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F9D7" w14:textId="2D0427E9" w:rsidR="009A42ED" w:rsidRDefault="009A42ED">
      <w:r>
        <w:t>Devices</w:t>
      </w:r>
    </w:p>
    <w:p w14:paraId="10580AFF" w14:textId="11B7E80D" w:rsidR="009A42ED" w:rsidRDefault="009A42ED" w:rsidP="009A42ED">
      <w:pPr>
        <w:pStyle w:val="ListParagraph"/>
        <w:numPr>
          <w:ilvl w:val="0"/>
          <w:numId w:val="1"/>
        </w:numPr>
      </w:pPr>
      <w:r>
        <w:t>iPhone</w:t>
      </w:r>
    </w:p>
    <w:p w14:paraId="637E6EC9" w14:textId="77FC5280" w:rsidR="009A42ED" w:rsidRDefault="009A42ED" w:rsidP="009A42ED">
      <w:pPr>
        <w:pStyle w:val="ListParagraph"/>
        <w:numPr>
          <w:ilvl w:val="0"/>
          <w:numId w:val="1"/>
        </w:numPr>
      </w:pPr>
      <w:r>
        <w:t xml:space="preserve">Apple Watch </w:t>
      </w:r>
    </w:p>
    <w:p w14:paraId="6602BDC7" w14:textId="5F3132B2" w:rsidR="009A42ED" w:rsidRDefault="009A42ED" w:rsidP="009A42ED">
      <w:r>
        <w:t xml:space="preserve">Concepts </w:t>
      </w:r>
    </w:p>
    <w:p w14:paraId="35403E26" w14:textId="094CE4FA" w:rsidR="009A42ED" w:rsidRDefault="009A42ED" w:rsidP="009A42ED">
      <w:pPr>
        <w:pStyle w:val="ListParagraph"/>
        <w:numPr>
          <w:ilvl w:val="0"/>
          <w:numId w:val="2"/>
        </w:numPr>
      </w:pPr>
      <w:r>
        <w:t xml:space="preserve">Radio frequency Radiation </w:t>
      </w:r>
    </w:p>
    <w:p w14:paraId="4B091887" w14:textId="34837BA5" w:rsidR="00A20310" w:rsidRDefault="000D6276" w:rsidP="00A20310">
      <w:pPr>
        <w:pStyle w:val="ListParagraph"/>
      </w:pPr>
      <w:r>
        <w:t>Invisible waves your phone uses to send calls, text, and data</w:t>
      </w:r>
    </w:p>
    <w:p w14:paraId="1D01129E" w14:textId="1C001A99" w:rsidR="009A42ED" w:rsidRDefault="009A42ED" w:rsidP="009A42ED">
      <w:pPr>
        <w:pStyle w:val="ListParagraph"/>
        <w:numPr>
          <w:ilvl w:val="0"/>
          <w:numId w:val="2"/>
        </w:numPr>
      </w:pPr>
      <w:r>
        <w:t>Electromagnetic waves</w:t>
      </w:r>
    </w:p>
    <w:p w14:paraId="77FF2FA6" w14:textId="338D0182" w:rsidR="00CF08C1" w:rsidRDefault="00CF08C1" w:rsidP="00CF08C1">
      <w:pPr>
        <w:pStyle w:val="ListParagraph"/>
      </w:pPr>
      <w:r>
        <w:t>Energy that travels through the air (like radio signals or light)</w:t>
      </w:r>
    </w:p>
    <w:p w14:paraId="61D23E6B" w14:textId="0C5019EC" w:rsidR="009A42ED" w:rsidRDefault="009A42ED" w:rsidP="009A42ED">
      <w:pPr>
        <w:pStyle w:val="ListParagraph"/>
        <w:numPr>
          <w:ilvl w:val="0"/>
          <w:numId w:val="2"/>
        </w:numPr>
      </w:pPr>
      <w:r>
        <w:t>Non-</w:t>
      </w:r>
      <w:r w:rsidR="00D877D8">
        <w:t xml:space="preserve">ionizing radiation </w:t>
      </w:r>
    </w:p>
    <w:p w14:paraId="7E671AA4" w14:textId="39AC905D" w:rsidR="00DC3530" w:rsidRDefault="00D9474F" w:rsidP="00DC3530">
      <w:pPr>
        <w:pStyle w:val="ListParagraph"/>
      </w:pPr>
      <w:r>
        <w:t>Low-energy radiation that us generally safe and doesn’t damage cells</w:t>
      </w:r>
    </w:p>
    <w:p w14:paraId="2992A497" w14:textId="03F659A8" w:rsidR="00D877D8" w:rsidRDefault="00D877D8" w:rsidP="009A42ED">
      <w:pPr>
        <w:pStyle w:val="ListParagraph"/>
        <w:numPr>
          <w:ilvl w:val="0"/>
          <w:numId w:val="2"/>
        </w:numPr>
      </w:pPr>
      <w:r>
        <w:t xml:space="preserve">Signal interference </w:t>
      </w:r>
    </w:p>
    <w:p w14:paraId="0C6BE1D6" w14:textId="3624AD47" w:rsidR="00D9474F" w:rsidRDefault="00D9474F" w:rsidP="00D9474F">
      <w:pPr>
        <w:pStyle w:val="ListParagraph"/>
      </w:pPr>
      <w:r>
        <w:t xml:space="preserve">When signal get disturbed, causing weak connection or slow data </w:t>
      </w:r>
    </w:p>
    <w:p w14:paraId="79B0F47E" w14:textId="57074B45" w:rsidR="00D877D8" w:rsidRDefault="00D877D8" w:rsidP="00D877D8">
      <w:r>
        <w:t xml:space="preserve">Frequencies </w:t>
      </w:r>
    </w:p>
    <w:p w14:paraId="112819B2" w14:textId="25BC9E28" w:rsidR="00D877D8" w:rsidRDefault="00D877D8" w:rsidP="00D877D8">
      <w:pPr>
        <w:pStyle w:val="ListParagraph"/>
        <w:numPr>
          <w:ilvl w:val="0"/>
          <w:numId w:val="3"/>
        </w:numPr>
      </w:pPr>
      <w:r>
        <w:t>Calls: 700Mhz</w:t>
      </w:r>
      <w:r w:rsidR="004C7B60">
        <w:t xml:space="preserve"> – 3.5 GHz</w:t>
      </w:r>
    </w:p>
    <w:p w14:paraId="7C71C5D7" w14:textId="714E29DF" w:rsidR="004C7B60" w:rsidRDefault="004C7B60" w:rsidP="00D877D8">
      <w:pPr>
        <w:pStyle w:val="ListParagraph"/>
        <w:numPr>
          <w:ilvl w:val="0"/>
          <w:numId w:val="3"/>
        </w:numPr>
      </w:pPr>
      <w:r>
        <w:t xml:space="preserve">SMS: same as cellular </w:t>
      </w:r>
    </w:p>
    <w:p w14:paraId="2051C156" w14:textId="05C8110A" w:rsidR="004C7B60" w:rsidRDefault="004C7B60" w:rsidP="00D877D8">
      <w:pPr>
        <w:pStyle w:val="ListParagraph"/>
        <w:numPr>
          <w:ilvl w:val="0"/>
          <w:numId w:val="3"/>
        </w:numPr>
      </w:pPr>
      <w:r>
        <w:t>Data (4G/5G): 700</w:t>
      </w:r>
      <w:r w:rsidR="005C6476">
        <w:t>MHz – 3.5 GHz+</w:t>
      </w:r>
    </w:p>
    <w:p w14:paraId="7925DB90" w14:textId="4CE23269" w:rsidR="005C6476" w:rsidRDefault="005C6476" w:rsidP="00D877D8">
      <w:pPr>
        <w:pStyle w:val="ListParagraph"/>
        <w:numPr>
          <w:ilvl w:val="0"/>
          <w:numId w:val="3"/>
        </w:numPr>
      </w:pPr>
      <w:proofErr w:type="spellStart"/>
      <w:r>
        <w:t>WiFi</w:t>
      </w:r>
      <w:proofErr w:type="spellEnd"/>
      <w:r>
        <w:t>: 2.4 GHz/5GHz/6GHz</w:t>
      </w:r>
    </w:p>
    <w:p w14:paraId="5B308F7F" w14:textId="553887CD" w:rsidR="005C6476" w:rsidRDefault="005C6476" w:rsidP="00D877D8">
      <w:pPr>
        <w:pStyle w:val="ListParagraph"/>
        <w:numPr>
          <w:ilvl w:val="0"/>
          <w:numId w:val="3"/>
        </w:numPr>
      </w:pPr>
      <w:r>
        <w:t>Bluetooth: 2.4GHz</w:t>
      </w:r>
    </w:p>
    <w:p w14:paraId="09A4EFE9" w14:textId="77777777" w:rsidR="00653AF7" w:rsidRDefault="005C6476" w:rsidP="005C6476">
      <w:r>
        <w:t>Microwave Warni</w:t>
      </w:r>
      <w:r w:rsidR="00653AF7">
        <w:t>ng</w:t>
      </w:r>
    </w:p>
    <w:p w14:paraId="5188C202" w14:textId="564DC430" w:rsidR="005C6476" w:rsidRDefault="00653AF7" w:rsidP="00653AF7">
      <w:pPr>
        <w:pStyle w:val="ListParagraph"/>
        <w:numPr>
          <w:ilvl w:val="0"/>
          <w:numId w:val="4"/>
        </w:numPr>
      </w:pPr>
      <w:r>
        <w:t xml:space="preserve">External interference </w:t>
      </w:r>
    </w:p>
    <w:p w14:paraId="52F281E8" w14:textId="79D9312E" w:rsidR="00653AF7" w:rsidRDefault="00653AF7" w:rsidP="00653AF7">
      <w:pPr>
        <w:pStyle w:val="ListParagraph"/>
        <w:numPr>
          <w:ilvl w:val="0"/>
          <w:numId w:val="4"/>
        </w:numPr>
      </w:pPr>
      <w:r>
        <w:t>Not harmful to users</w:t>
      </w:r>
    </w:p>
    <w:p w14:paraId="7783605C" w14:textId="55E9C934" w:rsidR="00653AF7" w:rsidRDefault="00653AF7" w:rsidP="00653AF7">
      <w:pPr>
        <w:pStyle w:val="ListParagraph"/>
        <w:numPr>
          <w:ilvl w:val="0"/>
          <w:numId w:val="4"/>
        </w:numPr>
      </w:pPr>
      <w:r>
        <w:t xml:space="preserve">Affects device performance </w:t>
      </w:r>
    </w:p>
    <w:p w14:paraId="08334E41" w14:textId="4DA40292" w:rsidR="00653AF7" w:rsidRDefault="00653AF7" w:rsidP="00653AF7">
      <w:r>
        <w:t xml:space="preserve">Safety </w:t>
      </w:r>
    </w:p>
    <w:p w14:paraId="273D5232" w14:textId="6E30C1E6" w:rsidR="00653AF7" w:rsidRDefault="00653AF7" w:rsidP="00653AF7">
      <w:pPr>
        <w:pStyle w:val="ListParagraph"/>
        <w:numPr>
          <w:ilvl w:val="0"/>
          <w:numId w:val="5"/>
        </w:numPr>
      </w:pPr>
      <w:r>
        <w:t>Regulated RF exposure</w:t>
      </w:r>
    </w:p>
    <w:p w14:paraId="601CCF6D" w14:textId="21338C41" w:rsidR="003C0A6E" w:rsidRDefault="003C0A6E" w:rsidP="00653AF7">
      <w:pPr>
        <w:pStyle w:val="ListParagraph"/>
        <w:numPr>
          <w:ilvl w:val="0"/>
          <w:numId w:val="5"/>
        </w:numPr>
      </w:pPr>
      <w:r>
        <w:t>No proven health risk (normal use)</w:t>
      </w:r>
    </w:p>
    <w:p w14:paraId="5EE88DF3" w14:textId="3A52737E" w:rsidR="003C0A6E" w:rsidRDefault="003C0A6E" w:rsidP="00653AF7">
      <w:pPr>
        <w:pStyle w:val="ListParagraph"/>
        <w:numPr>
          <w:ilvl w:val="0"/>
          <w:numId w:val="5"/>
        </w:numPr>
      </w:pPr>
      <w:r>
        <w:t>Avoid extreme exposure</w:t>
      </w:r>
    </w:p>
    <w:p w14:paraId="209243E9" w14:textId="77777777" w:rsidR="003C0A6E" w:rsidRDefault="003C0A6E" w:rsidP="00A20310">
      <w:pPr>
        <w:ind w:left="360"/>
      </w:pPr>
    </w:p>
    <w:sectPr w:rsidR="003C0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707B"/>
    <w:multiLevelType w:val="hybridMultilevel"/>
    <w:tmpl w:val="D5D6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54AF1"/>
    <w:multiLevelType w:val="hybridMultilevel"/>
    <w:tmpl w:val="7FD6D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C45B0"/>
    <w:multiLevelType w:val="hybridMultilevel"/>
    <w:tmpl w:val="6A14F99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530B15AD"/>
    <w:multiLevelType w:val="hybridMultilevel"/>
    <w:tmpl w:val="89CCD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B0084"/>
    <w:multiLevelType w:val="hybridMultilevel"/>
    <w:tmpl w:val="00BA5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06349">
    <w:abstractNumId w:val="3"/>
  </w:num>
  <w:num w:numId="2" w16cid:durableId="568462657">
    <w:abstractNumId w:val="0"/>
  </w:num>
  <w:num w:numId="3" w16cid:durableId="279537157">
    <w:abstractNumId w:val="1"/>
  </w:num>
  <w:num w:numId="4" w16cid:durableId="2074044183">
    <w:abstractNumId w:val="2"/>
  </w:num>
  <w:num w:numId="5" w16cid:durableId="457186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ED"/>
    <w:rsid w:val="000D6276"/>
    <w:rsid w:val="00122DA7"/>
    <w:rsid w:val="003C0A6E"/>
    <w:rsid w:val="004C7B60"/>
    <w:rsid w:val="005C6476"/>
    <w:rsid w:val="00653AF7"/>
    <w:rsid w:val="009A42ED"/>
    <w:rsid w:val="00A20310"/>
    <w:rsid w:val="00BD627D"/>
    <w:rsid w:val="00CF08C1"/>
    <w:rsid w:val="00D877D8"/>
    <w:rsid w:val="00D9474F"/>
    <w:rsid w:val="00DC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B1399"/>
  <w15:chartTrackingRefBased/>
  <w15:docId w15:val="{3598F754-ED06-CB4E-AC32-796DFD06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Facunla, Nathaniel (Student)</dc:creator>
  <cp:keywords/>
  <dc:description/>
  <cp:lastModifiedBy>Facunla, Nathaniel (Student)</cp:lastModifiedBy>
  <cp:revision>2</cp:revision>
  <dcterms:created xsi:type="dcterms:W3CDTF">2026-04-27T22:40:00Z</dcterms:created>
  <dcterms:modified xsi:type="dcterms:W3CDTF">2026-04-27T22:40:00Z</dcterms:modified>
</cp:coreProperties>
</file>