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F6FB" w14:textId="7E306EE7" w:rsidR="000F0F51" w:rsidRDefault="003D3451">
      <w:pPr>
        <w:rPr>
          <w:sz w:val="72"/>
          <w:szCs w:val="72"/>
        </w:rPr>
      </w:pPr>
      <w:r w:rsidRPr="003D3451">
        <w:rPr>
          <w:sz w:val="72"/>
          <w:szCs w:val="72"/>
        </w:rPr>
        <w:t>Bellman-Ford algorithm</w:t>
      </w:r>
    </w:p>
    <w:p w14:paraId="4F392D2D" w14:textId="77777777" w:rsidR="00044870" w:rsidRDefault="00044870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58EAB892" w14:textId="54CD38BC" w:rsidR="00044870" w:rsidRPr="00332D05" w:rsidRDefault="00A77D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>*|E|)</m:t>
          </m:r>
        </m:oMath>
      </m:oMathPara>
    </w:p>
    <w:p w14:paraId="60065D29" w14:textId="5C1F8C1C" w:rsidR="00332D05" w:rsidRDefault="00332D05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3B06FE57" w14:textId="77777777" w:rsidR="00332D05" w:rsidRPr="00332D05" w:rsidRDefault="00332D05">
      <w:pPr>
        <w:rPr>
          <w:sz w:val="36"/>
          <w:szCs w:val="36"/>
        </w:rPr>
      </w:pPr>
      <w:r>
        <w:rPr>
          <w:sz w:val="36"/>
          <w:szCs w:val="36"/>
        </w:rPr>
        <w:t>1.</w:t>
      </w:r>
      <m:oMath>
        <m:r>
          <w:rPr>
            <w:rFonts w:ascii="Cambria Math" w:hAnsi="Cambria Math"/>
            <w:sz w:val="36"/>
            <w:szCs w:val="36"/>
          </w:rPr>
          <m:t>Let G=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V,E</m:t>
            </m:r>
          </m:e>
        </m:d>
        <m:r>
          <w:rPr>
            <w:rFonts w:ascii="Cambria Math" w:hAnsi="Cambria Math"/>
            <w:sz w:val="36"/>
            <w:szCs w:val="36"/>
          </w:rPr>
          <m:t xml:space="preserve"> be a weighted,directed graph</m:t>
        </m:r>
      </m:oMath>
    </w:p>
    <w:p w14:paraId="123B09EE" w14:textId="77777777" w:rsidR="00332D05" w:rsidRPr="00332D05" w:rsidRDefault="00332D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with a source vertex s and </m:t>
          </m:r>
        </m:oMath>
      </m:oMathPara>
    </w:p>
    <w:p w14:paraId="45E79C57" w14:textId="77777777" w:rsidR="00332D05" w:rsidRPr="00332D05" w:rsidRDefault="00332D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weight function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→R, </m:t>
          </m:r>
        </m:oMath>
      </m:oMathPara>
    </w:p>
    <w:p w14:paraId="32EB2476" w14:textId="77777777" w:rsidR="00332D05" w:rsidRPr="00332D05" w:rsidRDefault="00332D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assume that G contains no negative-weight cycles </m:t>
          </m:r>
        </m:oMath>
      </m:oMathPara>
    </w:p>
    <w:p w14:paraId="376A28AE" w14:textId="77777777" w:rsidR="00332D05" w:rsidRPr="00332D05" w:rsidRDefault="00332D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are reachable from s. </m:t>
          </m:r>
        </m:oMath>
      </m:oMathPara>
    </w:p>
    <w:p w14:paraId="36BA6A19" w14:textId="77777777" w:rsidR="00332D05" w:rsidRPr="00332D05" w:rsidRDefault="00332D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after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 iterations of</m:t>
          </m:r>
        </m:oMath>
      </m:oMathPara>
    </w:p>
    <w:p w14:paraId="4C7E4A55" w14:textId="77777777" w:rsidR="00332D05" w:rsidRPr="00332D05" w:rsidRDefault="00332D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 for loop of lines 2-4 in pseudo code section,</m:t>
          </m:r>
        </m:oMath>
      </m:oMathPara>
    </w:p>
    <w:p w14:paraId="6B9489C7" w14:textId="3C767E3F" w:rsidR="00332D05" w:rsidRPr="00332D05" w:rsidRDefault="00332D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we have 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for all vertices v </m:t>
          </m:r>
        </m:oMath>
      </m:oMathPara>
    </w:p>
    <w:p w14:paraId="414F059C" w14:textId="0B01181D" w:rsidR="00332D05" w:rsidRPr="00C64371" w:rsidRDefault="00332D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are reachable from s.</m:t>
          </m:r>
        </m:oMath>
      </m:oMathPara>
    </w:p>
    <w:p w14:paraId="0377A712" w14:textId="77777777" w:rsidR="00C219BD" w:rsidRDefault="00C64371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548B39B1" w14:textId="7C311ECD" w:rsidR="00C219BD" w:rsidRPr="00C219BD" w:rsidRDefault="00C219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BELLMAN-FORD be run </m:t>
          </m:r>
        </m:oMath>
      </m:oMathPara>
    </w:p>
    <w:p w14:paraId="7FC5E7A9" w14:textId="77777777" w:rsidR="00C219BD" w:rsidRPr="00C219BD" w:rsidRDefault="00C219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 a weighted, directed graph with </m:t>
          </m:r>
        </m:oMath>
      </m:oMathPara>
    </w:p>
    <w:p w14:paraId="31EDD58B" w14:textId="77777777" w:rsidR="00F42345" w:rsidRPr="00F42345" w:rsidRDefault="00C219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source vertex s and weight function w:E→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F2DE5C9" w14:textId="77777777" w:rsidR="00F42345" w:rsidRPr="00F42345" w:rsidRDefault="00F423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G contains no negative-weight cycles </m:t>
          </m:r>
        </m:oMath>
      </m:oMathPara>
    </w:p>
    <w:p w14:paraId="0D285C2A" w14:textId="77777777" w:rsidR="00F42345" w:rsidRPr="00F42345" w:rsidRDefault="00F423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are reachable from s, </m:t>
          </m:r>
        </m:oMath>
      </m:oMathPara>
    </w:p>
    <w:p w14:paraId="72A2E895" w14:textId="77777777" w:rsidR="00F42345" w:rsidRPr="00F42345" w:rsidRDefault="00F423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the algorithm return true, </m:t>
          </m:r>
        </m:oMath>
      </m:oMathPara>
    </w:p>
    <w:p w14:paraId="64A1E75F" w14:textId="77777777" w:rsidR="00F42345" w:rsidRPr="00F42345" w:rsidRDefault="00F423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we have 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∀v∈V, </m:t>
          </m:r>
        </m:oMath>
      </m:oMathPara>
    </w:p>
    <w:p w14:paraId="685F55CC" w14:textId="77777777" w:rsidR="00F42345" w:rsidRPr="00F42345" w:rsidRDefault="00F423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the predecessor subgraph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612B17D" w14:textId="77777777" w:rsidR="001635A3" w:rsidRPr="001635A3" w:rsidRDefault="00F423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a shortest-paths tree rooted at s. </m:t>
          </m:r>
        </m:oMath>
      </m:oMathPara>
    </w:p>
    <w:p w14:paraId="1E015922" w14:textId="77777777" w:rsidR="001635A3" w:rsidRPr="001635A3" w:rsidRDefault="00F423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G does contain a negative-weight cycle </m:t>
          </m:r>
        </m:oMath>
      </m:oMathPara>
    </w:p>
    <w:p w14:paraId="450E311A" w14:textId="09B27363" w:rsidR="00F42345" w:rsidRPr="00F42345" w:rsidRDefault="00F423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reachable from s, </m:t>
          </m:r>
        </m:oMath>
      </m:oMathPara>
    </w:p>
    <w:p w14:paraId="4406D2D9" w14:textId="697B94F4" w:rsidR="00C64371" w:rsidRPr="005C61F4" w:rsidRDefault="00F423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algorithm return false.</m:t>
          </m:r>
        </m:oMath>
      </m:oMathPara>
    </w:p>
    <w:p w14:paraId="33A6198E" w14:textId="30CED9BF" w:rsidR="005C61F4" w:rsidRDefault="005C61F4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17BA1A17" w14:textId="77777777" w:rsidR="005C61F4" w:rsidRPr="005C61F4" w:rsidRDefault="005C61F4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0D064296" w14:textId="77777777" w:rsidR="005C61F4" w:rsidRPr="005C61F4" w:rsidRDefault="005C61F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use path-relaxation property:</m:t>
          </m:r>
        </m:oMath>
      </m:oMathPara>
    </w:p>
    <w:p w14:paraId="35DBF5A4" w14:textId="77777777" w:rsidR="005C61F4" w:rsidRPr="005C61F4" w:rsidRDefault="005C61F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any vertex v that is reachable from s, </m:t>
          </m:r>
        </m:oMath>
      </m:oMathPara>
    </w:p>
    <w:p w14:paraId="1FFD72AE" w14:textId="77777777" w:rsidR="00DE417B" w:rsidRPr="00DE417B" w:rsidRDefault="005C61F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let p</m:t>
          </m:r>
          <m:r>
            <w:rPr>
              <w:rFonts w:ascii="Cambria Math" w:hAnsi="Cambria Math"/>
              <w:sz w:val="36"/>
              <w:szCs w:val="36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&gt;, 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=s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=v, </m:t>
          </m:r>
        </m:oMath>
      </m:oMathPara>
    </w:p>
    <w:p w14:paraId="37244C77" w14:textId="77777777" w:rsidR="00DE417B" w:rsidRPr="00DE417B" w:rsidRDefault="00DE41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 any shortest path from s to v. </m:t>
          </m:r>
        </m:oMath>
      </m:oMathPara>
    </w:p>
    <w:p w14:paraId="023CAAA2" w14:textId="77777777" w:rsidR="00DE417B" w:rsidRPr="00DE417B" w:rsidRDefault="00DE41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Because shortest paths are simple,</m:t>
          </m:r>
        </m:oMath>
      </m:oMathPara>
    </w:p>
    <w:p w14:paraId="12A70C82" w14:textId="77777777" w:rsidR="00DE417B" w:rsidRPr="00DE417B" w:rsidRDefault="00DE41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p at most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 edges, and so k≤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-1. </m:t>
          </m:r>
        </m:oMath>
      </m:oMathPara>
    </w:p>
    <w:p w14:paraId="28AFFAB3" w14:textId="77777777" w:rsidR="008B40AE" w:rsidRPr="008B40AE" w:rsidRDefault="00DE41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</m:t>
          </m:r>
          <m:r>
            <w:rPr>
              <w:rFonts w:ascii="Cambria Math" w:hAnsi="Cambria Math"/>
              <w:sz w:val="36"/>
              <w:szCs w:val="36"/>
            </w:rPr>
            <m:t xml:space="preserve"> of the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-1 iterations of </m:t>
          </m:r>
        </m:oMath>
      </m:oMathPara>
    </w:p>
    <w:p w14:paraId="16FCCC9E" w14:textId="77777777" w:rsidR="008B40AE" w:rsidRPr="008B40AE" w:rsidRDefault="008B40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for loop of lines 2 to 4 in pseudo code section </m:t>
          </m:r>
        </m:oMath>
      </m:oMathPara>
    </w:p>
    <w:p w14:paraId="44C87B44" w14:textId="77777777" w:rsidR="008B40AE" w:rsidRPr="008B40AE" w:rsidRDefault="008B40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relaxs all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edges. </m:t>
          </m:r>
        </m:oMath>
      </m:oMathPara>
    </w:p>
    <w:p w14:paraId="0D3D6909" w14:textId="77777777" w:rsidR="008B40AE" w:rsidRPr="008B40AE" w:rsidRDefault="008B40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Among the edges relaxed in the ith iteration, </m:t>
          </m:r>
        </m:oMath>
      </m:oMathPara>
    </w:p>
    <w:p w14:paraId="6E41E4C3" w14:textId="77777777" w:rsidR="008B40AE" w:rsidRPr="008B40AE" w:rsidRDefault="008B40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i=1,2,…,k, is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62EC86C" w14:textId="77777777" w:rsidR="008B40AE" w:rsidRPr="008B40AE" w:rsidRDefault="008B40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the path-relaxation property, therefore, </m:t>
          </m:r>
        </m:oMath>
      </m:oMathPara>
    </w:p>
    <w:p w14:paraId="0A84440A" w14:textId="6EBEFEF6" w:rsidR="005C61F4" w:rsidRPr="008B298B" w:rsidRDefault="008B40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0481E8D" w14:textId="4EB95B00" w:rsidR="008B298B" w:rsidRDefault="008B29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Hence proved.</w:t>
      </w:r>
    </w:p>
    <w:p w14:paraId="791393C7" w14:textId="77777777" w:rsidR="0078191E" w:rsidRDefault="0078191E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7B1C4D31" w14:textId="07CA5B0C" w:rsidR="0078191E" w:rsidRPr="0078191E" w:rsidRDefault="007819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that graph G contains NO </m:t>
          </m:r>
        </m:oMath>
      </m:oMathPara>
    </w:p>
    <w:p w14:paraId="36C3E9DA" w14:textId="77777777" w:rsidR="0078191E" w:rsidRPr="0078191E" w:rsidRDefault="007819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negative-weight cycles that</m:t>
          </m:r>
        </m:oMath>
      </m:oMathPara>
    </w:p>
    <w:p w14:paraId="7150DAD3" w14:textId="77777777" w:rsidR="0078191E" w:rsidRPr="0078191E" w:rsidRDefault="007819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are reachable from source s. </m:t>
          </m:r>
        </m:oMath>
      </m:oMathPara>
    </w:p>
    <w:p w14:paraId="7884C4FA" w14:textId="77777777" w:rsidR="009B1E2B" w:rsidRPr="009B1E2B" w:rsidRDefault="0078191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first prove </m:t>
          </m:r>
          <m:r>
            <w:rPr>
              <w:rFonts w:ascii="Cambria Math" w:hAnsi="Cambria Math"/>
              <w:sz w:val="36"/>
              <w:szCs w:val="36"/>
            </w:rPr>
            <m:t xml:space="preserve">the claim that at termination, </m:t>
          </m:r>
        </m:oMath>
      </m:oMathPara>
    </w:p>
    <w:p w14:paraId="030147D8" w14:textId="77777777" w:rsidR="009B1E2B" w:rsidRPr="009B1E2B" w:rsidRDefault="009B1E2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∀v∈V. </m:t>
          </m:r>
        </m:oMath>
      </m:oMathPara>
    </w:p>
    <w:p w14:paraId="32700841" w14:textId="269025A7" w:rsidR="009B1E2B" w:rsidRPr="009B1E2B" w:rsidRDefault="009B1E2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vertex v is reachable from s, </m:t>
          </m:r>
        </m:oMath>
      </m:oMathPara>
    </w:p>
    <w:p w14:paraId="595E92CF" w14:textId="77777777" w:rsidR="00AF2721" w:rsidRPr="00AF2721" w:rsidRDefault="009B1E2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r>
            <w:rPr>
              <w:rFonts w:ascii="Cambria Math" w:hAnsi="Cambria Math"/>
              <w:sz w:val="36"/>
              <w:szCs w:val="36"/>
            </w:rPr>
            <m:t xml:space="preserve">theorem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proves this claim.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2A2DB08" w14:textId="77777777" w:rsidR="00AF2721" w:rsidRPr="00AF2721" w:rsidRDefault="00AF272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v is NOT reachable from s, </m:t>
          </m:r>
        </m:oMath>
      </m:oMathPara>
    </w:p>
    <w:p w14:paraId="209A0B0E" w14:textId="77777777" w:rsidR="00AF2721" w:rsidRPr="00AF2721" w:rsidRDefault="00AF272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the claim follows from the no-path property. </m:t>
          </m:r>
        </m:oMath>
      </m:oMathPara>
    </w:p>
    <w:p w14:paraId="099C25F0" w14:textId="77777777" w:rsidR="00AF2721" w:rsidRPr="00AF2721" w:rsidRDefault="00AF272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the claim is proven. </m:t>
          </m:r>
        </m:oMath>
      </m:oMathPara>
    </w:p>
    <w:p w14:paraId="5F9895E4" w14:textId="77777777" w:rsidR="00AF2721" w:rsidRPr="00AF2721" w:rsidRDefault="00AF272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precedessor-subgraph property, </m:t>
          </m:r>
        </m:oMath>
      </m:oMathPara>
    </w:p>
    <w:p w14:paraId="62C1A18C" w14:textId="1A663F56" w:rsidR="00AF2721" w:rsidRPr="00AF2721" w:rsidRDefault="00AF272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along with the claim, </m:t>
          </m:r>
        </m:oMath>
      </m:oMathPara>
    </w:p>
    <w:p w14:paraId="2B2F92FF" w14:textId="77777777" w:rsidR="00A85D71" w:rsidRPr="00A85D71" w:rsidRDefault="00AF272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implies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shortest-path tree.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5F31B4B" w14:textId="77777777" w:rsidR="00487B17" w:rsidRPr="00487B17" w:rsidRDefault="00A85D7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Now we use the claim to show that </m:t>
          </m:r>
        </m:oMath>
      </m:oMathPara>
    </w:p>
    <w:p w14:paraId="092CE42B" w14:textId="77777777" w:rsidR="00487B17" w:rsidRPr="00487B17" w:rsidRDefault="00487B1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BELLMAN-FORD return true.</m:t>
          </m:r>
        </m:oMath>
      </m:oMathPara>
    </w:p>
    <w:p w14:paraId="0DDCBA80" w14:textId="77777777" w:rsidR="00595B29" w:rsidRPr="00595B29" w:rsidRDefault="00487B1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At termination,</m:t>
          </m:r>
          <m:r>
            <w:rPr>
              <w:rFonts w:ascii="Cambria Math" w:hAnsi="Cambria Math"/>
              <w:sz w:val="36"/>
              <w:szCs w:val="36"/>
            </w:rPr>
            <m:t xml:space="preserve"> we have for all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∈E, </m:t>
          </m:r>
        </m:oMath>
      </m:oMathPara>
    </w:p>
    <w:p w14:paraId="1422C459" w14:textId="77777777" w:rsidR="00076B67" w:rsidRPr="00076B67" w:rsidRDefault="00595B2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=u.d+</m:t>
          </m:r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</m:oMath>
      </m:oMathPara>
    </w:p>
    <w:p w14:paraId="78BEAC06" w14:textId="77777777" w:rsidR="00076B67" w:rsidRPr="00076B67" w:rsidRDefault="00076B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so none of the test in line 6 causes BELLAN-FORD </m:t>
          </m:r>
        </m:oMath>
      </m:oMathPara>
    </w:p>
    <w:p w14:paraId="3D1C5CEC" w14:textId="77777777" w:rsidR="00076B67" w:rsidRPr="00076B67" w:rsidRDefault="00076B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return false.</m:t>
          </m:r>
        </m:oMath>
      </m:oMathPara>
    </w:p>
    <w:p w14:paraId="78AB41C8" w14:textId="77777777" w:rsidR="002860B6" w:rsidRPr="002860B6" w:rsidRDefault="00076B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 Therefore, it returns true.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8D63E02" w14:textId="77777777" w:rsidR="002860B6" w:rsidRPr="002860B6" w:rsidRDefault="002860B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Now suppose that graph G contains </m:t>
          </m:r>
        </m:oMath>
      </m:oMathPara>
    </w:p>
    <w:p w14:paraId="2E8E67A5" w14:textId="77777777" w:rsidR="002860B6" w:rsidRPr="002860B6" w:rsidRDefault="002860B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 negative-weight cycles </m:t>
          </m:r>
        </m:oMath>
      </m:oMathPara>
    </w:p>
    <w:p w14:paraId="073FD9D3" w14:textId="77777777" w:rsidR="002860B6" w:rsidRPr="002860B6" w:rsidRDefault="002860B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are reachable from the source s. </m:t>
          </m:r>
        </m:oMath>
      </m:oMathPara>
    </w:p>
    <w:p w14:paraId="5ADF7E40" w14:textId="77777777" w:rsidR="002860B6" w:rsidRPr="002860B6" w:rsidRDefault="002860B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this cycle be c=&lt;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5DD65BE" w14:textId="77777777" w:rsidR="002860B6" w:rsidRPr="002860B6" w:rsidRDefault="002860B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Then, </m:t>
          </m:r>
        </m:oMath>
      </m:oMathPara>
    </w:p>
    <w:p w14:paraId="050531D6" w14:textId="77777777" w:rsidR="000B1304" w:rsidRPr="000B1304" w:rsidRDefault="002860B6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&lt;0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1D70F5F" w14:textId="77777777" w:rsidR="000B1304" w:rsidRPr="000B1304" w:rsidRDefault="000B130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Now 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use proof by contradiction.</m:t>
          </m:r>
        </m:oMath>
      </m:oMathPara>
    </w:p>
    <w:p w14:paraId="01733776" w14:textId="77777777" w:rsidR="000B1304" w:rsidRPr="000B1304" w:rsidRDefault="000B130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for the purpose of contradiction that </m:t>
          </m:r>
        </m:oMath>
      </m:oMathPara>
    </w:p>
    <w:p w14:paraId="42AB8A6B" w14:textId="77777777" w:rsidR="000B1304" w:rsidRPr="000B1304" w:rsidRDefault="000B130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BELLMAN-FORD algorithm returns true. </m:t>
          </m:r>
        </m:oMath>
      </m:oMathPara>
    </w:p>
    <w:p w14:paraId="3B6E1B9C" w14:textId="77777777" w:rsidR="00392CE9" w:rsidRPr="00392CE9" w:rsidRDefault="000B130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for i=1,2,…,k. </m:t>
          </m:r>
        </m:oMath>
      </m:oMathPara>
    </w:p>
    <w:p w14:paraId="5194B044" w14:textId="77777777" w:rsidR="004606ED" w:rsidRPr="004606ED" w:rsidRDefault="00392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Summing the inequalities around cycle c gives us </m:t>
          </m:r>
        </m:oMath>
      </m:oMathPara>
    </w:p>
    <w:p w14:paraId="07F98603" w14:textId="77777777" w:rsidR="00AD1F55" w:rsidRPr="00AD1F55" w:rsidRDefault="004606ED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.d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.d+w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,v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.d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,v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382D9AC" w14:textId="77777777" w:rsidR="00AD1F55" w:rsidRPr="00AD1F55" w:rsidRDefault="00AD1F5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,each vertex in c appearly exactly once </m:t>
          </m:r>
        </m:oMath>
      </m:oMathPara>
    </w:p>
    <w:p w14:paraId="3E8ED9AA" w14:textId="77777777" w:rsidR="00AD1F55" w:rsidRPr="00AD1F55" w:rsidRDefault="00AD1F5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each of the summations </m:t>
          </m:r>
        </m:oMath>
      </m:oMathPara>
    </w:p>
    <w:p w14:paraId="7F33A60D" w14:textId="77777777" w:rsidR="00AD1F55" w:rsidRPr="00AD1F55" w:rsidRDefault="00AD1F55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.d</m:t>
                  </m:r>
                </m:e>
              </m:d>
            </m:e>
          </m:nary>
        </m:oMath>
      </m:oMathPara>
    </w:p>
    <w:p w14:paraId="6776B0EA" w14:textId="379165A6" w:rsidR="00AD1F55" w:rsidRPr="00AD1F55" w:rsidRDefault="00AD1F55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and</m:t>
        </m:r>
      </m:oMath>
      <w:r>
        <w:rPr>
          <w:sz w:val="36"/>
          <w:szCs w:val="36"/>
        </w:rPr>
        <w:t xml:space="preserve"> </w:t>
      </w:r>
    </w:p>
    <w:p w14:paraId="37E4E0E6" w14:textId="7206DAE5" w:rsidR="0078191E" w:rsidRPr="00AD1F55" w:rsidRDefault="00AD1F55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,v</m:t>
                      </m:r>
                    </m:e>
                  </m:d>
                </m:e>
              </m:d>
            </m:e>
          </m:nary>
        </m:oMath>
      </m:oMathPara>
    </w:p>
    <w:p w14:paraId="0C088605" w14:textId="37E9D62E" w:rsidR="00AD1F55" w:rsidRDefault="00C07C0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and so</m:t>
        </m:r>
      </m:oMath>
      <w:r>
        <w:rPr>
          <w:sz w:val="36"/>
          <w:szCs w:val="36"/>
        </w:rPr>
        <w:t xml:space="preserve"> </w:t>
      </w:r>
    </w:p>
    <w:p w14:paraId="20CA6912" w14:textId="107A156C" w:rsidR="00C07C01" w:rsidRDefault="00C07C01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.d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.d</m:t>
              </m:r>
            </m:e>
          </m:nary>
        </m:oMath>
      </m:oMathPara>
    </w:p>
    <w:p w14:paraId="3CD18EFA" w14:textId="77777777" w:rsidR="00FD2A52" w:rsidRPr="00FD2A52" w:rsidRDefault="00FD2A52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Moreover, by corollary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.d is finite for i=1,2,…,k. </m:t>
          </m:r>
        </m:oMath>
      </m:oMathPara>
    </w:p>
    <w:p w14:paraId="707013AC" w14:textId="267AD88A" w:rsidR="00FD2A52" w:rsidRPr="00FD2A52" w:rsidRDefault="00FD2A52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0≤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68193FF" w14:textId="77777777" w:rsidR="00FD2A52" w:rsidRPr="00FD2A52" w:rsidRDefault="00FD2A52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it contradicts inequality. </m:t>
          </m:r>
        </m:oMath>
      </m:oMathPara>
    </w:p>
    <w:p w14:paraId="5B87A1E7" w14:textId="77777777" w:rsidR="00FD2A52" w:rsidRPr="00FD2A52" w:rsidRDefault="00FD2A52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conclude that </m:t>
          </m:r>
        </m:oMath>
      </m:oMathPara>
    </w:p>
    <w:p w14:paraId="41BEC3EE" w14:textId="77777777" w:rsidR="00FD2A52" w:rsidRPr="00FD2A52" w:rsidRDefault="00FD2A52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BELLMAN-FORD algorithm return true if </m:t>
          </m:r>
        </m:oMath>
      </m:oMathPara>
    </w:p>
    <w:p w14:paraId="62BED1CC" w14:textId="77777777" w:rsidR="00FD2A52" w:rsidRPr="00FD2A52" w:rsidRDefault="00FD2A52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graph G contains NO negative-weight cycles </m:t>
          </m:r>
        </m:oMath>
      </m:oMathPara>
    </w:p>
    <w:p w14:paraId="51D1EFDD" w14:textId="1E84ABC8" w:rsidR="00FD2A52" w:rsidRDefault="00FD2A52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reachable from the source and false otherwise.</m:t>
          </m:r>
        </m:oMath>
      </m:oMathPara>
    </w:p>
    <w:p w14:paraId="6AFD9DD2" w14:textId="2AA212DB" w:rsidR="00FD2A52" w:rsidRDefault="00BB26D1" w:rsidP="00A833BC">
      <w:pPr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3544215D" w14:textId="16AFA29A" w:rsidR="00A833BC" w:rsidRDefault="00A833BC" w:rsidP="00A833BC">
      <w:pPr>
        <w:rPr>
          <w:sz w:val="36"/>
          <w:szCs w:val="36"/>
        </w:rPr>
      </w:pPr>
      <w:r>
        <w:rPr>
          <w:sz w:val="36"/>
          <w:szCs w:val="36"/>
        </w:rPr>
        <w:t>[corollary]</w:t>
      </w:r>
    </w:p>
    <w:p w14:paraId="1F1F1463" w14:textId="77777777" w:rsidR="00A833BC" w:rsidRDefault="00A833BC" w:rsidP="00A833BC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2291213E" w14:textId="34B5021E" w:rsidR="00A833BC" w:rsidRPr="00A833BC" w:rsidRDefault="00A833BC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be a weighted, directed graph with </m:t>
          </m:r>
        </m:oMath>
      </m:oMathPara>
    </w:p>
    <w:p w14:paraId="00DE3DB9" w14:textId="77777777" w:rsidR="00A833BC" w:rsidRPr="00A833BC" w:rsidRDefault="00A833BC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source vertex s and weigh function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→R. </m:t>
          </m:r>
        </m:oMath>
      </m:oMathPara>
    </w:p>
    <w:p w14:paraId="30DCEE6D" w14:textId="77777777" w:rsidR="00A833BC" w:rsidRPr="00A833BC" w:rsidRDefault="00A833BC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Then, for each vertex v∈V, </m:t>
          </m:r>
        </m:oMath>
      </m:oMathPara>
    </w:p>
    <w:p w14:paraId="1F92153E" w14:textId="77777777" w:rsidR="000E4E6A" w:rsidRPr="000E4E6A" w:rsidRDefault="00A833BC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is a path from s to v if</m:t>
          </m:r>
          <m:r>
            <w:rPr>
              <w:rFonts w:ascii="Cambria Math" w:hAnsi="Cambria Math"/>
              <w:sz w:val="36"/>
              <w:szCs w:val="36"/>
            </w:rPr>
            <m:t xml:space="preserve">f </m:t>
          </m:r>
        </m:oMath>
      </m:oMathPara>
    </w:p>
    <w:p w14:paraId="6711C0C6" w14:textId="77777777" w:rsidR="000E4E6A" w:rsidRPr="000E4E6A" w:rsidRDefault="000E4E6A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BELLMAN-FORD terminates with v.d&lt;∞ </m:t>
          </m:r>
        </m:oMath>
      </m:oMathPara>
    </w:p>
    <w:p w14:paraId="6C77A153" w14:textId="7E3AB1B2" w:rsidR="00A833BC" w:rsidRPr="00D13FD1" w:rsidRDefault="000E4E6A" w:rsidP="00A833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it is run on G.</m:t>
          </m:r>
        </m:oMath>
      </m:oMathPara>
    </w:p>
    <w:p w14:paraId="2CC0015C" w14:textId="480C498A" w:rsidR="00D13FD1" w:rsidRDefault="00D13FD1" w:rsidP="00A833BC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1A6E215B" w14:textId="203BF665" w:rsidR="00D13FD1" w:rsidRPr="00A833BC" w:rsidRDefault="00D13FD1" w:rsidP="00A833BC">
      <w:pPr>
        <w:rPr>
          <w:sz w:val="36"/>
          <w:szCs w:val="36"/>
        </w:rPr>
      </w:pPr>
      <w:r>
        <w:rPr>
          <w:sz w:val="36"/>
          <w:szCs w:val="36"/>
        </w:rPr>
        <w:t>1.</w:t>
      </w:r>
      <m:oMath>
        <m:r>
          <w:rPr>
            <w:rFonts w:ascii="Cambria Math" w:hAnsi="Cambria Math"/>
            <w:sz w:val="36"/>
            <w:szCs w:val="36"/>
          </w:rPr>
          <m:t>NOTHING</m:t>
        </m:r>
      </m:oMath>
    </w:p>
    <w:p w14:paraId="231B80DE" w14:textId="5F86FED2" w:rsidR="003D3451" w:rsidRDefault="003D3451">
      <w:pPr>
        <w:rPr>
          <w:sz w:val="36"/>
          <w:szCs w:val="36"/>
        </w:rPr>
      </w:pPr>
      <w:r w:rsidRPr="003D3451">
        <w:rPr>
          <w:sz w:val="36"/>
          <w:szCs w:val="36"/>
        </w:rPr>
        <w:t>[pseudo code]</w:t>
      </w:r>
    </w:p>
    <w:p w14:paraId="16AAB2D3" w14:textId="2D9B15C1" w:rsidR="00AE208D" w:rsidRPr="00AE208D" w:rsidRDefault="00AE208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BELLMAN-FORD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G,w,s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>
        <w:rPr>
          <w:sz w:val="36"/>
          <w:szCs w:val="36"/>
        </w:rPr>
        <w:t xml:space="preserve"> </w:t>
      </w:r>
    </w:p>
    <w:p w14:paraId="4DF87D4F" w14:textId="50EC169E" w:rsidR="00AE208D" w:rsidRPr="00AE208D" w:rsidRDefault="00AE208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INITIALIZE-SINGLE-SOURCE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G,s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5DB76D14" w14:textId="60E08356" w:rsidR="00AE208D" w:rsidRPr="00AE208D" w:rsidRDefault="00AE208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for i=1 to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G.V</m:t>
            </m:r>
          </m:e>
        </m:d>
        <m:r>
          <w:rPr>
            <w:rFonts w:ascii="Cambria Math" w:hAnsi="Cambria Math"/>
            <w:sz w:val="36"/>
            <w:szCs w:val="36"/>
          </w:rPr>
          <m:t>-1:{</m:t>
        </m:r>
      </m:oMath>
      <w:r>
        <w:rPr>
          <w:sz w:val="36"/>
          <w:szCs w:val="36"/>
        </w:rPr>
        <w:t xml:space="preserve"> </w:t>
      </w:r>
    </w:p>
    <w:p w14:paraId="0C7FE9EB" w14:textId="77777777" w:rsidR="00AE208D" w:rsidRPr="00AE208D" w:rsidRDefault="00AE208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  for each edge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∈G.E: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RELAX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u,v,w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;</m:t>
              </m:r>
            </m:e>
          </m:d>
        </m:oMath>
      </m:oMathPara>
    </w:p>
    <w:p w14:paraId="2ED8689A" w14:textId="3F31987D" w:rsidR="00AE208D" w:rsidRPr="00AE208D" w:rsidRDefault="00AE208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p w14:paraId="355AF35E" w14:textId="7B2B264D" w:rsidR="00AE208D" w:rsidRPr="00AE208D" w:rsidRDefault="00AE208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for each edge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u,v</m:t>
            </m:r>
          </m:e>
        </m:d>
        <m:r>
          <w:rPr>
            <w:rFonts w:ascii="Cambria Math" w:hAnsi="Cambria Math"/>
            <w:sz w:val="36"/>
            <w:szCs w:val="36"/>
          </w:rPr>
          <m:t>∈G.E:{</m:t>
        </m:r>
      </m:oMath>
      <w:r>
        <w:rPr>
          <w:sz w:val="36"/>
          <w:szCs w:val="36"/>
        </w:rPr>
        <w:t xml:space="preserve"> </w:t>
      </w:r>
    </w:p>
    <w:p w14:paraId="49E2AFCC" w14:textId="28F665EF" w:rsidR="00AE208D" w:rsidRPr="00AE208D" w:rsidRDefault="00AE208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v.d&gt;u.v+w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return false;</m:t>
              </m:r>
            </m:e>
          </m:d>
        </m:oMath>
      </m:oMathPara>
    </w:p>
    <w:p w14:paraId="1F9C65A5" w14:textId="4DF427B5" w:rsidR="00526B34" w:rsidRPr="00526B34" w:rsidRDefault="00AE208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 w:rsidR="00526B34">
        <w:rPr>
          <w:sz w:val="36"/>
          <w:szCs w:val="36"/>
        </w:rPr>
        <w:t xml:space="preserve"> </w:t>
      </w:r>
    </w:p>
    <w:p w14:paraId="5EF3C5C9" w14:textId="2AA43082" w:rsidR="00526B34" w:rsidRPr="00526B34" w:rsidRDefault="00526B34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return true;</m:t>
        </m:r>
      </m:oMath>
      <w:r>
        <w:rPr>
          <w:sz w:val="36"/>
          <w:szCs w:val="36"/>
        </w:rPr>
        <w:t xml:space="preserve"> </w:t>
      </w:r>
    </w:p>
    <w:p w14:paraId="3C3794C8" w14:textId="5EE6FFE4" w:rsidR="00AE208D" w:rsidRPr="00AE208D" w:rsidRDefault="00526B34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 w:rsidR="00AE208D">
        <w:rPr>
          <w:sz w:val="36"/>
          <w:szCs w:val="36"/>
        </w:rPr>
        <w:t xml:space="preserve"> </w:t>
      </w:r>
    </w:p>
    <w:p w14:paraId="4092F73F" w14:textId="77777777" w:rsidR="00AE208D" w:rsidRPr="00AE208D" w:rsidRDefault="00AE208D">
      <w:pPr>
        <w:rPr>
          <w:sz w:val="36"/>
          <w:szCs w:val="36"/>
        </w:rPr>
      </w:pPr>
    </w:p>
    <w:p w14:paraId="2FA2BB96" w14:textId="011921F0" w:rsidR="00AE208D" w:rsidRPr="00AE208D" w:rsidRDefault="00AE208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A964084" w14:textId="77777777" w:rsidR="003D3451" w:rsidRPr="003D3451" w:rsidRDefault="003D3451">
      <w:pPr>
        <w:rPr>
          <w:sz w:val="72"/>
          <w:szCs w:val="72"/>
        </w:rPr>
      </w:pPr>
    </w:p>
    <w:sectPr w:rsidR="003D3451" w:rsidRPr="003D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04B1F"/>
    <w:multiLevelType w:val="hybridMultilevel"/>
    <w:tmpl w:val="A37417F8"/>
    <w:lvl w:ilvl="0" w:tplc="A1E8C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0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51"/>
    <w:rsid w:val="00044870"/>
    <w:rsid w:val="00076B67"/>
    <w:rsid w:val="000B1304"/>
    <w:rsid w:val="000E4E6A"/>
    <w:rsid w:val="000F0F51"/>
    <w:rsid w:val="001635A3"/>
    <w:rsid w:val="00222BC7"/>
    <w:rsid w:val="002860B6"/>
    <w:rsid w:val="002E07F7"/>
    <w:rsid w:val="00332D05"/>
    <w:rsid w:val="00392CE9"/>
    <w:rsid w:val="003D3451"/>
    <w:rsid w:val="004606ED"/>
    <w:rsid w:val="00487B17"/>
    <w:rsid w:val="00526B34"/>
    <w:rsid w:val="00595B29"/>
    <w:rsid w:val="005C61F4"/>
    <w:rsid w:val="00681C97"/>
    <w:rsid w:val="0078191E"/>
    <w:rsid w:val="00874BA2"/>
    <w:rsid w:val="008B298B"/>
    <w:rsid w:val="008B40AE"/>
    <w:rsid w:val="009B1E2B"/>
    <w:rsid w:val="00A77D06"/>
    <w:rsid w:val="00A833BC"/>
    <w:rsid w:val="00A85D71"/>
    <w:rsid w:val="00AD1F55"/>
    <w:rsid w:val="00AE208D"/>
    <w:rsid w:val="00AF2721"/>
    <w:rsid w:val="00B46B0F"/>
    <w:rsid w:val="00BB26D1"/>
    <w:rsid w:val="00C07C01"/>
    <w:rsid w:val="00C219BD"/>
    <w:rsid w:val="00C64371"/>
    <w:rsid w:val="00C71BEA"/>
    <w:rsid w:val="00D13FD1"/>
    <w:rsid w:val="00DE417B"/>
    <w:rsid w:val="00F42345"/>
    <w:rsid w:val="00F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F055"/>
  <w15:chartTrackingRefBased/>
  <w15:docId w15:val="{55837C65-CBEC-4E52-93FD-AFE80736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08D"/>
    <w:rPr>
      <w:color w:val="808080"/>
    </w:rPr>
  </w:style>
  <w:style w:type="paragraph" w:styleId="ListParagraph">
    <w:name w:val="List Paragraph"/>
    <w:basedOn w:val="Normal"/>
    <w:uiPriority w:val="34"/>
    <w:qFormat/>
    <w:rsid w:val="00A8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31</cp:revision>
  <dcterms:created xsi:type="dcterms:W3CDTF">2022-07-19T11:05:00Z</dcterms:created>
  <dcterms:modified xsi:type="dcterms:W3CDTF">2022-07-19T12:30:00Z</dcterms:modified>
</cp:coreProperties>
</file>