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32F5665" wp14:paraId="7D993771" wp14:textId="2ADE3685">
      <w:pPr>
        <w:jc w:val="center"/>
        <w:rPr>
          <w:sz w:val="72"/>
          <w:szCs w:val="72"/>
        </w:rPr>
      </w:pPr>
      <w:r w:rsidRPr="232F5665" w:rsidR="232F5665">
        <w:rPr>
          <w:sz w:val="72"/>
          <w:szCs w:val="72"/>
        </w:rPr>
        <w:t>Trace</w:t>
      </w:r>
    </w:p>
    <w:p w:rsidR="232F5665" w:rsidP="232F5665" w:rsidRDefault="232F5665" w14:paraId="786C4E9C" w14:textId="13CCD2FC">
      <w:pPr>
        <w:pStyle w:val="Normal"/>
        <w:jc w:val="left"/>
        <w:rPr>
          <w:sz w:val="52"/>
          <w:szCs w:val="52"/>
        </w:rPr>
      </w:pPr>
      <w:r w:rsidRPr="232F5665" w:rsidR="232F5665">
        <w:rPr>
          <w:sz w:val="52"/>
          <w:szCs w:val="52"/>
        </w:rPr>
        <w:t>Intro</w:t>
      </w:r>
    </w:p>
    <w:p w:rsidR="232F5665" w:rsidP="232F5665" w:rsidRDefault="232F5665" w14:paraId="4AD2EB72" w14:textId="4B4B577A">
      <w:pPr>
        <w:pStyle w:val="Normal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>Trace is defined as sum of diagonal entries.</w:t>
      </w:r>
    </w:p>
    <w:p w:rsidR="232F5665" w:rsidP="232F5665" w:rsidRDefault="232F5665" w14:paraId="48390E1B" w14:textId="3B56AF35">
      <w:pPr>
        <w:pStyle w:val="Normal"/>
        <w:jc w:val="left"/>
        <w:rPr>
          <w:sz w:val="52"/>
          <w:szCs w:val="52"/>
        </w:rPr>
      </w:pPr>
      <w:r w:rsidRPr="232F5665" w:rsidR="232F5665">
        <w:rPr>
          <w:sz w:val="52"/>
          <w:szCs w:val="52"/>
        </w:rPr>
        <w:t>Def</w:t>
      </w:r>
    </w:p>
    <w:p w:rsidR="232F5665" w:rsidP="232F5665" w:rsidRDefault="232F5665" w14:paraId="0F4664A8" w14:textId="14B42D16">
      <w:pPr>
        <w:pStyle w:val="Normal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Given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32F5665" w:rsidR="232F5665">
        <w:rPr>
          <w:sz w:val="24"/>
          <w:szCs w:val="24"/>
        </w:rPr>
        <w:t xml:space="preserve">    with size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32F5665" w:rsidR="232F5665">
        <w:rPr>
          <w:sz w:val="24"/>
          <w:szCs w:val="24"/>
        </w:rPr>
        <w:t>.</w:t>
      </w:r>
    </w:p>
    <w:p w:rsidR="232F5665" w:rsidP="232F5665" w:rsidRDefault="232F5665" w14:paraId="419B5F0D" w14:textId="0917975E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</m:oMath>
      </m:oMathPara>
      <w:r w:rsidRPr="232F5665" w:rsidR="232F5665">
        <w:rPr>
          <w:sz w:val="24"/>
          <w:szCs w:val="24"/>
        </w:rPr>
        <w:t xml:space="preserve">          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𝑖</m:t>
                  </m:r>
                  <m:r>
                    <m:t>,</m:t>
                  </m:r>
                  <m:r>
                    <m:t>𝑖</m:t>
                  </m:r>
                </m:sub>
              </m:sSub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</m:e>
          </m:d>
        </m:oMath>
      </m:oMathPara>
    </w:p>
    <w:p w:rsidR="232F5665" w:rsidP="232F5665" w:rsidRDefault="232F5665" w14:paraId="22A4D1D3" w14:textId="0C5D0997">
      <w:pPr>
        <w:pStyle w:val="Normal"/>
        <w:jc w:val="left"/>
        <w:rPr>
          <w:sz w:val="24"/>
          <w:szCs w:val="24"/>
        </w:rPr>
      </w:pPr>
    </w:p>
    <w:p w:rsidR="3F4B8C05" w:rsidP="3F4B8C05" w:rsidRDefault="3F4B8C05" w14:paraId="22DBD6A1" w14:textId="7FD548C9">
      <w:pPr>
        <w:pStyle w:val="Normal"/>
        <w:jc w:val="left"/>
        <w:rPr>
          <w:sz w:val="52"/>
          <w:szCs w:val="52"/>
        </w:rPr>
      </w:pPr>
      <w:r w:rsidRPr="3F4B8C05" w:rsidR="3F4B8C05">
        <w:rPr>
          <w:sz w:val="52"/>
          <w:szCs w:val="52"/>
        </w:rPr>
        <w:t>Def of terms related to trace</w:t>
      </w:r>
    </w:p>
    <w:p w:rsidR="3F4B8C05" w:rsidP="3F4B8C05" w:rsidRDefault="3F4B8C05" w14:paraId="42C2E502" w14:textId="19FA947C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𝐴𝐵</m:t>
              </m:r>
            </m:e>
          </m:d>
        </m:oMath>
      </m:oMathPara>
      <w:r w:rsidRPr="3F4B8C05" w:rsidR="3F4B8C05">
        <w:rPr>
          <w:sz w:val="24"/>
          <w:szCs w:val="24"/>
        </w:rPr>
        <w:t xml:space="preserve">= 0 </w:t>
      </w:r>
      <w:r w:rsidRPr="3F4B8C05" w:rsidR="3F4B8C05">
        <w:rPr>
          <w:sz w:val="24"/>
          <w:szCs w:val="24"/>
        </w:rPr>
        <w:t>iff</w:t>
      </w:r>
      <w:r w:rsidRPr="3F4B8C05" w:rsidR="3F4B8C05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F4B8C05" w:rsidR="3F4B8C05">
        <w:rPr>
          <w:sz w:val="24"/>
          <w:szCs w:val="24"/>
        </w:rPr>
        <w:t xml:space="preserve">is trace orthogonal to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F4B8C05" w:rsidR="3F4B8C05">
        <w:rPr>
          <w:sz w:val="24"/>
          <w:szCs w:val="24"/>
        </w:rPr>
        <w:t>.</w:t>
      </w:r>
    </w:p>
    <w:p w:rsidR="3F4B8C05" w:rsidP="3F4B8C05" w:rsidRDefault="3F4B8C05" w14:paraId="1CCFD41E" w14:textId="4D77D0CB">
      <w:pPr>
        <w:pStyle w:val="Normal"/>
        <w:jc w:val="left"/>
        <w:rPr>
          <w:sz w:val="24"/>
          <w:szCs w:val="24"/>
        </w:rPr>
      </w:pPr>
    </w:p>
    <w:p w:rsidR="3F4B8C05" w:rsidP="3F4B8C05" w:rsidRDefault="3F4B8C05" w14:paraId="3CA66F7B" w14:textId="2E4925CC">
      <w:pPr>
        <w:pStyle w:val="Normal"/>
        <w:jc w:val="left"/>
        <w:rPr>
          <w:sz w:val="52"/>
          <w:szCs w:val="52"/>
        </w:rPr>
      </w:pPr>
      <w:r w:rsidRPr="3F4B8C05" w:rsidR="3F4B8C05">
        <w:rPr>
          <w:sz w:val="52"/>
          <w:szCs w:val="52"/>
        </w:rPr>
        <w:t>Myth</w:t>
      </w:r>
    </w:p>
    <w:p w:rsidR="3F4B8C05" w:rsidP="3F4B8C05" w:rsidRDefault="3F4B8C05" w14:paraId="445032FA" w14:textId="38881AF6">
      <w:pPr>
        <w:pStyle w:val="Normal"/>
        <w:jc w:val="left"/>
        <w:rPr>
          <w:sz w:val="36"/>
          <w:szCs w:val="36"/>
        </w:rPr>
      </w:pPr>
      <w:r w:rsidRPr="3F4B8C05" w:rsidR="3F4B8C05">
        <w:rPr>
          <w:sz w:val="36"/>
          <w:szCs w:val="36"/>
        </w:rPr>
        <w:t>Non-communicativity</w:t>
      </w:r>
    </w:p>
    <w:p w:rsidR="3F4B8C05" w:rsidP="3F4B8C05" w:rsidRDefault="3F4B8C05" w14:paraId="3BC4AFEF" w14:textId="258A52C5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</m:oMath>
      </m:oMathPara>
      <w:r w:rsidRPr="3F4B8C05" w:rsidR="3F4B8C05">
        <w:rPr>
          <w:sz w:val="24"/>
          <w:szCs w:val="24"/>
        </w:rPr>
        <w:t xml:space="preserve"> !=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𝐴𝐵</m:t>
              </m:r>
            </m:e>
          </m:d>
        </m:oMath>
      </m:oMathPara>
    </w:p>
    <w:p w:rsidR="3F4B8C05" w:rsidP="3F4B8C05" w:rsidRDefault="3F4B8C05" w14:paraId="6B4BB890" w14:textId="0BA38221">
      <w:pPr>
        <w:pStyle w:val="Normal"/>
        <w:jc w:val="left"/>
        <w:rPr>
          <w:sz w:val="24"/>
          <w:szCs w:val="24"/>
        </w:rPr>
      </w:pPr>
    </w:p>
    <w:p w:rsidR="232F5665" w:rsidP="3F4B8C05" w:rsidRDefault="232F5665" w14:paraId="6BE2097A" w14:textId="494D6F13">
      <w:pPr>
        <w:pStyle w:val="Normal"/>
        <w:jc w:val="left"/>
        <w:rPr>
          <w:sz w:val="52"/>
          <w:szCs w:val="52"/>
        </w:rPr>
      </w:pPr>
      <w:r w:rsidRPr="3F4B8C05" w:rsidR="3F4B8C05">
        <w:rPr>
          <w:sz w:val="52"/>
          <w:szCs w:val="52"/>
        </w:rPr>
        <w:t>Proof of myth</w:t>
      </w:r>
    </w:p>
    <w:p w:rsidR="232F5665" w:rsidP="3F4B8C05" w:rsidRDefault="232F5665" w14:paraId="3AC08553" w14:textId="38881AF6">
      <w:pPr>
        <w:pStyle w:val="Normal"/>
        <w:jc w:val="left"/>
        <w:rPr>
          <w:sz w:val="36"/>
          <w:szCs w:val="36"/>
        </w:rPr>
      </w:pPr>
      <w:r w:rsidRPr="3F4B8C05" w:rsidR="3F4B8C05">
        <w:rPr>
          <w:sz w:val="36"/>
          <w:szCs w:val="36"/>
        </w:rPr>
        <w:t>Non-communicativity</w:t>
      </w:r>
    </w:p>
    <w:p w:rsidR="232F5665" w:rsidP="3F4B8C05" w:rsidRDefault="232F5665" w14:paraId="677BF859" w14:textId="63861E58">
      <w:pPr>
        <w:pStyle w:val="Normal"/>
        <w:jc w:val="left"/>
        <w:rPr>
          <w:sz w:val="52"/>
          <w:szCs w:val="52"/>
        </w:rPr>
      </w:pPr>
    </w:p>
    <w:p w:rsidR="232F5665" w:rsidP="232F5665" w:rsidRDefault="232F5665" w14:paraId="04D116C5" w14:textId="4FA8BAB8">
      <w:pPr>
        <w:pStyle w:val="Normal"/>
        <w:jc w:val="left"/>
        <w:rPr/>
      </w:pPr>
      <w:r>
        <w:drawing>
          <wp:inline wp14:editId="0A75F943" wp14:anchorId="6D436467">
            <wp:extent cx="4572000" cy="1304925"/>
            <wp:effectExtent l="0" t="0" r="0" b="0"/>
            <wp:docPr id="380694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17d85a1a6541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F5665" w:rsidP="232F5665" w:rsidRDefault="232F5665" w14:paraId="69894CEF" w14:textId="2B152E76">
      <w:pPr>
        <w:pStyle w:val="Normal"/>
        <w:jc w:val="left"/>
        <w:rPr>
          <w:sz w:val="52"/>
          <w:szCs w:val="52"/>
        </w:rPr>
      </w:pPr>
      <w:r w:rsidRPr="3F4B8C05" w:rsidR="3F4B8C05">
        <w:rPr>
          <w:sz w:val="52"/>
          <w:szCs w:val="52"/>
        </w:rPr>
        <w:t>Property</w:t>
      </w:r>
    </w:p>
    <w:p w:rsidR="232F5665" w:rsidP="232F5665" w:rsidRDefault="232F5665" w14:paraId="322B9784" w14:textId="53F0A42E">
      <w:pPr>
        <w:pStyle w:val="Normal"/>
        <w:jc w:val="left"/>
        <w:rPr>
          <w:sz w:val="36"/>
          <w:szCs w:val="36"/>
        </w:rPr>
      </w:pPr>
      <w:r w:rsidRPr="232F5665" w:rsidR="232F5665">
        <w:rPr>
          <w:sz w:val="24"/>
          <w:szCs w:val="24"/>
        </w:rPr>
        <w:t>Given:</w:t>
      </w:r>
    </w:p>
    <w:p w:rsidR="232F5665" w:rsidP="232F5665" w:rsidRDefault="232F5665" w14:paraId="727B0645" w14:textId="1A2DA77F">
      <w:pPr>
        <w:pStyle w:val="Normal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Given matrix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32F5665" w:rsidR="232F5665">
        <w:rPr>
          <w:sz w:val="24"/>
          <w:szCs w:val="24"/>
        </w:rPr>
        <w:t xml:space="preserve">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32F5665" w:rsidR="232F5665">
        <w:rPr>
          <w:sz w:val="24"/>
          <w:szCs w:val="24"/>
        </w:rPr>
        <w:t xml:space="preserve">with size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32F5665" w:rsidR="232F5665">
        <w:rPr>
          <w:sz w:val="24"/>
          <w:szCs w:val="24"/>
        </w:rPr>
        <w:t xml:space="preserve">and scalar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32F5665" w:rsidR="232F5665">
        <w:rPr>
          <w:sz w:val="24"/>
          <w:szCs w:val="24"/>
        </w:rPr>
        <w:t>.</w:t>
      </w:r>
    </w:p>
    <w:p w:rsidR="232F5665" w:rsidP="232F5665" w:rsidRDefault="232F5665" w14:paraId="0E8B5DA1" w14:textId="6420875C">
      <w:pPr>
        <w:pStyle w:val="Normal"/>
        <w:jc w:val="left"/>
        <w:rPr>
          <w:sz w:val="36"/>
          <w:szCs w:val="36"/>
        </w:rPr>
      </w:pPr>
      <w:r w:rsidRPr="232F5665" w:rsidR="232F5665">
        <w:rPr>
          <w:sz w:val="36"/>
          <w:szCs w:val="36"/>
        </w:rPr>
        <w:t xml:space="preserve">Linear </w:t>
      </w:r>
      <w:r w:rsidRPr="232F5665" w:rsidR="232F5665">
        <w:rPr>
          <w:sz w:val="36"/>
          <w:szCs w:val="36"/>
        </w:rPr>
        <w:t>mapping (</w:t>
      </w:r>
      <w:r w:rsidRPr="232F5665" w:rsidR="232F5665">
        <w:rPr>
          <w:sz w:val="36"/>
          <w:szCs w:val="36"/>
        </w:rPr>
        <w:t>1)</w:t>
      </w:r>
    </w:p>
    <w:p w:rsidR="232F5665" w:rsidP="232F5665" w:rsidRDefault="232F5665" w14:paraId="07561A5B" w14:textId="025A23DE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+</m:t>
              </m:r>
              <m:r>
                <m:t>𝐵</m:t>
              </m:r>
            </m:e>
          </m:d>
        </m:oMath>
      </m:oMathPara>
      <w:r w:rsidRPr="232F5665" w:rsidR="232F5665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</m:oMath>
      </m:oMathPara>
      <w:r w:rsidRPr="232F5665" w:rsidR="232F5665">
        <w:rPr>
          <w:sz w:val="24"/>
          <w:szCs w:val="24"/>
        </w:rPr>
        <w:t xml:space="preserve"> +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</m:oMath>
      </m:oMathPara>
    </w:p>
    <w:p w:rsidR="232F5665" w:rsidP="232F5665" w:rsidRDefault="232F5665" w14:paraId="50CF7589" w14:textId="5BBA3D7C">
      <w:pPr>
        <w:pStyle w:val="Normal"/>
        <w:jc w:val="left"/>
        <w:rPr>
          <w:sz w:val="36"/>
          <w:szCs w:val="36"/>
        </w:rPr>
      </w:pPr>
      <w:r w:rsidRPr="232F5665" w:rsidR="232F5665">
        <w:rPr>
          <w:sz w:val="36"/>
          <w:szCs w:val="36"/>
        </w:rPr>
        <w:t xml:space="preserve">Linear </w:t>
      </w:r>
      <w:r w:rsidRPr="232F5665" w:rsidR="232F5665">
        <w:rPr>
          <w:sz w:val="36"/>
          <w:szCs w:val="36"/>
        </w:rPr>
        <w:t>mapping (</w:t>
      </w:r>
      <w:r w:rsidRPr="232F5665" w:rsidR="232F5665">
        <w:rPr>
          <w:sz w:val="36"/>
          <w:szCs w:val="36"/>
        </w:rPr>
        <w:t>2)</w:t>
      </w:r>
    </w:p>
    <w:p w:rsidR="232F5665" w:rsidP="232F5665" w:rsidRDefault="232F5665" w14:paraId="3ED0BB0C" w14:textId="2E0E0E15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𝑐𝐴</m:t>
              </m:r>
            </m:e>
          </m:d>
        </m:oMath>
      </m:oMathPara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</m:oMath>
      </m:oMathPara>
    </w:p>
    <w:p w:rsidR="232F5665" w:rsidP="232F5665" w:rsidRDefault="232F5665" w14:paraId="0D00DA6D" w14:textId="65571544">
      <w:pPr>
        <w:pStyle w:val="Normal"/>
        <w:jc w:val="left"/>
        <w:rPr>
          <w:sz w:val="36"/>
          <w:szCs w:val="36"/>
        </w:rPr>
      </w:pPr>
      <w:r w:rsidRPr="232F5665" w:rsidR="232F5665">
        <w:rPr>
          <w:sz w:val="36"/>
          <w:szCs w:val="36"/>
        </w:rPr>
        <w:t>Communicativity of product</w:t>
      </w:r>
    </w:p>
    <w:p w:rsidR="232F5665" w:rsidP="232F5665" w:rsidRDefault="232F5665" w14:paraId="174DB3E3" w14:textId="17E00013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𝐴𝐵</m:t>
              </m:r>
            </m:e>
          </m:d>
        </m:oMath>
      </m:oMathPara>
      <w:r w:rsidRPr="232F5665" w:rsidR="232F5665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𝐵𝐴</m:t>
              </m:r>
            </m:e>
          </m:d>
        </m:oMath>
      </m:oMathPara>
    </w:p>
    <w:p w:rsidR="232F5665" w:rsidP="232F5665" w:rsidRDefault="232F5665" w14:paraId="3E92592D" w14:textId="7C51E214">
      <w:pPr>
        <w:pStyle w:val="Normal"/>
        <w:jc w:val="left"/>
        <w:rPr>
          <w:sz w:val="36"/>
          <w:szCs w:val="36"/>
        </w:rPr>
      </w:pPr>
      <w:r w:rsidRPr="232F5665" w:rsidR="232F5665">
        <w:rPr>
          <w:sz w:val="36"/>
          <w:szCs w:val="36"/>
        </w:rPr>
        <w:t>Trace of a product</w:t>
      </w:r>
    </w:p>
    <w:p w:rsidR="232F5665" w:rsidP="232F5665" w:rsidRDefault="232F5665" w14:paraId="52758544" w14:textId="55CD9F91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  <m:r>
                <m:t>𝐵</m:t>
              </m:r>
            </m:e>
          </m:d>
        </m:oMath>
      </m:oMathPara>
      <w:r w:rsidRPr="232F5665" w:rsidR="232F5665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</m:e>
          </m:d>
        </m:oMath>
      </m:oMathPara>
      <w:r w:rsidRPr="232F5665" w:rsidR="232F5665">
        <w:rPr>
          <w:sz w:val="24"/>
          <w:szCs w:val="24"/>
        </w:rPr>
        <w:t xml:space="preserve"> 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𝐵</m:t>
                  </m:r>
                </m:e>
                <m:sup>
                  <m:r>
                    <m:t>𝑇</m:t>
                  </m:r>
                </m:sup>
              </m:sSup>
              <m:r>
                <m:t>𝐴</m:t>
              </m:r>
            </m:e>
          </m:d>
        </m:oMath>
      </m:oMathPara>
      <w:r w:rsidRPr="232F5665" w:rsidR="232F5665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𝐵</m:t>
              </m:r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</m:e>
          </m:d>
        </m:oMath>
      </m:oMathPara>
      <w:r w:rsidRPr="232F5665" w:rsidR="232F5665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𝑠𝑖𝑔𝑚𝑎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𝑖</m:t>
                      </m:r>
                      <m:r>
                        <m:t>,</m:t>
                      </m:r>
                      <m:r>
                        <m:t>𝑗</m:t>
                      </m:r>
                    </m:sub>
                  </m:sSub>
                  <m:r>
                    <m:t>⋅</m:t>
                  </m:r>
                  <m:sSub>
                    <m:sSubPr>
                      <m:ctrlPr/>
                    </m:sSubPr>
                    <m:e>
                      <m:r>
                        <m:t>𝑏</m:t>
                      </m:r>
                    </m:e>
                    <m:sub>
                      <m:r>
                        <m:t>𝑖</m:t>
                      </m:r>
                      <m:r>
                        <m:t>,</m:t>
                      </m:r>
                      <m:r>
                        <m:t>𝑗</m:t>
                      </m:r>
                    </m:sub>
                  </m:sSub>
                  <m:r>
                    <m:t>,</m:t>
                  </m:r>
                  <m:r>
                    <m:t>𝑖</m:t>
                  </m:r>
                  <m:r>
                    <m:t>=1,</m:t>
                  </m:r>
                  <m:r>
                    <m:t>𝑖</m:t>
                  </m:r>
                  <m:r>
                    <m:t>=</m:t>
                  </m:r>
                  <m:r>
                    <m:t>𝑚</m:t>
                  </m:r>
                </m:e>
              </m:d>
              <m:r>
                <m:t>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𝑛</m:t>
              </m:r>
            </m:e>
          </m:d>
        </m:oMath>
      </m:oMathPara>
    </w:p>
    <w:p w:rsidR="232F5665" w:rsidP="232F5665" w:rsidRDefault="232F5665" w14:paraId="6DB3F366" w14:textId="2E557815">
      <w:pPr>
        <w:pStyle w:val="Normal"/>
        <w:jc w:val="left"/>
        <w:rPr/>
      </w:pPr>
      <w:r w:rsidRPr="232F5665" w:rsidR="232F5665">
        <w:rPr>
          <w:sz w:val="24"/>
          <w:szCs w:val="24"/>
        </w:rPr>
        <w:t xml:space="preserve"> </w:t>
      </w:r>
      <w:r>
        <w:drawing>
          <wp:inline wp14:editId="2C74E3CF" wp14:anchorId="6D25636C">
            <wp:extent cx="4572000" cy="781050"/>
            <wp:effectExtent l="0" t="0" r="0" b="0"/>
            <wp:docPr id="1107936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148508227446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F5665" w:rsidP="232F5665" w:rsidRDefault="232F5665" w14:paraId="3E8E59A1" w14:textId="176074AD">
      <w:pPr>
        <w:pStyle w:val="Normal"/>
        <w:jc w:val="left"/>
        <w:rPr>
          <w:sz w:val="36"/>
          <w:szCs w:val="36"/>
        </w:rPr>
      </w:pPr>
      <w:r w:rsidRPr="3F4B8C05" w:rsidR="3F4B8C05">
        <w:rPr>
          <w:sz w:val="36"/>
          <w:szCs w:val="36"/>
        </w:rPr>
        <w:t xml:space="preserve">Trace of transpose for matrix </w:t>
      </w:r>
    </w:p>
    <w:p w:rsidR="232F5665" w:rsidP="232F5665" w:rsidRDefault="232F5665" w14:paraId="48021BA2" w14:textId="2CF08EF3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</m:oMath>
      </m:oMathPara>
      <w:r w:rsidRPr="232F5665" w:rsidR="232F5665">
        <w:rPr>
          <w:sz w:val="36"/>
          <w:szCs w:val="36"/>
        </w:rPr>
        <w:t xml:space="preserve"> </w:t>
      </w:r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</m:e>
          </m:d>
        </m:oMath>
      </m:oMathPara>
    </w:p>
    <w:p w:rsidR="232F5665" w:rsidP="232F5665" w:rsidRDefault="232F5665" w14:paraId="35E7D545" w14:textId="67F86753">
      <w:pPr>
        <w:pStyle w:val="Normal"/>
        <w:jc w:val="left"/>
        <w:rPr>
          <w:sz w:val="24"/>
          <w:szCs w:val="24"/>
        </w:rPr>
      </w:pPr>
    </w:p>
    <w:p w:rsidR="232F5665" w:rsidP="232F5665" w:rsidRDefault="232F5665" w14:paraId="0F11179F" w14:textId="7E35B291">
      <w:pPr>
        <w:pStyle w:val="Normal"/>
        <w:jc w:val="left"/>
        <w:rPr>
          <w:sz w:val="36"/>
          <w:szCs w:val="36"/>
        </w:rPr>
      </w:pPr>
      <w:r w:rsidRPr="3F4B8C05" w:rsidR="3F4B8C05">
        <w:rPr>
          <w:sz w:val="36"/>
          <w:szCs w:val="36"/>
        </w:rPr>
        <w:t>Trace of transpose for two vectors</w:t>
      </w:r>
    </w:p>
    <w:p w:rsidR="232F5665" w:rsidP="232F5665" w:rsidRDefault="232F5665" w14:paraId="05865F25" w14:textId="15A2163E">
      <w:pPr>
        <w:pStyle w:val="Normal"/>
        <w:jc w:val="left"/>
        <w:rPr/>
      </w:pPr>
      <w:r>
        <w:drawing>
          <wp:inline wp14:editId="58888075" wp14:anchorId="1641BF7E">
            <wp:extent cx="4572000" cy="609600"/>
            <wp:effectExtent l="0" t="0" r="0" b="0"/>
            <wp:docPr id="252310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eac470404a45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F5665" w:rsidP="232F5665" w:rsidRDefault="232F5665" w14:paraId="0A34BE5C" w14:textId="616DC9E8">
      <w:pPr>
        <w:pStyle w:val="Normal"/>
        <w:jc w:val="left"/>
        <w:rPr>
          <w:sz w:val="36"/>
          <w:szCs w:val="36"/>
        </w:rPr>
      </w:pPr>
      <w:r w:rsidRPr="232F5665" w:rsidR="232F5665">
        <w:rPr>
          <w:sz w:val="36"/>
          <w:szCs w:val="36"/>
        </w:rPr>
        <w:t xml:space="preserve">Cyclic </w:t>
      </w:r>
    </w:p>
    <w:p w:rsidR="232F5665" w:rsidP="232F5665" w:rsidRDefault="232F5665" w14:paraId="4B4D4325" w14:textId="5390F25C">
      <w:pPr>
        <w:pStyle w:val="Normal"/>
        <w:jc w:val="left"/>
        <w:rPr/>
      </w:pPr>
      <w:r>
        <w:drawing>
          <wp:inline wp14:editId="20EDB712" wp14:anchorId="3F9375D6">
            <wp:extent cx="4572000" cy="666750"/>
            <wp:effectExtent l="0" t="0" r="0" b="0"/>
            <wp:docPr id="285830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cd5ade151448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F5665" w:rsidP="232F5665" w:rsidRDefault="232F5665" w14:paraId="7AED137D" w14:textId="45EEAFCB">
      <w:pPr>
        <w:pStyle w:val="Normal"/>
        <w:jc w:val="left"/>
        <w:rPr>
          <w:sz w:val="36"/>
          <w:szCs w:val="36"/>
        </w:rPr>
      </w:pPr>
      <w:r w:rsidRPr="232F5665" w:rsidR="232F5665">
        <w:rPr>
          <w:sz w:val="36"/>
          <w:szCs w:val="36"/>
        </w:rPr>
        <w:t>Trace as sum eigenvalue</w:t>
      </w:r>
    </w:p>
    <w:p w:rsidR="232F5665" w:rsidP="232F5665" w:rsidRDefault="232F5665" w14:paraId="51FDCC35" w14:textId="0B4F4A09">
      <w:pPr>
        <w:pStyle w:val="Normal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The trace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32F5665" w:rsidR="232F5665">
        <w:rPr>
          <w:sz w:val="24"/>
          <w:szCs w:val="24"/>
        </w:rPr>
        <w:t xml:space="preserve">is sum of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𝑙</m:t>
              </m:r>
            </m:e>
            <m:sub>
              <m:r>
                <m:t>𝑖</m:t>
              </m:r>
            </m:sub>
          </m:sSub>
        </m:oMath>
      </m:oMathPara>
      <w:r w:rsidRPr="232F5665" w:rsidR="232F5665">
        <w:rPr>
          <w:sz w:val="24"/>
          <w:szCs w:val="24"/>
        </w:rPr>
        <w:t xml:space="preserve"> which refers eigenvalue of A.</w:t>
      </w:r>
    </w:p>
    <w:p w:rsidR="232F5665" w:rsidP="232F5665" w:rsidRDefault="232F5665" w14:paraId="1809D55D" w14:textId="68DE6B49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</m:oMath>
      </m:oMathPara>
      <w:r w:rsidRPr="232F5665" w:rsidR="232F5665">
        <w:rPr>
          <w:sz w:val="36"/>
          <w:szCs w:val="36"/>
        </w:rPr>
        <w:t xml:space="preserve"> </w:t>
      </w:r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𝑙</m:t>
                  </m:r>
                </m:e>
                <m:sub>
                  <m:r>
                    <m:t>𝑖</m:t>
                  </m:r>
                </m:sub>
              </m:sSub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</m:e>
          </m:d>
        </m:oMath>
      </m:oMathPara>
    </w:p>
    <w:p w:rsidR="232F5665" w:rsidP="232F5665" w:rsidRDefault="232F5665" w14:paraId="2D3ABE64" w14:textId="62CA2105">
      <w:pPr>
        <w:pStyle w:val="Normal"/>
        <w:jc w:val="left"/>
        <w:rPr>
          <w:sz w:val="24"/>
          <w:szCs w:val="24"/>
        </w:rPr>
      </w:pPr>
    </w:p>
    <w:p w:rsidR="232F5665" w:rsidP="232F5665" w:rsidRDefault="232F5665" w14:paraId="350EC8F9" w14:textId="6B757018">
      <w:pPr>
        <w:pStyle w:val="Normal"/>
        <w:jc w:val="left"/>
        <w:rPr>
          <w:sz w:val="24"/>
          <w:szCs w:val="24"/>
        </w:rPr>
      </w:pPr>
    </w:p>
    <w:p w:rsidR="232F5665" w:rsidP="232F5665" w:rsidRDefault="232F5665" w14:paraId="6FBBB191" w14:textId="67E3238D">
      <w:pPr>
        <w:pStyle w:val="Normal"/>
        <w:jc w:val="left"/>
        <w:rPr>
          <w:sz w:val="24"/>
          <w:szCs w:val="24"/>
        </w:rPr>
      </w:pPr>
    </w:p>
    <w:p w:rsidR="232F5665" w:rsidP="232F5665" w:rsidRDefault="232F5665" w14:paraId="69D7B21D" w14:textId="253DCDB2">
      <w:pPr>
        <w:pStyle w:val="Normal"/>
        <w:jc w:val="left"/>
        <w:rPr>
          <w:sz w:val="24"/>
          <w:szCs w:val="24"/>
        </w:rPr>
      </w:pPr>
    </w:p>
    <w:p w:rsidR="232F5665" w:rsidP="232F5665" w:rsidRDefault="232F5665" w14:paraId="1D6ECFD5" w14:textId="2A39FA85">
      <w:pPr>
        <w:pStyle w:val="Normal"/>
        <w:jc w:val="left"/>
        <w:rPr>
          <w:sz w:val="24"/>
          <w:szCs w:val="24"/>
        </w:rPr>
      </w:pPr>
    </w:p>
    <w:p w:rsidR="232F5665" w:rsidP="232F5665" w:rsidRDefault="232F5665" w14:paraId="07EB1AB0" w14:textId="6BA091A1">
      <w:pPr>
        <w:pStyle w:val="Normal"/>
        <w:jc w:val="left"/>
        <w:rPr>
          <w:sz w:val="24"/>
          <w:szCs w:val="24"/>
        </w:rPr>
      </w:pPr>
    </w:p>
    <w:p w:rsidR="232F5665" w:rsidP="232F5665" w:rsidRDefault="232F5665" w14:paraId="04AC747E" w14:textId="38F7294E">
      <w:pPr>
        <w:pStyle w:val="Normal"/>
        <w:jc w:val="left"/>
        <w:rPr>
          <w:sz w:val="24"/>
          <w:szCs w:val="24"/>
        </w:rPr>
      </w:pPr>
    </w:p>
    <w:p w:rsidR="232F5665" w:rsidP="232F5665" w:rsidRDefault="232F5665" w14:paraId="6F6B8398" w14:textId="0A1FBE3B">
      <w:pPr>
        <w:pStyle w:val="Normal"/>
        <w:jc w:val="left"/>
        <w:rPr>
          <w:sz w:val="24"/>
          <w:szCs w:val="24"/>
        </w:rPr>
      </w:pPr>
    </w:p>
    <w:p w:rsidR="232F5665" w:rsidP="232F5665" w:rsidRDefault="232F5665" w14:paraId="2CCAF4DC" w14:textId="0B7B701E">
      <w:pPr>
        <w:pStyle w:val="Normal"/>
        <w:jc w:val="left"/>
        <w:rPr>
          <w:sz w:val="24"/>
          <w:szCs w:val="24"/>
        </w:rPr>
      </w:pPr>
    </w:p>
    <w:p w:rsidR="232F5665" w:rsidP="232F5665" w:rsidRDefault="232F5665" w14:paraId="3D32079B" w14:textId="14E3818A">
      <w:pPr>
        <w:pStyle w:val="Normal"/>
        <w:jc w:val="left"/>
        <w:rPr>
          <w:sz w:val="24"/>
          <w:szCs w:val="24"/>
        </w:rPr>
      </w:pPr>
    </w:p>
    <w:p w:rsidR="232F5665" w:rsidP="232F5665" w:rsidRDefault="232F5665" w14:paraId="1D3A55BF" w14:textId="3E0ECC52">
      <w:pPr>
        <w:pStyle w:val="Normal"/>
        <w:jc w:val="left"/>
        <w:rPr>
          <w:sz w:val="24"/>
          <w:szCs w:val="24"/>
        </w:rPr>
      </w:pPr>
    </w:p>
    <w:p w:rsidR="232F5665" w:rsidP="232F5665" w:rsidRDefault="232F5665" w14:paraId="2C55A383" w14:textId="24BCA59B">
      <w:pPr>
        <w:pStyle w:val="Normal"/>
        <w:jc w:val="left"/>
        <w:rPr>
          <w:sz w:val="24"/>
          <w:szCs w:val="24"/>
        </w:rPr>
      </w:pPr>
    </w:p>
    <w:p w:rsidR="232F5665" w:rsidP="232F5665" w:rsidRDefault="232F5665" w14:paraId="56139170" w14:textId="152111ED">
      <w:pPr>
        <w:pStyle w:val="Normal"/>
        <w:jc w:val="left"/>
        <w:rPr>
          <w:sz w:val="24"/>
          <w:szCs w:val="24"/>
        </w:rPr>
      </w:pPr>
    </w:p>
    <w:p w:rsidR="232F5665" w:rsidP="232F5665" w:rsidRDefault="232F5665" w14:paraId="7FA2C5A9" w14:textId="211AE084">
      <w:pPr>
        <w:pStyle w:val="Normal"/>
        <w:jc w:val="left"/>
        <w:rPr>
          <w:sz w:val="24"/>
          <w:szCs w:val="24"/>
        </w:rPr>
      </w:pPr>
    </w:p>
    <w:p w:rsidR="232F5665" w:rsidP="232F5665" w:rsidRDefault="232F5665" w14:paraId="529F7F19" w14:textId="22D52D3F">
      <w:pPr>
        <w:pStyle w:val="Normal"/>
        <w:jc w:val="left"/>
        <w:rPr>
          <w:sz w:val="24"/>
          <w:szCs w:val="24"/>
        </w:rPr>
      </w:pPr>
    </w:p>
    <w:p w:rsidR="232F5665" w:rsidP="232F5665" w:rsidRDefault="232F5665" w14:paraId="6962BA17" w14:textId="5660502C">
      <w:pPr>
        <w:pStyle w:val="Normal"/>
        <w:jc w:val="left"/>
        <w:rPr>
          <w:sz w:val="24"/>
          <w:szCs w:val="24"/>
        </w:rPr>
      </w:pPr>
    </w:p>
    <w:p w:rsidR="232F5665" w:rsidP="232F5665" w:rsidRDefault="232F5665" w14:paraId="048FA774" w14:textId="3F11AADE">
      <w:pPr>
        <w:pStyle w:val="Normal"/>
        <w:jc w:val="left"/>
        <w:rPr>
          <w:sz w:val="36"/>
          <w:szCs w:val="36"/>
        </w:rPr>
      </w:pPr>
      <w:r w:rsidRPr="232F5665" w:rsidR="232F5665">
        <w:rPr>
          <w:sz w:val="36"/>
          <w:szCs w:val="36"/>
        </w:rPr>
        <w:t>Trace of Kronecker product</w:t>
      </w:r>
    </w:p>
    <w:p w:rsidR="232F5665" w:rsidP="232F5665" w:rsidRDefault="232F5665" w14:paraId="6126DB04" w14:textId="003EA5D5">
      <w:pPr>
        <w:pStyle w:val="Normal"/>
        <w:jc w:val="left"/>
        <w:rPr/>
      </w:pPr>
      <w:r>
        <w:drawing>
          <wp:inline wp14:editId="11DB1C9B" wp14:anchorId="7D3FF12B">
            <wp:extent cx="4572000" cy="990600"/>
            <wp:effectExtent l="0" t="0" r="0" b="0"/>
            <wp:docPr id="1699552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33968ab80d48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F5665" w:rsidP="232F5665" w:rsidRDefault="232F5665" w14:paraId="566656A5" w14:textId="2B01248E">
      <w:pPr>
        <w:pStyle w:val="Normal"/>
        <w:jc w:val="left"/>
        <w:rPr>
          <w:sz w:val="36"/>
          <w:szCs w:val="36"/>
        </w:rPr>
      </w:pPr>
      <w:r w:rsidRPr="232F5665" w:rsidR="232F5665">
        <w:rPr>
          <w:sz w:val="36"/>
          <w:szCs w:val="36"/>
        </w:rPr>
        <w:t>Communicativity of derivatives</w:t>
      </w:r>
    </w:p>
    <w:p w:rsidR="232F5665" w:rsidP="232F5665" w:rsidRDefault="232F5665" w14:paraId="4F171C05" w14:textId="77FE04B8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𝑑𝑋</m:t>
              </m:r>
            </m:e>
          </m:d>
        </m:oMath>
      </m:oMathPara>
      <w:r w:rsidRPr="232F5665" w:rsidR="232F5665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</w:p>
    <w:p w:rsidR="232F5665" w:rsidP="232F5665" w:rsidRDefault="232F5665" w14:paraId="41C80415" w14:textId="64CE8719">
      <w:pPr>
        <w:pStyle w:val="Normal"/>
        <w:jc w:val="left"/>
        <w:rPr>
          <w:sz w:val="36"/>
          <w:szCs w:val="36"/>
        </w:rPr>
      </w:pPr>
      <w:r w:rsidRPr="232F5665" w:rsidR="232F5665">
        <w:rPr>
          <w:sz w:val="24"/>
          <w:szCs w:val="24"/>
        </w:rPr>
        <w:t xml:space="preserve"> </w:t>
      </w:r>
    </w:p>
    <w:p w:rsidR="232F5665" w:rsidP="232F5665" w:rsidRDefault="232F5665" w14:paraId="2DD72403" w14:textId="1E544149">
      <w:pPr>
        <w:pStyle w:val="Normal"/>
        <w:jc w:val="left"/>
        <w:rPr/>
      </w:pPr>
      <w:r w:rsidRPr="3F4B8C05" w:rsidR="3F4B8C05">
        <w:rPr>
          <w:sz w:val="36"/>
          <w:szCs w:val="36"/>
        </w:rPr>
        <w:t>Root and coefficients</w:t>
      </w:r>
    </w:p>
    <w:p w:rsidR="3F4B8C05" w:rsidP="3F4B8C05" w:rsidRDefault="3F4B8C05" w14:paraId="6EC0CE00" w14:textId="20E202CA">
      <w:pPr>
        <w:pStyle w:val="Normal"/>
        <w:jc w:val="left"/>
        <w:rPr/>
      </w:pPr>
      <w:r>
        <w:drawing>
          <wp:inline wp14:editId="65245F79" wp14:anchorId="11A2AD8D">
            <wp:extent cx="4162425" cy="1971675"/>
            <wp:effectExtent l="0" t="0" r="0" b="0"/>
            <wp:docPr id="778883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829b7858a04f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B8C05" w:rsidP="3F4B8C05" w:rsidRDefault="3F4B8C05" w14:paraId="7A47CF2C" w14:textId="7B0975A4">
      <w:pPr>
        <w:pStyle w:val="Normal"/>
        <w:jc w:val="left"/>
        <w:rPr/>
      </w:pPr>
      <w:r>
        <w:drawing>
          <wp:inline wp14:editId="43A5AF23" wp14:anchorId="7B0C7406">
            <wp:extent cx="4572000" cy="2190750"/>
            <wp:effectExtent l="0" t="0" r="0" b="0"/>
            <wp:docPr id="19705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64939422c24f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B8C05" w:rsidP="3F4B8C05" w:rsidRDefault="3F4B8C05" w14:paraId="4AC19B75" w14:textId="05AB6168">
      <w:pPr>
        <w:pStyle w:val="Normal"/>
        <w:jc w:val="left"/>
        <w:rPr/>
      </w:pPr>
      <w:r>
        <w:drawing>
          <wp:inline wp14:editId="3A92A788" wp14:anchorId="23E3F88C">
            <wp:extent cx="4305300" cy="923925"/>
            <wp:effectExtent l="0" t="0" r="0" b="0"/>
            <wp:docPr id="1197808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42dea3b7e94d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F5665" w:rsidP="232F5665" w:rsidRDefault="232F5665" w14:paraId="746DB234" w14:textId="3B08EDC1">
      <w:pPr>
        <w:pStyle w:val="Normal"/>
        <w:jc w:val="left"/>
        <w:rPr>
          <w:sz w:val="52"/>
          <w:szCs w:val="52"/>
        </w:rPr>
      </w:pPr>
      <w:r w:rsidRPr="232F5665" w:rsidR="232F5665">
        <w:rPr>
          <w:sz w:val="52"/>
          <w:szCs w:val="52"/>
        </w:rPr>
        <w:t>Proof of property</w:t>
      </w:r>
    </w:p>
    <w:p w:rsidR="232F5665" w:rsidP="232F5665" w:rsidRDefault="232F5665" w14:paraId="32CFFB25" w14:textId="13D8202E">
      <w:pPr>
        <w:pStyle w:val="Normal"/>
        <w:jc w:val="left"/>
        <w:rPr>
          <w:sz w:val="36"/>
          <w:szCs w:val="36"/>
        </w:rPr>
      </w:pPr>
      <w:r w:rsidRPr="232F5665" w:rsidR="232F5665">
        <w:rPr>
          <w:sz w:val="36"/>
          <w:szCs w:val="36"/>
        </w:rPr>
        <w:t xml:space="preserve">Linear </w:t>
      </w:r>
      <w:r w:rsidRPr="232F5665" w:rsidR="232F5665">
        <w:rPr>
          <w:sz w:val="36"/>
          <w:szCs w:val="36"/>
        </w:rPr>
        <w:t>mapping (</w:t>
      </w:r>
      <w:r w:rsidRPr="232F5665" w:rsidR="232F5665">
        <w:rPr>
          <w:sz w:val="36"/>
          <w:szCs w:val="36"/>
        </w:rPr>
        <w:t>1)</w:t>
      </w:r>
    </w:p>
    <w:p w:rsidR="232F5665" w:rsidP="232F5665" w:rsidRDefault="232F5665" w14:paraId="1BF44396" w14:textId="14796A0C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+</m:t>
              </m:r>
              <m:r>
                <m:t>𝐵</m:t>
              </m:r>
            </m:e>
          </m:d>
        </m:oMath>
      </m:oMathPara>
      <w:r w:rsidRPr="232F5665" w:rsidR="232F5665">
        <w:rPr>
          <w:sz w:val="24"/>
          <w:szCs w:val="24"/>
        </w:rPr>
        <w:t xml:space="preserve"> </w:t>
      </w:r>
    </w:p>
    <w:p w:rsidR="232F5665" w:rsidP="232F5665" w:rsidRDefault="232F5665" w14:paraId="3A5B8C81" w14:textId="6C999BA5">
      <w:pPr>
        <w:pStyle w:val="Normal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𝑗</m:t>
                  </m:r>
                  <m:r>
                    <m:t>,</m:t>
                  </m:r>
                  <m:r>
                    <m:t>𝑗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𝑗</m:t>
                  </m:r>
                  <m:r>
                    <m:t>,</m:t>
                  </m:r>
                  <m:r>
                    <m:t>𝑗</m:t>
                  </m:r>
                </m:sub>
              </m:sSub>
              <m:r>
                <m:t>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𝑛</m:t>
              </m:r>
            </m:e>
          </m:d>
        </m:oMath>
      </m:oMathPara>
    </w:p>
    <w:p w:rsidR="232F5665" w:rsidP="232F5665" w:rsidRDefault="232F5665" w14:paraId="3EEF9FD9" w14:textId="610F1FFC">
      <w:pPr>
        <w:pStyle w:val="Normal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𝑗</m:t>
                  </m:r>
                  <m:r>
                    <m:t>,</m:t>
                  </m:r>
                  <m:r>
                    <m:t>𝑗</m:t>
                  </m:r>
                </m:sub>
              </m:sSub>
              <m:r>
                <m:t>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𝑛</m:t>
              </m:r>
            </m:e>
          </m:d>
        </m:oMath>
      </m:oMathPara>
      <w:r w:rsidRPr="232F5665" w:rsidR="232F5665">
        <w:rPr>
          <w:sz w:val="24"/>
          <w:szCs w:val="24"/>
        </w:rPr>
        <w:t xml:space="preserve">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𝑗</m:t>
                  </m:r>
                  <m:r>
                    <m:t>,</m:t>
                  </m:r>
                  <m:r>
                    <m:t>𝑗</m:t>
                  </m:r>
                </m:sub>
              </m:sSub>
              <m:r>
                <m:t>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𝑛</m:t>
              </m:r>
            </m:e>
          </m:d>
        </m:oMath>
      </m:oMathPara>
    </w:p>
    <w:p w:rsidR="232F5665" w:rsidP="232F5665" w:rsidRDefault="232F5665" w14:paraId="7A08A2A8" w14:textId="6F068857">
      <w:pPr>
        <w:pStyle w:val="Normal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=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</m:oMath>
      </m:oMathPara>
      <w:r w:rsidRPr="232F5665" w:rsidR="232F5665">
        <w:rPr>
          <w:sz w:val="24"/>
          <w:szCs w:val="24"/>
        </w:rPr>
        <w:t xml:space="preserve"> +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</m:oMath>
      </m:oMathPara>
    </w:p>
    <w:p w:rsidR="232F5665" w:rsidP="232F5665" w:rsidRDefault="232F5665" w14:paraId="11DDC9BB" w14:textId="31C4246B">
      <w:pPr>
        <w:pStyle w:val="Normal"/>
        <w:jc w:val="left"/>
        <w:rPr>
          <w:sz w:val="36"/>
          <w:szCs w:val="36"/>
        </w:rPr>
      </w:pPr>
      <w:r w:rsidRPr="232F5665" w:rsidR="232F5665">
        <w:rPr>
          <w:sz w:val="36"/>
          <w:szCs w:val="36"/>
        </w:rPr>
        <w:t xml:space="preserve">Linear </w:t>
      </w:r>
      <w:r w:rsidRPr="232F5665" w:rsidR="232F5665">
        <w:rPr>
          <w:sz w:val="36"/>
          <w:szCs w:val="36"/>
        </w:rPr>
        <w:t>mapping (2</w:t>
      </w:r>
      <w:r w:rsidRPr="232F5665" w:rsidR="232F5665">
        <w:rPr>
          <w:sz w:val="36"/>
          <w:szCs w:val="36"/>
        </w:rPr>
        <w:t>)</w:t>
      </w:r>
    </w:p>
    <w:p w:rsidR="232F5665" w:rsidP="232F5665" w:rsidRDefault="232F5665" w14:paraId="75C896E3" w14:textId="325F6909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𝑐𝐴</m:t>
              </m:r>
            </m:e>
          </m:d>
        </m:oMath>
      </m:oMathPara>
      <w:r w:rsidRPr="232F5665" w:rsidR="232F5665">
        <w:rPr>
          <w:sz w:val="24"/>
          <w:szCs w:val="24"/>
        </w:rPr>
        <w:t xml:space="preserve"> </w:t>
      </w:r>
    </w:p>
    <w:p w:rsidR="232F5665" w:rsidP="232F5665" w:rsidRDefault="232F5665" w14:paraId="0B390A00" w14:textId="7ACE5395">
      <w:pPr>
        <w:pStyle w:val="Normal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𝑐</m:t>
              </m:r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𝑗</m:t>
                  </m:r>
                  <m:r>
                    <m:t>,</m:t>
                  </m:r>
                  <m:r>
                    <m:t>𝑗</m:t>
                  </m:r>
                </m:sub>
              </m:sSub>
              <m:r>
                <m:t>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𝑛</m:t>
              </m:r>
            </m:e>
          </m:d>
        </m:oMath>
      </m:oMathPara>
    </w:p>
    <w:p w:rsidR="232F5665" w:rsidP="232F5665" w:rsidRDefault="232F5665" w14:paraId="2B4894B4" w14:textId="3807F689">
      <w:pPr>
        <w:pStyle w:val="Normal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𝑗</m:t>
                  </m:r>
                  <m:r>
                    <m:t>,</m:t>
                  </m:r>
                  <m:r>
                    <m:t>𝑗</m:t>
                  </m:r>
                </m:sub>
              </m:sSub>
              <m:r>
                <m:t>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𝑛</m:t>
              </m:r>
            </m:e>
          </m:d>
        </m:oMath>
      </m:oMathPara>
    </w:p>
    <w:p w:rsidR="232F5665" w:rsidP="232F5665" w:rsidRDefault="232F5665" w14:paraId="11053BC1" w14:textId="0813EF4D">
      <w:pPr>
        <w:pStyle w:val="Normal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</m:oMath>
      </m:oMathPara>
    </w:p>
    <w:p w:rsidR="232F5665" w:rsidP="232F5665" w:rsidRDefault="232F5665" w14:paraId="2CD88CFD" w14:textId="65571544">
      <w:pPr>
        <w:pStyle w:val="Normal"/>
        <w:jc w:val="left"/>
        <w:rPr>
          <w:sz w:val="36"/>
          <w:szCs w:val="36"/>
        </w:rPr>
      </w:pPr>
      <w:r w:rsidRPr="232F5665" w:rsidR="232F5665">
        <w:rPr>
          <w:sz w:val="36"/>
          <w:szCs w:val="36"/>
        </w:rPr>
        <w:t>Communicativity of product</w:t>
      </w:r>
    </w:p>
    <w:p w:rsidR="232F5665" w:rsidP="232F5665" w:rsidRDefault="232F5665" w14:paraId="5A313E14" w14:textId="773DA3BD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𝐴𝐵</m:t>
              </m:r>
            </m:e>
          </m:d>
        </m:oMath>
      </m:oMathPara>
      <w:r w:rsidRPr="232F5665" w:rsidR="232F5665">
        <w:rPr>
          <w:sz w:val="24"/>
          <w:szCs w:val="24"/>
        </w:rPr>
        <w:t xml:space="preserve"> </w:t>
      </w:r>
    </w:p>
    <w:p w:rsidR="232F5665" w:rsidP="232F5665" w:rsidRDefault="232F5665" w14:paraId="27AD208A" w14:textId="1D186DB4">
      <w:pPr>
        <w:pStyle w:val="Normal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𝑒</m:t>
                  </m:r>
                </m:e>
                <m:sub>
                  <m:r>
                    <m:t>𝑗</m:t>
                  </m:r>
                  <m:r>
                    <m:t>,</m:t>
                  </m:r>
                  <m:r>
                    <m:t>𝑗</m:t>
                  </m:r>
                </m:sub>
              </m:sSub>
              <m:r>
                <m:t>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𝑛</m:t>
              </m:r>
            </m:e>
          </m:d>
        </m:oMath>
      </m:oMathPara>
    </w:p>
    <w:p w:rsidR="232F5665" w:rsidP="232F5665" w:rsidRDefault="232F5665" w14:paraId="6109D752" w14:textId="02FBE224">
      <w:pPr>
        <w:pStyle w:val="Normal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>where</w:t>
      </w:r>
    </w:p>
    <w:p w:rsidR="232F5665" w:rsidP="232F5665" w:rsidRDefault="232F5665" w14:paraId="3256029A" w14:textId="4C1AC9B0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𝑒</m:t>
              </m:r>
            </m:e>
            <m:sub>
              <m:r>
                <m:t>𝑟</m:t>
              </m:r>
              <m:r>
                <m:t>,</m:t>
              </m:r>
              <m:r>
                <m:t>𝑤</m:t>
              </m:r>
            </m:sub>
          </m:sSub>
        </m:oMath>
      </m:oMathPara>
      <w:r w:rsidRPr="232F5665" w:rsidR="232F5665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𝑖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𝑖</m:t>
                  </m:r>
                  <m:r>
                    <m:t>,</m:t>
                  </m:r>
                  <m:r>
                    <m:t>𝑤</m:t>
                  </m:r>
                </m:sub>
              </m:sSub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</m:e>
          </m:d>
        </m:oMath>
      </m:oMathPara>
    </w:p>
    <w:p w:rsidR="232F5665" w:rsidP="232F5665" w:rsidRDefault="232F5665" w14:paraId="6F824086" w14:textId="2C6B6B42">
      <w:pPr>
        <w:pStyle w:val="Normal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if the fact is assumed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𝐴𝐵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32F5665" w:rsidR="232F5665">
        <w:rPr>
          <w:sz w:val="24"/>
          <w:szCs w:val="24"/>
        </w:rPr>
        <w:t>.</w:t>
      </w:r>
    </w:p>
    <w:p w:rsidR="232F5665" w:rsidP="232F5665" w:rsidRDefault="232F5665" w14:paraId="02E8F86C" w14:textId="51356A01">
      <w:pPr>
        <w:pStyle w:val="Normal"/>
        <w:jc w:val="left"/>
        <w:rPr>
          <w:sz w:val="24"/>
          <w:szCs w:val="24"/>
        </w:rPr>
      </w:pPr>
    </w:p>
    <w:p w:rsidR="232F5665" w:rsidP="232F5665" w:rsidRDefault="232F5665" w14:paraId="0C2D8E5E" w14:textId="604FD9D0">
      <w:pPr>
        <w:pStyle w:val="Normal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>On the other hand,</w:t>
      </w:r>
    </w:p>
    <w:p w:rsidR="232F5665" w:rsidP="232F5665" w:rsidRDefault="232F5665" w14:paraId="3E0743E2" w14:textId="17A75E4B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𝐵𝐴</m:t>
              </m:r>
            </m:e>
          </m:d>
        </m:oMath>
      </m:oMathPara>
    </w:p>
    <w:p w:rsidR="232F5665" w:rsidP="232F5665" w:rsidRDefault="232F5665" w14:paraId="65024A71" w14:textId="24E1FE7B">
      <w:pPr>
        <w:pStyle w:val="Normal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𝑓</m:t>
                  </m:r>
                </m:e>
                <m:sub>
                  <m:r>
                    <m:t>𝑗</m:t>
                  </m:r>
                  <m:r>
                    <m:t>,</m:t>
                  </m:r>
                  <m:r>
                    <m:t>𝑗</m:t>
                  </m:r>
                </m:sub>
              </m:sSub>
              <m:r>
                <m:t>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𝑛</m:t>
              </m:r>
            </m:e>
          </m:d>
        </m:oMath>
      </m:oMathPara>
    </w:p>
    <w:p w:rsidR="232F5665" w:rsidP="232F5665" w:rsidRDefault="232F5665" w14:paraId="2E9748A4" w14:textId="546959FF">
      <w:pPr>
        <w:pStyle w:val="Normal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>where</w:t>
      </w:r>
    </w:p>
    <w:p w:rsidR="232F5665" w:rsidP="232F5665" w:rsidRDefault="232F5665" w14:paraId="3BD34CFA" w14:textId="70138337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𝑓</m:t>
              </m:r>
            </m:e>
            <m:sub>
              <m:r>
                <m:t>𝑟</m:t>
              </m:r>
              <m:r>
                <m:t>,</m:t>
              </m:r>
              <m:r>
                <m:t>𝑤</m:t>
              </m:r>
            </m:sub>
          </m:sSub>
        </m:oMath>
      </m:oMathPara>
    </w:p>
    <w:p w:rsidR="232F5665" w:rsidP="232F5665" w:rsidRDefault="232F5665" w14:paraId="60F295B3" w14:textId="00431ABD">
      <w:pPr>
        <w:pStyle w:val="Normal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𝑟</m:t>
                  </m:r>
                  <m:r>
                    <m:t>,</m:t>
                  </m:r>
                  <m:r>
                    <m:t>𝑖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𝑖</m:t>
                  </m:r>
                  <m:r>
                    <m:t>,</m:t>
                  </m:r>
                  <m:r>
                    <m:t>𝑤</m:t>
                  </m:r>
                </m:sub>
              </m:sSub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</m:e>
          </m:d>
        </m:oMath>
      </m:oMathPara>
      <w:r w:rsidRPr="232F5665" w:rsidR="232F5665">
        <w:rPr>
          <w:sz w:val="24"/>
          <w:szCs w:val="24"/>
        </w:rPr>
        <w:t xml:space="preserve"> </w:t>
      </w:r>
    </w:p>
    <w:p w:rsidR="232F5665" w:rsidP="232F5665" w:rsidRDefault="232F5665" w14:paraId="02C75EF4" w14:textId="0065E6C9">
      <w:pPr>
        <w:pStyle w:val="Normal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if the fact is assumed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32F5665" w:rsidR="232F5665">
        <w:rPr>
          <w:sz w:val="24"/>
          <w:szCs w:val="24"/>
        </w:rPr>
        <w:t>.</w:t>
      </w:r>
    </w:p>
    <w:p w:rsidR="232F5665" w:rsidP="232F5665" w:rsidRDefault="232F5665" w14:paraId="394519E5" w14:textId="56296802">
      <w:pPr>
        <w:pStyle w:val="Normal"/>
        <w:jc w:val="left"/>
        <w:rPr>
          <w:sz w:val="24"/>
          <w:szCs w:val="24"/>
        </w:rPr>
      </w:pPr>
    </w:p>
    <w:p w:rsidR="232F5665" w:rsidP="232F5665" w:rsidRDefault="232F5665" w14:paraId="1F5DC728" w14:textId="693B9836">
      <w:pPr>
        <w:pStyle w:val="Normal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>Because one only wants to evaluate the sum of diagonal entries,</w:t>
      </w:r>
    </w:p>
    <w:p w:rsidR="232F5665" w:rsidP="232F5665" w:rsidRDefault="232F5665" w14:paraId="19E10423" w14:textId="7FF5DBDA">
      <w:pPr>
        <w:pStyle w:val="Normal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One puts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𝑗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32F5665" w:rsidR="232F5665">
        <w:rPr>
          <w:sz w:val="24"/>
          <w:szCs w:val="24"/>
        </w:rPr>
        <w:t xml:space="preserve">to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32F5665" w:rsidR="232F5665">
        <w:rPr>
          <w:sz w:val="24"/>
          <w:szCs w:val="24"/>
        </w:rPr>
        <w:t xml:space="preserve">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𝑤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32F5665" w:rsidR="232F5665">
        <w:rPr>
          <w:sz w:val="24"/>
          <w:szCs w:val="24"/>
        </w:rPr>
        <w:t xml:space="preserve">for matrix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32F5665" w:rsidR="232F5665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32F5665" w:rsidR="232F5665">
        <w:rPr>
          <w:sz w:val="24"/>
          <w:szCs w:val="24"/>
        </w:rPr>
        <w:t xml:space="preserve">. </w:t>
      </w:r>
      <w:r w:rsidRPr="232F5665" w:rsidR="232F5665">
        <w:rPr>
          <w:sz w:val="24"/>
          <w:szCs w:val="24"/>
        </w:rPr>
        <w:t>Getting:</w:t>
      </w:r>
    </w:p>
    <w:p w:rsidR="232F5665" w:rsidP="232F5665" w:rsidRDefault="232F5665" w14:paraId="45DB0ADE" w14:textId="1653E916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𝑒</m:t>
              </m:r>
            </m:e>
            <m:sub>
              <m:r>
                <m:t>𝑗</m:t>
              </m:r>
              <m:r>
                <m:t>,</m:t>
              </m:r>
              <m:r>
                <m:t>𝑗</m:t>
              </m:r>
            </m:sub>
          </m:sSub>
        </m:oMath>
      </m:oMathPara>
      <w:r w:rsidRPr="232F5665" w:rsidR="232F5665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𝑗</m:t>
                  </m:r>
                  <m:r>
                    <m:t>,</m:t>
                  </m:r>
                  <m:r>
                    <m:t>𝑖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𝑖</m:t>
                  </m:r>
                  <m:r>
                    <m:t>,</m:t>
                  </m:r>
                  <m:r>
                    <m:t>𝑗</m:t>
                  </m:r>
                </m:sub>
              </m:sSub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</m:e>
          </m:d>
        </m:oMath>
      </m:oMathPara>
    </w:p>
    <w:p w:rsidR="232F5665" w:rsidP="232F5665" w:rsidRDefault="232F5665" w14:paraId="1EE300D7" w14:textId="40B58949">
      <w:pPr>
        <w:pStyle w:val="Normal"/>
        <w:ind w:firstLine="480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>=&gt;</w:t>
      </w:r>
    </w:p>
    <w:p w:rsidR="232F5665" w:rsidP="232F5665" w:rsidRDefault="232F5665" w14:paraId="0A91EBF7" w14:textId="11A8C860">
      <w:pPr>
        <w:pStyle w:val="Normal"/>
        <w:ind w:firstLine="48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𝐴𝐵</m:t>
              </m:r>
            </m:e>
          </m:d>
        </m:oMath>
      </m:oMathPara>
      <w:r w:rsidRPr="232F5665" w:rsidR="232F5665">
        <w:rPr>
          <w:sz w:val="24"/>
          <w:szCs w:val="24"/>
        </w:rPr>
        <w:t xml:space="preserve"> </w:t>
      </w:r>
    </w:p>
    <w:p w:rsidR="232F5665" w:rsidP="232F5665" w:rsidRDefault="232F5665" w14:paraId="7630B9AD" w14:textId="45FD450A">
      <w:pPr>
        <w:pStyle w:val="Normal"/>
        <w:ind w:firstLine="480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𝑒</m:t>
                  </m:r>
                </m:e>
                <m:sub>
                  <m:r>
                    <m:t>𝑗</m:t>
                  </m:r>
                  <m:r>
                    <m:t>,</m:t>
                  </m:r>
                  <m:r>
                    <m:t>𝑗</m:t>
                  </m:r>
                </m:sub>
              </m:sSub>
              <m:r>
                <m:t>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𝑛</m:t>
              </m:r>
            </m:e>
          </m:d>
        </m:oMath>
      </m:oMathPara>
    </w:p>
    <w:p w:rsidR="232F5665" w:rsidP="232F5665" w:rsidRDefault="232F5665" w14:paraId="13165BAD" w14:textId="76265B60">
      <w:pPr>
        <w:pStyle w:val="Normal"/>
        <w:ind w:firstLine="480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=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𝑠𝑖𝑔𝑚𝑎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𝑗</m:t>
                      </m:r>
                      <m:r>
                        <m:t>,</m:t>
                      </m:r>
                      <m:r>
                        <m:t>𝑖</m:t>
                      </m:r>
                    </m:sub>
                  </m:sSub>
                  <m:r>
                    <m:t>⋅</m:t>
                  </m:r>
                  <m:sSub>
                    <m:sSubPr>
                      <m:ctrlPr/>
                    </m:sSubPr>
                    <m:e>
                      <m:r>
                        <m:t>𝑏</m:t>
                      </m:r>
                    </m:e>
                    <m:sub>
                      <m:r>
                        <m:t>𝑖</m:t>
                      </m:r>
                      <m:r>
                        <m:t>,</m:t>
                      </m:r>
                      <m:r>
                        <m:t>𝑗</m:t>
                      </m:r>
                    </m:sub>
                  </m:sSub>
                  <m:r>
                    <m:t>,</m:t>
                  </m:r>
                  <m:r>
                    <m:t>𝑖</m:t>
                  </m:r>
                  <m:r>
                    <m:t>=1,</m:t>
                  </m:r>
                  <m:r>
                    <m:t>𝑖</m:t>
                  </m:r>
                  <m:r>
                    <m:t>=</m:t>
                  </m:r>
                  <m:r>
                    <m:t>𝑛</m:t>
                  </m:r>
                </m:e>
              </m:d>
              <m:r>
                <m:t>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𝑛</m:t>
              </m:r>
            </m:e>
          </m:d>
        </m:oMath>
      </m:oMathPara>
    </w:p>
    <w:p w:rsidR="232F5665" w:rsidP="232F5665" w:rsidRDefault="232F5665" w14:paraId="62263262" w14:textId="6DA100F1">
      <w:pPr>
        <w:pStyle w:val="Normal"/>
        <w:ind w:firstLine="480"/>
        <w:jc w:val="left"/>
        <w:rPr>
          <w:sz w:val="24"/>
          <w:szCs w:val="24"/>
        </w:rPr>
      </w:pPr>
    </w:p>
    <w:p w:rsidR="232F5665" w:rsidP="232F5665" w:rsidRDefault="232F5665" w14:paraId="4EC4822B" w14:textId="2E2F83AE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𝑓</m:t>
              </m:r>
            </m:e>
            <m:sub>
              <m:r>
                <m:t>𝑗</m:t>
              </m:r>
              <m:r>
                <m:t>,</m:t>
              </m:r>
              <m:r>
                <m:t>𝑗</m:t>
              </m:r>
            </m:sub>
          </m:sSub>
        </m:oMath>
      </m:oMathPara>
      <w:r w:rsidRPr="232F5665" w:rsidR="232F5665">
        <w:rPr>
          <w:sz w:val="24"/>
          <w:szCs w:val="24"/>
        </w:rPr>
        <w:t xml:space="preserve"> 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𝑗</m:t>
                  </m:r>
                  <m:r>
                    <m:t>,</m:t>
                  </m:r>
                  <m:r>
                    <m:t>𝑖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𝑖</m:t>
                  </m:r>
                  <m:r>
                    <m:t>,</m:t>
                  </m:r>
                  <m:r>
                    <m:t>𝑗</m:t>
                  </m:r>
                </m:sub>
              </m:sSub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</m:e>
          </m:d>
        </m:oMath>
      </m:oMathPara>
    </w:p>
    <w:p w:rsidR="232F5665" w:rsidP="232F5665" w:rsidRDefault="232F5665" w14:paraId="0A1755F0" w14:textId="53CEF222">
      <w:pPr>
        <w:pStyle w:val="Normal"/>
        <w:ind w:left="0" w:firstLine="480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=&gt; </w:t>
      </w:r>
    </w:p>
    <w:p w:rsidR="232F5665" w:rsidP="232F5665" w:rsidRDefault="232F5665" w14:paraId="1210A154" w14:textId="2F589CBF">
      <w:pPr>
        <w:pStyle w:val="Normal"/>
        <w:ind w:left="0" w:firstLine="480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𝐵𝐴</m:t>
              </m:r>
            </m:e>
          </m:d>
        </m:oMath>
      </m:oMathPara>
    </w:p>
    <w:p w:rsidR="232F5665" w:rsidP="232F5665" w:rsidRDefault="232F5665" w14:paraId="19345C8E" w14:textId="5C0F996B">
      <w:pPr>
        <w:pStyle w:val="Normal"/>
        <w:ind w:left="0" w:firstLine="480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𝑓</m:t>
                  </m:r>
                </m:e>
                <m:sub>
                  <m:r>
                    <m:t>𝑗</m:t>
                  </m:r>
                  <m:r>
                    <m:t>,</m:t>
                  </m:r>
                  <m:r>
                    <m:t>𝑗</m:t>
                  </m:r>
                </m:sub>
              </m:sSub>
              <m:r>
                <m:t>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𝑛</m:t>
              </m:r>
            </m:e>
          </m:d>
        </m:oMath>
      </m:oMathPara>
    </w:p>
    <w:p w:rsidR="232F5665" w:rsidP="232F5665" w:rsidRDefault="232F5665" w14:paraId="25844486" w14:textId="38F55A57">
      <w:pPr>
        <w:pStyle w:val="Normal"/>
        <w:ind w:left="0" w:firstLine="480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𝑠𝑖𝑔𝑚𝑎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𝑏</m:t>
                      </m:r>
                    </m:e>
                    <m:sub>
                      <m:r>
                        <m:t>𝑗</m:t>
                      </m:r>
                      <m:r>
                        <m:t>,</m:t>
                      </m:r>
                      <m:r>
                        <m:t>𝑖</m:t>
                      </m:r>
                    </m:sub>
                  </m:sSub>
                  <m:r>
                    <m:t>⋅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𝑖</m:t>
                      </m:r>
                      <m:r>
                        <m:t>,</m:t>
                      </m:r>
                      <m:r>
                        <m:t>𝑗</m:t>
                      </m:r>
                    </m:sub>
                  </m:sSub>
                  <m:r>
                    <m:t>,</m:t>
                  </m:r>
                  <m:r>
                    <m:t>𝑖</m:t>
                  </m:r>
                  <m:r>
                    <m:t>=1,</m:t>
                  </m:r>
                  <m:r>
                    <m:t>𝑖</m:t>
                  </m:r>
                  <m:r>
                    <m:t>=</m:t>
                  </m:r>
                  <m:r>
                    <m:t>𝑛</m:t>
                  </m:r>
                </m:e>
              </m:d>
              <m:r>
                <m:t>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𝑛</m:t>
              </m:r>
            </m:e>
          </m:d>
        </m:oMath>
      </m:oMathPara>
    </w:p>
    <w:p w:rsidR="232F5665" w:rsidP="232F5665" w:rsidRDefault="232F5665" w14:paraId="256FDE28" w14:textId="5ED867DA">
      <w:pPr>
        <w:pStyle w:val="Normal"/>
        <w:ind w:left="0" w:firstLine="480"/>
        <w:jc w:val="left"/>
        <w:rPr>
          <w:sz w:val="24"/>
          <w:szCs w:val="24"/>
        </w:rPr>
      </w:pPr>
    </w:p>
    <w:p w:rsidR="232F5665" w:rsidP="232F5665" w:rsidRDefault="232F5665" w14:paraId="63737C05" w14:textId="745E1C11">
      <w:pPr>
        <w:pStyle w:val="Normal"/>
        <w:ind w:left="0" w:firstLine="0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Due to communicativity of multiplication bewteen </w:t>
      </w:r>
      <w:r w:rsidRPr="232F5665" w:rsidR="232F5665">
        <w:rPr>
          <w:sz w:val="24"/>
          <w:szCs w:val="24"/>
        </w:rPr>
        <w:t>numbers,</w:t>
      </w:r>
    </w:p>
    <w:p w:rsidR="232F5665" w:rsidP="232F5665" w:rsidRDefault="232F5665" w14:paraId="230BBA95" w14:textId="51AB72BD">
      <w:pPr>
        <w:pStyle w:val="Normal"/>
        <w:ind w:left="0" w:firstLine="0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>one has</w:t>
      </w:r>
    </w:p>
    <w:p w:rsidR="232F5665" w:rsidP="232F5665" w:rsidRDefault="232F5665" w14:paraId="77E1EEB5" w14:textId="2358B7D9">
      <w:pPr>
        <w:pStyle w:val="Normal"/>
        <w:ind w:left="0" w:firstLine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𝑠𝑖𝑔𝑚𝑎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𝑗</m:t>
                      </m:r>
                      <m:r>
                        <m:t>,</m:t>
                      </m:r>
                      <m:r>
                        <m:t>𝑖</m:t>
                      </m:r>
                    </m:sub>
                  </m:sSub>
                  <m:r>
                    <m:t>⋅</m:t>
                  </m:r>
                  <m:sSub>
                    <m:sSubPr>
                      <m:ctrlPr/>
                    </m:sSubPr>
                    <m:e>
                      <m:r>
                        <m:t>𝑏</m:t>
                      </m:r>
                    </m:e>
                    <m:sub>
                      <m:r>
                        <m:t>𝑖</m:t>
                      </m:r>
                      <m:r>
                        <m:t>,</m:t>
                      </m:r>
                      <m:r>
                        <m:t>𝑗</m:t>
                      </m:r>
                    </m:sub>
                  </m:sSub>
                  <m:r>
                    <m:t>,</m:t>
                  </m:r>
                  <m:r>
                    <m:t>𝑖</m:t>
                  </m:r>
                  <m:r>
                    <m:t>=1,</m:t>
                  </m:r>
                  <m:r>
                    <m:t>𝑖</m:t>
                  </m:r>
                  <m:r>
                    <m:t>=</m:t>
                  </m:r>
                  <m:r>
                    <m:t>𝑛</m:t>
                  </m:r>
                </m:e>
              </m:d>
              <m:r>
                <m:t>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𝑛</m:t>
              </m:r>
            </m:e>
          </m:d>
        </m:oMath>
      </m:oMathPara>
      <w:r w:rsidRPr="232F5665" w:rsidR="232F5665">
        <w:rPr>
          <w:sz w:val="24"/>
          <w:szCs w:val="24"/>
        </w:rPr>
        <w:t xml:space="preserve"> </w:t>
      </w:r>
    </w:p>
    <w:p w:rsidR="232F5665" w:rsidP="232F5665" w:rsidRDefault="232F5665" w14:paraId="1FB362D8" w14:textId="2E80BCF6">
      <w:pPr>
        <w:pStyle w:val="Normal"/>
        <w:ind w:left="0" w:firstLine="0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𝑠𝑖𝑔𝑚𝑎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𝑏</m:t>
                      </m:r>
                    </m:e>
                    <m:sub>
                      <m:r>
                        <m:t>𝑖</m:t>
                      </m:r>
                      <m:r>
                        <m:t>,</m:t>
                      </m:r>
                      <m:r>
                        <m:t>𝑗</m:t>
                      </m:r>
                    </m:sub>
                  </m:sSub>
                  <m:r>
                    <m:t>⋅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𝑗</m:t>
                      </m:r>
                      <m:r>
                        <m:t>,</m:t>
                      </m:r>
                      <m:r>
                        <m:t>𝑖</m:t>
                      </m:r>
                    </m:sub>
                  </m:sSub>
                  <m:r>
                    <m:t>,</m:t>
                  </m:r>
                  <m:r>
                    <m:t>𝑖</m:t>
                  </m:r>
                  <m:r>
                    <m:t>=1,</m:t>
                  </m:r>
                  <m:r>
                    <m:t>𝑖</m:t>
                  </m:r>
                  <m:r>
                    <m:t>=</m:t>
                  </m:r>
                  <m:r>
                    <m:t>𝑛</m:t>
                  </m:r>
                </m:e>
              </m:d>
              <m:r>
                <m:t>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𝑛</m:t>
              </m:r>
            </m:e>
          </m:d>
        </m:oMath>
      </m:oMathPara>
    </w:p>
    <w:p w:rsidR="232F5665" w:rsidP="232F5665" w:rsidRDefault="232F5665" w14:paraId="54FDA771" w14:textId="69476216">
      <w:pPr>
        <w:pStyle w:val="Normal"/>
        <w:ind w:left="0" w:firstLine="0"/>
        <w:jc w:val="left"/>
        <w:rPr>
          <w:sz w:val="24"/>
          <w:szCs w:val="24"/>
        </w:rPr>
      </w:pPr>
    </w:p>
    <w:p w:rsidR="232F5665" w:rsidP="232F5665" w:rsidRDefault="232F5665" w14:paraId="486100D8" w14:textId="445D58D5">
      <w:pPr>
        <w:pStyle w:val="Normal"/>
        <w:ind w:left="0" w:firstLine="0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Interchange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32F5665" w:rsidR="232F5665">
        <w:rPr>
          <w:sz w:val="24"/>
          <w:szCs w:val="24"/>
        </w:rPr>
        <w:t xml:space="preserve">to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𝑗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32F5665" w:rsidR="232F5665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𝑗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32F5665" w:rsidR="232F5665">
        <w:rPr>
          <w:sz w:val="24"/>
          <w:szCs w:val="24"/>
        </w:rPr>
        <w:t xml:space="preserve">to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32F5665" w:rsidR="232F5665">
        <w:rPr>
          <w:sz w:val="24"/>
          <w:szCs w:val="24"/>
        </w:rPr>
        <w:t xml:space="preserve">, one </w:t>
      </w:r>
      <w:r w:rsidRPr="232F5665" w:rsidR="232F5665">
        <w:rPr>
          <w:sz w:val="24"/>
          <w:szCs w:val="24"/>
        </w:rPr>
        <w:t>gets</w:t>
      </w:r>
    </w:p>
    <w:p w:rsidR="232F5665" w:rsidP="232F5665" w:rsidRDefault="232F5665" w14:paraId="2030FC04" w14:textId="13C329DA">
      <w:pPr>
        <w:pStyle w:val="Normal"/>
        <w:ind w:left="0" w:firstLine="0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𝑠𝑖𝑔𝑚𝑎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𝑏</m:t>
                      </m:r>
                    </m:e>
                    <m:sub>
                      <m:r>
                        <m:t>𝑖</m:t>
                      </m:r>
                      <m:r>
                        <m:t>,</m:t>
                      </m:r>
                      <m:r>
                        <m:t>𝑗</m:t>
                      </m:r>
                    </m:sub>
                  </m:sSub>
                  <m:r>
                    <m:t>⋅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𝑗</m:t>
                      </m:r>
                      <m:r>
                        <m:t>,</m:t>
                      </m:r>
                      <m:r>
                        <m:t>𝑖</m:t>
                      </m:r>
                    </m:sub>
                  </m:sSub>
                  <m:r>
                    <m:t>,</m:t>
                  </m:r>
                  <m:r>
                    <m:t>𝑖</m:t>
                  </m:r>
                  <m:r>
                    <m:t>=1,</m:t>
                  </m:r>
                  <m:r>
                    <m:t>𝑖</m:t>
                  </m:r>
                  <m:r>
                    <m:t>=</m:t>
                  </m:r>
                  <m:r>
                    <m:t>𝑛</m:t>
                  </m:r>
                </m:e>
              </m:d>
              <m:r>
                <m:t>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𝑛</m:t>
              </m:r>
            </m:e>
          </m:d>
        </m:oMath>
      </m:oMathPara>
    </w:p>
    <w:p w:rsidR="232F5665" w:rsidP="232F5665" w:rsidRDefault="232F5665" w14:paraId="7424CB40" w14:textId="720171B4">
      <w:pPr>
        <w:pStyle w:val="Normal"/>
        <w:ind w:left="0" w:firstLine="0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𝑠𝑖𝑔𝑚𝑎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𝑏</m:t>
                      </m:r>
                    </m:e>
                    <m:sub>
                      <m:r>
                        <m:t>𝑗</m:t>
                      </m:r>
                      <m:r>
                        <m:t>,</m:t>
                      </m:r>
                      <m:r>
                        <m:t>𝑖</m:t>
                      </m:r>
                    </m:sub>
                  </m:sSub>
                  <m:r>
                    <m:t>⋅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𝑖</m:t>
                      </m:r>
                      <m:r>
                        <m:t>,</m:t>
                      </m:r>
                      <m:r>
                        <m:t>𝑗</m:t>
                      </m:r>
                    </m:sub>
                  </m:sSub>
                  <m:r>
                    <m:t>,</m:t>
                  </m:r>
                  <m:r>
                    <m:t>𝑗</m:t>
                  </m:r>
                  <m:r>
                    <m:t>=1,</m:t>
                  </m:r>
                  <m:r>
                    <m:t>𝑗</m:t>
                  </m:r>
                  <m:r>
                    <m:t>=</m:t>
                  </m:r>
                  <m:r>
                    <m:t>𝑛</m:t>
                  </m:r>
                </m:e>
              </m:d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</m:e>
          </m:d>
        </m:oMath>
      </m:oMathPara>
    </w:p>
    <w:p w:rsidR="232F5665" w:rsidP="232F5665" w:rsidRDefault="232F5665" w14:paraId="302BCE0E" w14:textId="1709A93C">
      <w:pPr>
        <w:pStyle w:val="Normal"/>
        <w:ind w:left="0" w:firstLine="0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𝑠𝑖𝑔𝑚𝑎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𝑏</m:t>
                      </m:r>
                    </m:e>
                    <m:sub>
                      <m:r>
                        <m:t>𝑗</m:t>
                      </m:r>
                      <m:r>
                        <m:t>,</m:t>
                      </m:r>
                      <m:r>
                        <m:t>𝑖</m:t>
                      </m:r>
                    </m:sub>
                  </m:sSub>
                  <m:r>
                    <m:t>⋅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𝑖</m:t>
                      </m:r>
                      <m:r>
                        <m:t>,</m:t>
                      </m:r>
                      <m:r>
                        <m:t>𝑗</m:t>
                      </m:r>
                    </m:sub>
                  </m:sSub>
                  <m:r>
                    <m:t>,</m:t>
                  </m:r>
                  <m:r>
                    <m:t>𝑖</m:t>
                  </m:r>
                  <m:r>
                    <m:t>=1,</m:t>
                  </m:r>
                  <m:r>
                    <m:t>𝑖</m:t>
                  </m:r>
                  <m:r>
                    <m:t>=</m:t>
                  </m:r>
                  <m:r>
                    <m:t>𝑛</m:t>
                  </m:r>
                </m:e>
              </m:d>
              <m:r>
                <m:t>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𝑛</m:t>
              </m:r>
            </m:e>
          </m:d>
        </m:oMath>
      </m:oMathPara>
    </w:p>
    <w:p w:rsidR="232F5665" w:rsidP="232F5665" w:rsidRDefault="232F5665" w14:paraId="153E5CF0" w14:textId="0B3A7C41">
      <w:pPr>
        <w:pStyle w:val="Normal"/>
        <w:ind w:left="0" w:firstLine="0"/>
        <w:jc w:val="left"/>
        <w:rPr>
          <w:sz w:val="24"/>
          <w:szCs w:val="24"/>
        </w:rPr>
      </w:pPr>
    </w:p>
    <w:p w:rsidR="232F5665" w:rsidP="232F5665" w:rsidRDefault="232F5665" w14:paraId="199E279A" w14:textId="191D16B9">
      <w:pPr>
        <w:pStyle w:val="Normal"/>
        <w:ind w:left="0" w:firstLine="0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>Combining above equations, one has</w:t>
      </w:r>
    </w:p>
    <w:p w:rsidR="232F5665" w:rsidP="232F5665" w:rsidRDefault="232F5665" w14:paraId="629E706C" w14:textId="37F4263A">
      <w:pPr>
        <w:pStyle w:val="Normal"/>
        <w:ind w:left="0" w:firstLine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𝐴𝐵</m:t>
              </m:r>
            </m:e>
          </m:d>
        </m:oMath>
      </m:oMathPara>
      <w:r w:rsidRPr="232F5665" w:rsidR="232F5665">
        <w:rPr>
          <w:sz w:val="24"/>
          <w:szCs w:val="24"/>
        </w:rPr>
        <w:t xml:space="preserve"> </w:t>
      </w:r>
    </w:p>
    <w:p w:rsidR="232F5665" w:rsidP="232F5665" w:rsidRDefault="232F5665" w14:paraId="0FA712D1" w14:textId="62BF7C67">
      <w:pPr>
        <w:pStyle w:val="Normal"/>
        <w:ind w:left="0" w:firstLine="0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𝑠𝑖𝑔𝑚𝑎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𝑗</m:t>
                      </m:r>
                      <m:r>
                        <m:t>,</m:t>
                      </m:r>
                      <m:r>
                        <m:t>𝑖</m:t>
                      </m:r>
                    </m:sub>
                  </m:sSub>
                  <m:r>
                    <m:t>⋅</m:t>
                  </m:r>
                  <m:sSub>
                    <m:sSubPr>
                      <m:ctrlPr/>
                    </m:sSubPr>
                    <m:e>
                      <m:r>
                        <m:t>𝑏</m:t>
                      </m:r>
                    </m:e>
                    <m:sub>
                      <m:r>
                        <m:t>𝑖</m:t>
                      </m:r>
                      <m:r>
                        <m:t>,</m:t>
                      </m:r>
                      <m:r>
                        <m:t>𝑗</m:t>
                      </m:r>
                    </m:sub>
                  </m:sSub>
                  <m:r>
                    <m:t>,</m:t>
                  </m:r>
                  <m:r>
                    <m:t>𝑖</m:t>
                  </m:r>
                  <m:r>
                    <m:t>=1,</m:t>
                  </m:r>
                  <m:r>
                    <m:t>𝑖</m:t>
                  </m:r>
                  <m:r>
                    <m:t>=</m:t>
                  </m:r>
                  <m:r>
                    <m:t>𝑛</m:t>
                  </m:r>
                </m:e>
              </m:d>
              <m:r>
                <m:t>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𝑛</m:t>
              </m:r>
            </m:e>
          </m:d>
        </m:oMath>
      </m:oMathPara>
    </w:p>
    <w:p w:rsidR="232F5665" w:rsidP="232F5665" w:rsidRDefault="232F5665" w14:paraId="4D557734" w14:textId="53EBF313">
      <w:pPr>
        <w:pStyle w:val="Normal"/>
        <w:ind w:left="0" w:firstLine="0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𝑠𝑖𝑔𝑚𝑎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𝑏</m:t>
                      </m:r>
                    </m:e>
                    <m:sub>
                      <m:r>
                        <m:t>𝑖</m:t>
                      </m:r>
                      <m:r>
                        <m:t>,</m:t>
                      </m:r>
                      <m:r>
                        <m:t>𝑗</m:t>
                      </m:r>
                    </m:sub>
                  </m:sSub>
                  <m:r>
                    <m:t>⋅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𝑗</m:t>
                      </m:r>
                      <m:r>
                        <m:t>,</m:t>
                      </m:r>
                      <m:r>
                        <m:t>𝑖</m:t>
                      </m:r>
                    </m:sub>
                  </m:sSub>
                  <m:r>
                    <m:t>,</m:t>
                  </m:r>
                  <m:r>
                    <m:t>𝑖</m:t>
                  </m:r>
                  <m:r>
                    <m:t>=1,</m:t>
                  </m:r>
                  <m:r>
                    <m:t>𝑖</m:t>
                  </m:r>
                  <m:r>
                    <m:t>=</m:t>
                  </m:r>
                  <m:r>
                    <m:t>𝑛</m:t>
                  </m:r>
                </m:e>
              </m:d>
              <m:r>
                <m:t>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𝑛</m:t>
              </m:r>
            </m:e>
          </m:d>
        </m:oMath>
      </m:oMathPara>
    </w:p>
    <w:p w:rsidR="232F5665" w:rsidP="232F5665" w:rsidRDefault="232F5665" w14:paraId="6A3ADA1C" w14:textId="5FAF4AA0">
      <w:pPr>
        <w:pStyle w:val="Normal"/>
        <w:ind w:left="0" w:firstLine="0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𝑠𝑖𝑔𝑚𝑎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𝑏</m:t>
                      </m:r>
                    </m:e>
                    <m:sub>
                      <m:r>
                        <m:t>𝑗</m:t>
                      </m:r>
                      <m:r>
                        <m:t>,</m:t>
                      </m:r>
                      <m:r>
                        <m:t>𝑖</m:t>
                      </m:r>
                    </m:sub>
                  </m:sSub>
                  <m:r>
                    <m:t>⋅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𝑖</m:t>
                      </m:r>
                      <m:r>
                        <m:t>,</m:t>
                      </m:r>
                      <m:r>
                        <m:t>𝑗</m:t>
                      </m:r>
                    </m:sub>
                  </m:sSub>
                  <m:r>
                    <m:t>,</m:t>
                  </m:r>
                  <m:r>
                    <m:t>𝑗</m:t>
                  </m:r>
                  <m:r>
                    <m:t>=1,</m:t>
                  </m:r>
                  <m:r>
                    <m:t>𝑗</m:t>
                  </m:r>
                  <m:r>
                    <m:t>=</m:t>
                  </m:r>
                  <m:r>
                    <m:t>𝑛</m:t>
                  </m:r>
                </m:e>
              </m:d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</m:e>
          </m:d>
        </m:oMath>
      </m:oMathPara>
    </w:p>
    <w:p w:rsidR="232F5665" w:rsidP="232F5665" w:rsidRDefault="232F5665" w14:paraId="46D9E7DC" w14:textId="19341F56">
      <w:pPr>
        <w:pStyle w:val="Normal"/>
        <w:ind w:left="0" w:firstLine="0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𝑠𝑖𝑔𝑚𝑎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𝑏</m:t>
                      </m:r>
                    </m:e>
                    <m:sub>
                      <m:r>
                        <m:t>𝑗</m:t>
                      </m:r>
                      <m:r>
                        <m:t>,</m:t>
                      </m:r>
                      <m:r>
                        <m:t>𝑖</m:t>
                      </m:r>
                    </m:sub>
                  </m:sSub>
                  <m:r>
                    <m:t>⋅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𝑖</m:t>
                      </m:r>
                      <m:r>
                        <m:t>,</m:t>
                      </m:r>
                      <m:r>
                        <m:t>𝑗</m:t>
                      </m:r>
                    </m:sub>
                  </m:sSub>
                  <m:r>
                    <m:t>,</m:t>
                  </m:r>
                  <m:r>
                    <m:t>𝑗</m:t>
                  </m:r>
                  <m:r>
                    <m:t>=1,</m:t>
                  </m:r>
                  <m:r>
                    <m:t>𝑗</m:t>
                  </m:r>
                  <m:r>
                    <m:t>=</m:t>
                  </m:r>
                  <m:r>
                    <m:t>𝑛</m:t>
                  </m:r>
                </m:e>
              </m:d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</m:e>
          </m:d>
        </m:oMath>
      </m:oMathPara>
    </w:p>
    <w:p w:rsidR="232F5665" w:rsidP="232F5665" w:rsidRDefault="232F5665" w14:paraId="117F43A8" w14:textId="7771FBA1">
      <w:pPr>
        <w:pStyle w:val="Normal"/>
        <w:ind w:left="0" w:firstLine="0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𝑠𝑖𝑔𝑚𝑎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𝑏</m:t>
                      </m:r>
                    </m:e>
                    <m:sub>
                      <m:r>
                        <m:t>𝑗</m:t>
                      </m:r>
                      <m:r>
                        <m:t>,</m:t>
                      </m:r>
                      <m:r>
                        <m:t>𝑖</m:t>
                      </m:r>
                    </m:sub>
                  </m:sSub>
                  <m:r>
                    <m:t>⋅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𝑖</m:t>
                      </m:r>
                      <m:r>
                        <m:t>,</m:t>
                      </m:r>
                      <m:r>
                        <m:t>𝑗</m:t>
                      </m:r>
                    </m:sub>
                  </m:sSub>
                  <m:r>
                    <m:t>,</m:t>
                  </m:r>
                  <m:r>
                    <m:t>𝑖</m:t>
                  </m:r>
                  <m:r>
                    <m:t>=1,</m:t>
                  </m:r>
                  <m:r>
                    <m:t>𝑖</m:t>
                  </m:r>
                  <m:r>
                    <m:t>=</m:t>
                  </m:r>
                  <m:r>
                    <m:t>𝑛</m:t>
                  </m:r>
                </m:e>
              </m:d>
              <m:r>
                <m:t>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𝑛</m:t>
              </m:r>
            </m:e>
          </m:d>
        </m:oMath>
      </m:oMathPara>
    </w:p>
    <w:p w:rsidR="232F5665" w:rsidP="232F5665" w:rsidRDefault="232F5665" w14:paraId="5A439C9A" w14:textId="4054D655">
      <w:pPr>
        <w:pStyle w:val="Normal"/>
        <w:ind w:left="0" w:firstLine="0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𝐵𝐴</m:t>
              </m:r>
            </m:e>
          </m:d>
        </m:oMath>
      </m:oMathPara>
    </w:p>
    <w:p w:rsidR="232F5665" w:rsidP="232F5665" w:rsidRDefault="232F5665" w14:paraId="4CC03471" w14:textId="0AA6010B">
      <w:pPr>
        <w:pStyle w:val="Normal"/>
        <w:ind w:left="0" w:firstLine="0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which completes the </w:t>
      </w:r>
      <w:r w:rsidRPr="232F5665" w:rsidR="232F5665">
        <w:rPr>
          <w:sz w:val="24"/>
          <w:szCs w:val="24"/>
        </w:rPr>
        <w:t>proof.</w:t>
      </w:r>
    </w:p>
    <w:p w:rsidR="232F5665" w:rsidP="232F5665" w:rsidRDefault="232F5665" w14:paraId="530F973A" w14:textId="5E7EB4E0">
      <w:pPr>
        <w:pStyle w:val="Normal"/>
        <w:ind w:left="0" w:firstLine="480"/>
        <w:jc w:val="left"/>
        <w:rPr>
          <w:sz w:val="24"/>
          <w:szCs w:val="24"/>
        </w:rPr>
      </w:pPr>
    </w:p>
    <w:p w:rsidR="232F5665" w:rsidP="232F5665" w:rsidRDefault="232F5665" w14:paraId="5B8BF70A" w14:textId="21551157">
      <w:pPr>
        <w:pStyle w:val="Normal"/>
        <w:jc w:val="left"/>
        <w:rPr>
          <w:sz w:val="24"/>
          <w:szCs w:val="24"/>
        </w:rPr>
      </w:pPr>
      <w:r w:rsidRPr="3F4B8C05" w:rsidR="3F4B8C05">
        <w:rPr>
          <w:sz w:val="24"/>
          <w:szCs w:val="24"/>
        </w:rPr>
        <w:t>For simpler proof, see Notes section in Wiki.</w:t>
      </w:r>
    </w:p>
    <w:p w:rsidR="232F5665" w:rsidP="232F5665" w:rsidRDefault="232F5665" w14:paraId="163DF5F6" w14:textId="27C538CD">
      <w:pPr>
        <w:pStyle w:val="Normal"/>
        <w:jc w:val="left"/>
        <w:rPr/>
      </w:pPr>
      <w:r>
        <w:drawing>
          <wp:inline wp14:editId="6C37C1FF" wp14:anchorId="5839AE5B">
            <wp:extent cx="4572000" cy="685800"/>
            <wp:effectExtent l="0" t="0" r="0" b="0"/>
            <wp:docPr id="1750526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ab391d027246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F5665" w:rsidP="3F4B8C05" w:rsidRDefault="232F5665" w14:paraId="4C050AF9" w14:textId="05EFA91B">
      <w:pPr>
        <w:pStyle w:val="Normal"/>
        <w:jc w:val="left"/>
        <w:rPr>
          <w:sz w:val="36"/>
          <w:szCs w:val="36"/>
        </w:rPr>
      </w:pPr>
      <w:r w:rsidRPr="3F4B8C05" w:rsidR="3F4B8C05">
        <w:rPr>
          <w:sz w:val="36"/>
          <w:szCs w:val="36"/>
        </w:rPr>
        <w:t>Trace of transpose for matrix</w:t>
      </w:r>
    </w:p>
    <w:p w:rsidR="232F5665" w:rsidP="3F4B8C05" w:rsidRDefault="232F5665" w14:paraId="7FAFCE0A" w14:textId="461CCC85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</m:oMath>
      </m:oMathPara>
      <w:r w:rsidRPr="3F4B8C05" w:rsidR="3F4B8C05">
        <w:rPr>
          <w:sz w:val="24"/>
          <w:szCs w:val="24"/>
        </w:rPr>
        <w:t xml:space="preserve"> </w:t>
      </w:r>
    </w:p>
    <w:p w:rsidR="232F5665" w:rsidP="232F5665" w:rsidRDefault="232F5665" w14:paraId="2229EBF5" w14:textId="72A18652">
      <w:pPr>
        <w:pStyle w:val="Normal"/>
        <w:jc w:val="left"/>
        <w:rPr>
          <w:sz w:val="24"/>
          <w:szCs w:val="24"/>
        </w:rPr>
      </w:pPr>
      <w:r w:rsidRPr="3F4B8C05" w:rsidR="3F4B8C05">
        <w:rPr>
          <w:sz w:val="24"/>
          <w:szCs w:val="24"/>
        </w:rPr>
        <w:t xml:space="preserve">=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𝑗</m:t>
                  </m:r>
                  <m:r>
                    <m:t>,</m:t>
                  </m:r>
                  <m:r>
                    <m:t>𝑗</m:t>
                  </m:r>
                </m:sub>
              </m:sSub>
              <m:r>
                <m:t>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𝑛</m:t>
              </m:r>
            </m:e>
          </m:d>
        </m:oMath>
      </m:oMathPara>
    </w:p>
    <w:p w:rsidR="3F4B8C05" w:rsidP="3F4B8C05" w:rsidRDefault="3F4B8C05" w14:paraId="20724189" w14:textId="45F6BAD3">
      <w:pPr>
        <w:pStyle w:val="Normal"/>
        <w:jc w:val="left"/>
        <w:rPr>
          <w:sz w:val="24"/>
          <w:szCs w:val="24"/>
        </w:rPr>
      </w:pPr>
      <w:r w:rsidRPr="3F4B8C05" w:rsidR="3F4B8C0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𝑇</m:t>
                  </m:r>
                </m:sup>
              </m:sSup>
            </m:e>
          </m:d>
        </m:oMath>
      </m:oMathPara>
    </w:p>
    <w:p w:rsidR="3F4B8C05" w:rsidP="3F4B8C05" w:rsidRDefault="3F4B8C05" w14:paraId="6BA867B1" w14:textId="7922079F">
      <w:pPr>
        <w:pStyle w:val="Normal"/>
        <w:jc w:val="left"/>
        <w:rPr>
          <w:sz w:val="24"/>
          <w:szCs w:val="24"/>
        </w:rPr>
      </w:pPr>
    </w:p>
    <w:p w:rsidR="3F4B8C05" w:rsidP="3F4B8C05" w:rsidRDefault="3F4B8C05" w14:paraId="12E65220" w14:textId="7E35B291">
      <w:pPr>
        <w:pStyle w:val="Normal"/>
        <w:jc w:val="left"/>
        <w:rPr>
          <w:sz w:val="36"/>
          <w:szCs w:val="36"/>
        </w:rPr>
      </w:pPr>
      <w:r w:rsidRPr="3F4B8C05" w:rsidR="3F4B8C05">
        <w:rPr>
          <w:sz w:val="36"/>
          <w:szCs w:val="36"/>
        </w:rPr>
        <w:t>Trace of transpose for two vectors</w:t>
      </w:r>
    </w:p>
    <w:p w:rsidR="3F4B8C05" w:rsidP="3F4B8C05" w:rsidRDefault="3F4B8C05" w14:paraId="098FD2B2" w14:textId="6CA65C3A">
      <w:pPr>
        <w:pStyle w:val="Normal"/>
        <w:jc w:val="left"/>
        <w:rPr/>
      </w:pPr>
      <w:r>
        <w:drawing>
          <wp:inline wp14:editId="6E3B4938" wp14:anchorId="6791DAA7">
            <wp:extent cx="4572000" cy="609600"/>
            <wp:effectExtent l="0" t="0" r="0" b="0"/>
            <wp:docPr id="1559778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789dc5d7544f9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6096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B8C05" w:rsidP="3F4B8C05" w:rsidRDefault="3F4B8C05" w14:paraId="29B4B21A" w14:textId="5064002F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𝑏</m:t>
              </m:r>
              <m:sSup>
                <m:sSupPr>
                  <m:ctrlPr/>
                </m:sSupPr>
                <m:e>
                  <m:r>
                    <m:t>𝑎</m:t>
                  </m:r>
                </m:e>
                <m:sup>
                  <m:r>
                    <m:t>𝑇</m:t>
                  </m:r>
                </m:sup>
              </m:sSup>
            </m:e>
          </m:d>
        </m:oMath>
      </m:oMathPara>
    </w:p>
    <w:p w:rsidR="3F4B8C05" w:rsidP="3F4B8C05" w:rsidRDefault="3F4B8C05" w14:paraId="12A63CC2" w14:textId="5804479D">
      <w:pPr>
        <w:pStyle w:val="Normal"/>
        <w:jc w:val="left"/>
        <w:rPr/>
      </w:pPr>
      <w:r w:rsidR="3F4B8C05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𝑠𝑖𝑔𝑚𝑎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𝑏</m:t>
                      </m:r>
                    </m:e>
                    <m:sub>
                      <m:r>
                        <m:t>𝑗</m:t>
                      </m:r>
                      <m:r>
                        <m:t>,⋅</m:t>
                      </m:r>
                    </m:sub>
                  </m:sSub>
                  <m:r>
                    <m:t>⋅</m:t>
                  </m:r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⋅,</m:t>
                      </m:r>
                      <m:r>
                        <m:t>𝑗</m:t>
                      </m:r>
                    </m:sub>
                  </m:sSub>
                  <m:r>
                    <m:t>,</m:t>
                  </m:r>
                  <m:r>
                    <m:t>𝑗</m:t>
                  </m:r>
                  <m:r>
                    <m:t>=1,</m:t>
                  </m:r>
                  <m:r>
                    <m:t>𝑗</m:t>
                  </m:r>
                  <m:r>
                    <m:t>=</m:t>
                  </m:r>
                  <m:r>
                    <m:t>𝑛</m:t>
                  </m:r>
                </m:e>
              </m:d>
            </m:e>
          </m:d>
        </m:oMath>
      </m:oMathPara>
    </w:p>
    <w:p w:rsidR="3F4B8C05" w:rsidP="3F4B8C05" w:rsidRDefault="3F4B8C05" w14:paraId="45D646D1" w14:textId="4638EF1F">
      <w:pPr>
        <w:pStyle w:val="Normal"/>
        <w:jc w:val="left"/>
        <w:rPr/>
      </w:pPr>
      <w:r w:rsidR="3F4B8C05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𝑗</m:t>
                  </m:r>
                  <m:r>
                    <m:t>,⋅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⋅,</m:t>
                  </m:r>
                  <m:r>
                    <m:t>𝑗</m:t>
                  </m:r>
                </m:sub>
              </m:sSub>
              <m:r>
                <m:t>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𝑛</m:t>
              </m:r>
            </m:e>
          </m:d>
        </m:oMath>
      </m:oMathPara>
    </w:p>
    <w:p w:rsidR="3F4B8C05" w:rsidP="3F4B8C05" w:rsidRDefault="3F4B8C05" w14:paraId="045C3816" w14:textId="463EA36B">
      <w:pPr>
        <w:pStyle w:val="Normal"/>
        <w:jc w:val="left"/>
        <w:rPr/>
      </w:pPr>
      <w:r w:rsidR="3F4B8C05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⋅,</m:t>
                  </m:r>
                  <m:r>
                    <m:t>𝑗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𝑗</m:t>
                  </m:r>
                  <m:r>
                    <m:t>,⋅</m:t>
                  </m:r>
                </m:sub>
              </m:sSub>
              <m:r>
                <m:t>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𝑛</m:t>
              </m:r>
            </m:e>
          </m:d>
        </m:oMath>
      </m:oMathPara>
    </w:p>
    <w:p w:rsidR="3F4B8C05" w:rsidP="3F4B8C05" w:rsidRDefault="3F4B8C05" w14:paraId="49556628" w14:textId="73616F86">
      <w:pPr>
        <w:pStyle w:val="Normal"/>
        <w:jc w:val="left"/>
        <w:rPr/>
      </w:pPr>
      <w:r w:rsidR="3F4B8C05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𝑠𝑖𝑔𝑚𝑎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𝑎</m:t>
                      </m:r>
                    </m:e>
                    <m:sub>
                      <m:r>
                        <m:t>⋅,</m:t>
                      </m:r>
                      <m:r>
                        <m:t>𝑗</m:t>
                      </m:r>
                    </m:sub>
                  </m:sSub>
                  <m:r>
                    <m:t>⋅</m:t>
                  </m:r>
                  <m:sSub>
                    <m:sSubPr>
                      <m:ctrlPr/>
                    </m:sSubPr>
                    <m:e>
                      <m:r>
                        <m:t>𝑏</m:t>
                      </m:r>
                    </m:e>
                    <m:sub>
                      <m:r>
                        <m:t>𝑗</m:t>
                      </m:r>
                      <m:r>
                        <m:t>,⋅</m:t>
                      </m:r>
                    </m:sub>
                  </m:sSub>
                  <m:r>
                    <m:t>,</m:t>
                  </m:r>
                  <m:r>
                    <m:t>𝑗</m:t>
                  </m:r>
                  <m:r>
                    <m:t>=1,</m:t>
                  </m:r>
                  <m:r>
                    <m:t>𝑗</m:t>
                  </m:r>
                  <m:r>
                    <m:t>=</m:t>
                  </m:r>
                  <m:r>
                    <m:t>𝑛</m:t>
                  </m:r>
                </m:e>
              </m:d>
            </m:e>
          </m:d>
        </m:oMath>
      </m:oMathPara>
    </w:p>
    <w:p w:rsidR="3F4B8C05" w:rsidP="3F4B8C05" w:rsidRDefault="3F4B8C05" w14:paraId="3AEC3DA8" w14:textId="64C20BF8">
      <w:pPr>
        <w:pStyle w:val="Normal"/>
        <w:jc w:val="left"/>
        <w:rPr/>
      </w:pPr>
      <w:r w:rsidR="3F4B8C05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𝑎</m:t>
                  </m:r>
                </m:e>
                <m:sup>
                  <m:r>
                    <m:t>𝑇</m:t>
                  </m:r>
                </m:sup>
              </m:sSup>
              <m:r>
                <m:t>𝑏</m:t>
              </m:r>
            </m:e>
          </m:d>
        </m:oMath>
      </m:oMathPara>
    </w:p>
    <w:p w:rsidR="3F4B8C05" w:rsidP="3F4B8C05" w:rsidRDefault="3F4B8C05" w14:paraId="760A5A3D" w14:textId="1443B547">
      <w:pPr>
        <w:pStyle w:val="Normal"/>
        <w:jc w:val="left"/>
        <w:rPr/>
      </w:pPr>
    </w:p>
    <w:p w:rsidR="3F4B8C05" w:rsidP="3F4B8C05" w:rsidRDefault="3F4B8C05" w14:paraId="67D1DC74" w14:textId="13620F6D">
      <w:pPr>
        <w:pStyle w:val="Normal"/>
        <w:jc w:val="left"/>
        <w:rPr>
          <w:sz w:val="36"/>
          <w:szCs w:val="36"/>
        </w:rPr>
      </w:pPr>
      <w:r w:rsidRPr="3F4B8C05" w:rsidR="3F4B8C05">
        <w:rPr>
          <w:sz w:val="36"/>
          <w:szCs w:val="36"/>
        </w:rPr>
        <w:t xml:space="preserve">Cyclic </w:t>
      </w:r>
    </w:p>
    <w:p w:rsidR="3F4B8C05" w:rsidP="3F4B8C05" w:rsidRDefault="3F4B8C05" w14:paraId="32C9F076" w14:textId="2A5AEFF7">
      <w:pPr>
        <w:pStyle w:val="Normal"/>
        <w:jc w:val="left"/>
        <w:rPr/>
      </w:pPr>
      <w:r w:rsidR="3F4B8C05">
        <w:rPr/>
        <w:t xml:space="preserve">Since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3F4B8C05">
        <w:rPr/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3F4B8C05">
        <w:rPr/>
        <w:t xml:space="preserve">has both size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3F4B8C05">
        <w:rPr/>
        <w:t>, it holds</w:t>
      </w:r>
    </w:p>
    <w:p w:rsidR="3F4B8C05" w:rsidP="3F4B8C05" w:rsidRDefault="3F4B8C05" w14:paraId="0E7F17DD" w14:textId="2C777C0E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𝐴𝐵</m:t>
              </m:r>
            </m:e>
          </m:d>
        </m:oMath>
      </m:oMathPara>
      <w:r w:rsidR="3F4B8C05">
        <w:rPr/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𝐵𝐴</m:t>
              </m:r>
            </m:e>
          </m:d>
        </m:oMath>
      </m:oMathPara>
    </w:p>
    <w:p w:rsidR="3F4B8C05" w:rsidP="3F4B8C05" w:rsidRDefault="3F4B8C05" w14:paraId="2C227AEE" w14:textId="2E82DA43">
      <w:pPr>
        <w:pStyle w:val="Normal"/>
        <w:jc w:val="left"/>
        <w:rPr/>
      </w:pPr>
    </w:p>
    <w:p w:rsidR="3F4B8C05" w:rsidP="3F4B8C05" w:rsidRDefault="3F4B8C05" w14:paraId="06310A1C" w14:textId="754B039C">
      <w:pPr>
        <w:pStyle w:val="Normal"/>
        <w:jc w:val="left"/>
        <w:rPr/>
      </w:pPr>
      <w:r w:rsidR="3F4B8C05">
        <w:rPr/>
        <w:t xml:space="preserve">Extending it to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3F4B8C05">
        <w:rPr/>
        <w:t>,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3F4B8C05">
        <w:rPr/>
        <w:t>,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3F4B8C05">
        <w:rPr/>
        <w:t xml:space="preserve">, 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3F4B8C05">
        <w:rPr/>
        <w:t>. One has</w:t>
      </w:r>
    </w:p>
    <w:p w:rsidR="3F4B8C05" w:rsidP="3F4B8C05" w:rsidRDefault="3F4B8C05" w14:paraId="46C58550" w14:textId="531E9DF3">
      <w:pPr>
        <w:pStyle w:val="Normal"/>
        <w:jc w:val="left"/>
        <w:rPr/>
      </w:pPr>
      <w:r>
        <w:drawing>
          <wp:inline wp14:editId="358E36BF" wp14:anchorId="2F7B2E19">
            <wp:extent cx="4572000" cy="666750"/>
            <wp:effectExtent l="0" t="0" r="0" b="0"/>
            <wp:docPr id="1671292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10fdf8a910456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6667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B8C05" w:rsidP="3F4B8C05" w:rsidRDefault="3F4B8C05" w14:paraId="248FEF44" w14:textId="196B6834">
      <w:pPr>
        <w:pStyle w:val="Normal"/>
        <w:jc w:val="left"/>
        <w:rPr/>
      </w:pPr>
      <w:r w:rsidR="3F4B8C05">
        <w:rPr/>
        <w:t>which completes the proof.</w:t>
      </w:r>
    </w:p>
    <w:p w:rsidR="3F4B8C05" w:rsidP="3F4B8C05" w:rsidRDefault="3F4B8C05" w14:paraId="65BF718F" w14:textId="45EEAFCB">
      <w:pPr>
        <w:pStyle w:val="Normal"/>
        <w:jc w:val="left"/>
        <w:rPr>
          <w:sz w:val="36"/>
          <w:szCs w:val="36"/>
        </w:rPr>
      </w:pPr>
      <w:r w:rsidRPr="3F4B8C05" w:rsidR="3F4B8C05">
        <w:rPr>
          <w:sz w:val="36"/>
          <w:szCs w:val="36"/>
        </w:rPr>
        <w:t>Trace as sum eigenvalue</w:t>
      </w:r>
    </w:p>
    <w:p w:rsidR="3F4B8C05" w:rsidP="3F4B8C05" w:rsidRDefault="3F4B8C05" w14:paraId="19ABD624" w14:textId="40950BA6">
      <w:pPr>
        <w:pStyle w:val="Normal"/>
        <w:jc w:val="left"/>
        <w:rPr>
          <w:sz w:val="24"/>
          <w:szCs w:val="24"/>
        </w:rPr>
      </w:pPr>
      <w:r w:rsidRPr="3F4B8C05" w:rsidR="3F4B8C05">
        <w:rPr>
          <w:sz w:val="24"/>
          <w:szCs w:val="24"/>
        </w:rPr>
        <w:t>By definition of</w:t>
      </w:r>
      <w:r w:rsidRPr="3F4B8C05" w:rsidR="3F4B8C05">
        <w:rPr>
          <w:sz w:val="24"/>
          <w:szCs w:val="24"/>
        </w:rPr>
        <w:t xml:space="preserve"> eigenvalue and eigenvector, one has</w:t>
      </w:r>
    </w:p>
    <w:p w:rsidR="3F4B8C05" w:rsidP="3F4B8C05" w:rsidRDefault="3F4B8C05" w14:paraId="4F17164C" w14:textId="1CAB3F92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F4B8C05" w:rsidR="3F4B8C0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𝑙𝑥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3F4B8C05" w:rsidP="3F4B8C05" w:rsidRDefault="3F4B8C05" w14:paraId="3575C6F7" w14:textId="52D36871">
      <w:pPr>
        <w:pStyle w:val="Normal"/>
        <w:jc w:val="left"/>
        <w:rPr>
          <w:sz w:val="24"/>
          <w:szCs w:val="24"/>
        </w:rPr>
      </w:pPr>
      <w:r w:rsidRPr="3F4B8C05" w:rsidR="3F4B8C05">
        <w:rPr>
          <w:sz w:val="24"/>
          <w:szCs w:val="24"/>
        </w:rPr>
        <w:t>where</w:t>
      </w:r>
    </w:p>
    <w:p w:rsidR="3F4B8C05" w:rsidP="3F4B8C05" w:rsidRDefault="3F4B8C05" w14:paraId="20F6D713" w14:textId="6AA163EB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F4B8C05" w:rsidR="3F4B8C05">
        <w:rPr>
          <w:sz w:val="24"/>
          <w:szCs w:val="24"/>
        </w:rPr>
        <w:t xml:space="preserve">is an </w:t>
      </w:r>
      <w:r w:rsidRPr="3F4B8C05" w:rsidR="3F4B8C05">
        <w:rPr>
          <w:sz w:val="24"/>
          <w:szCs w:val="24"/>
        </w:rPr>
        <w:t>arbitrary</w:t>
      </w:r>
      <w:r w:rsidRPr="3F4B8C05" w:rsidR="3F4B8C05">
        <w:rPr>
          <w:sz w:val="24"/>
          <w:szCs w:val="24"/>
        </w:rPr>
        <w:t xml:space="preserve"> matrix, </w:t>
      </w:r>
    </w:p>
    <w:p w:rsidR="3F4B8C05" w:rsidP="3F4B8C05" w:rsidRDefault="3F4B8C05" w14:paraId="436AD4C7" w14:textId="47F888BD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F4B8C05" w:rsidR="3F4B8C05">
        <w:rPr>
          <w:sz w:val="24"/>
          <w:szCs w:val="24"/>
        </w:rPr>
        <w:t xml:space="preserve">is </w:t>
      </w:r>
      <w:r w:rsidRPr="3F4B8C05" w:rsidR="3F4B8C05">
        <w:rPr>
          <w:sz w:val="24"/>
          <w:szCs w:val="24"/>
        </w:rPr>
        <w:t>a</w:t>
      </w:r>
      <w:r w:rsidRPr="3F4B8C05" w:rsidR="3F4B8C05">
        <w:rPr>
          <w:sz w:val="24"/>
          <w:szCs w:val="24"/>
        </w:rPr>
        <w:t xml:space="preserve"> eigenvector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F4B8C05" w:rsidR="3F4B8C05">
        <w:rPr>
          <w:sz w:val="24"/>
          <w:szCs w:val="24"/>
        </w:rPr>
        <w:t>,</w:t>
      </w:r>
    </w:p>
    <w:p w:rsidR="3F4B8C05" w:rsidP="3F4B8C05" w:rsidRDefault="3F4B8C05" w14:paraId="159EC440" w14:textId="05AD907F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𝑙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F4B8C05" w:rsidR="3F4B8C05">
        <w:rPr>
          <w:sz w:val="24"/>
          <w:szCs w:val="24"/>
        </w:rPr>
        <w:t xml:space="preserve">is the eigenvalue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3F4B8C05" w:rsidP="3F4B8C05" w:rsidRDefault="3F4B8C05" w14:paraId="45121F8C" w14:textId="44146EEC">
      <w:pPr>
        <w:pStyle w:val="Normal"/>
        <w:jc w:val="left"/>
        <w:rPr>
          <w:sz w:val="24"/>
          <w:szCs w:val="24"/>
        </w:rPr>
      </w:pPr>
      <w:r w:rsidRPr="3F4B8C05" w:rsidR="3F4B8C05">
        <w:rPr>
          <w:sz w:val="24"/>
          <w:szCs w:val="24"/>
        </w:rPr>
        <w:t xml:space="preserve">One can imply </w:t>
      </w:r>
      <w:r w:rsidRPr="3F4B8C05" w:rsidR="3F4B8C05">
        <w:rPr>
          <w:sz w:val="24"/>
          <w:szCs w:val="24"/>
        </w:rPr>
        <w:t>property by definition, which</w:t>
      </w:r>
      <w:r w:rsidRPr="3F4B8C05" w:rsidR="3F4B8C05">
        <w:rPr>
          <w:sz w:val="24"/>
          <w:szCs w:val="24"/>
        </w:rPr>
        <w:t xml:space="preserve"> is,</w:t>
      </w:r>
    </w:p>
    <w:p w:rsidR="3F4B8C05" w:rsidP="3F4B8C05" w:rsidRDefault="3F4B8C05" w14:paraId="4A479275" w14:textId="44E7F7A9">
      <w:pPr>
        <w:pStyle w:val="Normal"/>
        <w:jc w:val="left"/>
        <w:rPr>
          <w:sz w:val="24"/>
          <w:szCs w:val="24"/>
        </w:rPr>
      </w:pPr>
      <w:r w:rsidRPr="3F4B8C05" w:rsidR="3F4B8C05">
        <w:rPr>
          <w:sz w:val="24"/>
          <w:szCs w:val="24"/>
        </w:rPr>
        <w:t xml:space="preserve">We can reduce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F4B8C05" w:rsidR="3F4B8C05">
        <w:rPr>
          <w:sz w:val="24"/>
          <w:szCs w:val="24"/>
        </w:rPr>
        <w:t xml:space="preserve">to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𝑙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3F4B8C05" w:rsidP="3F4B8C05" w:rsidRDefault="3F4B8C05" w14:paraId="733D7B9D" w14:textId="69B0AF1E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</m:oMath>
      </m:oMathPara>
    </w:p>
    <w:p w:rsidR="3F4B8C05" w:rsidP="3F4B8C05" w:rsidRDefault="3F4B8C05" w14:paraId="31FD3BDC" w14:textId="53246AFB">
      <w:pPr>
        <w:pStyle w:val="Normal"/>
        <w:jc w:val="left"/>
        <w:rPr>
          <w:sz w:val="24"/>
          <w:szCs w:val="24"/>
        </w:rPr>
      </w:pPr>
      <w:r w:rsidRPr="3F4B8C05" w:rsidR="3F4B8C0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−</m:t>
              </m:r>
              <m:r>
                <m:t>𝑙</m:t>
              </m:r>
              <m:r>
                <m:t>⋅</m:t>
              </m:r>
              <m:r>
                <m:t>𝐼</m:t>
              </m:r>
            </m:e>
          </m:d>
        </m:oMath>
      </m:oMathPara>
    </w:p>
    <w:p w:rsidR="3F4B8C05" w:rsidP="3F4B8C05" w:rsidRDefault="3F4B8C05" w14:paraId="001274C1" w14:textId="58F1BB07">
      <w:pPr>
        <w:pStyle w:val="Normal"/>
        <w:jc w:val="left"/>
        <w:rPr>
          <w:sz w:val="24"/>
          <w:szCs w:val="24"/>
        </w:rPr>
      </w:pPr>
      <w:r w:rsidRPr="3F4B8C05" w:rsidR="3F4B8C0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𝑙</m:t>
                  </m:r>
                </m:e>
                <m:sub>
                  <m:r>
                    <m:t>𝑖</m:t>
                  </m:r>
                </m:sub>
              </m:sSub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</m:e>
          </m:d>
        </m:oMath>
      </m:oMathPara>
    </w:p>
    <w:p w:rsidR="3F4B8C05" w:rsidP="3F4B8C05" w:rsidRDefault="3F4B8C05" w14:paraId="549FBC99" w14:textId="399E070B">
      <w:pPr>
        <w:pStyle w:val="Normal"/>
        <w:jc w:val="left"/>
        <w:rPr>
          <w:sz w:val="24"/>
          <w:szCs w:val="24"/>
        </w:rPr>
      </w:pPr>
    </w:p>
    <w:p w:rsidR="3F4B8C05" w:rsidP="3F4B8C05" w:rsidRDefault="3F4B8C05" w14:paraId="3E9383A7" w14:textId="1E544149">
      <w:pPr>
        <w:pStyle w:val="Normal"/>
        <w:jc w:val="left"/>
        <w:rPr/>
      </w:pPr>
      <w:r w:rsidRPr="3F4B8C05" w:rsidR="3F4B8C05">
        <w:rPr>
          <w:sz w:val="36"/>
          <w:szCs w:val="36"/>
        </w:rPr>
        <w:t>Root and coefficients</w:t>
      </w:r>
    </w:p>
    <w:p w:rsidR="3F4B8C05" w:rsidP="3F4B8C05" w:rsidRDefault="3F4B8C05" w14:paraId="761AA2EC" w14:textId="54524379">
      <w:pPr>
        <w:pStyle w:val="Normal"/>
        <w:jc w:val="left"/>
        <w:rPr>
          <w:sz w:val="24"/>
          <w:szCs w:val="24"/>
        </w:rPr>
      </w:pPr>
      <w:r w:rsidRPr="3F4B8C05" w:rsidR="3F4B8C05">
        <w:rPr>
          <w:sz w:val="24"/>
          <w:szCs w:val="24"/>
        </w:rPr>
        <w:t>By roots and coefficients,</w:t>
      </w:r>
    </w:p>
    <w:p w:rsidR="3F4B8C05" w:rsidP="3F4B8C05" w:rsidRDefault="3F4B8C05" w14:paraId="2B4D0F2A" w14:textId="1E75E845">
      <w:pPr>
        <w:pStyle w:val="Normal"/>
        <w:jc w:val="left"/>
        <w:rPr>
          <w:sz w:val="24"/>
          <w:szCs w:val="24"/>
        </w:rPr>
      </w:pPr>
      <w:r w:rsidRPr="3F4B8C05" w:rsidR="3F4B8C05">
        <w:rPr>
          <w:sz w:val="24"/>
          <w:szCs w:val="24"/>
        </w:rPr>
        <w:t xml:space="preserve">Since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𝑙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,</m:t>
          </m:r>
          <m:sSub xmlns:m="http://schemas.openxmlformats.org/officeDocument/2006/math">
            <m:sSubPr>
              <m:ctrlPr/>
            </m:sSubPr>
            <m:e>
              <m:r>
                <m:t>𝑙</m:t>
              </m:r>
            </m:e>
            <m:sub>
              <m:r>
                <m:t>2</m:t>
              </m:r>
            </m:sub>
          </m:sSub>
        </m:oMath>
      </m:oMathPara>
      <w:r w:rsidRPr="3F4B8C05" w:rsidR="3F4B8C05">
        <w:rPr>
          <w:sz w:val="24"/>
          <w:szCs w:val="24"/>
        </w:rPr>
        <w:t xml:space="preserve"> are roots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3F4B8C05" w:rsidP="3F4B8C05" w:rsidRDefault="3F4B8C05" w14:paraId="19A52B42" w14:textId="611ED7F7">
      <w:pPr>
        <w:pStyle w:val="Normal"/>
        <w:jc w:val="left"/>
        <w:rPr>
          <w:sz w:val="24"/>
          <w:szCs w:val="24"/>
        </w:rPr>
      </w:pPr>
      <w:r w:rsidRPr="3F4B8C05" w:rsidR="3F4B8C05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</m:oMath>
      </m:oMathPara>
      <w:r w:rsidRPr="3F4B8C05" w:rsidR="3F4B8C05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𝑙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𝑙</m:t>
              </m:r>
            </m:e>
            <m:sub>
              <m:r>
                <m:t>2</m:t>
              </m:r>
            </m:sub>
          </m:sSub>
        </m:oMath>
      </m:oMathPara>
      <w:r w:rsidRPr="3F4B8C05" w:rsidR="3F4B8C05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det</m:t>
              </m:r>
            </m:fName>
            <m:e>
              <m:d>
                <m:dPr>
                  <m:ctrlPr/>
                </m:dPr>
                <m:e>
                  <m:r>
                    <m:t>𝐴</m:t>
                  </m:r>
                </m:e>
              </m:d>
            </m:e>
          </m:func>
        </m:oMath>
      </m:oMathPara>
      <w:r w:rsidRPr="3F4B8C05" w:rsidR="3F4B8C05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𝑙</m:t>
              </m:r>
            </m:e>
            <m:sub>
              <m:r>
                <m:t>1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𝑙</m:t>
              </m:r>
            </m:e>
            <m:sub>
              <m:r>
                <m:t>2</m:t>
              </m:r>
            </m:sub>
          </m:sSub>
        </m:oMath>
      </m:oMathPara>
    </w:p>
    <w:p w:rsidR="3F4B8C05" w:rsidP="3F4B8C05" w:rsidRDefault="3F4B8C05" w14:paraId="0F07401E" w14:textId="339560A7">
      <w:pPr>
        <w:pStyle w:val="Normal"/>
        <w:jc w:val="left"/>
        <w:rPr>
          <w:sz w:val="24"/>
          <w:szCs w:val="24"/>
        </w:rPr>
      </w:pPr>
      <w:r w:rsidRPr="3F4B8C05" w:rsidR="3F4B8C05">
        <w:rPr>
          <w:sz w:val="24"/>
          <w:szCs w:val="24"/>
        </w:rPr>
        <w:t>Then simply use quadratic formula.</w:t>
      </w:r>
    </w:p>
    <w:p w:rsidR="3F4B8C05" w:rsidP="3F4B8C05" w:rsidRDefault="3F4B8C05" w14:paraId="424DCE98" w14:textId="61531FF9">
      <w:pPr>
        <w:pStyle w:val="Normal"/>
        <w:jc w:val="left"/>
        <w:rPr>
          <w:sz w:val="24"/>
          <w:szCs w:val="24"/>
        </w:rPr>
      </w:pPr>
    </w:p>
    <w:p w:rsidR="232F5665" w:rsidP="232F5665" w:rsidRDefault="232F5665" w14:paraId="4D398D12" w14:textId="2F1B8934">
      <w:pPr>
        <w:pStyle w:val="Normal"/>
        <w:jc w:val="left"/>
        <w:rPr>
          <w:sz w:val="52"/>
          <w:szCs w:val="52"/>
        </w:rPr>
      </w:pPr>
      <w:r w:rsidRPr="232F5665" w:rsidR="232F5665">
        <w:rPr>
          <w:sz w:val="52"/>
          <w:szCs w:val="52"/>
        </w:rPr>
        <w:t>Special case</w:t>
      </w:r>
    </w:p>
    <w:p w:rsidR="232F5665" w:rsidP="232F5665" w:rsidRDefault="232F5665" w14:paraId="2C80B063" w14:textId="17BF27D1">
      <w:pPr>
        <w:pStyle w:val="Normal"/>
        <w:jc w:val="left"/>
        <w:rPr>
          <w:sz w:val="52"/>
          <w:szCs w:val="52"/>
        </w:rPr>
      </w:pPr>
      <w:r w:rsidRPr="232F5665" w:rsidR="232F5665">
        <w:rPr>
          <w:sz w:val="36"/>
          <w:szCs w:val="36"/>
        </w:rPr>
        <w:t>Identity matrix</w:t>
      </w:r>
    </w:p>
    <w:p w:rsidR="232F5665" w:rsidP="232F5665" w:rsidRDefault="232F5665" w14:paraId="31FE2B34" w14:textId="01C06A2B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𝐼</m:t>
                  </m:r>
                </m:e>
                <m:sub>
                  <m:r>
                    <m:t>𝑛</m:t>
                  </m:r>
                </m:sub>
              </m:sSub>
            </m:e>
          </m:d>
        </m:oMath>
      </m:oMathPara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232F5665" w:rsidP="232F5665" w:rsidRDefault="232F5665" w14:paraId="69A54DF6" w14:textId="786CBE52">
      <w:pPr>
        <w:pStyle w:val="Normal"/>
        <w:jc w:val="left"/>
        <w:rPr>
          <w:sz w:val="24"/>
          <w:szCs w:val="24"/>
        </w:rPr>
      </w:pPr>
      <w:r w:rsidRPr="232F5665" w:rsidR="232F5665">
        <w:rPr>
          <w:sz w:val="36"/>
          <w:szCs w:val="36"/>
        </w:rPr>
        <w:t>Zero matrix</w:t>
      </w:r>
    </w:p>
    <w:p w:rsidR="232F5665" w:rsidP="232F5665" w:rsidRDefault="232F5665" w14:paraId="429162BF" w14:textId="0C5E7810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𝑂</m:t>
                  </m:r>
                </m:e>
                <m:sub>
                  <m:r>
                    <m:t>𝑛</m:t>
                  </m:r>
                </m:sub>
              </m:sSub>
            </m:e>
          </m:d>
        </m:oMath>
      </m:oMathPara>
      <w:r w:rsidRPr="232F5665" w:rsidR="232F5665">
        <w:rPr>
          <w:sz w:val="24"/>
          <w:szCs w:val="24"/>
        </w:rPr>
        <w:t xml:space="preserve"> </w:t>
      </w:r>
      <w:r w:rsidRPr="232F5665" w:rsidR="232F5665">
        <w:rPr>
          <w:sz w:val="24"/>
          <w:szCs w:val="24"/>
        </w:rPr>
        <w:t>= 0</w:t>
      </w:r>
    </w:p>
    <w:p w:rsidR="232F5665" w:rsidP="232F5665" w:rsidRDefault="232F5665" w14:paraId="3E3D1501" w14:textId="175ACBEE">
      <w:pPr>
        <w:pStyle w:val="Normal"/>
        <w:jc w:val="left"/>
        <w:rPr>
          <w:sz w:val="24"/>
          <w:szCs w:val="24"/>
        </w:rPr>
      </w:pPr>
    </w:p>
    <w:p w:rsidR="232F5665" w:rsidP="232F5665" w:rsidRDefault="232F5665" w14:paraId="6D97DB07" w14:textId="67410B52">
      <w:pPr>
        <w:pStyle w:val="Normal"/>
        <w:jc w:val="left"/>
        <w:rPr>
          <w:sz w:val="36"/>
          <w:szCs w:val="36"/>
        </w:rPr>
      </w:pPr>
      <w:r w:rsidRPr="232F5665" w:rsidR="232F5665">
        <w:rPr>
          <w:sz w:val="36"/>
          <w:szCs w:val="36"/>
        </w:rPr>
        <w:t>Idempotent matrix</w:t>
      </w:r>
    </w:p>
    <w:p w:rsidR="232F5665" w:rsidP="232F5665" w:rsidRDefault="232F5665" w14:paraId="34E961FC" w14:textId="13E96D2C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𝑃</m:t>
                  </m:r>
                </m:e>
                <m:sub>
                  <m:r>
                    <m:t>𝑥</m:t>
                  </m:r>
                </m:sub>
              </m:sSub>
            </m:e>
          </m:d>
        </m:oMath>
      </m:oMathPara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𝑟𝑎𝑛𝑘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</w:p>
    <w:p w:rsidR="3F4B8C05" w:rsidP="3F4B8C05" w:rsidRDefault="3F4B8C05" w14:paraId="43205244" w14:textId="13E0748F">
      <w:pPr>
        <w:pStyle w:val="Normal"/>
        <w:jc w:val="left"/>
        <w:rPr>
          <w:sz w:val="36"/>
          <w:szCs w:val="36"/>
        </w:rPr>
      </w:pPr>
      <w:r w:rsidRPr="3F4B8C05" w:rsidR="3F4B8C05">
        <w:rPr>
          <w:sz w:val="36"/>
          <w:szCs w:val="36"/>
        </w:rPr>
        <w:t>Hermitian</w:t>
      </w:r>
      <w:r w:rsidRPr="3F4B8C05" w:rsidR="3F4B8C05">
        <w:rPr>
          <w:sz w:val="36"/>
          <w:szCs w:val="36"/>
        </w:rPr>
        <w:t xml:space="preserve"> matrix</w:t>
      </w:r>
    </w:p>
    <w:p w:rsidR="3F4B8C05" w:rsidP="3F4B8C05" w:rsidRDefault="3F4B8C05" w14:paraId="3E1CAE52" w14:textId="284D21B2">
      <w:pPr>
        <w:pStyle w:val="Normal"/>
        <w:jc w:val="left"/>
        <w:rPr>
          <w:sz w:val="36"/>
          <w:szCs w:val="36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</m:oMath>
      </m:oMathPara>
      <w:r w:rsidRPr="3F4B8C05" w:rsidR="3F4B8C05">
        <w:rPr>
          <w:sz w:val="36"/>
          <w:szCs w:val="36"/>
        </w:rPr>
        <w:t xml:space="preserve"> </w:t>
      </w:r>
      <w:r w:rsidRPr="3F4B8C05" w:rsidR="3F4B8C05">
        <w:rPr>
          <w:sz w:val="24"/>
          <w:szCs w:val="24"/>
        </w:rPr>
        <w:t>is always a real number.</w:t>
      </w:r>
    </w:p>
    <w:p w:rsidR="3F4B8C05" w:rsidP="3F4B8C05" w:rsidRDefault="3F4B8C05" w14:paraId="30613493" w14:textId="48957B31">
      <w:pPr>
        <w:pStyle w:val="Normal"/>
        <w:jc w:val="left"/>
        <w:rPr>
          <w:sz w:val="24"/>
          <w:szCs w:val="24"/>
        </w:rPr>
      </w:pPr>
    </w:p>
    <w:p w:rsidR="232F5665" w:rsidP="232F5665" w:rsidRDefault="232F5665" w14:paraId="71F36B8C" w14:textId="1CA7A1D7">
      <w:pPr>
        <w:pStyle w:val="Normal"/>
        <w:jc w:val="left"/>
        <w:rPr>
          <w:sz w:val="52"/>
          <w:szCs w:val="52"/>
        </w:rPr>
      </w:pPr>
      <w:r w:rsidRPr="232F5665" w:rsidR="232F5665">
        <w:rPr>
          <w:sz w:val="52"/>
          <w:szCs w:val="52"/>
        </w:rPr>
        <w:t>Proof of special case</w:t>
      </w:r>
    </w:p>
    <w:p w:rsidR="232F5665" w:rsidP="232F5665" w:rsidRDefault="232F5665" w14:paraId="45D200D9" w14:textId="775F5D17">
      <w:pPr>
        <w:pStyle w:val="Normal"/>
        <w:jc w:val="left"/>
        <w:rPr>
          <w:sz w:val="52"/>
          <w:szCs w:val="52"/>
        </w:rPr>
      </w:pPr>
      <w:r w:rsidRPr="232F5665" w:rsidR="232F5665">
        <w:rPr>
          <w:sz w:val="36"/>
          <w:szCs w:val="36"/>
        </w:rPr>
        <w:t>Identity matrix</w:t>
      </w:r>
    </w:p>
    <w:p w:rsidR="232F5665" w:rsidP="232F5665" w:rsidRDefault="232F5665" w14:paraId="1BA80D7C" w14:textId="51C65E0D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𝐼</m:t>
                  </m:r>
                </m:e>
                <m:sub>
                  <m:r>
                    <m:t>𝑛</m:t>
                  </m:r>
                </m:sub>
              </m:sSub>
            </m:e>
          </m:d>
        </m:oMath>
      </m:oMathPara>
    </w:p>
    <w:p w:rsidR="232F5665" w:rsidP="232F5665" w:rsidRDefault="232F5665" w14:paraId="4912B866" w14:textId="2A743E11">
      <w:pPr>
        <w:pStyle w:val="Normal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𝐼</m:t>
                  </m:r>
                </m:e>
                <m:sub>
                  <m:r>
                    <m:t>𝑗</m:t>
                  </m:r>
                  <m:r>
                    <m:t>,</m:t>
                  </m:r>
                  <m:r>
                    <m:t>𝑗</m:t>
                  </m:r>
                </m:sub>
              </m:sSub>
              <m:r>
                <m:t>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𝑛</m:t>
              </m:r>
            </m:e>
          </m:d>
        </m:oMath>
      </m:oMathPara>
    </w:p>
    <w:p w:rsidR="232F5665" w:rsidP="232F5665" w:rsidRDefault="232F5665" w14:paraId="0C563E57" w14:textId="7E0EC1C9">
      <w:pPr>
        <w:pStyle w:val="Normal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1,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𝑛</m:t>
              </m:r>
            </m:e>
          </m:d>
        </m:oMath>
      </m:oMathPara>
    </w:p>
    <w:p w:rsidR="232F5665" w:rsidP="232F5665" w:rsidRDefault="232F5665" w14:paraId="74206A64" w14:textId="0534E7E0">
      <w:pPr>
        <w:pStyle w:val="Normal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232F5665" w:rsidP="232F5665" w:rsidRDefault="232F5665" w14:paraId="13C88065" w14:textId="0E8D9FF4">
      <w:pPr>
        <w:pStyle w:val="Normal"/>
        <w:jc w:val="left"/>
        <w:rPr>
          <w:sz w:val="36"/>
          <w:szCs w:val="36"/>
        </w:rPr>
      </w:pPr>
      <w:r w:rsidRPr="232F5665" w:rsidR="232F5665">
        <w:rPr>
          <w:sz w:val="36"/>
          <w:szCs w:val="36"/>
        </w:rPr>
        <w:t>Zero matrix</w:t>
      </w:r>
    </w:p>
    <w:p w:rsidR="232F5665" w:rsidP="232F5665" w:rsidRDefault="232F5665" w14:paraId="51F3977A" w14:textId="21FD847E">
      <w:pPr>
        <w:pStyle w:val="Normal"/>
        <w:jc w:val="left"/>
        <w:rPr>
          <w:sz w:val="36"/>
          <w:szCs w:val="36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0</m:t>
                  </m:r>
                </m:e>
                <m:sub>
                  <m:r>
                    <m:t>𝑛</m:t>
                  </m:r>
                </m:sub>
              </m:sSub>
            </m:e>
          </m:d>
        </m:oMath>
      </m:oMathPara>
      <w:r w:rsidRPr="232F5665" w:rsidR="232F5665">
        <w:rPr>
          <w:sz w:val="24"/>
          <w:szCs w:val="24"/>
        </w:rPr>
        <w:t xml:space="preserve"> </w:t>
      </w:r>
    </w:p>
    <w:p w:rsidR="232F5665" w:rsidP="232F5665" w:rsidRDefault="232F5665" w14:paraId="3E182948" w14:textId="12648A27">
      <w:pPr>
        <w:pStyle w:val="Normal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𝑂</m:t>
                  </m:r>
                </m:e>
                <m:sub>
                  <m:r>
                    <m:t>𝑗</m:t>
                  </m:r>
                  <m:r>
                    <m:t>,</m:t>
                  </m:r>
                  <m:r>
                    <m:t>𝑗</m:t>
                  </m:r>
                </m:sub>
              </m:sSub>
              <m:r>
                <m:t>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𝑛</m:t>
              </m:r>
            </m:e>
          </m:d>
        </m:oMath>
      </m:oMathPara>
    </w:p>
    <w:p w:rsidR="232F5665" w:rsidP="232F5665" w:rsidRDefault="232F5665" w14:paraId="4D594A70" w14:textId="1D142BC1">
      <w:pPr>
        <w:pStyle w:val="Normal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0,</m:t>
              </m:r>
              <m:r>
                <m:t>𝑗</m:t>
              </m:r>
              <m:r>
                <m:t>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𝑛</m:t>
              </m:r>
            </m:e>
          </m:d>
        </m:oMath>
      </m:oMathPara>
    </w:p>
    <w:p w:rsidR="232F5665" w:rsidP="232F5665" w:rsidRDefault="232F5665" w14:paraId="5FA8E90C" w14:textId="23D6A687">
      <w:pPr>
        <w:pStyle w:val="Normal"/>
        <w:jc w:val="left"/>
        <w:rPr>
          <w:sz w:val="24"/>
          <w:szCs w:val="24"/>
        </w:rPr>
      </w:pPr>
      <w:r w:rsidRPr="232F5665" w:rsidR="232F566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</w:p>
    <w:p w:rsidR="232F5665" w:rsidP="232F5665" w:rsidRDefault="232F5665" w14:paraId="0F6985C4" w14:textId="67410B52">
      <w:pPr>
        <w:pStyle w:val="Normal"/>
        <w:jc w:val="left"/>
        <w:rPr>
          <w:sz w:val="36"/>
          <w:szCs w:val="36"/>
        </w:rPr>
      </w:pPr>
      <w:r w:rsidRPr="3F4B8C05" w:rsidR="3F4B8C05">
        <w:rPr>
          <w:sz w:val="36"/>
          <w:szCs w:val="36"/>
        </w:rPr>
        <w:t>Idempotent matrix</w:t>
      </w:r>
    </w:p>
    <w:p w:rsidR="232F5665" w:rsidP="232F5665" w:rsidRDefault="232F5665" w14:paraId="02D50945" w14:textId="680E2739">
      <w:pPr>
        <w:pStyle w:val="Normal"/>
        <w:jc w:val="left"/>
        <w:rPr/>
      </w:pPr>
      <w:r>
        <w:drawing>
          <wp:inline wp14:editId="51BCC88A" wp14:anchorId="7945CD94">
            <wp:extent cx="4572000" cy="1447800"/>
            <wp:effectExtent l="0" t="0" r="0" b="0"/>
            <wp:docPr id="1558848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149460bae6481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14478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B8C05" w:rsidP="3F4B8C05" w:rsidRDefault="3F4B8C05" w14:paraId="650A50D0" w14:textId="3C25C1C1">
      <w:pPr>
        <w:pStyle w:val="Normal"/>
        <w:jc w:val="left"/>
        <w:rPr/>
      </w:pPr>
    </w:p>
    <w:p w:rsidR="3F4B8C05" w:rsidP="3F4B8C05" w:rsidRDefault="3F4B8C05" w14:paraId="108651CF" w14:textId="5648620C">
      <w:pPr>
        <w:pStyle w:val="Normal"/>
        <w:jc w:val="left"/>
        <w:rPr/>
      </w:pPr>
      <w:r w:rsidR="3F4B8C05">
        <w:rPr/>
        <w:t>The second proof of claim:</w:t>
      </w:r>
    </w:p>
    <w:p w:rsidR="3F4B8C05" w:rsidP="3F4B8C05" w:rsidRDefault="3F4B8C05" w14:paraId="3093A6DA" w14:textId="741FA018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3F4B8C05">
        <w:rPr/>
        <w:t>=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2</m:t>
              </m:r>
            </m:sup>
          </m:sSup>
        </m:oMath>
      </m:oMathPara>
    </w:p>
    <w:p w:rsidR="3F4B8C05" w:rsidP="3F4B8C05" w:rsidRDefault="3F4B8C05" w14:paraId="54A23B98" w14:textId="58A9ED78">
      <w:pPr>
        <w:pStyle w:val="Normal"/>
        <w:jc w:val="left"/>
        <w:rPr/>
      </w:pPr>
      <w:r w:rsidR="3F4B8C05">
        <w:rPr/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</m:oMath>
      </m:oMathPara>
      <w:r w:rsidR="3F4B8C05">
        <w:rPr/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𝐴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3F4B8C05" w:rsidP="3F4B8C05" w:rsidRDefault="3F4B8C05" w14:paraId="6DC4D8B9" w14:textId="13E0748F">
      <w:pPr>
        <w:pStyle w:val="Normal"/>
        <w:jc w:val="left"/>
        <w:rPr>
          <w:sz w:val="36"/>
          <w:szCs w:val="36"/>
        </w:rPr>
      </w:pPr>
      <w:r w:rsidRPr="3F4B8C05" w:rsidR="3F4B8C05">
        <w:rPr>
          <w:sz w:val="36"/>
          <w:szCs w:val="36"/>
        </w:rPr>
        <w:t>Hermitian matrix</w:t>
      </w:r>
    </w:p>
    <w:p w:rsidR="3F4B8C05" w:rsidP="3F4B8C05" w:rsidRDefault="3F4B8C05" w14:paraId="296A8539" w14:textId="733C5C9F">
      <w:pPr>
        <w:pStyle w:val="Normal"/>
        <w:jc w:val="left"/>
        <w:rPr>
          <w:sz w:val="52"/>
          <w:szCs w:val="52"/>
        </w:rPr>
      </w:pPr>
      <w:r w:rsidRPr="3F4B8C05" w:rsidR="3F4B8C05">
        <w:rPr>
          <w:sz w:val="24"/>
          <w:szCs w:val="24"/>
        </w:rPr>
        <w:t>By definition of</w:t>
      </w:r>
      <w:r w:rsidRPr="3F4B8C05" w:rsidR="3F4B8C05">
        <w:rPr>
          <w:sz w:val="24"/>
          <w:szCs w:val="24"/>
        </w:rPr>
        <w:t xml:space="preserve"> Hermitian, the diagonal entries are real numbers, thus</w:t>
      </w:r>
    </w:p>
    <w:p w:rsidR="3F4B8C05" w:rsidP="3F4B8C05" w:rsidRDefault="3F4B8C05" w14:paraId="0AAA85FA" w14:textId="5CB6385E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𝑡𝑟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</m:oMath>
      </m:oMathPara>
      <w:r w:rsidRPr="3F4B8C05" w:rsidR="3F4B8C05">
        <w:rPr>
          <w:sz w:val="24"/>
          <w:szCs w:val="24"/>
        </w:rPr>
        <w:t xml:space="preserve"> </w:t>
      </w:r>
    </w:p>
    <w:p w:rsidR="3F4B8C05" w:rsidP="3F4B8C05" w:rsidRDefault="3F4B8C05" w14:paraId="0C854A99" w14:textId="78FFDABD">
      <w:pPr>
        <w:pStyle w:val="Normal"/>
        <w:jc w:val="left"/>
        <w:rPr>
          <w:sz w:val="24"/>
          <w:szCs w:val="24"/>
        </w:rPr>
      </w:pPr>
      <w:r w:rsidRPr="3F4B8C05" w:rsidR="3F4B8C0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𝑗</m:t>
                  </m:r>
                  <m:r>
                    <m:t>,</m:t>
                  </m:r>
                  <m:r>
                    <m:t>𝑗</m:t>
                  </m:r>
                </m:sub>
              </m:sSub>
              <m:r>
                <m:t>,</m:t>
              </m:r>
              <m:r>
                <m:t>𝑗</m:t>
              </m:r>
              <m:r>
                <m:t>=1,</m:t>
              </m:r>
              <m:r>
                <m:t>𝑗</m:t>
              </m:r>
              <m:r>
                <m:t>=</m:t>
              </m:r>
              <m:r>
                <m:t>𝑛</m:t>
              </m:r>
            </m:e>
          </m:d>
        </m:oMath>
      </m:oMathPara>
    </w:p>
    <w:p w:rsidR="3F4B8C05" w:rsidP="3F4B8C05" w:rsidRDefault="3F4B8C05" w14:paraId="3189BD23" w14:textId="0E8D5F06">
      <w:pPr>
        <w:pStyle w:val="Normal"/>
        <w:jc w:val="left"/>
        <w:rPr>
          <w:sz w:val="24"/>
          <w:szCs w:val="24"/>
        </w:rPr>
      </w:pPr>
      <w:r w:rsidRPr="3F4B8C05" w:rsidR="3F4B8C0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3F4B8C05" w:rsidP="3F4B8C05" w:rsidRDefault="3F4B8C05" w14:paraId="1DBA364D" w14:textId="4536398A">
      <w:pPr>
        <w:pStyle w:val="Normal"/>
        <w:jc w:val="left"/>
        <w:rPr>
          <w:sz w:val="24"/>
          <w:szCs w:val="24"/>
        </w:rPr>
      </w:pPr>
      <w:r w:rsidRPr="3F4B8C05" w:rsidR="3F4B8C05">
        <w:rPr>
          <w:sz w:val="24"/>
          <w:szCs w:val="24"/>
        </w:rPr>
        <w:t xml:space="preserve">which is a </w:t>
      </w:r>
      <w:r w:rsidRPr="3F4B8C05" w:rsidR="3F4B8C05">
        <w:rPr>
          <w:sz w:val="24"/>
          <w:szCs w:val="24"/>
        </w:rPr>
        <w:t>real</w:t>
      </w:r>
      <w:r w:rsidRPr="3F4B8C05" w:rsidR="3F4B8C05">
        <w:rPr>
          <w:sz w:val="24"/>
          <w:szCs w:val="24"/>
        </w:rPr>
        <w:t xml:space="preserve"> number.</w:t>
      </w:r>
    </w:p>
    <w:p w:rsidR="3F4B8C05" w:rsidP="3F4B8C05" w:rsidRDefault="3F4B8C05" w14:paraId="0BB2BE3C" w14:textId="1C7CAF7B">
      <w:pPr>
        <w:pStyle w:val="Normal"/>
        <w:jc w:val="left"/>
        <w:rPr>
          <w:sz w:val="24"/>
          <w:szCs w:val="24"/>
        </w:rPr>
      </w:pPr>
      <w:r w:rsidRPr="3F4B8C05" w:rsidR="3F4B8C05">
        <w:rPr>
          <w:sz w:val="24"/>
          <w:szCs w:val="24"/>
        </w:rPr>
        <w:t>End of proof.</w:t>
      </w:r>
    </w:p>
    <w:p w:rsidR="232F5665" w:rsidP="232F5665" w:rsidRDefault="232F5665" w14:paraId="191C8A1D" w14:textId="064BAF1B">
      <w:pPr>
        <w:pStyle w:val="Normal"/>
        <w:jc w:val="left"/>
        <w:rPr>
          <w:sz w:val="52"/>
          <w:szCs w:val="52"/>
        </w:rPr>
      </w:pPr>
      <w:r w:rsidRPr="232F5665" w:rsidR="232F5665">
        <w:rPr>
          <w:sz w:val="52"/>
          <w:szCs w:val="52"/>
        </w:rPr>
        <w:t>Ref</w:t>
      </w:r>
    </w:p>
    <w:p w:rsidR="232F5665" w:rsidP="232F5665" w:rsidRDefault="232F5665" w14:paraId="49FE5C4D" w14:textId="5248D1C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fdb25cb29973482d">
        <w:r w:rsidRPr="3F4B8C05" w:rsidR="3F4B8C05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Trace (linear algebra) - Wikipedia</w:t>
        </w:r>
      </w:hyperlink>
    </w:p>
    <w:p w:rsidR="3F4B8C05" w:rsidP="3F4B8C05" w:rsidRDefault="3F4B8C05" w14:paraId="444A037C" w14:textId="1FAED25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F4B8C05" w:rsidP="3F4B8C05" w:rsidRDefault="3F4B8C05" w14:paraId="548E111C" w14:textId="65840D1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F4B8C05" w:rsidP="3F4B8C05" w:rsidRDefault="3F4B8C05" w14:paraId="70C6ED57" w14:textId="501417E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ea9e7379be2e4362">
        <w:r w:rsidRPr="3F4B8C05" w:rsidR="3F4B8C05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Web Cookbook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  <w:headerReference w:type="default" r:id="R914fe05aa6e34e27"/>
      <w:footerReference w:type="default" r:id="R5f20bb95fe334ec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32F5665" w:rsidTr="232F5665" w14:paraId="1ED88F38">
      <w:trPr>
        <w:trHeight w:val="300"/>
      </w:trPr>
      <w:tc>
        <w:tcPr>
          <w:tcW w:w="3005" w:type="dxa"/>
          <w:tcMar/>
        </w:tcPr>
        <w:p w:rsidR="232F5665" w:rsidP="232F5665" w:rsidRDefault="232F5665" w14:paraId="631DBA91" w14:textId="04A174F3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232F5665" w:rsidP="232F5665" w:rsidRDefault="232F5665" w14:paraId="2D4963DA" w14:textId="4750C25E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232F5665" w:rsidP="232F5665" w:rsidRDefault="232F5665" w14:paraId="2F88CB2B" w14:textId="1274F781">
          <w:pPr>
            <w:pStyle w:val="Header"/>
            <w:bidi w:val="0"/>
            <w:ind w:right="-115"/>
            <w:jc w:val="right"/>
            <w:rPr/>
          </w:pPr>
        </w:p>
      </w:tc>
    </w:tr>
  </w:tbl>
  <w:p w:rsidR="232F5665" w:rsidP="232F5665" w:rsidRDefault="232F5665" w14:paraId="7B431F9D" w14:textId="324DF3DE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32F5665" w:rsidTr="232F5665" w14:paraId="375CC010">
      <w:trPr>
        <w:trHeight w:val="300"/>
      </w:trPr>
      <w:tc>
        <w:tcPr>
          <w:tcW w:w="3005" w:type="dxa"/>
          <w:tcMar/>
        </w:tcPr>
        <w:p w:rsidR="232F5665" w:rsidP="232F5665" w:rsidRDefault="232F5665" w14:paraId="6F9E671E" w14:textId="3CF274C8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232F5665" w:rsidP="232F5665" w:rsidRDefault="232F5665" w14:paraId="038641F4" w14:textId="4C0E5C13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232F5665" w:rsidP="232F5665" w:rsidRDefault="232F5665" w14:paraId="481F5EEC" w14:textId="186E1843">
          <w:pPr>
            <w:pStyle w:val="Header"/>
            <w:bidi w:val="0"/>
            <w:ind w:right="-115"/>
            <w:jc w:val="right"/>
            <w:rPr/>
          </w:pPr>
        </w:p>
      </w:tc>
    </w:tr>
  </w:tbl>
  <w:p w:rsidR="232F5665" w:rsidP="232F5665" w:rsidRDefault="232F5665" w14:paraId="43E6BD46" w14:textId="37A3721A">
    <w:pPr>
      <w:pStyle w:val="Header"/>
      <w:bidi w:val="0"/>
      <w:rPr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5afc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c86ce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331BA2"/>
    <w:rsid w:val="232F5665"/>
    <w:rsid w:val="3F4B8C05"/>
    <w:rsid w:val="4333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1BA2"/>
  <w15:chartTrackingRefBased/>
  <w15:docId w15:val="{4DF3D369-661C-49F4-8AAB-B1A62346B6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8148508227446b1" /><Relationship Type="http://schemas.openxmlformats.org/officeDocument/2006/relationships/image" Target="/media/image2.png" Id="Rc2eac470404a45c2" /><Relationship Type="http://schemas.openxmlformats.org/officeDocument/2006/relationships/image" Target="/media/image3.png" Id="Ra4cd5ade15144843" /><Relationship Type="http://schemas.openxmlformats.org/officeDocument/2006/relationships/image" Target="/media/image4.png" Id="R3d33968ab80d4814" /><Relationship Type="http://schemas.openxmlformats.org/officeDocument/2006/relationships/header" Target="header.xml" Id="R914fe05aa6e34e27" /><Relationship Type="http://schemas.openxmlformats.org/officeDocument/2006/relationships/footer" Target="footer.xml" Id="R5f20bb95fe334ecb" /><Relationship Type="http://schemas.openxmlformats.org/officeDocument/2006/relationships/numbering" Target="numbering.xml" Id="R7c84d7192e85459f" /><Relationship Type="http://schemas.openxmlformats.org/officeDocument/2006/relationships/image" Target="/media/image6.png" Id="R0917d85a1a654179" /><Relationship Type="http://schemas.openxmlformats.org/officeDocument/2006/relationships/image" Target="/media/image7.png" Id="Raa829b7858a04f46" /><Relationship Type="http://schemas.openxmlformats.org/officeDocument/2006/relationships/image" Target="/media/image8.png" Id="R8d64939422c24fee" /><Relationship Type="http://schemas.openxmlformats.org/officeDocument/2006/relationships/image" Target="/media/image9.png" Id="Rb142dea3b7e94d00" /><Relationship Type="http://schemas.openxmlformats.org/officeDocument/2006/relationships/image" Target="/media/imagea.png" Id="Rb7ab391d02724684" /><Relationship Type="http://schemas.openxmlformats.org/officeDocument/2006/relationships/image" Target="/media/imageb.png" Id="Rec789dc5d7544f9a" /><Relationship Type="http://schemas.openxmlformats.org/officeDocument/2006/relationships/image" Target="/media/imagec.png" Id="R0310fdf8a9104563" /><Relationship Type="http://schemas.openxmlformats.org/officeDocument/2006/relationships/image" Target="/media/imaged.png" Id="Rfa149460bae64810" /><Relationship Type="http://schemas.openxmlformats.org/officeDocument/2006/relationships/hyperlink" Target="https://en.wikipedia.org/wiki/Trace_(linear_algebra)" TargetMode="External" Id="Rfdb25cb29973482d" /><Relationship Type="http://schemas.openxmlformats.org/officeDocument/2006/relationships/hyperlink" Target="https://web.archive.org/web/20090521075124/http://www2.imm.dtu.dk/pubdb/views/edoc_download.php/3274/pdf/imm3274.pdf" TargetMode="External" Id="Rea9e7379be2e43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2023-12-04T13:44:52.8915816Z</dcterms:created>
  <dcterms:modified xsi:type="dcterms:W3CDTF">2023-12-12T22:47:59.8307687Z</dcterms:modified>
  <dc:creator>黃 奕捷</dc:creator>
  <lastModifiedBy>黃 奕捷</lastModifiedBy>
</coreProperties>
</file>