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3166" w14:textId="7A3E2C17" w:rsidR="004F7372" w:rsidRDefault="004F7372">
      <w:pPr>
        <w:rPr>
          <w:sz w:val="72"/>
          <w:szCs w:val="72"/>
        </w:rPr>
      </w:pPr>
      <w:r w:rsidRPr="004F7372">
        <w:rPr>
          <w:sz w:val="72"/>
          <w:szCs w:val="72"/>
        </w:rPr>
        <w:t>Synchronization</w:t>
      </w:r>
    </w:p>
    <w:p w14:paraId="3E2E5E86" w14:textId="2D77C5A7" w:rsidR="004F7372" w:rsidRDefault="004F7372">
      <w:pPr>
        <w:rPr>
          <w:sz w:val="36"/>
          <w:szCs w:val="36"/>
        </w:rPr>
      </w:pPr>
      <w:r w:rsidRPr="004F7372">
        <w:rPr>
          <w:sz w:val="36"/>
          <w:szCs w:val="36"/>
        </w:rPr>
        <w:t>[Example]</w:t>
      </w:r>
    </w:p>
    <w:p w14:paraId="7F868629" w14:textId="77777777" w:rsidR="004F7372" w:rsidRPr="004F7372" w:rsidRDefault="004F737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Solaris</m:t>
          </m:r>
        </m:oMath>
      </m:oMathPara>
    </w:p>
    <w:p w14:paraId="7BCD8089" w14:textId="77777777" w:rsidR="004F7372" w:rsidRPr="004F7372" w:rsidRDefault="004F737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Windows</m:t>
          </m:r>
        </m:oMath>
      </m:oMathPara>
    </w:p>
    <w:p w14:paraId="5DD84241" w14:textId="77777777" w:rsidR="004F7372" w:rsidRPr="004F7372" w:rsidRDefault="004F737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Linux</m:t>
          </m:r>
        </m:oMath>
      </m:oMathPara>
    </w:p>
    <w:p w14:paraId="66E65A21" w14:textId="52B9A5F1" w:rsidR="004F7372" w:rsidRPr="004F7372" w:rsidRDefault="004F73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(4)Pthread</m:t>
          </m:r>
        </m:oMath>
      </m:oMathPara>
    </w:p>
    <w:p w14:paraId="62D8D634" w14:textId="0531344F" w:rsidR="004F7372" w:rsidRDefault="004F7372">
      <w:r w:rsidRPr="004F7372">
        <w:drawing>
          <wp:inline distT="0" distB="0" distL="0" distR="0" wp14:anchorId="2A581A8C" wp14:editId="78DEB100">
            <wp:extent cx="5943600" cy="2264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43E" w14:textId="4B685B8B" w:rsidR="00A0279A" w:rsidRDefault="00A0279A"/>
    <w:p w14:paraId="7D8CC859" w14:textId="1CEEEAE8" w:rsidR="00A0279A" w:rsidRDefault="00A0279A"/>
    <w:p w14:paraId="14B68167" w14:textId="388F0BF5" w:rsidR="00A0279A" w:rsidRDefault="00A0279A"/>
    <w:p w14:paraId="62CA910A" w14:textId="102B2113" w:rsidR="00A0279A" w:rsidRDefault="00A0279A"/>
    <w:p w14:paraId="61A093B7" w14:textId="684FCE10" w:rsidR="00A0279A" w:rsidRDefault="00A0279A"/>
    <w:p w14:paraId="58A11BF2" w14:textId="37B9EE7A" w:rsidR="00A0279A" w:rsidRDefault="00A0279A"/>
    <w:p w14:paraId="72FE96CF" w14:textId="2BEC70E5" w:rsidR="00A0279A" w:rsidRDefault="00A0279A"/>
    <w:p w14:paraId="28B3D809" w14:textId="167398C1" w:rsidR="00A0279A" w:rsidRDefault="00A0279A"/>
    <w:p w14:paraId="6BB7E287" w14:textId="087A3AA6" w:rsidR="00A0279A" w:rsidRDefault="00A0279A"/>
    <w:p w14:paraId="5428B178" w14:textId="382D2727" w:rsidR="00A0279A" w:rsidRDefault="00A0279A"/>
    <w:p w14:paraId="3743E5D9" w14:textId="42D59823" w:rsidR="00A0279A" w:rsidRDefault="00A0279A"/>
    <w:p w14:paraId="4A3B74FA" w14:textId="77777777" w:rsidR="00A0279A" w:rsidRPr="00A0279A" w:rsidRDefault="00A0279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Solaris Synchronization:</m:t>
          </m:r>
        </m:oMath>
      </m:oMathPara>
    </w:p>
    <w:p w14:paraId="0582F035" w14:textId="77777777" w:rsidR="00A0279A" w:rsidRPr="00A0279A" w:rsidRDefault="00A0279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Adaptive mutexes</m:t>
          </m:r>
        </m:oMath>
      </m:oMathPara>
    </w:p>
    <w:p w14:paraId="07DF3B1C" w14:textId="77777777" w:rsidR="00A0279A" w:rsidRPr="00A0279A" w:rsidRDefault="00A0279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Condition variables.</m:t>
          </m:r>
        </m:oMath>
      </m:oMathPara>
    </w:p>
    <w:p w14:paraId="6C7AA158" w14:textId="77777777" w:rsidR="00A0279A" w:rsidRPr="00A0279A" w:rsidRDefault="00A0279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Reader-writer locks</m:t>
          </m:r>
        </m:oMath>
      </m:oMathPara>
    </w:p>
    <w:p w14:paraId="173A5C8C" w14:textId="0FE0E462" w:rsidR="00A0279A" w:rsidRDefault="00A0279A">
      <m:oMathPara>
        <m:oMath>
          <m:r>
            <w:rPr>
              <w:rFonts w:ascii="Cambria Math" w:hAnsi="Cambria Math"/>
              <w:sz w:val="36"/>
              <w:szCs w:val="36"/>
            </w:rPr>
            <m:t>(1.4)Turnstile</m:t>
          </m:r>
        </m:oMath>
      </m:oMathPara>
    </w:p>
    <w:p w14:paraId="4A2DFF4D" w14:textId="4319907C" w:rsidR="004F7372" w:rsidRDefault="004F7372">
      <w:r w:rsidRPr="004F7372">
        <w:drawing>
          <wp:inline distT="0" distB="0" distL="0" distR="0" wp14:anchorId="64E9C8E4" wp14:editId="4F8AAFCE">
            <wp:extent cx="5943600" cy="4566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43F" w14:textId="1CB7AE81" w:rsidR="00D84B73" w:rsidRDefault="00D84B73"/>
    <w:p w14:paraId="4DAE47A1" w14:textId="31FED13E" w:rsidR="00D84B73" w:rsidRDefault="00D84B73"/>
    <w:p w14:paraId="17AE04A1" w14:textId="09F44472" w:rsidR="00D84B73" w:rsidRDefault="00D84B73"/>
    <w:p w14:paraId="7AF2867A" w14:textId="451DF7F2" w:rsidR="00D84B73" w:rsidRDefault="00D84B73"/>
    <w:p w14:paraId="29BDE20C" w14:textId="7495A5BF" w:rsidR="00D84B73" w:rsidRDefault="00D84B73"/>
    <w:p w14:paraId="18AA0B06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Window synchronization</m:t>
          </m:r>
        </m:oMath>
      </m:oMathPara>
    </w:p>
    <w:p w14:paraId="23103523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Interrupt mask</m:t>
          </m:r>
        </m:oMath>
      </m:oMathPara>
    </w:p>
    <w:p w14:paraId="7AF451D5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Spinlock</m:t>
          </m:r>
        </m:oMath>
      </m:oMathPara>
    </w:p>
    <w:p w14:paraId="66F16DB2" w14:textId="78B592A5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Dispacther objects user-land</m:t>
          </m:r>
        </m:oMath>
      </m:oMathPara>
    </w:p>
    <w:p w14:paraId="5F735D80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Mutex</m:t>
          </m:r>
        </m:oMath>
      </m:oMathPara>
    </w:p>
    <w:p w14:paraId="544819B3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Semaphore</m:t>
          </m:r>
        </m:oMath>
      </m:oMathPara>
    </w:p>
    <w:p w14:paraId="70679340" w14:textId="77777777" w:rsidR="00D84B73" w:rsidRPr="00D84B73" w:rsidRDefault="00D84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2.3.3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Event</m:t>
          </m:r>
        </m:oMath>
      </m:oMathPara>
    </w:p>
    <w:p w14:paraId="5D131CE4" w14:textId="2E0016D6" w:rsidR="00D84B73" w:rsidRDefault="00D84B73">
      <m:oMathPara>
        <m:oMath>
          <m:r>
            <w:rPr>
              <w:rFonts w:ascii="Cambria Math" w:hAnsi="Cambria Math"/>
              <w:sz w:val="36"/>
              <w:szCs w:val="36"/>
            </w:rPr>
            <m:t>(2.3.4)Timers</m:t>
          </m:r>
        </m:oMath>
      </m:oMathPara>
    </w:p>
    <w:p w14:paraId="58CB52A0" w14:textId="7EEA05BC" w:rsidR="004F7372" w:rsidRDefault="004F7372">
      <w:r w:rsidRPr="004F7372">
        <w:drawing>
          <wp:inline distT="0" distB="0" distL="0" distR="0" wp14:anchorId="1F2F44FC" wp14:editId="06FF5EED">
            <wp:extent cx="5943600" cy="3775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991" w14:textId="390F4BA6" w:rsidR="004B74D2" w:rsidRDefault="004B74D2"/>
    <w:p w14:paraId="1AD5EF68" w14:textId="1C4E22EE" w:rsidR="004B74D2" w:rsidRDefault="004B74D2"/>
    <w:p w14:paraId="7C9EB623" w14:textId="6FBE46F6" w:rsidR="004B74D2" w:rsidRDefault="004B74D2"/>
    <w:p w14:paraId="71B53B15" w14:textId="50A88E3D" w:rsidR="004B74D2" w:rsidRDefault="004B74D2"/>
    <w:p w14:paraId="1AE35150" w14:textId="77777777" w:rsidR="00F66436" w:rsidRPr="00F66436" w:rsidRDefault="00F664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Linux synchronization</m:t>
          </m:r>
        </m:oMath>
      </m:oMathPara>
    </w:p>
    <w:p w14:paraId="7E14A2D5" w14:textId="77777777" w:rsidR="00F66436" w:rsidRPr="00F66436" w:rsidRDefault="00F664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Semaphore</m:t>
          </m:r>
        </m:oMath>
      </m:oMathPara>
    </w:p>
    <w:p w14:paraId="352CCA99" w14:textId="77777777" w:rsidR="00F66436" w:rsidRPr="00F66436" w:rsidRDefault="00F664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Atomic integers</m:t>
          </m:r>
        </m:oMath>
      </m:oMathPara>
    </w:p>
    <w:p w14:paraId="3278767F" w14:textId="77777777" w:rsidR="00F66436" w:rsidRPr="00F66436" w:rsidRDefault="00F6643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Spinklock</m:t>
          </m:r>
        </m:oMath>
      </m:oMathPara>
    </w:p>
    <w:p w14:paraId="6D658C81" w14:textId="4DF0194A" w:rsidR="004B74D2" w:rsidRDefault="00F66436"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3.4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Reader-writer versions of both</m:t>
          </m:r>
        </m:oMath>
      </m:oMathPara>
    </w:p>
    <w:p w14:paraId="036CD1D5" w14:textId="1FE0CC34" w:rsidR="004F7372" w:rsidRDefault="004F7372">
      <w:r w:rsidRPr="004F7372">
        <w:drawing>
          <wp:inline distT="0" distB="0" distL="0" distR="0" wp14:anchorId="2A03C5A5" wp14:editId="120C0F4E">
            <wp:extent cx="5943600" cy="3833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3C5A" w14:textId="77777777" w:rsidR="00175895" w:rsidRPr="00175895" w:rsidRDefault="0017589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PThread:</m:t>
          </m:r>
        </m:oMath>
      </m:oMathPara>
    </w:p>
    <w:p w14:paraId="66FCF2D4" w14:textId="6D73100A" w:rsidR="00175895" w:rsidRPr="00175895" w:rsidRDefault="0017589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Portable</m:t>
          </m:r>
        </m:oMath>
      </m:oMathPara>
    </w:p>
    <w:p w14:paraId="6A34A417" w14:textId="77777777" w:rsidR="00175895" w:rsidRPr="00175895" w:rsidRDefault="0017589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Mutex lock</m:t>
          </m:r>
        </m:oMath>
      </m:oMathPara>
    </w:p>
    <w:p w14:paraId="087B12E6" w14:textId="77777777" w:rsidR="00175895" w:rsidRPr="00175895" w:rsidRDefault="0017589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Condition variable</m:t>
          </m:r>
        </m:oMath>
      </m:oMathPara>
    </w:p>
    <w:p w14:paraId="5F3A64B0" w14:textId="10F4555A" w:rsidR="00175895" w:rsidRPr="00175895" w:rsidRDefault="0017589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Nonportable</m:t>
          </m:r>
        </m:oMath>
      </m:oMathPara>
    </w:p>
    <w:p w14:paraId="4041F3C2" w14:textId="2D56772A" w:rsidR="00175895" w:rsidRPr="00175895" w:rsidRDefault="0017589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Read-write lock</m:t>
          </m:r>
        </m:oMath>
      </m:oMathPara>
    </w:p>
    <w:p w14:paraId="0E06A3E3" w14:textId="0C7CDDD2" w:rsidR="00175895" w:rsidRPr="00175895" w:rsidRDefault="0017589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(5.4)Spinlock</m:t>
          </m:r>
        </m:oMath>
      </m:oMathPara>
    </w:p>
    <w:p w14:paraId="78FAAD4E" w14:textId="3A4BA6D8" w:rsidR="004F7372" w:rsidRDefault="004F7372">
      <w:r w:rsidRPr="004F7372">
        <w:drawing>
          <wp:inline distT="0" distB="0" distL="0" distR="0" wp14:anchorId="5DDDE57D" wp14:editId="568F0DF2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E0D" w14:textId="77777777" w:rsidR="009621C2" w:rsidRPr="009621C2" w:rsidRDefault="009621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Transactional memory</m:t>
          </m:r>
        </m:oMath>
      </m:oMathPara>
    </w:p>
    <w:p w14:paraId="5D5759A5" w14:textId="77777777" w:rsidR="009621C2" w:rsidRPr="009621C2" w:rsidRDefault="009621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OpenMP</m:t>
          </m:r>
        </m:oMath>
      </m:oMathPara>
    </w:p>
    <w:p w14:paraId="034C7EF8" w14:textId="34C1D18F" w:rsidR="009621C2" w:rsidRPr="009621C2" w:rsidRDefault="009621C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Function Programming Language</m:t>
          </m:r>
        </m:oMath>
      </m:oMathPara>
    </w:p>
    <w:p w14:paraId="0F195AAE" w14:textId="6C61D005" w:rsidR="004F7372" w:rsidRDefault="004F7372">
      <w:r w:rsidRPr="004F7372">
        <w:drawing>
          <wp:inline distT="0" distB="0" distL="0" distR="0" wp14:anchorId="00D2AEDA" wp14:editId="4CE56F3F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76A" w14:textId="77777777" w:rsidR="00472120" w:rsidRPr="00472120" w:rsidRDefault="00472120" w:rsidP="004721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Transactional memory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2109F54" w14:textId="16678669" w:rsidR="00472120" w:rsidRPr="00472120" w:rsidRDefault="00472120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sequence of read-write operations to memory</m:t>
          </m:r>
        </m:oMath>
      </m:oMathPara>
    </w:p>
    <w:p w14:paraId="76679E53" w14:textId="6F9BAB89" w:rsidR="00472120" w:rsidRPr="009621C2" w:rsidRDefault="00472120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that are performed atomically.</m:t>
          </m:r>
        </m:oMath>
      </m:oMathPara>
    </w:p>
    <w:p w14:paraId="24B13FE0" w14:textId="77777777" w:rsidR="00536F4E" w:rsidRPr="00536F4E" w:rsidRDefault="00472120" w:rsidP="004721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OpenMP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</w:rPr>
            <m:t xml:space="preserve">It is a open soruce programming language </m:t>
          </m:r>
        </m:oMath>
      </m:oMathPara>
    </w:p>
    <w:p w14:paraId="0031D443" w14:textId="03C40E22" w:rsidR="00472120" w:rsidRPr="009621C2" w:rsidRDefault="00536F4E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supports parallel execution.</m:t>
          </m:r>
        </m:oMath>
      </m:oMathPara>
    </w:p>
    <w:p w14:paraId="3077B3E5" w14:textId="77777777" w:rsidR="00DB4F95" w:rsidRPr="00DB4F95" w:rsidRDefault="00472120" w:rsidP="004721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Function Programming Language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C15AF3C" w14:textId="77777777" w:rsidR="00DB4F95" w:rsidRPr="00DB4F95" w:rsidRDefault="00DB4F95" w:rsidP="00472120">
      <w:pPr>
        <w:rPr>
          <w:iCs/>
          <w:sz w:val="36"/>
          <w:szCs w:val="36"/>
        </w:rPr>
      </w:pP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 xml:space="preserve">In </m:t>
          </m:r>
          <m:r>
            <w:rPr>
              <w:rFonts w:ascii="Cambria Math" w:hAnsi="Cambria Math"/>
              <w:sz w:val="36"/>
              <w:szCs w:val="36"/>
            </w:rPr>
            <m:t>Function Programming Language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597AEFE" w14:textId="77777777" w:rsidR="00DB4F95" w:rsidRPr="00DB4F95" w:rsidRDefault="00DB4F95" w:rsidP="00472120">
      <w:pPr>
        <w:rPr>
          <w:iCs/>
          <w:color w:val="202122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f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unctions are treated as </m:t>
          </m:r>
          <w:hyperlink r:id="rId10" w:tooltip="First-class citizen" w:history="1">
            <m:r>
              <w:rPr>
                <w:rStyle w:val="Hyperlink"/>
                <w:rFonts w:ascii="Cambria Math" w:hAnsi="Cambria Math" w:cs="Arial"/>
                <w:color w:val="0645AD"/>
                <w:sz w:val="36"/>
                <w:szCs w:val="36"/>
                <w:shd w:val="clear" w:color="auto" w:fill="FFFFFF"/>
              </w:rPr>
              <m:t>first-class citizens</m:t>
            </m:r>
          </w:hyperlink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 xml:space="preserve">, </m:t>
          </m:r>
        </m:oMath>
      </m:oMathPara>
    </w:p>
    <w:p w14:paraId="124F4E86" w14:textId="77777777" w:rsidR="00DB4F95" w:rsidRPr="00DB4F95" w:rsidRDefault="00DB4F95" w:rsidP="00472120">
      <w:pPr>
        <w:rPr>
          <w:iCs/>
          <w:color w:val="202122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 xml:space="preserve">meaning that they can be bound to names </m:t>
          </m:r>
        </m:oMath>
      </m:oMathPara>
    </w:p>
    <w:p w14:paraId="444A0499" w14:textId="5770829B" w:rsidR="00DB4F95" w:rsidRPr="00DB4F95" w:rsidRDefault="00DB4F95" w:rsidP="00472120">
      <w:pPr>
        <w:rPr>
          <w:i/>
          <w:iCs/>
          <w:color w:val="202122"/>
          <w:sz w:val="36"/>
          <w:szCs w:val="3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2021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FFFFF"/>
                </w:rPr>
                <m:t>including local </m:t>
              </m:r>
              <w:hyperlink r:id="rId11" w:tooltip="Identifier (computer languages)" w:history="1">
                <m:r>
                  <w:rPr>
                    <w:rStyle w:val="Hyperlink"/>
                    <w:rFonts w:ascii="Cambria Math" w:hAnsi="Cambria Math" w:cs="Arial"/>
                    <w:color w:val="0645AD"/>
                    <w:sz w:val="36"/>
                    <w:szCs w:val="36"/>
                    <w:shd w:val="clear" w:color="auto" w:fill="FFFFFF"/>
                  </w:rPr>
                  <m:t>identifiers</m:t>
                </m:r>
              </w:hyperlink>
            </m:e>
          </m:d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,</m:t>
          </m:r>
        </m:oMath>
      </m:oMathPara>
    </w:p>
    <w:p w14:paraId="77BD8E4C" w14:textId="40F683D9" w:rsidR="00DB4F95" w:rsidRPr="00DB4F95" w:rsidRDefault="00DB4F95" w:rsidP="00472120">
      <w:pPr>
        <w:rPr>
          <w:i/>
          <w:iCs/>
          <w:color w:val="202122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 xml:space="preserve"> passed as </m:t>
          </m:r>
          <w:hyperlink r:id="rId12" w:tooltip="Parameter (computer programming)" w:history="1">
            <m:r>
              <w:rPr>
                <w:rStyle w:val="Hyperlink"/>
                <w:rFonts w:ascii="Cambria Math" w:hAnsi="Cambria Math" w:cs="Arial"/>
                <w:color w:val="0645AD"/>
                <w:sz w:val="36"/>
                <w:szCs w:val="36"/>
                <w:shd w:val="clear" w:color="auto" w:fill="FFFFFF"/>
              </w:rPr>
              <m:t>arguments</m:t>
            </m:r>
          </w:hyperlink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, and </m:t>
          </m:r>
          <w:hyperlink r:id="rId13" w:tooltip="Return value" w:history="1">
            <m:r>
              <w:rPr>
                <w:rStyle w:val="Hyperlink"/>
                <w:rFonts w:ascii="Cambria Math" w:hAnsi="Cambria Math" w:cs="Arial"/>
                <w:color w:val="0645AD"/>
                <w:sz w:val="36"/>
                <w:szCs w:val="36"/>
                <w:shd w:val="clear" w:color="auto" w:fill="FFFFFF"/>
              </w:rPr>
              <m:t>returned</m:t>
            </m:r>
          </w:hyperlink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 xml:space="preserve"> from other functions, </m:t>
          </m:r>
        </m:oMath>
      </m:oMathPara>
    </w:p>
    <w:p w14:paraId="74C7BDC6" w14:textId="2206D97D" w:rsidR="00DE2B32" w:rsidRPr="00DB4F95" w:rsidRDefault="00DB4F95" w:rsidP="00472120">
      <w:pPr>
        <w:rPr>
          <w:i/>
          <w:iCs/>
          <w:sz w:val="36"/>
          <w:szCs w:val="36"/>
        </w:rPr>
      </w:pP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just as any other </m:t>
          </m:r>
          <w:hyperlink r:id="rId14" w:tooltip="Data type" w:history="1">
            <m:r>
              <w:rPr>
                <w:rStyle w:val="Hyperlink"/>
                <w:rFonts w:ascii="Cambria Math" w:hAnsi="Cambria Math" w:cs="Arial"/>
                <w:color w:val="0645AD"/>
                <w:sz w:val="36"/>
                <w:szCs w:val="36"/>
                <w:shd w:val="clear" w:color="auto" w:fill="FFFFFF"/>
              </w:rPr>
              <m:t>data type</m:t>
            </m:r>
          </w:hyperlink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FFFFF"/>
            </w:rPr>
            <m:t> can.</m:t>
          </m:r>
        </m:oMath>
      </m:oMathPara>
    </w:p>
    <w:p w14:paraId="628E2A0E" w14:textId="00FCB939" w:rsidR="00DB4F95" w:rsidRPr="00DB4F95" w:rsidRDefault="00DB4F95" w:rsidP="00472120">
      <w:pPr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remember a</m:t>
          </m:r>
          <m:r>
            <w:rPr>
              <w:rFonts w:ascii="Cambria Math" w:hAnsi="Cambria Math"/>
              <w:sz w:val="36"/>
              <w:szCs w:val="36"/>
            </w:rPr>
            <m:t xml:space="preserve"> programming language </m:t>
          </m:r>
          <m:r>
            <w:rPr>
              <w:rFonts w:ascii="Cambria Math" w:hAnsi="Cambria Math"/>
              <w:sz w:val="36"/>
              <w:szCs w:val="36"/>
            </w:rPr>
            <m:t>has one feature</m:t>
          </m:r>
        </m:oMath>
      </m:oMathPara>
    </w:p>
    <w:p w14:paraId="75F1F720" w14:textId="76CAF10B" w:rsidR="00DE2B32" w:rsidRPr="00DE2B32" w:rsidRDefault="00DE2B32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the variable in </m:t>
          </m:r>
          <m:r>
            <w:rPr>
              <w:rFonts w:ascii="Cambria Math" w:hAnsi="Cambria Math"/>
              <w:sz w:val="36"/>
              <w:szCs w:val="36"/>
            </w:rPr>
            <m:t>function</m:t>
          </m:r>
        </m:oMath>
      </m:oMathPara>
    </w:p>
    <w:p w14:paraId="54051EEC" w14:textId="77777777" w:rsidR="00DB4F95" w:rsidRPr="00DB4F95" w:rsidRDefault="00DE2B32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immutable</m:t>
          </m:r>
          <m:r>
            <w:rPr>
              <w:rFonts w:ascii="Cambria Math" w:hAnsi="Cambria Math"/>
              <w:sz w:val="36"/>
              <w:szCs w:val="36"/>
            </w:rPr>
            <m:t xml:space="preserve"> by default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B30AB8" w14:textId="200DFF3A" w:rsidR="00DE2B32" w:rsidRPr="00DE2B32" w:rsidRDefault="00DE2B32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if you </m:t>
          </m:r>
          <m:r>
            <w:rPr>
              <w:rFonts w:ascii="Cambria Math" w:hAnsi="Cambria Math"/>
              <w:sz w:val="36"/>
              <w:szCs w:val="36"/>
            </w:rPr>
            <m:t xml:space="preserve">change </m:t>
          </m:r>
          <m:r>
            <w:rPr>
              <w:rFonts w:ascii="Cambria Math" w:hAnsi="Cambria Math"/>
              <w:sz w:val="36"/>
              <w:szCs w:val="36"/>
            </w:rPr>
            <m:t xml:space="preserve"> the number into </m:t>
          </m:r>
        </m:oMath>
      </m:oMathPara>
    </w:p>
    <w:p w14:paraId="4158F553" w14:textId="77BF093D" w:rsidR="00DE2B32" w:rsidRPr="00DE2B32" w:rsidRDefault="00DE2B32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variable which is declared in the </m:t>
          </m:r>
          <m:r>
            <w:rPr>
              <w:rFonts w:ascii="Cambria Math" w:hAnsi="Cambria Math"/>
              <w:sz w:val="36"/>
              <w:szCs w:val="36"/>
            </w:rPr>
            <m:t>function</m:t>
          </m:r>
          <m:r>
            <w:rPr>
              <w:rFonts w:ascii="Cambria Math" w:hAnsi="Cambria Math"/>
              <w:sz w:val="36"/>
              <w:szCs w:val="36"/>
            </w:rPr>
            <m:t xml:space="preserve"> section. </m:t>
          </m:r>
        </m:oMath>
      </m:oMathPara>
    </w:p>
    <w:p w14:paraId="12C86316" w14:textId="77777777" w:rsidR="002A28F8" w:rsidRPr="002A28F8" w:rsidRDefault="00DE2B32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value of the variable will NOT be changed.</m:t>
          </m:r>
        </m:oMath>
      </m:oMathPara>
    </w:p>
    <w:p w14:paraId="2CA69A64" w14:textId="77777777" w:rsidR="002A28F8" w:rsidRPr="002A28F8" w:rsidRDefault="002A28F8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Perl for example.</m:t>
          </m:r>
        </m:oMath>
      </m:oMathPara>
    </w:p>
    <w:p w14:paraId="12A8B66E" w14:textId="73F463AC" w:rsidR="00472120" w:rsidRPr="0010311A" w:rsidRDefault="002A28F8" w:rsidP="004721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following code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in Perl.</m:t>
          </m:r>
        </m:oMath>
      </m:oMathPara>
    </w:p>
    <w:p w14:paraId="02F4933C" w14:textId="2A51A3AE" w:rsidR="0010311A" w:rsidRPr="0010311A" w:rsidRDefault="0010311A" w:rsidP="00472120">
      <w:pPr>
        <w:rPr>
          <w:sz w:val="36"/>
          <w:szCs w:val="36"/>
        </w:rPr>
      </w:pPr>
      <w:r w:rsidRPr="0010311A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011D3C" wp14:editId="5ACB442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56794" w14:textId="211FE1DF" w:rsidR="0010311A" w:rsidRDefault="0010311A" w:rsidP="0010311A">
                            <w:r>
                              <w:t>#!/usr/bin/perl</w:t>
                            </w:r>
                          </w:p>
                          <w:p w14:paraId="46337DC5" w14:textId="77777777" w:rsidR="0010311A" w:rsidRDefault="0010311A" w:rsidP="0010311A"/>
                          <w:p w14:paraId="406CC2B6" w14:textId="77777777" w:rsidR="0010311A" w:rsidRDefault="0010311A" w:rsidP="0010311A">
                            <w:r>
                              <w:t># Function Definition using</w:t>
                            </w:r>
                          </w:p>
                          <w:p w14:paraId="27769949" w14:textId="77777777" w:rsidR="0010311A" w:rsidRDefault="0010311A" w:rsidP="0010311A">
                            <w:r>
                              <w:t># 'is copy' trait</w:t>
                            </w:r>
                          </w:p>
                          <w:p w14:paraId="0BE33ED8" w14:textId="77777777" w:rsidR="0010311A" w:rsidRDefault="0010311A" w:rsidP="0010311A">
                            <w:r>
                              <w:t>sub Func(Int $variable is copy)</w:t>
                            </w:r>
                          </w:p>
                          <w:p w14:paraId="27EE9639" w14:textId="77777777" w:rsidR="0010311A" w:rsidRDefault="0010311A" w:rsidP="0010311A">
                            <w:r>
                              <w:t>{</w:t>
                            </w:r>
                          </w:p>
                          <w:p w14:paraId="0705D390" w14:textId="77777777" w:rsidR="0010311A" w:rsidRDefault="0010311A" w:rsidP="0010311A">
                            <w:r>
                              <w:tab/>
                              <w:t># Operation to be performed</w:t>
                            </w:r>
                          </w:p>
                          <w:p w14:paraId="05920066" w14:textId="77777777" w:rsidR="0010311A" w:rsidRDefault="0010311A" w:rsidP="0010311A">
                            <w:r>
                              <w:tab/>
                              <w:t>$variable += 5;</w:t>
                            </w:r>
                          </w:p>
                          <w:p w14:paraId="4D260EAA" w14:textId="77777777" w:rsidR="0010311A" w:rsidRDefault="0010311A" w:rsidP="0010311A">
                            <w:r>
                              <w:t>}</w:t>
                            </w:r>
                          </w:p>
                          <w:p w14:paraId="480D5FC8" w14:textId="77777777" w:rsidR="0010311A" w:rsidRDefault="0010311A" w:rsidP="0010311A"/>
                          <w:p w14:paraId="44205532" w14:textId="77777777" w:rsidR="0010311A" w:rsidRDefault="0010311A" w:rsidP="0010311A">
                            <w:r>
                              <w:t># Defining a local variable</w:t>
                            </w:r>
                          </w:p>
                          <w:p w14:paraId="27713B54" w14:textId="77777777" w:rsidR="0010311A" w:rsidRDefault="0010311A" w:rsidP="0010311A">
                            <w:r>
                              <w:t>my $value = 10;</w:t>
                            </w:r>
                          </w:p>
                          <w:p w14:paraId="3DFDC907" w14:textId="77777777" w:rsidR="0010311A" w:rsidRDefault="0010311A" w:rsidP="0010311A"/>
                          <w:p w14:paraId="4C15DE45" w14:textId="77777777" w:rsidR="0010311A" w:rsidRDefault="0010311A" w:rsidP="0010311A">
                            <w:r>
                              <w:t># Function Call with local variable</w:t>
                            </w:r>
                          </w:p>
                          <w:p w14:paraId="7DFCD6E7" w14:textId="77777777" w:rsidR="0010311A" w:rsidRDefault="0010311A" w:rsidP="0010311A">
                            <w:r>
                              <w:t>print Func($value), "\n";</w:t>
                            </w:r>
                          </w:p>
                          <w:p w14:paraId="67CD53F3" w14:textId="77777777" w:rsidR="0010311A" w:rsidRDefault="0010311A" w:rsidP="0010311A"/>
                          <w:p w14:paraId="4B1A912E" w14:textId="77777777" w:rsidR="0010311A" w:rsidRDefault="0010311A" w:rsidP="0010311A">
                            <w:r>
                              <w:t># Checking if</w:t>
                            </w:r>
                          </w:p>
                          <w:p w14:paraId="55406DDF" w14:textId="77777777" w:rsidR="0010311A" w:rsidRDefault="0010311A" w:rsidP="0010311A">
                            <w:r>
                              <w:t># $value gets updated or not</w:t>
                            </w:r>
                          </w:p>
                          <w:p w14:paraId="47E40E19" w14:textId="572AD450" w:rsidR="0010311A" w:rsidRDefault="0010311A" w:rsidP="0010311A">
                            <w:r>
                              <w:t>print $value;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11D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E156794" w14:textId="211FE1DF" w:rsidR="0010311A" w:rsidRDefault="0010311A" w:rsidP="0010311A">
                      <w:r>
                        <w:t>#!/usr/bin/perl</w:t>
                      </w:r>
                    </w:p>
                    <w:p w14:paraId="46337DC5" w14:textId="77777777" w:rsidR="0010311A" w:rsidRDefault="0010311A" w:rsidP="0010311A"/>
                    <w:p w14:paraId="406CC2B6" w14:textId="77777777" w:rsidR="0010311A" w:rsidRDefault="0010311A" w:rsidP="0010311A">
                      <w:r>
                        <w:t># Function Definition using</w:t>
                      </w:r>
                    </w:p>
                    <w:p w14:paraId="27769949" w14:textId="77777777" w:rsidR="0010311A" w:rsidRDefault="0010311A" w:rsidP="0010311A">
                      <w:r>
                        <w:t># 'is copy' trait</w:t>
                      </w:r>
                    </w:p>
                    <w:p w14:paraId="0BE33ED8" w14:textId="77777777" w:rsidR="0010311A" w:rsidRDefault="0010311A" w:rsidP="0010311A">
                      <w:r>
                        <w:t>sub Func(Int $variable is copy)</w:t>
                      </w:r>
                    </w:p>
                    <w:p w14:paraId="27EE9639" w14:textId="77777777" w:rsidR="0010311A" w:rsidRDefault="0010311A" w:rsidP="0010311A">
                      <w:r>
                        <w:t>{</w:t>
                      </w:r>
                    </w:p>
                    <w:p w14:paraId="0705D390" w14:textId="77777777" w:rsidR="0010311A" w:rsidRDefault="0010311A" w:rsidP="0010311A">
                      <w:r>
                        <w:tab/>
                        <w:t># Operation to be performed</w:t>
                      </w:r>
                    </w:p>
                    <w:p w14:paraId="05920066" w14:textId="77777777" w:rsidR="0010311A" w:rsidRDefault="0010311A" w:rsidP="0010311A">
                      <w:r>
                        <w:tab/>
                        <w:t>$variable += 5;</w:t>
                      </w:r>
                    </w:p>
                    <w:p w14:paraId="4D260EAA" w14:textId="77777777" w:rsidR="0010311A" w:rsidRDefault="0010311A" w:rsidP="0010311A">
                      <w:r>
                        <w:t>}</w:t>
                      </w:r>
                    </w:p>
                    <w:p w14:paraId="480D5FC8" w14:textId="77777777" w:rsidR="0010311A" w:rsidRDefault="0010311A" w:rsidP="0010311A"/>
                    <w:p w14:paraId="44205532" w14:textId="77777777" w:rsidR="0010311A" w:rsidRDefault="0010311A" w:rsidP="0010311A">
                      <w:r>
                        <w:t># Defining a local variable</w:t>
                      </w:r>
                    </w:p>
                    <w:p w14:paraId="27713B54" w14:textId="77777777" w:rsidR="0010311A" w:rsidRDefault="0010311A" w:rsidP="0010311A">
                      <w:r>
                        <w:t>my $value = 10;</w:t>
                      </w:r>
                    </w:p>
                    <w:p w14:paraId="3DFDC907" w14:textId="77777777" w:rsidR="0010311A" w:rsidRDefault="0010311A" w:rsidP="0010311A"/>
                    <w:p w14:paraId="4C15DE45" w14:textId="77777777" w:rsidR="0010311A" w:rsidRDefault="0010311A" w:rsidP="0010311A">
                      <w:r>
                        <w:t># Function Call with local variable</w:t>
                      </w:r>
                    </w:p>
                    <w:p w14:paraId="7DFCD6E7" w14:textId="77777777" w:rsidR="0010311A" w:rsidRDefault="0010311A" w:rsidP="0010311A">
                      <w:r>
                        <w:t>print Func($value), "\n";</w:t>
                      </w:r>
                    </w:p>
                    <w:p w14:paraId="67CD53F3" w14:textId="77777777" w:rsidR="0010311A" w:rsidRDefault="0010311A" w:rsidP="0010311A"/>
                    <w:p w14:paraId="4B1A912E" w14:textId="77777777" w:rsidR="0010311A" w:rsidRDefault="0010311A" w:rsidP="0010311A">
                      <w:r>
                        <w:t># Checking if</w:t>
                      </w:r>
                    </w:p>
                    <w:p w14:paraId="55406DDF" w14:textId="77777777" w:rsidR="0010311A" w:rsidRDefault="0010311A" w:rsidP="0010311A">
                      <w:r>
                        <w:t># $value gets updated or not</w:t>
                      </w:r>
                    </w:p>
                    <w:p w14:paraId="47E40E19" w14:textId="572AD450" w:rsidR="0010311A" w:rsidRDefault="0010311A" w:rsidP="0010311A">
                      <w:r>
                        <w:t>print $value;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BA7AE" w14:textId="77777777" w:rsidR="00571D4C" w:rsidRDefault="00571D4C" w:rsidP="00472120"/>
    <w:p w14:paraId="23C1F63F" w14:textId="77777777" w:rsidR="00571D4C" w:rsidRDefault="00571D4C" w:rsidP="00472120"/>
    <w:p w14:paraId="0D1DC7AC" w14:textId="77777777" w:rsidR="00571D4C" w:rsidRDefault="00571D4C" w:rsidP="00472120"/>
    <w:p w14:paraId="729B5E70" w14:textId="77777777" w:rsidR="00571D4C" w:rsidRDefault="00571D4C" w:rsidP="00472120"/>
    <w:p w14:paraId="30B4EDCA" w14:textId="77777777" w:rsidR="00571D4C" w:rsidRDefault="00571D4C" w:rsidP="00472120"/>
    <w:p w14:paraId="0263EB46" w14:textId="77777777" w:rsidR="00571D4C" w:rsidRDefault="00571D4C" w:rsidP="00472120"/>
    <w:p w14:paraId="5DB168D3" w14:textId="77777777" w:rsidR="00571D4C" w:rsidRDefault="00571D4C" w:rsidP="00472120"/>
    <w:p w14:paraId="38ED13A2" w14:textId="77777777" w:rsidR="00571D4C" w:rsidRDefault="00571D4C" w:rsidP="00472120"/>
    <w:p w14:paraId="5E0AFFF1" w14:textId="77777777" w:rsidR="00571D4C" w:rsidRDefault="00571D4C" w:rsidP="00472120"/>
    <w:p w14:paraId="76C53C60" w14:textId="77777777" w:rsidR="00571D4C" w:rsidRDefault="00571D4C" w:rsidP="00472120"/>
    <w:p w14:paraId="26C0254F" w14:textId="77777777" w:rsidR="00571D4C" w:rsidRDefault="00571D4C" w:rsidP="00472120"/>
    <w:p w14:paraId="7C0F0EDA" w14:textId="77777777" w:rsidR="00571D4C" w:rsidRDefault="00571D4C" w:rsidP="00472120"/>
    <w:p w14:paraId="36B674FA" w14:textId="77777777" w:rsidR="00571D4C" w:rsidRDefault="00571D4C" w:rsidP="00472120"/>
    <w:p w14:paraId="267208C1" w14:textId="77777777" w:rsidR="00571D4C" w:rsidRDefault="00571D4C" w:rsidP="00472120"/>
    <w:p w14:paraId="000FC93A" w14:textId="77777777" w:rsidR="00571D4C" w:rsidRDefault="00571D4C" w:rsidP="00472120"/>
    <w:p w14:paraId="4A40E941" w14:textId="77777777" w:rsidR="00571D4C" w:rsidRDefault="00571D4C" w:rsidP="00472120"/>
    <w:p w14:paraId="5F70A084" w14:textId="77777777" w:rsidR="00571D4C" w:rsidRDefault="00571D4C" w:rsidP="00472120"/>
    <w:p w14:paraId="436DDAEF" w14:textId="77777777" w:rsidR="00571D4C" w:rsidRDefault="00571D4C" w:rsidP="00472120"/>
    <w:p w14:paraId="68AF1B7E" w14:textId="77777777" w:rsidR="00571D4C" w:rsidRDefault="00571D4C" w:rsidP="00472120"/>
    <w:p w14:paraId="4D5C06B8" w14:textId="39BCE4A9" w:rsidR="00571D4C" w:rsidRDefault="00754049" w:rsidP="004721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9CF4DF" wp14:editId="066AE1D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B9AE" w14:textId="6DB427B1" w:rsidR="00754049" w:rsidRDefault="00754049" w:rsidP="00754049">
                            <w:r>
                              <w:t>#!/usr/bin/perl</w:t>
                            </w:r>
                          </w:p>
                          <w:p w14:paraId="2EBD578D" w14:textId="77777777" w:rsidR="00754049" w:rsidRDefault="00754049" w:rsidP="00754049"/>
                          <w:p w14:paraId="30D48222" w14:textId="77777777" w:rsidR="00754049" w:rsidRDefault="00754049" w:rsidP="00754049">
                            <w:r>
                              <w:t># Function Definition using</w:t>
                            </w:r>
                          </w:p>
                          <w:p w14:paraId="639117E2" w14:textId="77777777" w:rsidR="00754049" w:rsidRDefault="00754049" w:rsidP="00754049">
                            <w:r>
                              <w:t># 'is rw' trait</w:t>
                            </w:r>
                          </w:p>
                          <w:p w14:paraId="504E2885" w14:textId="77777777" w:rsidR="00754049" w:rsidRDefault="00754049" w:rsidP="00754049">
                            <w:r>
                              <w:t>sub Func(Int $variable is rw)</w:t>
                            </w:r>
                          </w:p>
                          <w:p w14:paraId="617553FA" w14:textId="77777777" w:rsidR="00754049" w:rsidRDefault="00754049" w:rsidP="00754049">
                            <w:r>
                              <w:t>{</w:t>
                            </w:r>
                          </w:p>
                          <w:p w14:paraId="6D23799B" w14:textId="77777777" w:rsidR="00754049" w:rsidRDefault="00754049" w:rsidP="00754049">
                            <w:r>
                              <w:tab/>
                              <w:t># Operation to be performed</w:t>
                            </w:r>
                          </w:p>
                          <w:p w14:paraId="04FD1CB5" w14:textId="77777777" w:rsidR="00754049" w:rsidRDefault="00754049" w:rsidP="00754049">
                            <w:r>
                              <w:tab/>
                              <w:t>$variable += 5;</w:t>
                            </w:r>
                          </w:p>
                          <w:p w14:paraId="7D4306B8" w14:textId="77777777" w:rsidR="00754049" w:rsidRDefault="00754049" w:rsidP="00754049">
                            <w:r>
                              <w:t>}</w:t>
                            </w:r>
                          </w:p>
                          <w:p w14:paraId="0F65BF2D" w14:textId="77777777" w:rsidR="00754049" w:rsidRDefault="00754049" w:rsidP="00754049"/>
                          <w:p w14:paraId="4D63DE6A" w14:textId="77777777" w:rsidR="00754049" w:rsidRDefault="00754049" w:rsidP="00754049">
                            <w:r>
                              <w:t># Defining a local variable</w:t>
                            </w:r>
                          </w:p>
                          <w:p w14:paraId="0B5863C6" w14:textId="77777777" w:rsidR="00754049" w:rsidRDefault="00754049" w:rsidP="00754049">
                            <w:r>
                              <w:t>my $value = 10;</w:t>
                            </w:r>
                          </w:p>
                          <w:p w14:paraId="58F85F8C" w14:textId="77777777" w:rsidR="00754049" w:rsidRDefault="00754049" w:rsidP="00754049"/>
                          <w:p w14:paraId="4B7655AD" w14:textId="77777777" w:rsidR="00754049" w:rsidRDefault="00754049" w:rsidP="00754049">
                            <w:r>
                              <w:t># Function Call with local variable</w:t>
                            </w:r>
                          </w:p>
                          <w:p w14:paraId="15C1A332" w14:textId="77777777" w:rsidR="00754049" w:rsidRDefault="00754049" w:rsidP="00754049">
                            <w:r>
                              <w:t>print Func($value), "\n";</w:t>
                            </w:r>
                          </w:p>
                          <w:p w14:paraId="409E645F" w14:textId="77777777" w:rsidR="00754049" w:rsidRDefault="00754049" w:rsidP="00754049"/>
                          <w:p w14:paraId="177D54A0" w14:textId="77777777" w:rsidR="00754049" w:rsidRDefault="00754049" w:rsidP="00754049">
                            <w:r>
                              <w:t># Checking if</w:t>
                            </w:r>
                          </w:p>
                          <w:p w14:paraId="3E2435DF" w14:textId="77777777" w:rsidR="00754049" w:rsidRDefault="00754049" w:rsidP="00754049">
                            <w:r>
                              <w:t># $value gets updated or not</w:t>
                            </w:r>
                          </w:p>
                          <w:p w14:paraId="7C1B5273" w14:textId="786FA259" w:rsidR="00754049" w:rsidRDefault="00754049" w:rsidP="00754049">
                            <w:r>
                              <w:t>print $value;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CF4DF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7F81B9AE" w14:textId="6DB427B1" w:rsidR="00754049" w:rsidRDefault="00754049" w:rsidP="00754049">
                      <w:r>
                        <w:t>#!/usr/bin/perl</w:t>
                      </w:r>
                    </w:p>
                    <w:p w14:paraId="2EBD578D" w14:textId="77777777" w:rsidR="00754049" w:rsidRDefault="00754049" w:rsidP="00754049"/>
                    <w:p w14:paraId="30D48222" w14:textId="77777777" w:rsidR="00754049" w:rsidRDefault="00754049" w:rsidP="00754049">
                      <w:r>
                        <w:t># Function Definition using</w:t>
                      </w:r>
                    </w:p>
                    <w:p w14:paraId="639117E2" w14:textId="77777777" w:rsidR="00754049" w:rsidRDefault="00754049" w:rsidP="00754049">
                      <w:r>
                        <w:t># 'is rw' trait</w:t>
                      </w:r>
                    </w:p>
                    <w:p w14:paraId="504E2885" w14:textId="77777777" w:rsidR="00754049" w:rsidRDefault="00754049" w:rsidP="00754049">
                      <w:r>
                        <w:t>sub Func(Int $variable is rw)</w:t>
                      </w:r>
                    </w:p>
                    <w:p w14:paraId="617553FA" w14:textId="77777777" w:rsidR="00754049" w:rsidRDefault="00754049" w:rsidP="00754049">
                      <w:r>
                        <w:t>{</w:t>
                      </w:r>
                    </w:p>
                    <w:p w14:paraId="6D23799B" w14:textId="77777777" w:rsidR="00754049" w:rsidRDefault="00754049" w:rsidP="00754049">
                      <w:r>
                        <w:tab/>
                        <w:t># Operation to be performed</w:t>
                      </w:r>
                    </w:p>
                    <w:p w14:paraId="04FD1CB5" w14:textId="77777777" w:rsidR="00754049" w:rsidRDefault="00754049" w:rsidP="00754049">
                      <w:r>
                        <w:tab/>
                        <w:t>$variable += 5;</w:t>
                      </w:r>
                    </w:p>
                    <w:p w14:paraId="7D4306B8" w14:textId="77777777" w:rsidR="00754049" w:rsidRDefault="00754049" w:rsidP="00754049">
                      <w:r>
                        <w:t>}</w:t>
                      </w:r>
                    </w:p>
                    <w:p w14:paraId="0F65BF2D" w14:textId="77777777" w:rsidR="00754049" w:rsidRDefault="00754049" w:rsidP="00754049"/>
                    <w:p w14:paraId="4D63DE6A" w14:textId="77777777" w:rsidR="00754049" w:rsidRDefault="00754049" w:rsidP="00754049">
                      <w:r>
                        <w:t># Defining a local variable</w:t>
                      </w:r>
                    </w:p>
                    <w:p w14:paraId="0B5863C6" w14:textId="77777777" w:rsidR="00754049" w:rsidRDefault="00754049" w:rsidP="00754049">
                      <w:r>
                        <w:t>my $value = 10;</w:t>
                      </w:r>
                    </w:p>
                    <w:p w14:paraId="58F85F8C" w14:textId="77777777" w:rsidR="00754049" w:rsidRDefault="00754049" w:rsidP="00754049"/>
                    <w:p w14:paraId="4B7655AD" w14:textId="77777777" w:rsidR="00754049" w:rsidRDefault="00754049" w:rsidP="00754049">
                      <w:r>
                        <w:t># Function Call with local variable</w:t>
                      </w:r>
                    </w:p>
                    <w:p w14:paraId="15C1A332" w14:textId="77777777" w:rsidR="00754049" w:rsidRDefault="00754049" w:rsidP="00754049">
                      <w:r>
                        <w:t>print Func($value), "\n";</w:t>
                      </w:r>
                    </w:p>
                    <w:p w14:paraId="409E645F" w14:textId="77777777" w:rsidR="00754049" w:rsidRDefault="00754049" w:rsidP="00754049"/>
                    <w:p w14:paraId="177D54A0" w14:textId="77777777" w:rsidR="00754049" w:rsidRDefault="00754049" w:rsidP="00754049">
                      <w:r>
                        <w:t># Checking if</w:t>
                      </w:r>
                    </w:p>
                    <w:p w14:paraId="3E2435DF" w14:textId="77777777" w:rsidR="00754049" w:rsidRDefault="00754049" w:rsidP="00754049">
                      <w:r>
                        <w:t># $value gets updated or not</w:t>
                      </w:r>
                    </w:p>
                    <w:p w14:paraId="7C1B5273" w14:textId="786FA259" w:rsidR="00754049" w:rsidRDefault="00754049" w:rsidP="00754049">
                      <w:r>
                        <w:t>print $value;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E8DE4A" w14:textId="77777777" w:rsidR="00754049" w:rsidRDefault="00754049" w:rsidP="00472120"/>
    <w:p w14:paraId="41068219" w14:textId="77777777" w:rsidR="00754049" w:rsidRDefault="00754049" w:rsidP="00472120"/>
    <w:p w14:paraId="407E9DAD" w14:textId="77777777" w:rsidR="00754049" w:rsidRDefault="00754049" w:rsidP="00472120"/>
    <w:p w14:paraId="77446384" w14:textId="77777777" w:rsidR="00754049" w:rsidRDefault="00754049" w:rsidP="00472120"/>
    <w:p w14:paraId="5082E9BA" w14:textId="77777777" w:rsidR="00754049" w:rsidRDefault="00754049" w:rsidP="00472120"/>
    <w:p w14:paraId="37CCD816" w14:textId="77777777" w:rsidR="00754049" w:rsidRDefault="00754049" w:rsidP="00472120"/>
    <w:p w14:paraId="0626C4F7" w14:textId="77777777" w:rsidR="00754049" w:rsidRDefault="00754049" w:rsidP="00472120"/>
    <w:p w14:paraId="0A80D84D" w14:textId="77777777" w:rsidR="00754049" w:rsidRDefault="00754049" w:rsidP="00472120"/>
    <w:p w14:paraId="15E6088F" w14:textId="77777777" w:rsidR="00754049" w:rsidRDefault="00754049" w:rsidP="00472120"/>
    <w:p w14:paraId="07E16A43" w14:textId="77777777" w:rsidR="00754049" w:rsidRDefault="00754049" w:rsidP="00472120"/>
    <w:p w14:paraId="0236F810" w14:textId="77777777" w:rsidR="00754049" w:rsidRDefault="00754049" w:rsidP="00472120"/>
    <w:p w14:paraId="049F5730" w14:textId="77777777" w:rsidR="00754049" w:rsidRDefault="00754049" w:rsidP="00472120"/>
    <w:p w14:paraId="0FD205A0" w14:textId="77777777" w:rsidR="00754049" w:rsidRDefault="00754049" w:rsidP="00472120"/>
    <w:p w14:paraId="20BE08F6" w14:textId="77777777" w:rsidR="00754049" w:rsidRDefault="00754049" w:rsidP="00472120"/>
    <w:p w14:paraId="51CFFAF3" w14:textId="77777777" w:rsidR="00754049" w:rsidRDefault="00754049" w:rsidP="00472120"/>
    <w:p w14:paraId="1A1A4C81" w14:textId="77777777" w:rsidR="00754049" w:rsidRDefault="00754049" w:rsidP="00472120"/>
    <w:p w14:paraId="553B1D6E" w14:textId="77777777" w:rsidR="00754049" w:rsidRDefault="00754049" w:rsidP="00472120"/>
    <w:p w14:paraId="0335A549" w14:textId="77777777" w:rsidR="00754049" w:rsidRDefault="00754049" w:rsidP="00472120"/>
    <w:p w14:paraId="2FB70EA4" w14:textId="77777777" w:rsidR="00754049" w:rsidRDefault="00754049" w:rsidP="00472120"/>
    <w:p w14:paraId="1133313B" w14:textId="77777777" w:rsidR="00754049" w:rsidRDefault="00754049" w:rsidP="00472120"/>
    <w:p w14:paraId="3CD9593C" w14:textId="1CB97110" w:rsidR="0010311A" w:rsidRPr="00DB4F95" w:rsidRDefault="0010311A" w:rsidP="00472120">
      <w:pPr>
        <w:rPr>
          <w:sz w:val="36"/>
          <w:szCs w:val="36"/>
        </w:rPr>
      </w:pPr>
      <w:hyperlink r:id="rId15" w:history="1">
        <w:r>
          <w:rPr>
            <w:rStyle w:val="Hyperlink"/>
          </w:rPr>
          <w:t>Functional programming - Wikipedia</w:t>
        </w:r>
      </w:hyperlink>
    </w:p>
    <w:p w14:paraId="70A57C20" w14:textId="0EAFA6F8" w:rsidR="00DB4F95" w:rsidRPr="00DB4F95" w:rsidRDefault="00DB4F95" w:rsidP="00472120">
      <w:pPr>
        <w:rPr>
          <w:sz w:val="36"/>
          <w:szCs w:val="36"/>
        </w:rPr>
      </w:pPr>
      <w:hyperlink r:id="rId16" w:history="1">
        <w:r>
          <w:rPr>
            <w:rStyle w:val="Hyperlink"/>
          </w:rPr>
          <w:t>Perl | Mutable and Immutable parameters - GeeksforGeeks</w:t>
        </w:r>
      </w:hyperlink>
    </w:p>
    <w:p w14:paraId="7F763F4E" w14:textId="77777777" w:rsidR="00472120" w:rsidRDefault="00472120"/>
    <w:p w14:paraId="54F315A4" w14:textId="5B64083E" w:rsidR="004F7372" w:rsidRDefault="004F7372">
      <w:r w:rsidRPr="004F7372">
        <w:lastRenderedPageBreak/>
        <w:drawing>
          <wp:inline distT="0" distB="0" distL="0" distR="0" wp14:anchorId="4A923D7B" wp14:editId="4E6A3445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FD0" w14:textId="0C9FDBEE" w:rsidR="004F7372" w:rsidRDefault="004F7372">
      <w:r w:rsidRPr="004F7372">
        <w:drawing>
          <wp:inline distT="0" distB="0" distL="0" distR="0" wp14:anchorId="54A1E52B" wp14:editId="79F6D03E">
            <wp:extent cx="5943600" cy="3916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13F" w14:textId="3232021E" w:rsidR="004F7372" w:rsidRDefault="004F7372">
      <w:r w:rsidRPr="004F7372">
        <w:lastRenderedPageBreak/>
        <w:drawing>
          <wp:inline distT="0" distB="0" distL="0" distR="0" wp14:anchorId="438805B3" wp14:editId="6EC343CA">
            <wp:extent cx="5943600" cy="28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72"/>
    <w:rsid w:val="0010311A"/>
    <w:rsid w:val="00126224"/>
    <w:rsid w:val="00175895"/>
    <w:rsid w:val="002A28F8"/>
    <w:rsid w:val="00472120"/>
    <w:rsid w:val="004B74D2"/>
    <w:rsid w:val="004F7372"/>
    <w:rsid w:val="00536F4E"/>
    <w:rsid w:val="00571D4C"/>
    <w:rsid w:val="00754049"/>
    <w:rsid w:val="009621C2"/>
    <w:rsid w:val="00A0279A"/>
    <w:rsid w:val="00D84B73"/>
    <w:rsid w:val="00DB4F95"/>
    <w:rsid w:val="00DE2B32"/>
    <w:rsid w:val="00F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59DF"/>
  <w15:chartTrackingRefBased/>
  <w15:docId w15:val="{73B08EC0-AAEE-4F63-8979-C320BC29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37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4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Return_value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Parameter_(computer_programming)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perl-mutable-and-immutable-parameter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Identifier_(computer_languages)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Functional_programming" TargetMode="External"/><Relationship Id="rId10" Type="http://schemas.openxmlformats.org/officeDocument/2006/relationships/hyperlink" Target="https://en.wikipedia.org/wiki/First-class_citizen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Data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2022-11-15T12:50:00Z</dcterms:created>
  <dcterms:modified xsi:type="dcterms:W3CDTF">2022-11-15T13:50:00Z</dcterms:modified>
</cp:coreProperties>
</file>