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02" w:rsidRPr="00886919" w:rsidRDefault="004C537A">
      <w:pPr>
        <w:jc w:val="center"/>
        <w:rPr>
          <w:rFonts w:ascii="標楷體" w:eastAsia="標楷體" w:hAnsi="標楷體"/>
          <w:sz w:val="34"/>
          <w:szCs w:val="34"/>
        </w:rPr>
      </w:pPr>
      <w:sdt>
        <w:sdtPr>
          <w:rPr>
            <w:rFonts w:ascii="標楷體" w:eastAsia="標楷體" w:hAnsi="標楷體"/>
          </w:rPr>
          <w:tag w:val="goog_rdk_0"/>
          <w:id w:val="419857157"/>
        </w:sdtPr>
        <w:sdtContent>
          <w:r w:rsidR="0020763C" w:rsidRPr="00886919">
            <w:rPr>
              <w:rFonts w:ascii="標楷體" w:eastAsia="標楷體" w:hAnsi="標楷體" w:cs="Gungsuh"/>
              <w:sz w:val="34"/>
              <w:szCs w:val="34"/>
            </w:rPr>
            <w:t>淡江大學資工系－專題實驗記錄表</w:t>
          </w:r>
        </w:sdtContent>
      </w:sdt>
    </w:p>
    <w:p w:rsidR="00241D02" w:rsidRPr="00886919" w:rsidRDefault="004C537A">
      <w:pPr>
        <w:spacing w:before="120"/>
        <w:jc w:val="right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"/>
          <w:id w:val="419857158"/>
        </w:sdtPr>
        <w:sdtContent>
          <w:r w:rsidR="0020763C" w:rsidRPr="00886919">
            <w:rPr>
              <w:rFonts w:ascii="標楷體" w:eastAsia="標楷體" w:hAnsi="標楷體" w:cs="Gungsuh"/>
            </w:rPr>
            <w:t>105.09.22 105學年度第1學期第1次系務會議討論通過</w:t>
          </w:r>
        </w:sdtContent>
      </w:sdt>
    </w:p>
    <w:tbl>
      <w:tblPr>
        <w:tblStyle w:val="aa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40"/>
        <w:gridCol w:w="2040"/>
        <w:gridCol w:w="900"/>
        <w:gridCol w:w="1395"/>
        <w:gridCol w:w="2100"/>
        <w:gridCol w:w="1965"/>
      </w:tblGrid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4C537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419857159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4C537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419857160"/>
              </w:sdtPr>
              <w:sdtContent>
                <w:r w:rsidR="00886919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二、組別：</w:t>
                </w:r>
                <w:r w:rsidR="00886919" w:rsidRP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E06FB2" w:rsidP="00E06FB2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419857161"/>
              </w:sdtPr>
              <w:sdtContent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三、日期：2023年</w:t>
                </w:r>
                <w:r>
                  <w:rPr>
                    <w:rFonts w:ascii="標楷體" w:eastAsia="標楷體" w:hAnsi="標楷體" w:cs="Gungsuh"/>
                    <w:sz w:val="28"/>
                    <w:szCs w:val="28"/>
                  </w:rPr>
                  <w:t>6</w:t>
                </w: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月</w:t>
                </w:r>
                <w:r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7</w:t>
                </w: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4C537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419857162"/>
              </w:sdtPr>
              <w:sdtContent>
                <w:r w:rsidR="00AB7FB4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四、地點：</w:t>
                </w:r>
                <w:r w:rsidR="00AB7FB4">
                  <w:rPr>
                    <w:rFonts w:ascii="標楷體" w:eastAsia="標楷體" w:hAnsi="標楷體" w:cs="Gungsuh"/>
                    <w:sz w:val="28"/>
                    <w:szCs w:val="28"/>
                  </w:rPr>
                  <w:t>台灣</w:t>
                </w:r>
              </w:sdtContent>
            </w:sdt>
          </w:p>
        </w:tc>
      </w:tr>
      <w:tr w:rsidR="00241D02" w:rsidRPr="00886919">
        <w:trPr>
          <w:cantSplit/>
          <w:trHeight w:val="1875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4C537A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419857163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:rsidR="009D6863" w:rsidRPr="009D6863" w:rsidRDefault="00E06FB2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本週為第十七週，獲獎的我們將於明日去系辦拍照領獎，也正式宣告此次專題實驗圓滿落幕。</w:t>
            </w:r>
          </w:p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sdt>
            <w:sdtPr>
              <w:rPr>
                <w:rFonts w:ascii="標楷體" w:eastAsia="標楷體" w:hAnsi="標楷體"/>
              </w:rPr>
              <w:tag w:val="goog_rdk_7"/>
              <w:id w:val="419857164"/>
            </w:sdtPr>
            <w:sdtContent>
              <w:p w:rsidR="00E06FB2" w:rsidRDefault="00E06FB2" w:rsidP="009D6863">
                <w:pPr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六、專題討論內容大綱：</w:t>
                </w:r>
              </w:p>
              <w:p w:rsidR="00241D02" w:rsidRPr="009D6863" w:rsidRDefault="00E06FB2" w:rsidP="009D6863">
                <w:pPr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/>
                    <w:sz w:val="28"/>
                    <w:szCs w:val="28"/>
                  </w:rPr>
                  <w:t>針對上週所述運用機器學習的議題進行剖析與檢討，並探究我們是否有能力去實現它。</w:t>
                </w:r>
              </w:p>
            </w:sdtContent>
          </w:sdt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4C537A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419857169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:rsidR="00886919" w:rsidRPr="00886919" w:rsidRDefault="00E06FB2" w:rsidP="009D686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正如上週所述，我們打算試試看評審給我們的建議，使用機器學習來製作這項專題，但在我們這一個禮拜的探討中，我們發現到了幾項難點。蒐集訓練資料的困難，如何使用機器學習並撰寫程式碼，該選擇何種模型來進行訓練這三大問題，最終我們還是決議維持原貌，因為我們認為這對於現階段的我們而言還是太具有挑戰性了，若未來有機會的話我們會再行挑戰看看。</w:t>
            </w:r>
          </w:p>
        </w:tc>
      </w:tr>
      <w:tr w:rsidR="00241D02" w:rsidRPr="00886919">
        <w:trPr>
          <w:cantSplit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4C537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419857170"/>
              </w:sdtPr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六、出席學生：須簽到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41D02" w:rsidRPr="00AB7FB4" w:rsidRDefault="004C537A" w:rsidP="00AB7FB4">
      <w:pPr>
        <w:spacing w:before="120"/>
        <w:rPr>
          <w:rFonts w:ascii="標楷體" w:eastAsia="標楷體" w:hAnsi="標楷體"/>
          <w:sz w:val="28"/>
          <w:szCs w:val="28"/>
          <w:u w:val="single"/>
        </w:rPr>
      </w:pPr>
      <w:sdt>
        <w:sdtPr>
          <w:rPr>
            <w:rFonts w:ascii="標楷體" w:eastAsia="標楷體" w:hAnsi="標楷體"/>
          </w:rPr>
          <w:tag w:val="goog_rdk_14"/>
          <w:id w:val="419857171"/>
        </w:sdtPr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419857172"/>
        </w:sdtPr>
        <w:sdtContent>
          <w:r w:rsidR="0020763C" w:rsidRPr="00886919">
            <w:rPr>
              <w:rFonts w:ascii="標楷體" w:eastAsia="標楷體" w:hAnsi="標楷體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標楷體" w:eastAsia="標楷體" w:hAnsi="標楷體"/>
          </w:rPr>
          <w:tag w:val="goog_rdk_16"/>
          <w:id w:val="419857173"/>
        </w:sdtPr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指導教授簽名：</w:t>
          </w:r>
        </w:sdtContent>
      </w:sdt>
    </w:p>
    <w:p w:rsidR="00241D02" w:rsidRPr="00886919" w:rsidRDefault="004C537A">
      <w:pPr>
        <w:ind w:left="708" w:hanging="708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7"/>
          <w:id w:val="419857174"/>
        </w:sdtPr>
        <w:sdtContent>
          <w:r w:rsidR="0020763C" w:rsidRPr="00886919">
            <w:rPr>
              <w:rFonts w:ascii="標楷體" w:eastAsia="標楷體" w:hAnsi="標楷體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241D02" w:rsidRPr="00886919" w:rsidSect="00241D0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6B" w:rsidRDefault="00D9076B" w:rsidP="00466A76">
      <w:r>
        <w:separator/>
      </w:r>
    </w:p>
  </w:endnote>
  <w:endnote w:type="continuationSeparator" w:id="1">
    <w:p w:rsidR="00D9076B" w:rsidRDefault="00D9076B" w:rsidP="00466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6B" w:rsidRDefault="00D9076B" w:rsidP="00466A76">
      <w:r>
        <w:separator/>
      </w:r>
    </w:p>
  </w:footnote>
  <w:footnote w:type="continuationSeparator" w:id="1">
    <w:p w:rsidR="00D9076B" w:rsidRDefault="00D9076B" w:rsidP="00466A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D02"/>
    <w:rsid w:val="000A61AF"/>
    <w:rsid w:val="00120D1E"/>
    <w:rsid w:val="0020763C"/>
    <w:rsid w:val="00223AF7"/>
    <w:rsid w:val="00241D02"/>
    <w:rsid w:val="00346787"/>
    <w:rsid w:val="003704BF"/>
    <w:rsid w:val="00373855"/>
    <w:rsid w:val="004663A9"/>
    <w:rsid w:val="00466A76"/>
    <w:rsid w:val="004C537A"/>
    <w:rsid w:val="00886919"/>
    <w:rsid w:val="009D6863"/>
    <w:rsid w:val="00A00838"/>
    <w:rsid w:val="00AB7FB4"/>
    <w:rsid w:val="00D9076B"/>
    <w:rsid w:val="00E06FB2"/>
    <w:rsid w:val="00F61F08"/>
    <w:rsid w:val="00F7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0F"/>
    <w:rPr>
      <w:rFonts w:eastAsia="新細明體"/>
      <w:szCs w:val="20"/>
    </w:rPr>
  </w:style>
  <w:style w:type="paragraph" w:styleId="1">
    <w:name w:val="heading 1"/>
    <w:basedOn w:val="10"/>
    <w:next w:val="10"/>
    <w:rsid w:val="00241D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41D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41D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41D0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41D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41D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241D02"/>
  </w:style>
  <w:style w:type="table" w:customStyle="1" w:styleId="TableNormal">
    <w:name w:val="Table Normal"/>
    <w:rsid w:val="00241D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1D0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86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Subtitle"/>
    <w:basedOn w:val="a"/>
    <w:next w:val="a"/>
    <w:rsid w:val="00241D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rsid w:val="00241D0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23AF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223AF7"/>
  </w:style>
  <w:style w:type="character" w:customStyle="1" w:styleId="af">
    <w:name w:val="註解文字 字元"/>
    <w:basedOn w:val="a0"/>
    <w:link w:val="ae"/>
    <w:uiPriority w:val="99"/>
    <w:semiHidden/>
    <w:rsid w:val="00223AF7"/>
    <w:rPr>
      <w:rFonts w:eastAsia="新細明體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23AF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223AF7"/>
    <w:rPr>
      <w:rFonts w:eastAsia="新細明體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IZDE/CSD8VV3DtZvQ6OIHQteIw==">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周騏軍</cp:lastModifiedBy>
  <cp:revision>6</cp:revision>
  <dcterms:created xsi:type="dcterms:W3CDTF">2023-06-06T13:27:00Z</dcterms:created>
  <dcterms:modified xsi:type="dcterms:W3CDTF">2023-06-07T10:16:00Z</dcterms:modified>
</cp:coreProperties>
</file>