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环保白底漆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940.8元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1870D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封固底漆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15.12元／KG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907.1999999999999元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头度底漆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1254.4元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200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¥3102.40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