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教程示例-办公包读 Word 测试</w:t>
      </w:r>
    </w:p>
    <w:p>
      <w:r>
        <w:t>这是快速上手教程用的短文，读完会在对话里显示摘要。</w:t>
      </w:r>
    </w:p>
    <w:p>
      <w:r>
        <w:t>行前缀「教程示例-」便于识别与清理。</w:t>
      </w:r>
    </w:p>
    <w:sectPr/>
  </w:body>
</w:document>
</file>