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四川旋风科技有限公司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2018SR338828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深圳市鑫科工业设备有限公司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292100</wp:posOffset>
            </wp:positionV>
            <wp:extent cx="1619250" cy="1619250"/>
            <wp:effectExtent l="48895" t="29845" r="103505" b="84455"/>
            <wp:wrapNone/>
            <wp:docPr id="1" name="图片 1" descr="深圳市鑫科工业设备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鑫科工业设备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委托单位：深圳市鑫科工业设备有限公司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3037205</wp:posOffset>
            </wp:positionH>
            <wp:positionV relativeFrom="paragraph">
              <wp:posOffset>95885</wp:posOffset>
            </wp:positionV>
            <wp:extent cx="1619250" cy="1619250"/>
            <wp:effectExtent l="75565" t="37465" r="57785" b="76835"/>
            <wp:wrapNone/>
            <wp:docPr id="2" name="图片 2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旋风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被委托单位：四川旋风科技有限公司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1F722B"/>
    <w:rsid w:val="05995243"/>
    <w:rsid w:val="06230771"/>
    <w:rsid w:val="06F64AFC"/>
    <w:rsid w:val="07370FEF"/>
    <w:rsid w:val="074031FE"/>
    <w:rsid w:val="07A5256D"/>
    <w:rsid w:val="07C74E7D"/>
    <w:rsid w:val="07D4790A"/>
    <w:rsid w:val="07F37DC8"/>
    <w:rsid w:val="08256BE5"/>
    <w:rsid w:val="084E2251"/>
    <w:rsid w:val="0862146F"/>
    <w:rsid w:val="0866494A"/>
    <w:rsid w:val="08E64F91"/>
    <w:rsid w:val="091B63D6"/>
    <w:rsid w:val="09372BA0"/>
    <w:rsid w:val="09F659AE"/>
    <w:rsid w:val="09FC079F"/>
    <w:rsid w:val="0AA03ADA"/>
    <w:rsid w:val="0B766EDF"/>
    <w:rsid w:val="0BEE1DD5"/>
    <w:rsid w:val="0C703232"/>
    <w:rsid w:val="0C762176"/>
    <w:rsid w:val="0C9A5C40"/>
    <w:rsid w:val="0CB438FC"/>
    <w:rsid w:val="0D5E0266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F43EAC"/>
    <w:rsid w:val="11632DF5"/>
    <w:rsid w:val="11A45B4B"/>
    <w:rsid w:val="11DB102D"/>
    <w:rsid w:val="12236A3D"/>
    <w:rsid w:val="12D949BB"/>
    <w:rsid w:val="12FD1800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74C16BF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A9138E4"/>
    <w:rsid w:val="1B5C0EBB"/>
    <w:rsid w:val="1C190975"/>
    <w:rsid w:val="1C332EA2"/>
    <w:rsid w:val="1C536899"/>
    <w:rsid w:val="1C582E92"/>
    <w:rsid w:val="1C662220"/>
    <w:rsid w:val="1CC84580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BD51D47"/>
    <w:rsid w:val="2C1814ED"/>
    <w:rsid w:val="2C64506E"/>
    <w:rsid w:val="2C772783"/>
    <w:rsid w:val="2CC854AE"/>
    <w:rsid w:val="2CCB2B6A"/>
    <w:rsid w:val="2CF93CE3"/>
    <w:rsid w:val="2DB05341"/>
    <w:rsid w:val="2DEB3823"/>
    <w:rsid w:val="2E6962A2"/>
    <w:rsid w:val="2E6C6E10"/>
    <w:rsid w:val="2E9A7E9D"/>
    <w:rsid w:val="2EF20191"/>
    <w:rsid w:val="2F41074C"/>
    <w:rsid w:val="2F546A79"/>
    <w:rsid w:val="2F873A5C"/>
    <w:rsid w:val="2FB93D6C"/>
    <w:rsid w:val="3023413D"/>
    <w:rsid w:val="306F79D4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8356609"/>
    <w:rsid w:val="39386B6F"/>
    <w:rsid w:val="393D0E98"/>
    <w:rsid w:val="397F10A0"/>
    <w:rsid w:val="39CA58C6"/>
    <w:rsid w:val="39F13921"/>
    <w:rsid w:val="3B440C8B"/>
    <w:rsid w:val="3B832DE4"/>
    <w:rsid w:val="3B962143"/>
    <w:rsid w:val="3BA06CFE"/>
    <w:rsid w:val="3C834CFB"/>
    <w:rsid w:val="3CD97D11"/>
    <w:rsid w:val="3D1B4D87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5B7DC0"/>
    <w:rsid w:val="446115F3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DA21565"/>
    <w:rsid w:val="4DEF0A7D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3CD222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1D0F92"/>
    <w:rsid w:val="566D6EF8"/>
    <w:rsid w:val="572804B9"/>
    <w:rsid w:val="582523CC"/>
    <w:rsid w:val="59214C1F"/>
    <w:rsid w:val="59641D61"/>
    <w:rsid w:val="599778EF"/>
    <w:rsid w:val="59DE6122"/>
    <w:rsid w:val="59EB153C"/>
    <w:rsid w:val="59F473FD"/>
    <w:rsid w:val="5A564664"/>
    <w:rsid w:val="5A662727"/>
    <w:rsid w:val="5A9E55C8"/>
    <w:rsid w:val="5AAA4D50"/>
    <w:rsid w:val="5AC45FD2"/>
    <w:rsid w:val="5ACD584C"/>
    <w:rsid w:val="5B052F27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2926BE6"/>
    <w:rsid w:val="62CC71C8"/>
    <w:rsid w:val="6306218B"/>
    <w:rsid w:val="6318573E"/>
    <w:rsid w:val="64026CA4"/>
    <w:rsid w:val="645F25AB"/>
    <w:rsid w:val="64752F4C"/>
    <w:rsid w:val="64F93CC2"/>
    <w:rsid w:val="65540ED0"/>
    <w:rsid w:val="663E220C"/>
    <w:rsid w:val="66997BCD"/>
    <w:rsid w:val="66BA7F34"/>
    <w:rsid w:val="66D513B3"/>
    <w:rsid w:val="67C4021A"/>
    <w:rsid w:val="69150E89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CB5120"/>
    <w:rsid w:val="6CEC0E18"/>
    <w:rsid w:val="6D315EA8"/>
    <w:rsid w:val="6DA93DBA"/>
    <w:rsid w:val="6DC25B09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1E7A26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2019-03-11T01:46:38Z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