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7905" w:type="dxa"/>
        <w:tblLook w:val="04A0" w:firstRow="1" w:lastRow="0" w:firstColumn="1" w:lastColumn="0" w:noHBand="0" w:noVBand="1"/>
      </w:tblPr>
      <w:tblGrid>
        <w:gridCol w:w="3139"/>
        <w:gridCol w:w="4766"/>
      </w:tblGrid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Número do Caso de Uso</w:t>
            </w:r>
          </w:p>
        </w:tc>
        <w:tc>
          <w:tcPr>
            <w:tcW w:w="4766" w:type="dxa"/>
          </w:tcPr>
          <w:p w:rsidR="003F6549" w:rsidRDefault="00C74F50">
            <w:r>
              <w:t>UC 006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Nome do Caso de Uso</w:t>
            </w:r>
          </w:p>
        </w:tc>
        <w:tc>
          <w:tcPr>
            <w:tcW w:w="4766" w:type="dxa"/>
          </w:tcPr>
          <w:p w:rsidR="003F6549" w:rsidRDefault="00C50C18" w:rsidP="00C74F50">
            <w:r>
              <w:t xml:space="preserve">Gestão </w:t>
            </w:r>
            <w:r w:rsidR="00C74F50">
              <w:t>Alerta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4196D">
            <w:pPr>
              <w:rPr>
                <w:b/>
                <w:i/>
                <w:sz w:val="24"/>
                <w:szCs w:val="24"/>
              </w:rPr>
            </w:pPr>
            <w:proofErr w:type="gramStart"/>
            <w:r>
              <w:rPr>
                <w:b/>
                <w:i/>
                <w:sz w:val="24"/>
                <w:szCs w:val="24"/>
              </w:rPr>
              <w:t>Actor(</w:t>
            </w:r>
            <w:r w:rsidR="003F6549" w:rsidRPr="00B635CD">
              <w:rPr>
                <w:b/>
                <w:i/>
                <w:sz w:val="24"/>
                <w:szCs w:val="24"/>
              </w:rPr>
              <w:t>s</w:t>
            </w:r>
            <w:proofErr w:type="gramEnd"/>
            <w:r w:rsidR="003F6549" w:rsidRPr="00B635CD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4766" w:type="dxa"/>
          </w:tcPr>
          <w:p w:rsidR="003F6549" w:rsidRDefault="009E3EC1" w:rsidP="009E3EC1">
            <w:r>
              <w:t>Utilizador/Funcionário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Descrição</w:t>
            </w:r>
          </w:p>
        </w:tc>
        <w:tc>
          <w:tcPr>
            <w:tcW w:w="4766" w:type="dxa"/>
          </w:tcPr>
          <w:p w:rsidR="003F6549" w:rsidRDefault="00777E0E" w:rsidP="00C74F50">
            <w:r>
              <w:t xml:space="preserve">Este caso de uso </w:t>
            </w:r>
            <w:r w:rsidR="0076437A">
              <w:t>é de o funcionário</w:t>
            </w:r>
            <w:r w:rsidR="00C74F50">
              <w:t xml:space="preserve"> fazer a gestão dos alertas dos clientes</w:t>
            </w:r>
            <w:r w:rsidR="0076437A">
              <w:t xml:space="preserve"> registados na plataforma.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A1487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Restrições</w:t>
            </w:r>
          </w:p>
        </w:tc>
        <w:tc>
          <w:tcPr>
            <w:tcW w:w="4766" w:type="dxa"/>
          </w:tcPr>
          <w:p w:rsidR="003F6549" w:rsidRDefault="00777E0E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A1487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Cenário </w:t>
            </w:r>
          </w:p>
        </w:tc>
        <w:tc>
          <w:tcPr>
            <w:tcW w:w="4766" w:type="dxa"/>
          </w:tcPr>
          <w:p w:rsidR="004627DE" w:rsidRDefault="004627DE" w:rsidP="004627DE">
            <w:pPr>
              <w:pStyle w:val="PargrafodaLista"/>
              <w:numPr>
                <w:ilvl w:val="0"/>
                <w:numId w:val="19"/>
              </w:numPr>
            </w:pPr>
            <w:r>
              <w:t xml:space="preserve">O </w:t>
            </w:r>
            <w:r w:rsidR="00B43AB3">
              <w:t>funcionário verifica</w:t>
            </w:r>
            <w:bookmarkStart w:id="0" w:name="_GoBack"/>
            <w:bookmarkEnd w:id="0"/>
            <w:r>
              <w:t xml:space="preserve"> os alertas;</w:t>
            </w:r>
          </w:p>
          <w:p w:rsidR="00C74F50" w:rsidRDefault="00C74F50" w:rsidP="004627DE">
            <w:pPr>
              <w:pStyle w:val="PargrafodaLista"/>
              <w:numPr>
                <w:ilvl w:val="0"/>
                <w:numId w:val="19"/>
              </w:numPr>
            </w:pPr>
            <w:r>
              <w:t>Eliminar alerta</w:t>
            </w:r>
          </w:p>
          <w:p w:rsidR="00C74F50" w:rsidRDefault="00C74F50" w:rsidP="004627DE">
            <w:pPr>
              <w:pStyle w:val="PargrafodaLista"/>
              <w:numPr>
                <w:ilvl w:val="0"/>
                <w:numId w:val="19"/>
              </w:numPr>
            </w:pPr>
            <w:r>
              <w:t>Editar alerta</w:t>
            </w:r>
          </w:p>
          <w:p w:rsidR="00C74F50" w:rsidRDefault="00C74F50" w:rsidP="004627DE">
            <w:pPr>
              <w:pStyle w:val="PargrafodaLista"/>
              <w:numPr>
                <w:ilvl w:val="2"/>
                <w:numId w:val="19"/>
              </w:numPr>
            </w:pPr>
            <w:r>
              <w:t>2.1- Activar alerta;</w:t>
            </w:r>
          </w:p>
          <w:p w:rsidR="00320074" w:rsidRDefault="00C74F50" w:rsidP="004627DE">
            <w:pPr>
              <w:pStyle w:val="PargrafodaLista"/>
              <w:numPr>
                <w:ilvl w:val="2"/>
                <w:numId w:val="19"/>
              </w:numPr>
            </w:pPr>
            <w:r>
              <w:t>2.2- Desactivar alerta.</w:t>
            </w:r>
            <w:r w:rsidR="00320074">
              <w:t xml:space="preserve"> </w:t>
            </w:r>
          </w:p>
          <w:p w:rsidR="00320074" w:rsidRDefault="00320074" w:rsidP="004627DE">
            <w:pPr>
              <w:ind w:firstLine="255"/>
            </w:pPr>
          </w:p>
          <w:p w:rsidR="00D8623D" w:rsidRDefault="00D8623D" w:rsidP="00D8623D">
            <w:pPr>
              <w:pStyle w:val="PargrafodaLista"/>
            </w:pP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Excepções</w:t>
            </w:r>
          </w:p>
        </w:tc>
        <w:tc>
          <w:tcPr>
            <w:tcW w:w="4766" w:type="dxa"/>
          </w:tcPr>
          <w:p w:rsidR="003F6549" w:rsidRDefault="003F6549"/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777E0E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4766" w:type="dxa"/>
          </w:tcPr>
          <w:p w:rsidR="003F6549" w:rsidRDefault="00B635CD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9E3EC1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4766" w:type="dxa"/>
          </w:tcPr>
          <w:p w:rsidR="003F6549" w:rsidRDefault="00C50C18" w:rsidP="00C74F50">
            <w:r>
              <w:t>Elimin</w:t>
            </w:r>
            <w:r w:rsidR="00C74F50">
              <w:t>ar e On/Off.</w:t>
            </w:r>
          </w:p>
        </w:tc>
      </w:tr>
    </w:tbl>
    <w:p w:rsidR="000B7C96" w:rsidRDefault="000B7C96"/>
    <w:sectPr w:rsidR="000B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4F"/>
    <w:multiLevelType w:val="hybridMultilevel"/>
    <w:tmpl w:val="7D7449E4"/>
    <w:lvl w:ilvl="0" w:tplc="9AD09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4781"/>
    <w:multiLevelType w:val="hybridMultilevel"/>
    <w:tmpl w:val="EBD4E9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817"/>
    <w:multiLevelType w:val="multilevel"/>
    <w:tmpl w:val="1DD28184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4772EBE"/>
    <w:multiLevelType w:val="hybridMultilevel"/>
    <w:tmpl w:val="F95499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363C0"/>
    <w:multiLevelType w:val="hybridMultilevel"/>
    <w:tmpl w:val="12083836"/>
    <w:lvl w:ilvl="0" w:tplc="9C445C2C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D58A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F8406D"/>
    <w:multiLevelType w:val="hybridMultilevel"/>
    <w:tmpl w:val="5D169534"/>
    <w:lvl w:ilvl="0" w:tplc="7F8EE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D4F06"/>
    <w:multiLevelType w:val="hybridMultilevel"/>
    <w:tmpl w:val="D58E46AA"/>
    <w:lvl w:ilvl="0" w:tplc="5748B732">
      <w:start w:val="1"/>
      <w:numFmt w:val="decimal"/>
      <w:pStyle w:val="ti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F4E8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7"/>
  </w:num>
  <w:num w:numId="13">
    <w:abstractNumId w:val="4"/>
  </w:num>
  <w:num w:numId="14">
    <w:abstractNumId w:val="0"/>
  </w:num>
  <w:num w:numId="15">
    <w:abstractNumId w:val="3"/>
  </w:num>
  <w:num w:numId="16">
    <w:abstractNumId w:val="1"/>
  </w:num>
  <w:num w:numId="17">
    <w:abstractNumId w:val="8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49"/>
    <w:rsid w:val="000470F2"/>
    <w:rsid w:val="000905F4"/>
    <w:rsid w:val="000B7C96"/>
    <w:rsid w:val="001C0844"/>
    <w:rsid w:val="001F7507"/>
    <w:rsid w:val="00210786"/>
    <w:rsid w:val="002F7E0D"/>
    <w:rsid w:val="00320074"/>
    <w:rsid w:val="00324B87"/>
    <w:rsid w:val="0034196D"/>
    <w:rsid w:val="003D736B"/>
    <w:rsid w:val="003F6549"/>
    <w:rsid w:val="004627DE"/>
    <w:rsid w:val="00537CB0"/>
    <w:rsid w:val="0076437A"/>
    <w:rsid w:val="00777E0E"/>
    <w:rsid w:val="009E3EC1"/>
    <w:rsid w:val="00A1487F"/>
    <w:rsid w:val="00AB77C8"/>
    <w:rsid w:val="00B43AB3"/>
    <w:rsid w:val="00B635CD"/>
    <w:rsid w:val="00C50C18"/>
    <w:rsid w:val="00C74F50"/>
    <w:rsid w:val="00D8623D"/>
    <w:rsid w:val="00E3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Microsoft</cp:lastModifiedBy>
  <cp:revision>4</cp:revision>
  <dcterms:created xsi:type="dcterms:W3CDTF">2016-03-30T14:18:00Z</dcterms:created>
  <dcterms:modified xsi:type="dcterms:W3CDTF">2016-03-30T15:14:00Z</dcterms:modified>
</cp:coreProperties>
</file>