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FE1" w:rsidRDefault="00A72FE1" w:rsidP="00A72FE1">
      <w:r>
        <w:t xml:space="preserve"># </w:t>
      </w:r>
      <w:proofErr w:type="spellStart"/>
      <w:r>
        <w:t>OpenAI</w:t>
      </w:r>
      <w:proofErr w:type="spellEnd"/>
      <w:r>
        <w:t xml:space="preserve"> Responses API를 활용한 서비스 구현 </w:t>
      </w:r>
      <w:proofErr w:type="spellStart"/>
      <w:r>
        <w:t>튜토리얼</w:t>
      </w:r>
      <w:proofErr w:type="spellEnd"/>
    </w:p>
    <w:p w:rsidR="00A72FE1" w:rsidRDefault="00A72FE1" w:rsidP="00A72FE1"/>
    <w:p w:rsidR="00A72FE1" w:rsidRDefault="00A72FE1" w:rsidP="00A72FE1">
      <w:r>
        <w:rPr>
          <w:rFonts w:hint="eastAsia"/>
        </w:rPr>
        <w:t>본</w:t>
      </w:r>
      <w:r>
        <w:t xml:space="preserve"> </w:t>
      </w:r>
      <w:proofErr w:type="spellStart"/>
      <w:r>
        <w:t>튜토리얼에서는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**Responses API**를 활용하여 AI 기반 서비스를 개발하는 방법을 단계별로 설명합니다.</w:t>
      </w:r>
    </w:p>
    <w:p w:rsidR="00A72FE1" w:rsidRDefault="00A72FE1" w:rsidP="00A72FE1"/>
    <w:p w:rsidR="00A72FE1" w:rsidRDefault="00A72FE1" w:rsidP="00A72FE1">
      <w:r>
        <w:t xml:space="preserve">## 1. </w:t>
      </w:r>
      <w:proofErr w:type="spellStart"/>
      <w:r>
        <w:t>OpenAI</w:t>
      </w:r>
      <w:proofErr w:type="spellEnd"/>
      <w:r>
        <w:t xml:space="preserve"> Responses API 소개</w:t>
      </w:r>
    </w:p>
    <w:p w:rsidR="00A72FE1" w:rsidRDefault="00A72FE1" w:rsidP="00A72FE1"/>
    <w:p w:rsidR="00A72FE1" w:rsidRDefault="00A72FE1" w:rsidP="00A72FE1">
      <w:r>
        <w:t xml:space="preserve">Responses API는 </w:t>
      </w:r>
      <w:proofErr w:type="spellStart"/>
      <w:r>
        <w:t>OpenAI</w:t>
      </w:r>
      <w:proofErr w:type="spellEnd"/>
      <w:r>
        <w:t>가 제공하는 최신 API로, 모델에게 역할과 질문을 함께 전달하면 바로 답변을 받을 수 있습니다. 다음과 같은 특징이 있습니다.</w:t>
      </w:r>
    </w:p>
    <w:p w:rsidR="00A72FE1" w:rsidRDefault="00A72FE1" w:rsidP="00A72FE1"/>
    <w:p w:rsidR="00A72FE1" w:rsidRDefault="00A72FE1" w:rsidP="00A72FE1">
      <w:r>
        <w:t>- **대화 지속성**: 직전 응답의 `response.id`를 `</w:t>
      </w:r>
      <w:proofErr w:type="spellStart"/>
      <w:r>
        <w:t>previous_response_id</w:t>
      </w:r>
      <w:proofErr w:type="spellEnd"/>
      <w:r>
        <w:t>`로 넘기기만 하면, 별도의 저장 공간을 만들지 않고도 이전 대화 맥락이 자동으로 이어집니다.</w:t>
      </w:r>
    </w:p>
    <w:p w:rsidR="00A72FE1" w:rsidRDefault="00A72FE1" w:rsidP="00A72FE1">
      <w:r>
        <w:t>- **다양한 도구 통합**: 코드 실행(Code Interpreter), 문서 검색(File Search), 웹 검색(Web Search), 함수 호출(Function Calling) 등의 도구를 모델에 연결할 수 있습니다. 이를 통해 모델의 한계를 넘어서는 작업(예: 데이터 계산, 파일 처리, 외부 검색 등)을 자동화할 수 있습니다.</w:t>
      </w:r>
    </w:p>
    <w:p w:rsidR="00A72FE1" w:rsidRDefault="00A72FE1" w:rsidP="00A72FE1">
      <w:r>
        <w:t xml:space="preserve">- **개인화된 지시어**: `instructions` </w:t>
      </w:r>
      <w:proofErr w:type="spellStart"/>
      <w:r>
        <w:t>파라미터로</w:t>
      </w:r>
      <w:proofErr w:type="spellEnd"/>
      <w:r>
        <w:t xml:space="preserve"> 모델의 성격과 역할을 정의할 수 있습니다. 예를 들어 "당신은 친절한 고객지원 봇입니다"와 같은 지시어로 모델의 톤과 도메인 지식을 설정할 수 있습니다.</w:t>
      </w:r>
    </w:p>
    <w:p w:rsidR="00A72FE1" w:rsidRDefault="00A72FE1" w:rsidP="00A72FE1">
      <w:r>
        <w:t>- **간결한 응답 접근**: `</w:t>
      </w:r>
      <w:proofErr w:type="spellStart"/>
      <w:r>
        <w:t>response.output_text</w:t>
      </w:r>
      <w:proofErr w:type="spellEnd"/>
      <w:r>
        <w:t>`로 최종 텍스트 답변을 바로 꺼낼 수 있습니다.</w:t>
      </w:r>
    </w:p>
    <w:p w:rsidR="00A72FE1" w:rsidRDefault="00A72FE1" w:rsidP="00A72FE1"/>
    <w:p w:rsidR="00A72FE1" w:rsidRDefault="00A72FE1" w:rsidP="00A72FE1">
      <w:r>
        <w:rPr>
          <w:rFonts w:hint="eastAsia"/>
        </w:rPr>
        <w:t>요약하면</w:t>
      </w:r>
      <w:r>
        <w:t xml:space="preserve">, Responses API는 복잡한 대화 상태 관리, 외부 도구 통합, 문서 검색 등 많은 부분을 </w:t>
      </w:r>
      <w:proofErr w:type="spellStart"/>
      <w:r>
        <w:t>OpenAI</w:t>
      </w:r>
      <w:proofErr w:type="spellEnd"/>
      <w:r>
        <w:t xml:space="preserve"> 플랫폼이 맡아주므로, 개발자는 핵심 </w:t>
      </w:r>
      <w:proofErr w:type="spellStart"/>
      <w:r>
        <w:t>로직</w:t>
      </w:r>
      <w:proofErr w:type="spellEnd"/>
      <w:r>
        <w:t xml:space="preserve"> 구현에 집중할 수 있습니다. 이러한 이유로, </w:t>
      </w:r>
      <w:proofErr w:type="spellStart"/>
      <w:r>
        <w:t>챗봇이나</w:t>
      </w:r>
      <w:proofErr w:type="spellEnd"/>
      <w:r>
        <w:t xml:space="preserve"> 자동화 에이전트를 만든다면 Responses API가 강력한 선택지가 됩니다.</w:t>
      </w:r>
    </w:p>
    <w:p w:rsidR="00A72FE1" w:rsidRDefault="00A72FE1" w:rsidP="00A72FE1"/>
    <w:p w:rsidR="00A72FE1" w:rsidRDefault="00A72FE1" w:rsidP="00A72FE1">
      <w:r>
        <w:t>&gt;Note: API는 계속 발전하므로, 사용 전 [공식 문서](https://platform.openai.com/docs/api-reference/responses)를 확인하는 습관을 들이는 게 좋습니다.</w:t>
      </w:r>
    </w:p>
    <w:p w:rsidR="00A72FE1" w:rsidRDefault="00A72FE1" w:rsidP="00A72FE1"/>
    <w:p w:rsidR="00A72FE1" w:rsidRDefault="00A72FE1" w:rsidP="00A72FE1">
      <w:r>
        <w:t>## 2. API 키 설정 및 환경 변수 사용</w:t>
      </w:r>
    </w:p>
    <w:p w:rsidR="00A72FE1" w:rsidRDefault="00A72FE1" w:rsidP="00A72FE1"/>
    <w:p w:rsidR="00A72FE1" w:rsidRDefault="00A72FE1" w:rsidP="00A72FE1">
      <w:proofErr w:type="spellStart"/>
      <w:r>
        <w:lastRenderedPageBreak/>
        <w:t>OpenAI</w:t>
      </w:r>
      <w:proofErr w:type="spellEnd"/>
      <w:r>
        <w:t xml:space="preserve"> API를 사용하려면 API 키가 필요합니다. </w:t>
      </w:r>
      <w:proofErr w:type="spellStart"/>
      <w:r>
        <w:t>OpenAI</w:t>
      </w:r>
      <w:proofErr w:type="spellEnd"/>
      <w:r>
        <w:t xml:space="preserve"> 플랫폼의 API 키 관리 페이지에서 비밀 키를 생성할 수 있습니다. 생성된 키는 한 번만 표시되므로, 반드시 복사하여 안전한 곳에 저장하세요. 일반적으로 이 키를 소스 코드에 하드코딩하지 않고, 별도의 설정으로 관리하는 것이 좋습니다. **환경 변수(Environment Variable)**를 사용하면 API 키를 소스 코드에 노출하지 않고 관리할 수 있습니다. 개발 PC 또는 서버의 </w:t>
      </w:r>
      <w:r>
        <w:rPr>
          <w:rFonts w:hint="eastAsia"/>
        </w:rPr>
        <w:t>환경</w:t>
      </w:r>
      <w:r>
        <w:t xml:space="preserve"> 변수 OPENAI_API_KEY에 키를 저장해 두면, </w:t>
      </w:r>
      <w:proofErr w:type="spellStart"/>
      <w:r>
        <w:t>OpenAI</w:t>
      </w:r>
      <w:proofErr w:type="spellEnd"/>
      <w:r>
        <w:t xml:space="preserve"> 라이브러리가 자동으로 이를 읽어 사용할 수 있습니다. Python 개발 환경에서는 python-</w:t>
      </w:r>
      <w:proofErr w:type="spellStart"/>
      <w:r>
        <w:t>dotenv</w:t>
      </w:r>
      <w:proofErr w:type="spellEnd"/>
      <w:r>
        <w:t xml:space="preserve"> 패키지를 활용해 .</w:t>
      </w:r>
      <w:proofErr w:type="spellStart"/>
      <w:r>
        <w:t>env</w:t>
      </w:r>
      <w:proofErr w:type="spellEnd"/>
      <w:r>
        <w:t xml:space="preserve"> 파일에 키를 저장하고 </w:t>
      </w:r>
      <w:proofErr w:type="spellStart"/>
      <w:r>
        <w:t>로드하는</w:t>
      </w:r>
      <w:proofErr w:type="spellEnd"/>
      <w:r>
        <w:t xml:space="preserve"> 방식이 편리합니다.</w:t>
      </w:r>
    </w:p>
    <w:p w:rsidR="00A72FE1" w:rsidRDefault="00A72FE1" w:rsidP="00A72FE1"/>
    <w:p w:rsidR="00A72FE1" w:rsidRDefault="00A72FE1" w:rsidP="00A72FE1">
      <w:r>
        <w:rPr>
          <w:rFonts w:hint="eastAsia"/>
        </w:rPr>
        <w:t>다음은</w:t>
      </w:r>
      <w:r>
        <w:t xml:space="preserve"> API 키를 설정하고 </w:t>
      </w:r>
      <w:proofErr w:type="spellStart"/>
      <w:r>
        <w:t>로드하는</w:t>
      </w:r>
      <w:proofErr w:type="spellEnd"/>
      <w:r>
        <w:t xml:space="preserve"> 과정입니다:</w:t>
      </w:r>
    </w:p>
    <w:p w:rsidR="00A72FE1" w:rsidRDefault="00A72FE1" w:rsidP="00A72FE1"/>
    <w:p w:rsidR="00A72FE1" w:rsidRDefault="00A72FE1" w:rsidP="00A72FE1">
      <w:r>
        <w:t>1. python-</w:t>
      </w:r>
      <w:proofErr w:type="spellStart"/>
      <w:r>
        <w:t>dotenv</w:t>
      </w:r>
      <w:proofErr w:type="spellEnd"/>
      <w:r>
        <w:t xml:space="preserve"> 설치: 터미널에서 `pip install python-</w:t>
      </w:r>
      <w:proofErr w:type="spellStart"/>
      <w:r>
        <w:t>dotenv</w:t>
      </w:r>
      <w:proofErr w:type="spellEnd"/>
      <w:r>
        <w:t>` 명령으로 설치합니다 (한번만 수행).</w:t>
      </w:r>
    </w:p>
    <w:p w:rsidR="00A72FE1" w:rsidRDefault="00A72FE1" w:rsidP="00A72FE1"/>
    <w:p w:rsidR="00A72FE1" w:rsidRDefault="00A72FE1" w:rsidP="00A72FE1">
      <w:r>
        <w:t>2. 환경 변수 파일 생성: 프로젝트 루트 디렉토리에 .</w:t>
      </w:r>
      <w:proofErr w:type="spellStart"/>
      <w:r>
        <w:t>env</w:t>
      </w:r>
      <w:proofErr w:type="spellEnd"/>
      <w:r>
        <w:t xml:space="preserve"> 파일을 만들고, 아래와 같이 </w:t>
      </w:r>
      <w:proofErr w:type="spellStart"/>
      <w:r>
        <w:t>OpenAI</w:t>
      </w:r>
      <w:proofErr w:type="spellEnd"/>
      <w:r>
        <w:t xml:space="preserve"> API 키를 입력합니다 (따옴표 없이 실제 키로 대체).</w:t>
      </w:r>
    </w:p>
    <w:p w:rsidR="00A72FE1" w:rsidRDefault="00A72FE1" w:rsidP="00A72FE1"/>
    <w:p w:rsidR="00A72FE1" w:rsidRDefault="00A72FE1" w:rsidP="00A72FE1">
      <w:r>
        <w:t xml:space="preserve">    ```</w:t>
      </w:r>
    </w:p>
    <w:p w:rsidR="00A72FE1" w:rsidRDefault="00A72FE1" w:rsidP="00A72FE1">
      <w:r>
        <w:t xml:space="preserve">    OPENAI_API_KEY=</w:t>
      </w:r>
      <w:proofErr w:type="spellStart"/>
      <w:r>
        <w:t>sk</w:t>
      </w:r>
      <w:proofErr w:type="spellEnd"/>
      <w:r>
        <w:t>-***********************</w:t>
      </w:r>
    </w:p>
    <w:p w:rsidR="00A72FE1" w:rsidRDefault="00A72FE1" w:rsidP="00A72FE1">
      <w:r>
        <w:t xml:space="preserve">    ```</w:t>
      </w:r>
    </w:p>
    <w:p w:rsidR="00A72FE1" w:rsidRDefault="00A72FE1" w:rsidP="00A72FE1"/>
    <w:p w:rsidR="005574B2" w:rsidRDefault="00A72FE1" w:rsidP="00A72FE1">
      <w:r>
        <w:t>3. 코드에서 로드: Python 코드에서 python-</w:t>
      </w:r>
      <w:proofErr w:type="spellStart"/>
      <w:r>
        <w:t>dotenv</w:t>
      </w:r>
      <w:proofErr w:type="spellEnd"/>
      <w:r>
        <w:t xml:space="preserve">를 </w:t>
      </w:r>
      <w:proofErr w:type="gramStart"/>
      <w:r>
        <w:t>이용해 .</w:t>
      </w:r>
      <w:proofErr w:type="spellStart"/>
      <w:r>
        <w:t>env</w:t>
      </w:r>
      <w:proofErr w:type="spellEnd"/>
      <w:r>
        <w:t>를</w:t>
      </w:r>
      <w:proofErr w:type="gramEnd"/>
      <w:r>
        <w:t xml:space="preserve"> </w:t>
      </w:r>
      <w:proofErr w:type="spellStart"/>
      <w:r>
        <w:t>로드합니다</w:t>
      </w:r>
      <w:proofErr w:type="spellEnd"/>
      <w:r>
        <w:t xml:space="preserve">. </w:t>
      </w:r>
      <w:proofErr w:type="spellStart"/>
      <w:r>
        <w:t>OpenAI</w:t>
      </w:r>
      <w:proofErr w:type="spellEnd"/>
      <w:r>
        <w:t xml:space="preserve"> 공식 Python SDK는 환경 변수 OPENAI_API_KEY를 자동으로 인식하므로, `</w:t>
      </w:r>
      <w:proofErr w:type="spellStart"/>
      <w:r>
        <w:t>OpenAI</w:t>
      </w:r>
      <w:proofErr w:type="spellEnd"/>
      <w:r>
        <w:t>()`를 인자 없이 호출해도 내부적으로 이 값을 사용합니다.</w:t>
      </w:r>
    </w:p>
    <w:p w:rsidR="00A72FE1" w:rsidRDefault="00A72FE1" w:rsidP="00A72FE1"/>
    <w:p w:rsidR="003F6FFE" w:rsidRDefault="003F6FFE" w:rsidP="0086660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0D187" wp14:editId="0A032FBE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CFE4708" id="직선 연결선 5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G09&#10;rvb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A72FE1" w:rsidRDefault="00A72FE1" w:rsidP="00A72FE1">
      <w:r>
        <w:t>## 3. 기본적인 응답 생성 및 메시지 보내기</w:t>
      </w:r>
    </w:p>
    <w:p w:rsidR="00A72FE1" w:rsidRDefault="00A72FE1" w:rsidP="00A72FE1"/>
    <w:p w:rsidR="00A72FE1" w:rsidRDefault="00A72FE1" w:rsidP="00A72FE1">
      <w:r>
        <w:t>`</w:t>
      </w:r>
      <w:proofErr w:type="spellStart"/>
      <w:r>
        <w:t>client.responses.create</w:t>
      </w:r>
      <w:proofErr w:type="spellEnd"/>
      <w:r>
        <w:t>()` 한 번의 호출로 역할(instructions)과 질문(input)을 동시에 넘겨 바로 답변을 받습니다.</w:t>
      </w:r>
    </w:p>
    <w:p w:rsidR="0074513B" w:rsidRDefault="0074513B" w:rsidP="00A72FE1"/>
    <w:p w:rsidR="00FE424B" w:rsidRDefault="00A72FE1" w:rsidP="00A72FE1">
      <w:r>
        <w:rPr>
          <w:rFonts w:hint="eastAsia"/>
        </w:rPr>
        <w:lastRenderedPageBreak/>
        <w:t>예를</w:t>
      </w:r>
      <w:r>
        <w:t xml:space="preserve"> 들어 간단한 도움말 </w:t>
      </w:r>
      <w:proofErr w:type="spellStart"/>
      <w:r>
        <w:t>챗봇</w:t>
      </w:r>
      <w:proofErr w:type="spellEnd"/>
      <w:r>
        <w:t xml:space="preserve"> 역할을 지정해서 사용자 질문에 답변해보겠습니다.</w:t>
      </w:r>
    </w:p>
    <w:p w:rsidR="00A72FE1" w:rsidRDefault="00A72FE1" w:rsidP="008A1E35"/>
    <w:p w:rsidR="00FE424B" w:rsidRDefault="003B4553" w:rsidP="00FE424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3B7558" wp14:editId="301178C0">
                <wp:simplePos x="0" y="0"/>
                <wp:positionH relativeFrom="margin">
                  <wp:align>left</wp:align>
                </wp:positionH>
                <wp:positionV relativeFrom="paragraph">
                  <wp:posOffset>161562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EC59197" id="직선 연결선 3" o:spid="_x0000_s1026" style="position:absolute;flip:y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2.7pt" to="468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4A5C8A" w:rsidRDefault="004A5C8A" w:rsidP="00382F19"/>
    <w:p w:rsidR="00386400" w:rsidRDefault="00386400" w:rsidP="00386400">
      <w:r>
        <w:rPr>
          <w:rFonts w:hint="eastAsia"/>
        </w:rPr>
        <w:t>위</w:t>
      </w:r>
      <w:r>
        <w:t xml:space="preserve"> 코드에서는 `</w:t>
      </w:r>
      <w:proofErr w:type="spellStart"/>
      <w:r>
        <w:t>client.responses.create</w:t>
      </w:r>
      <w:proofErr w:type="spellEnd"/>
      <w:r>
        <w:t xml:space="preserve">` 메서드를 사용해 응답을 생성했습니다. 주요 </w:t>
      </w:r>
      <w:proofErr w:type="spellStart"/>
      <w:r>
        <w:t>파라미터를</w:t>
      </w:r>
      <w:proofErr w:type="spellEnd"/>
      <w:r>
        <w:t xml:space="preserve"> 살펴보면:</w:t>
      </w:r>
    </w:p>
    <w:p w:rsidR="00386400" w:rsidRDefault="00386400" w:rsidP="00386400"/>
    <w:p w:rsidR="00386400" w:rsidRDefault="00386400" w:rsidP="00386400">
      <w:r>
        <w:t>- **model**: 응답 생성에 사용할 언어 모델을 지정합니다.</w:t>
      </w:r>
    </w:p>
    <w:p w:rsidR="00386400" w:rsidRDefault="00386400" w:rsidP="00386400"/>
    <w:p w:rsidR="00386400" w:rsidRDefault="00386400" w:rsidP="00386400">
      <w:r>
        <w:t xml:space="preserve">    GPT-4 계열:</w:t>
      </w:r>
    </w:p>
    <w:p w:rsidR="00386400" w:rsidRDefault="00386400" w:rsidP="00386400">
      <w:r>
        <w:t xml:space="preserve">    - gpt-4o - 최신 </w:t>
      </w:r>
      <w:proofErr w:type="spellStart"/>
      <w:r>
        <w:t>멀티모달</w:t>
      </w:r>
      <w:proofErr w:type="spellEnd"/>
      <w:r>
        <w:t xml:space="preserve"> 모델</w:t>
      </w:r>
    </w:p>
    <w:p w:rsidR="00386400" w:rsidRDefault="00386400" w:rsidP="00386400">
      <w:r>
        <w:t xml:space="preserve">    - gpt-4o-mini - 경량화된 GPT-4o (비용 효율적, 이 </w:t>
      </w:r>
      <w:proofErr w:type="spellStart"/>
      <w:r>
        <w:t>튜토리얼의</w:t>
      </w:r>
      <w:proofErr w:type="spellEnd"/>
      <w:r>
        <w:t xml:space="preserve"> 기본값)</w:t>
      </w:r>
    </w:p>
    <w:p w:rsidR="00386400" w:rsidRDefault="00386400" w:rsidP="00386400">
      <w:r>
        <w:t xml:space="preserve">    - gpt-4-turbo - 더 빠르고 효율적인 GPT-4</w:t>
      </w:r>
    </w:p>
    <w:p w:rsidR="00386400" w:rsidRDefault="00386400" w:rsidP="00386400">
      <w:r>
        <w:t xml:space="preserve">    - gpt-4 - 기본 GPT-4 모델</w:t>
      </w:r>
    </w:p>
    <w:p w:rsidR="00386400" w:rsidRDefault="00386400" w:rsidP="00386400"/>
    <w:p w:rsidR="00386400" w:rsidRDefault="00386400" w:rsidP="00386400">
      <w:r>
        <w:t xml:space="preserve">    GPT-3.5 계열:</w:t>
      </w:r>
    </w:p>
    <w:p w:rsidR="00386400" w:rsidRDefault="00386400" w:rsidP="00386400">
      <w:r>
        <w:t xml:space="preserve">    - gpt-3.5-turbo - 빠르고 효율적인 모델</w:t>
      </w:r>
    </w:p>
    <w:p w:rsidR="00386400" w:rsidRDefault="00386400" w:rsidP="00386400"/>
    <w:p w:rsidR="00386400" w:rsidRDefault="00386400" w:rsidP="00386400">
      <w:r>
        <w:t xml:space="preserve">- **instructions**: 시스템 레벨의 지시어로, 이번 호출에서 모델이 따르게 될 기본 규칙이나 역할을 정의합니다. (기존 </w:t>
      </w:r>
      <w:proofErr w:type="spellStart"/>
      <w:r>
        <w:t>ChatGPT</w:t>
      </w:r>
      <w:proofErr w:type="spellEnd"/>
      <w:r>
        <w:t xml:space="preserve">의 시스템 메시지와 같은 역할입니다.) 이 지시어는 매 </w:t>
      </w:r>
      <w:proofErr w:type="spellStart"/>
      <w:r>
        <w:t>호출마다</w:t>
      </w:r>
      <w:proofErr w:type="spellEnd"/>
      <w:r>
        <w:t xml:space="preserve"> 함께 넘겨줘야 합니다. 자주 쓰는 역할이라면 문자열을 변수나 함수로 만들어두고 재사용하면 편리합니다.</w:t>
      </w:r>
    </w:p>
    <w:p w:rsidR="00386400" w:rsidRDefault="00386400" w:rsidP="00386400"/>
    <w:p w:rsidR="00386400" w:rsidRDefault="00386400" w:rsidP="00386400">
      <w:r>
        <w:t>- **input**: 사용자의 질문(또는 대화 내용)을 전달합니다.</w:t>
      </w:r>
    </w:p>
    <w:p w:rsidR="00386400" w:rsidRDefault="00386400" w:rsidP="00386400"/>
    <w:p w:rsidR="00386400" w:rsidRDefault="00386400" w:rsidP="00386400">
      <w:r>
        <w:t>- **tools**: 활성화할 도구 목록입니다. 기본적인 Q&amp;A에서는 특별한 툴이 필요 없으므로 생략했습니다. 나중에 코드 인터프리터나 파일 검색 등을 사용할 때 이 필드를 설정합니다.</w:t>
      </w:r>
    </w:p>
    <w:p w:rsidR="00386400" w:rsidRDefault="00386400" w:rsidP="00386400"/>
    <w:p w:rsidR="00386400" w:rsidRDefault="00386400" w:rsidP="00386400">
      <w:r>
        <w:rPr>
          <w:rFonts w:hint="eastAsia"/>
        </w:rPr>
        <w:t>응답이</w:t>
      </w:r>
      <w:r>
        <w:t xml:space="preserve"> 생성되면 고유 ID(`response.id`)가 반환됩니다. 이 ID는 이후 대화를 이어갈 때 `</w:t>
      </w:r>
      <w:proofErr w:type="spellStart"/>
      <w:r>
        <w:t>previous_response_id</w:t>
      </w:r>
      <w:proofErr w:type="spellEnd"/>
      <w:r>
        <w:t xml:space="preserve">`로 지정하면 되므로 </w:t>
      </w:r>
      <w:proofErr w:type="spellStart"/>
      <w:r>
        <w:t>저장해둡니다</w:t>
      </w:r>
      <w:proofErr w:type="spellEnd"/>
      <w:r>
        <w:t>.</w:t>
      </w:r>
    </w:p>
    <w:p w:rsidR="00386400" w:rsidRDefault="00386400" w:rsidP="00386400"/>
    <w:p w:rsidR="00835246" w:rsidRDefault="00386400" w:rsidP="00386400">
      <w:r>
        <w:t>&gt;</w:t>
      </w:r>
      <w:r>
        <w:rPr>
          <w:rFonts w:ascii="Segoe UI Symbol" w:hAnsi="Segoe UI Symbol" w:cs="Segoe UI Symbol"/>
        </w:rPr>
        <w:t>🔍</w:t>
      </w:r>
      <w:r>
        <w:t xml:space="preserve"> 참고: 각 응답(response)은 `</w:t>
      </w:r>
      <w:proofErr w:type="spellStart"/>
      <w:r>
        <w:t>previous_response_id</w:t>
      </w:r>
      <w:proofErr w:type="spellEnd"/>
      <w:r>
        <w:t xml:space="preserve">`로 바로 이전 응답을 가리키는 **체인(사슬) 구조**를 이룹니다. </w:t>
      </w:r>
      <w:proofErr w:type="spellStart"/>
      <w:r>
        <w:t>OpenAI</w:t>
      </w:r>
      <w:proofErr w:type="spellEnd"/>
      <w:r>
        <w:t xml:space="preserve"> 서버가 이 체인을 따라가며 이전 대화 내용을 자동으로 </w:t>
      </w:r>
      <w:proofErr w:type="spellStart"/>
      <w:r>
        <w:t>반영해주기</w:t>
      </w:r>
      <w:proofErr w:type="spellEnd"/>
      <w:r>
        <w:t xml:space="preserve"> 때문에, 개발자가 대화 내역을 매번 직접 다시 보낼 필요가 없습니다.</w:t>
      </w:r>
    </w:p>
    <w:p w:rsidR="00386400" w:rsidRDefault="00386400" w:rsidP="00386400"/>
    <w:p w:rsidR="00386400" w:rsidRDefault="00386400" w:rsidP="00386400">
      <w:r>
        <w:t>### 대화 이어가기 (</w:t>
      </w:r>
      <w:proofErr w:type="spellStart"/>
      <w:r>
        <w:t>멀티턴</w:t>
      </w:r>
      <w:proofErr w:type="spellEnd"/>
      <w:r>
        <w:t>)</w:t>
      </w:r>
    </w:p>
    <w:p w:rsidR="00386400" w:rsidRDefault="00386400" w:rsidP="00386400"/>
    <w:p w:rsidR="00386400" w:rsidRDefault="00386400" w:rsidP="00386400">
      <w:r>
        <w:rPr>
          <w:rFonts w:hint="eastAsia"/>
        </w:rPr>
        <w:t>이제</w:t>
      </w:r>
      <w:r>
        <w:t xml:space="preserve"> 방금 받은 답변에 이어서 추가 질문을 해보겠습니다. `</w:t>
      </w:r>
      <w:proofErr w:type="spellStart"/>
      <w:r>
        <w:t>previous_response_id</w:t>
      </w:r>
      <w:proofErr w:type="spellEnd"/>
      <w:r>
        <w:t>`에 직전 `response.id`를 넘기면, 모델이 이전 대화 맥락을 기억한 채로 답변합니다.</w:t>
      </w:r>
    </w:p>
    <w:p w:rsidR="00835246" w:rsidRDefault="00835246" w:rsidP="00835246"/>
    <w:p w:rsidR="008E4418" w:rsidRDefault="008E4418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F01BF9" wp14:editId="156DD0C3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222E61A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NoL&#10;eD7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1C3F60" w:rsidRDefault="001C3F60" w:rsidP="001C3F60">
      <w:r>
        <w:t xml:space="preserve">#### 예제: 대화형 </w:t>
      </w:r>
      <w:proofErr w:type="spellStart"/>
      <w:r>
        <w:t>챗봇</w:t>
      </w:r>
      <w:proofErr w:type="spellEnd"/>
      <w:r>
        <w:t xml:space="preserve"> (interactive </w:t>
      </w:r>
      <w:proofErr w:type="spellStart"/>
      <w:r>
        <w:t>chatbot</w:t>
      </w:r>
      <w:proofErr w:type="spellEnd"/>
      <w:r>
        <w:t>)</w:t>
      </w:r>
    </w:p>
    <w:p w:rsidR="001C3F60" w:rsidRDefault="001C3F60" w:rsidP="001C3F60"/>
    <w:p w:rsidR="001C3F60" w:rsidRDefault="001C3F60" w:rsidP="001C3F60">
      <w:r>
        <w:rPr>
          <w:rFonts w:hint="eastAsia"/>
        </w:rPr>
        <w:t>사용자가</w:t>
      </w:r>
      <w:r>
        <w:t xml:space="preserve"> 계속 입력하고, 종료 명령을 입력할 때까지 대화를 이어가는 </w:t>
      </w:r>
      <w:proofErr w:type="spellStart"/>
      <w:r>
        <w:t>챗봇을</w:t>
      </w:r>
      <w:proofErr w:type="spellEnd"/>
      <w:r>
        <w:t xml:space="preserve"> 구현해보겠습니다.</w:t>
      </w:r>
    </w:p>
    <w:p w:rsidR="001C3F60" w:rsidRDefault="001C3F60" w:rsidP="001C3F60"/>
    <w:p w:rsidR="005A399E" w:rsidRDefault="001C3F60" w:rsidP="001C3F60">
      <w:r>
        <w:rPr>
          <w:rFonts w:hint="eastAsia"/>
        </w:rPr>
        <w:t>역할</w:t>
      </w:r>
      <w:r>
        <w:t xml:space="preserve">(instructions)을 </w:t>
      </w:r>
      <w:proofErr w:type="spellStart"/>
      <w:r>
        <w:t>고정해두고</w:t>
      </w:r>
      <w:proofErr w:type="spellEnd"/>
      <w:r>
        <w:t>, 매 턴마다 `</w:t>
      </w:r>
      <w:proofErr w:type="spellStart"/>
      <w:r>
        <w:t>previous_response_id</w:t>
      </w:r>
      <w:proofErr w:type="spellEnd"/>
      <w:r>
        <w:t xml:space="preserve">`로 직전 응답을 </w:t>
      </w:r>
      <w:proofErr w:type="spellStart"/>
      <w:r>
        <w:t>이어붙이며</w:t>
      </w:r>
      <w:proofErr w:type="spellEnd"/>
      <w:r>
        <w:t xml:space="preserve"> `</w:t>
      </w:r>
      <w:proofErr w:type="spellStart"/>
      <w:r>
        <w:t>responses.create</w:t>
      </w:r>
      <w:proofErr w:type="spellEnd"/>
      <w:r>
        <w:t>()`</w:t>
      </w:r>
      <w:proofErr w:type="spellStart"/>
      <w:r>
        <w:t>를</w:t>
      </w:r>
      <w:proofErr w:type="spellEnd"/>
      <w:r>
        <w:t xml:space="preserve"> 반복 호출하는 구조입니다. 대화가 끝나면 이력을 파일로 저장합니다.</w:t>
      </w:r>
    </w:p>
    <w:p w:rsidR="001C3F60" w:rsidRDefault="001C3F60" w:rsidP="001C3F60"/>
    <w:p w:rsidR="00EF5EDB" w:rsidRDefault="00B57271" w:rsidP="00EF5ED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A8C9AE" wp14:editId="114DE2EB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11" name="직선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97395A7" id="직선 연결선 11" o:spid="_x0000_s1026" style="position:absolute;left:0;text-align:left;flip:y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E1304E" w:rsidRDefault="00E1304E" w:rsidP="00E1304E">
      <w:r>
        <w:t>## 4. 파일 업로드 및 코드 인터프리터 활용</w:t>
      </w:r>
    </w:p>
    <w:p w:rsidR="00E1304E" w:rsidRDefault="00E1304E" w:rsidP="00E1304E"/>
    <w:p w:rsidR="00E1304E" w:rsidRDefault="00E1304E" w:rsidP="00E1304E">
      <w:r>
        <w:rPr>
          <w:rFonts w:hint="eastAsia"/>
        </w:rPr>
        <w:t>파일</w:t>
      </w:r>
      <w:r>
        <w:t xml:space="preserve"> 업로드는 사용자가 제공한 데이터를 모델이 활용할 수 있게 하는 중요한 기능입니다. 예를 들어 CSV 데이터를 분석하거나, 텍스트 파일 안의 숫자를 더하는 등의 작업이 가능합니다. 방식은 다음과 같습니다.</w:t>
      </w:r>
    </w:p>
    <w:p w:rsidR="00E1304E" w:rsidRDefault="00E1304E" w:rsidP="00E1304E"/>
    <w:p w:rsidR="00E1304E" w:rsidRDefault="00E1304E" w:rsidP="00E1304E">
      <w:r>
        <w:lastRenderedPageBreak/>
        <w:t>1. `</w:t>
      </w:r>
      <w:proofErr w:type="spellStart"/>
      <w:r>
        <w:t>client.files.create</w:t>
      </w:r>
      <w:proofErr w:type="spellEnd"/>
      <w:r>
        <w:t>()`로 파일을 업로드해 `</w:t>
      </w:r>
      <w:proofErr w:type="spellStart"/>
      <w:r>
        <w:t>file_id</w:t>
      </w:r>
      <w:proofErr w:type="spellEnd"/>
      <w:r>
        <w:t>`</w:t>
      </w:r>
      <w:proofErr w:type="spellStart"/>
      <w:r>
        <w:t>를</w:t>
      </w:r>
      <w:proofErr w:type="spellEnd"/>
      <w:r>
        <w:t xml:space="preserve"> 얻습니다.</w:t>
      </w:r>
    </w:p>
    <w:p w:rsidR="00E1304E" w:rsidRDefault="00E1304E" w:rsidP="00E1304E">
      <w:r>
        <w:t>2. `tools=[{"type": "</w:t>
      </w:r>
      <w:proofErr w:type="spellStart"/>
      <w:r>
        <w:t>code_interpreter</w:t>
      </w:r>
      <w:proofErr w:type="spellEnd"/>
      <w:r>
        <w:t>", "container": {"type": "auto", "</w:t>
      </w:r>
      <w:proofErr w:type="spellStart"/>
      <w:r>
        <w:t>file_ids</w:t>
      </w:r>
      <w:proofErr w:type="spellEnd"/>
      <w:r>
        <w:t>": [</w:t>
      </w:r>
      <w:proofErr w:type="spellStart"/>
      <w:r>
        <w:t>file_id</w:t>
      </w:r>
      <w:proofErr w:type="spellEnd"/>
      <w:r>
        <w:t>]}}]` 형태로 코드 인터프리터 도구에 파일을 직접 연결합니다.</w:t>
      </w:r>
    </w:p>
    <w:p w:rsidR="00E1304E" w:rsidRDefault="00E1304E" w:rsidP="00E1304E">
      <w:r>
        <w:t>3. 코드 인터프리터가 실행되면 결과와 함께 `</w:t>
      </w:r>
      <w:proofErr w:type="spellStart"/>
      <w:r>
        <w:t>container_id</w:t>
      </w:r>
      <w:proofErr w:type="spellEnd"/>
      <w:r>
        <w:t>`가 반환되며, 이 컨테이너(가상 실행 환경) 안에서 Python 코드가 실제로 실행됩니다.</w:t>
      </w:r>
    </w:p>
    <w:p w:rsidR="00E1304E" w:rsidRDefault="00E1304E" w:rsidP="00E1304E"/>
    <w:p w:rsidR="00E1304E" w:rsidRDefault="00E1304E" w:rsidP="00E1304E">
      <w:r>
        <w:t>&gt;Tips: 컨테이너는 일정 시간(기본 약 1시간, 유휴 20분)이 지나면 만료됩니다. 만료된 컨테이너는 복구할 수 없으므로, 새 요청에서 파일이 다시 필요하면 `</w:t>
      </w:r>
      <w:proofErr w:type="spellStart"/>
      <w:r>
        <w:t>container.file_ids</w:t>
      </w:r>
      <w:proofErr w:type="spellEnd"/>
      <w:r>
        <w:t>`에 같은 `</w:t>
      </w:r>
      <w:proofErr w:type="spellStart"/>
      <w:r>
        <w:t>file_id</w:t>
      </w:r>
      <w:proofErr w:type="spellEnd"/>
      <w:r>
        <w:t>`</w:t>
      </w:r>
      <w:proofErr w:type="spellStart"/>
      <w:r>
        <w:t>를</w:t>
      </w:r>
      <w:proofErr w:type="spellEnd"/>
      <w:r>
        <w:t xml:space="preserve"> 다시 넣어주면 됩니다. (파일 자체를 </w:t>
      </w:r>
      <w:proofErr w:type="spellStart"/>
      <w:r>
        <w:t>재업로드할</w:t>
      </w:r>
      <w:proofErr w:type="spellEnd"/>
      <w:r>
        <w:t xml:space="preserve"> 필요는 없습니다.)</w:t>
      </w:r>
    </w:p>
    <w:p w:rsidR="00EF5EDB" w:rsidRDefault="00623A4D" w:rsidP="00E1304E">
      <w:r>
        <w:t>.</w:t>
      </w:r>
    </w:p>
    <w:p w:rsidR="008E4418" w:rsidRDefault="00203D74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771128" wp14:editId="13D9E53B">
                <wp:simplePos x="0" y="0"/>
                <wp:positionH relativeFrom="margin">
                  <wp:posOffset>-128587</wp:posOffset>
                </wp:positionH>
                <wp:positionV relativeFrom="paragraph">
                  <wp:posOffset>68580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C84C86D" id="직선 연결선 4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0.1pt,5.4pt" to="457.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B043DA" w:rsidRDefault="00B043DA" w:rsidP="00B043DA">
      <w:r>
        <w:t>## 5. 파일 검색 (File Search) 활용</w:t>
      </w:r>
    </w:p>
    <w:p w:rsidR="00B043DA" w:rsidRDefault="00B043DA" w:rsidP="00B043DA"/>
    <w:p w:rsidR="00B043DA" w:rsidRDefault="00B043DA" w:rsidP="00B043DA">
      <w:r>
        <w:rPr>
          <w:rFonts w:hint="eastAsia"/>
        </w:rPr>
        <w:t>코드</w:t>
      </w:r>
      <w:r>
        <w:t xml:space="preserve"> 인터프리터가 "파일을 열어 계산/가공"하는 도구라면, File Search는 "문서 여러 개를 대상으로 관련 내용을 찾아 답변"하는 도구입니다. 이를 위해 **Vector Store**(문서를 검색 가능한 형태로 저장해두는 공간)를 먼저 만들고, 거기에 파일을 넣은 뒤, 그 Vector Store의 id를 도구에 지정합니다.</w:t>
      </w:r>
    </w:p>
    <w:p w:rsidR="00B043DA" w:rsidRDefault="00B043DA" w:rsidP="00B043DA"/>
    <w:p w:rsidR="00B043DA" w:rsidRDefault="00B043DA" w:rsidP="00B043DA">
      <w:r>
        <w:rPr>
          <w:rFonts w:hint="eastAsia"/>
        </w:rPr>
        <w:t>절차는</w:t>
      </w:r>
      <w:r>
        <w:t xml:space="preserve"> 다음과 같습니다.</w:t>
      </w:r>
    </w:p>
    <w:p w:rsidR="00B043DA" w:rsidRDefault="00B043DA" w:rsidP="00B043DA"/>
    <w:p w:rsidR="00B043DA" w:rsidRDefault="00B043DA" w:rsidP="00B043DA">
      <w:r>
        <w:t>1. `</w:t>
      </w:r>
      <w:proofErr w:type="spellStart"/>
      <w:r>
        <w:t>client.vector_stores.create</w:t>
      </w:r>
      <w:proofErr w:type="spellEnd"/>
      <w:r>
        <w:t>()`로 Vector Store를 만듭니다.</w:t>
      </w:r>
    </w:p>
    <w:p w:rsidR="00B043DA" w:rsidRDefault="00B043DA" w:rsidP="00B043DA">
      <w:r>
        <w:t>2. `</w:t>
      </w:r>
      <w:proofErr w:type="spellStart"/>
      <w:r>
        <w:t>client.vector_stores.files.upload_and_poll</w:t>
      </w:r>
      <w:proofErr w:type="spellEnd"/>
      <w:r>
        <w:t xml:space="preserve">()`로 파일을 업로드하고, </w:t>
      </w:r>
      <w:proofErr w:type="spellStart"/>
      <w:r>
        <w:t>임베딩</w:t>
      </w:r>
      <w:proofErr w:type="spellEnd"/>
      <w:r>
        <w:t>(embedding) 및 인덱싱이 끝날 때까지 기다립니다.</w:t>
      </w:r>
    </w:p>
    <w:p w:rsidR="00B043DA" w:rsidRDefault="00B043DA" w:rsidP="00B043DA">
      <w:r>
        <w:t>3. `tools=[{"type": "</w:t>
      </w:r>
      <w:proofErr w:type="spellStart"/>
      <w:r>
        <w:t>file_search</w:t>
      </w:r>
      <w:proofErr w:type="spellEnd"/>
      <w:r>
        <w:t>", "</w:t>
      </w:r>
      <w:proofErr w:type="spellStart"/>
      <w:r>
        <w:t>vector_store_ids</w:t>
      </w:r>
      <w:proofErr w:type="spellEnd"/>
      <w:r>
        <w:t>": [vector_store.id]}]`로 지정해 질문합니다.</w:t>
      </w:r>
    </w:p>
    <w:p w:rsidR="008E4418" w:rsidRDefault="00361871" w:rsidP="00B043DA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E33C51" wp14:editId="528DD10E">
                <wp:simplePos x="0" y="0"/>
                <wp:positionH relativeFrom="margin">
                  <wp:align>center</wp:align>
                </wp:positionH>
                <wp:positionV relativeFrom="paragraph">
                  <wp:posOffset>209867</wp:posOffset>
                </wp:positionV>
                <wp:extent cx="5943600" cy="17813"/>
                <wp:effectExtent l="0" t="19050" r="38100" b="3937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D007AF9" id="직선 연결선 7" o:spid="_x0000_s1026" style="position:absolute;left:0;text-align:left;flip:y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468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361871" w:rsidRDefault="00361871" w:rsidP="003F6FFE">
      <w:bookmarkStart w:id="0" w:name="_GoBack"/>
      <w:bookmarkEnd w:id="0"/>
    </w:p>
    <w:sectPr w:rsidR="00361871" w:rsidSect="00D10FDD">
      <w:footerReference w:type="default" r:id="rId6"/>
      <w:pgSz w:w="11906" w:h="16838"/>
      <w:pgMar w:top="1701" w:right="1440" w:bottom="1440" w:left="144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6C62" w:rsidRDefault="00A46C62" w:rsidP="00D10FDD">
      <w:pPr>
        <w:spacing w:after="0" w:line="240" w:lineRule="auto"/>
      </w:pPr>
      <w:r>
        <w:separator/>
      </w:r>
    </w:p>
  </w:endnote>
  <w:endnote w:type="continuationSeparator" w:id="0">
    <w:p w:rsidR="00A46C62" w:rsidRDefault="00A46C62" w:rsidP="00D1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7088992"/>
      <w:docPartObj>
        <w:docPartGallery w:val="Page Numbers (Bottom of Page)"/>
        <w:docPartUnique/>
      </w:docPartObj>
    </w:sdtPr>
    <w:sdtEndPr/>
    <w:sdtContent>
      <w:p w:rsidR="00D10FDD" w:rsidRDefault="00D10FD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43DA" w:rsidRPr="00B043DA">
          <w:rPr>
            <w:noProof/>
            <w:lang w:val="ko-KR"/>
          </w:rPr>
          <w:t>4</w:t>
        </w:r>
        <w:r>
          <w:fldChar w:fldCharType="end"/>
        </w:r>
      </w:p>
    </w:sdtContent>
  </w:sdt>
  <w:p w:rsidR="00D10FDD" w:rsidRDefault="00D10FD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6C62" w:rsidRDefault="00A46C62" w:rsidP="00D10FDD">
      <w:pPr>
        <w:spacing w:after="0" w:line="240" w:lineRule="auto"/>
      </w:pPr>
      <w:r>
        <w:separator/>
      </w:r>
    </w:p>
  </w:footnote>
  <w:footnote w:type="continuationSeparator" w:id="0">
    <w:p w:rsidR="00A46C62" w:rsidRDefault="00A46C62" w:rsidP="00D10F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FFE"/>
    <w:rsid w:val="000B4D6C"/>
    <w:rsid w:val="0013082B"/>
    <w:rsid w:val="001C3F60"/>
    <w:rsid w:val="00203D74"/>
    <w:rsid w:val="00285798"/>
    <w:rsid w:val="002B6C13"/>
    <w:rsid w:val="002E1BD0"/>
    <w:rsid w:val="002F00C5"/>
    <w:rsid w:val="002F0573"/>
    <w:rsid w:val="00361871"/>
    <w:rsid w:val="00382F19"/>
    <w:rsid w:val="00384BB2"/>
    <w:rsid w:val="00386400"/>
    <w:rsid w:val="003B4553"/>
    <w:rsid w:val="003B4F93"/>
    <w:rsid w:val="003E19E4"/>
    <w:rsid w:val="003F6FFE"/>
    <w:rsid w:val="004035C6"/>
    <w:rsid w:val="004A5C8A"/>
    <w:rsid w:val="004C6292"/>
    <w:rsid w:val="004F42C1"/>
    <w:rsid w:val="004F44C5"/>
    <w:rsid w:val="0051523C"/>
    <w:rsid w:val="005574B2"/>
    <w:rsid w:val="00596290"/>
    <w:rsid w:val="005A399E"/>
    <w:rsid w:val="00623A4D"/>
    <w:rsid w:val="00692E76"/>
    <w:rsid w:val="006E7C5F"/>
    <w:rsid w:val="006F7188"/>
    <w:rsid w:val="0070092D"/>
    <w:rsid w:val="007176B3"/>
    <w:rsid w:val="007206D9"/>
    <w:rsid w:val="0074513B"/>
    <w:rsid w:val="007627FD"/>
    <w:rsid w:val="00792E9C"/>
    <w:rsid w:val="007A39DA"/>
    <w:rsid w:val="0083188E"/>
    <w:rsid w:val="00835246"/>
    <w:rsid w:val="0086660C"/>
    <w:rsid w:val="00867215"/>
    <w:rsid w:val="008A1E35"/>
    <w:rsid w:val="008D3603"/>
    <w:rsid w:val="008E4418"/>
    <w:rsid w:val="009011AC"/>
    <w:rsid w:val="009101F7"/>
    <w:rsid w:val="00956F50"/>
    <w:rsid w:val="009E38D5"/>
    <w:rsid w:val="00A46C62"/>
    <w:rsid w:val="00A72FE1"/>
    <w:rsid w:val="00B043DA"/>
    <w:rsid w:val="00B57271"/>
    <w:rsid w:val="00B94860"/>
    <w:rsid w:val="00C35F00"/>
    <w:rsid w:val="00C85CE8"/>
    <w:rsid w:val="00D10FDD"/>
    <w:rsid w:val="00D26E5A"/>
    <w:rsid w:val="00D63B97"/>
    <w:rsid w:val="00DD35A0"/>
    <w:rsid w:val="00E1304E"/>
    <w:rsid w:val="00E30D52"/>
    <w:rsid w:val="00E31B4C"/>
    <w:rsid w:val="00ED15D4"/>
    <w:rsid w:val="00ED769E"/>
    <w:rsid w:val="00EF5EDB"/>
    <w:rsid w:val="00EF7639"/>
    <w:rsid w:val="00F93ABD"/>
    <w:rsid w:val="00FA23EF"/>
    <w:rsid w:val="00FD7BC6"/>
    <w:rsid w:val="00FE424B"/>
    <w:rsid w:val="00FE6721"/>
    <w:rsid w:val="00FF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5675D"/>
  <w15:chartTrackingRefBased/>
  <w15:docId w15:val="{013A3978-7571-4A6A-A94A-B5927B8E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0F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10FDD"/>
  </w:style>
  <w:style w:type="paragraph" w:styleId="a4">
    <w:name w:val="footer"/>
    <w:basedOn w:val="a"/>
    <w:link w:val="Char0"/>
    <w:uiPriority w:val="99"/>
    <w:unhideWhenUsed/>
    <w:rsid w:val="00D10F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10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74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5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이소영</cp:lastModifiedBy>
  <cp:revision>66</cp:revision>
  <dcterms:created xsi:type="dcterms:W3CDTF">2025-06-26T14:27:00Z</dcterms:created>
  <dcterms:modified xsi:type="dcterms:W3CDTF">2026-09-14T14:40:00Z</dcterms:modified>
</cp:coreProperties>
</file>