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3DE87" w14:textId="77777777" w:rsidR="00F211E9" w:rsidRDefault="00DF7696" w:rsidP="00DF7696">
      <w:pPr>
        <w:jc w:val="center"/>
        <w:rPr>
          <w:b/>
          <w:sz w:val="36"/>
          <w:u w:val="single"/>
        </w:rPr>
      </w:pPr>
      <w:bookmarkStart w:id="0" w:name="_GoBack"/>
      <w:bookmarkEnd w:id="0"/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3"/>
        <w:gridCol w:w="1337"/>
        <w:gridCol w:w="3518"/>
      </w:tblGrid>
      <w:tr w:rsidR="00DF7696" w14:paraId="1C7BE5AE" w14:textId="77777777" w:rsidTr="004C531E">
        <w:tc>
          <w:tcPr>
            <w:tcW w:w="985" w:type="dxa"/>
          </w:tcPr>
          <w:p w14:paraId="670CD5A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26C739A" w14:textId="5389D44F" w:rsidR="00DF7696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22-05-2020</w:t>
            </w:r>
          </w:p>
        </w:tc>
        <w:tc>
          <w:tcPr>
            <w:tcW w:w="1351" w:type="dxa"/>
          </w:tcPr>
          <w:p w14:paraId="459BCD4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51F4A8E" w14:textId="2E912D04" w:rsidR="00DF7696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Akshaya Kumar</w:t>
            </w:r>
          </w:p>
        </w:tc>
      </w:tr>
      <w:tr w:rsidR="00DF7696" w14:paraId="09324AEF" w14:textId="77777777" w:rsidTr="004C531E">
        <w:tc>
          <w:tcPr>
            <w:tcW w:w="985" w:type="dxa"/>
          </w:tcPr>
          <w:p w14:paraId="5827119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6DDB7FDC" w14:textId="676FB3A9" w:rsidR="00DF7696" w:rsidRDefault="007A2A4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Tcs</w:t>
            </w:r>
            <w:proofErr w:type="spellEnd"/>
            <w:r>
              <w:rPr>
                <w:b/>
                <w:sz w:val="24"/>
                <w:szCs w:val="24"/>
              </w:rPr>
              <w:t xml:space="preserve"> ion</w:t>
            </w:r>
          </w:p>
        </w:tc>
        <w:tc>
          <w:tcPr>
            <w:tcW w:w="1351" w:type="dxa"/>
          </w:tcPr>
          <w:p w14:paraId="18C5143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BA5F845" w14:textId="0E00420D" w:rsidR="00DF7696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4al19ec400</w:t>
            </w:r>
          </w:p>
        </w:tc>
      </w:tr>
      <w:tr w:rsidR="00DF7696" w14:paraId="66ECE242" w14:textId="77777777" w:rsidTr="004C531E">
        <w:tc>
          <w:tcPr>
            <w:tcW w:w="985" w:type="dxa"/>
          </w:tcPr>
          <w:p w14:paraId="69715A7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518DBBD" w14:textId="77777777" w:rsidR="00DF7696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Basics of accounting</w:t>
            </w:r>
          </w:p>
          <w:p w14:paraId="3CA83E14" w14:textId="70282208" w:rsidR="007A2A4E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Corporate telephone etiquette</w:t>
            </w:r>
          </w:p>
        </w:tc>
        <w:tc>
          <w:tcPr>
            <w:tcW w:w="1351" w:type="dxa"/>
          </w:tcPr>
          <w:p w14:paraId="1D625D9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61ADE311" w14:textId="71B29DB2" w:rsidR="00DF7696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4rt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  A-sec</w:t>
            </w:r>
          </w:p>
        </w:tc>
      </w:tr>
      <w:tr w:rsidR="004C531E" w14:paraId="21A1CD29" w14:textId="77777777" w:rsidTr="004C531E">
        <w:tc>
          <w:tcPr>
            <w:tcW w:w="985" w:type="dxa"/>
          </w:tcPr>
          <w:p w14:paraId="28B0EB1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636FD5D" w14:textId="27F10445" w:rsidR="004C531E" w:rsidRDefault="007A2A4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Akshay</w:t>
            </w:r>
            <w:proofErr w:type="spellEnd"/>
            <w:r>
              <w:rPr>
                <w:b/>
                <w:sz w:val="24"/>
                <w:szCs w:val="24"/>
              </w:rPr>
              <w:t>--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</w:p>
        </w:tc>
        <w:tc>
          <w:tcPr>
            <w:tcW w:w="1351" w:type="dxa"/>
          </w:tcPr>
          <w:p w14:paraId="26A29AE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471C3ECB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57486872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14:paraId="7F47F9C9" w14:textId="77777777" w:rsidTr="00DF7696">
        <w:tc>
          <w:tcPr>
            <w:tcW w:w="9985" w:type="dxa"/>
          </w:tcPr>
          <w:p w14:paraId="0FDBD35B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1CF48EC7" w14:textId="77777777" w:rsidTr="00DF7696">
        <w:tc>
          <w:tcPr>
            <w:tcW w:w="9985" w:type="dxa"/>
          </w:tcPr>
          <w:p w14:paraId="074688E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7FF13E8" w14:textId="21F98678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FAB8D23" w14:textId="50332562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3525A1A" w14:textId="7A57E66C" w:rsidR="00DF7696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92FBE0A" wp14:editId="07BE195F">
                  <wp:extent cx="4314825" cy="57435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7378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1F992E7" w14:textId="0499ED34" w:rsidR="00DF7696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02D878F" wp14:editId="4C1AA180">
                  <wp:extent cx="3857625" cy="56007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560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5917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52B0A0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F2D83EA" w14:textId="592C04F1" w:rsidR="00DF7696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960919C" wp14:editId="4D9B4828">
                  <wp:extent cx="3848100" cy="60483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604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6664C" w14:textId="76A729FD" w:rsidR="007A2A4E" w:rsidRDefault="007A2A4E" w:rsidP="00DF7696">
            <w:pPr>
              <w:rPr>
                <w:b/>
                <w:sz w:val="24"/>
                <w:szCs w:val="24"/>
              </w:rPr>
            </w:pPr>
          </w:p>
          <w:p w14:paraId="41D3DF30" w14:textId="77777777" w:rsidR="007A2A4E" w:rsidRDefault="007A2A4E" w:rsidP="00DF7696">
            <w:pPr>
              <w:rPr>
                <w:b/>
                <w:sz w:val="24"/>
                <w:szCs w:val="24"/>
              </w:rPr>
            </w:pPr>
          </w:p>
          <w:p w14:paraId="70B1E19B" w14:textId="7354D00B" w:rsidR="007A2A4E" w:rsidRDefault="007A2A4E" w:rsidP="00DF7696">
            <w:pPr>
              <w:rPr>
                <w:b/>
                <w:sz w:val="24"/>
                <w:szCs w:val="24"/>
              </w:rPr>
            </w:pPr>
          </w:p>
          <w:p w14:paraId="17BE1C47" w14:textId="734F8105" w:rsidR="007A2A4E" w:rsidRDefault="007A2A4E" w:rsidP="00DF7696">
            <w:pPr>
              <w:rPr>
                <w:b/>
                <w:sz w:val="24"/>
                <w:szCs w:val="24"/>
              </w:rPr>
            </w:pPr>
          </w:p>
          <w:p w14:paraId="4C15839E" w14:textId="0602C8F9" w:rsidR="007A2A4E" w:rsidRDefault="007A2A4E" w:rsidP="00DF7696">
            <w:pPr>
              <w:rPr>
                <w:b/>
                <w:sz w:val="24"/>
                <w:szCs w:val="24"/>
              </w:rPr>
            </w:pPr>
          </w:p>
          <w:p w14:paraId="202A972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36596864" w14:textId="77777777" w:rsidTr="00DF7696">
        <w:tc>
          <w:tcPr>
            <w:tcW w:w="9985" w:type="dxa"/>
          </w:tcPr>
          <w:p w14:paraId="7F1F9BCD" w14:textId="77777777" w:rsidR="004D6B8B" w:rsidRDefault="004D6B8B" w:rsidP="00DF7696">
            <w:pPr>
              <w:rPr>
                <w:b/>
                <w:sz w:val="24"/>
                <w:szCs w:val="24"/>
              </w:rPr>
            </w:pPr>
          </w:p>
          <w:p w14:paraId="3EA16BBD" w14:textId="77777777" w:rsidR="004D6B8B" w:rsidRDefault="004D6B8B" w:rsidP="00DF7696">
            <w:pPr>
              <w:rPr>
                <w:b/>
                <w:sz w:val="24"/>
                <w:szCs w:val="24"/>
              </w:rPr>
            </w:pPr>
          </w:p>
          <w:p w14:paraId="40A71E36" w14:textId="77777777" w:rsidR="004D6B8B" w:rsidRDefault="004D6B8B" w:rsidP="00DF7696">
            <w:pPr>
              <w:rPr>
                <w:b/>
                <w:sz w:val="24"/>
                <w:szCs w:val="24"/>
              </w:rPr>
            </w:pPr>
          </w:p>
          <w:p w14:paraId="12894470" w14:textId="77777777" w:rsidR="004D6B8B" w:rsidRDefault="004D6B8B" w:rsidP="00DF7696">
            <w:pPr>
              <w:rPr>
                <w:b/>
                <w:sz w:val="24"/>
                <w:szCs w:val="24"/>
              </w:rPr>
            </w:pPr>
          </w:p>
          <w:p w14:paraId="79FCE0F5" w14:textId="77777777" w:rsidR="004D6B8B" w:rsidRDefault="004D6B8B" w:rsidP="00DF7696">
            <w:pPr>
              <w:rPr>
                <w:b/>
                <w:sz w:val="24"/>
                <w:szCs w:val="24"/>
              </w:rPr>
            </w:pPr>
          </w:p>
          <w:p w14:paraId="7326816F" w14:textId="77777777" w:rsidR="004D6B8B" w:rsidRDefault="004D6B8B" w:rsidP="00DF7696">
            <w:pPr>
              <w:rPr>
                <w:b/>
                <w:sz w:val="24"/>
                <w:szCs w:val="24"/>
              </w:rPr>
            </w:pPr>
          </w:p>
          <w:p w14:paraId="6E2489E9" w14:textId="77777777" w:rsidR="004D6B8B" w:rsidRDefault="004D6B8B" w:rsidP="00DF7696">
            <w:pPr>
              <w:rPr>
                <w:b/>
                <w:sz w:val="24"/>
                <w:szCs w:val="24"/>
              </w:rPr>
            </w:pPr>
          </w:p>
          <w:p w14:paraId="4265522B" w14:textId="77777777" w:rsidR="004D6B8B" w:rsidRDefault="004D6B8B" w:rsidP="00DF7696">
            <w:pPr>
              <w:rPr>
                <w:b/>
                <w:sz w:val="24"/>
                <w:szCs w:val="24"/>
              </w:rPr>
            </w:pPr>
          </w:p>
          <w:p w14:paraId="6C6B3540" w14:textId="4F02334B" w:rsidR="004D6B8B" w:rsidRDefault="004D6B8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REPORT:</w:t>
            </w:r>
          </w:p>
          <w:p w14:paraId="6D162E33" w14:textId="5F116C2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59586AA" w14:textId="006DAADB" w:rsidR="007A2A4E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3D61DD6" wp14:editId="1F685410">
                  <wp:extent cx="5848350" cy="76803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03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768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03A26" w14:textId="442C26BB" w:rsidR="007A2A4E" w:rsidRDefault="007A2A4E" w:rsidP="00DF7696">
            <w:pPr>
              <w:rPr>
                <w:b/>
                <w:sz w:val="24"/>
                <w:szCs w:val="24"/>
              </w:rPr>
            </w:pPr>
          </w:p>
          <w:p w14:paraId="6CD6AC7F" w14:textId="3C3E5152" w:rsidR="007A2A4E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844DCE4" wp14:editId="68F93A4B">
                  <wp:extent cx="5648325" cy="71882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718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29D37" w14:textId="2A8D5F01" w:rsidR="007A2A4E" w:rsidRDefault="007A2A4E" w:rsidP="00DF7696">
            <w:pPr>
              <w:rPr>
                <w:b/>
                <w:sz w:val="24"/>
                <w:szCs w:val="24"/>
              </w:rPr>
            </w:pPr>
          </w:p>
          <w:p w14:paraId="0C82683B" w14:textId="72772BE3" w:rsidR="007A2A4E" w:rsidRDefault="007A2A4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BC5A29E" wp14:editId="18AE34F0">
                  <wp:extent cx="5819775" cy="73596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01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735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BA5FD" w14:textId="77777777" w:rsidR="003000F2" w:rsidRDefault="003000F2" w:rsidP="00DF7696">
            <w:pPr>
              <w:rPr>
                <w:b/>
                <w:sz w:val="24"/>
                <w:szCs w:val="24"/>
              </w:rPr>
            </w:pPr>
          </w:p>
          <w:p w14:paraId="06F7466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7558CA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01C05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63C324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8CC72B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F06879E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8"/>
        <w:gridCol w:w="3634"/>
        <w:gridCol w:w="1713"/>
        <w:gridCol w:w="3364"/>
        <w:gridCol w:w="21"/>
      </w:tblGrid>
      <w:tr w:rsidR="00DF7696" w14:paraId="3EA14BFA" w14:textId="77777777" w:rsidTr="003000F2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7038" w14:textId="4DCC929F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6FA8C" w14:textId="7C7116EE" w:rsidR="00DF7696" w:rsidRDefault="003000F2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22-05-2020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9D6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182BD" w14:textId="36E64737" w:rsidR="00DF7696" w:rsidRDefault="003000F2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Akshaya </w:t>
            </w:r>
            <w:proofErr w:type="spellStart"/>
            <w:r>
              <w:rPr>
                <w:b/>
                <w:sz w:val="24"/>
                <w:szCs w:val="24"/>
              </w:rPr>
              <w:t>kumar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DF7696" w14:paraId="6DA5549F" w14:textId="77777777" w:rsidTr="003000F2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C7BF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C1A15" w14:textId="4CC84065" w:rsidR="00DF7696" w:rsidRDefault="003000F2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1545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CAC93" w14:textId="6512C6AD" w:rsidR="00DF7696" w:rsidRDefault="003000F2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4al19ec400</w:t>
            </w:r>
          </w:p>
        </w:tc>
      </w:tr>
      <w:tr w:rsidR="00DF7696" w14:paraId="59B37B68" w14:textId="77777777" w:rsidTr="003000F2"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AC541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21F734" w14:textId="6C0F2C87" w:rsidR="00DF7696" w:rsidRPr="003000F2" w:rsidRDefault="003000F2" w:rsidP="001C45D4">
            <w:pPr>
              <w:rPr>
                <w:b/>
              </w:rPr>
            </w:pPr>
            <w:r w:rsidRPr="003000F2">
              <w:rPr>
                <w:b/>
              </w:rPr>
              <w:t>Conditional statements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215567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7A1EAA5" w14:textId="3E9282C9" w:rsidR="00DF7696" w:rsidRDefault="003000F2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4rt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   A-sec</w:t>
            </w:r>
          </w:p>
        </w:tc>
      </w:tr>
      <w:tr w:rsidR="00DF7696" w14:paraId="60D03564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14:paraId="559218DA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7444DA4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14:paraId="2E9D212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D0CED17" w14:textId="2595DCD6" w:rsidR="00DF7696" w:rsidRDefault="003000F2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145B45E" wp14:editId="0AAAA5AD">
                  <wp:extent cx="6400800" cy="30321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3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0801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C6EF268" w14:textId="2DF26931" w:rsidR="00DF7696" w:rsidRDefault="003000F2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7BA4C3A" wp14:editId="1F3D809F">
                  <wp:extent cx="6400800" cy="30321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3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669E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928BE5F" w14:textId="547046D6" w:rsidR="00DF7696" w:rsidRDefault="003000F2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25A68CA" wp14:editId="1742DC8C">
                  <wp:extent cx="6400800" cy="30321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3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03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C0FFD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E9E2FB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599019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9DE67E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5939335D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  <w:trHeight w:val="9170"/>
        </w:trPr>
        <w:tc>
          <w:tcPr>
            <w:tcW w:w="9985" w:type="dxa"/>
            <w:gridSpan w:val="4"/>
          </w:tcPr>
          <w:p w14:paraId="10772CC4" w14:textId="26052A41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– </w:t>
            </w:r>
          </w:p>
          <w:p w14:paraId="2F32B902" w14:textId="33A15CE5" w:rsidR="003000F2" w:rsidRDefault="003000F2" w:rsidP="00DF7696">
            <w:pPr>
              <w:rPr>
                <w:b/>
                <w:sz w:val="28"/>
                <w:szCs w:val="28"/>
              </w:rPr>
            </w:pPr>
          </w:p>
          <w:p w14:paraId="50758DE3" w14:textId="48D12F5B" w:rsidR="003000F2" w:rsidRDefault="003000F2" w:rsidP="00DF7696">
            <w:pPr>
              <w:rPr>
                <w:b/>
                <w:sz w:val="28"/>
                <w:szCs w:val="28"/>
              </w:rPr>
            </w:pPr>
          </w:p>
          <w:p w14:paraId="1C12937F" w14:textId="5546FC93" w:rsidR="003000F2" w:rsidRDefault="003000F2" w:rsidP="00DF7696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CONDITIONL STATEMENTS:</w:t>
            </w:r>
            <w:r>
              <w:rPr>
                <w:b/>
                <w:sz w:val="28"/>
                <w:szCs w:val="28"/>
              </w:rPr>
              <w:br/>
            </w:r>
          </w:p>
          <w:p w14:paraId="1F547410" w14:textId="05F5496E" w:rsidR="003000F2" w:rsidRDefault="003000F2" w:rsidP="00DF7696">
            <w:pPr>
              <w:rPr>
                <w:b/>
                <w:sz w:val="28"/>
                <w:szCs w:val="28"/>
              </w:rPr>
            </w:pPr>
          </w:p>
          <w:p w14:paraId="2E0EBC9B" w14:textId="5FE38709" w:rsidR="003000F2" w:rsidRPr="003000F2" w:rsidRDefault="004D6B8B" w:rsidP="00DF7696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36C05556" wp14:editId="17F17102">
                  <wp:extent cx="6400800" cy="66141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2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61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0DD38" w14:textId="77777777" w:rsidR="003000F2" w:rsidRDefault="003000F2" w:rsidP="00DF7696">
            <w:pPr>
              <w:rPr>
                <w:b/>
                <w:sz w:val="24"/>
                <w:szCs w:val="24"/>
              </w:rPr>
            </w:pPr>
          </w:p>
          <w:p w14:paraId="6BBED24B" w14:textId="20A7C62C" w:rsidR="003000F2" w:rsidRDefault="003000F2" w:rsidP="00DF7696">
            <w:pPr>
              <w:rPr>
                <w:b/>
                <w:sz w:val="24"/>
                <w:szCs w:val="24"/>
              </w:rPr>
            </w:pPr>
          </w:p>
          <w:p w14:paraId="3973AE28" w14:textId="77777777" w:rsidR="003000F2" w:rsidRDefault="003000F2" w:rsidP="00DF7696">
            <w:pPr>
              <w:rPr>
                <w:b/>
                <w:sz w:val="24"/>
                <w:szCs w:val="24"/>
              </w:rPr>
            </w:pPr>
          </w:p>
          <w:p w14:paraId="46FD13A0" w14:textId="39CF09ED" w:rsidR="00DF7696" w:rsidRDefault="004D6B8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6BC88DC" wp14:editId="293F203A">
                  <wp:extent cx="6400800" cy="664146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1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64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FB32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02746037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3000F2"/>
    <w:rsid w:val="00313B93"/>
    <w:rsid w:val="004C531E"/>
    <w:rsid w:val="004D6B8B"/>
    <w:rsid w:val="005D4939"/>
    <w:rsid w:val="007040C9"/>
    <w:rsid w:val="007A2A4E"/>
    <w:rsid w:val="00AB605A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403C3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TR1617 14188</cp:lastModifiedBy>
  <cp:revision>3</cp:revision>
  <dcterms:created xsi:type="dcterms:W3CDTF">2020-05-22T14:39:00Z</dcterms:created>
  <dcterms:modified xsi:type="dcterms:W3CDTF">2020-05-22T14:45:00Z</dcterms:modified>
</cp:coreProperties>
</file>