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9D0C" w14:textId="77777777" w:rsidR="000B328A" w:rsidRDefault="000B328A">
      <w:r>
        <w:t>Почему системы ненадежны?</w:t>
      </w:r>
    </w:p>
    <w:p w14:paraId="55E5B8A3" w14:textId="77777777" w:rsidR="000B328A" w:rsidRDefault="000B328A">
      <w:r>
        <w:t xml:space="preserve">Современные операционные системы имеют две особенности, из-за которых они теряют как в надежности, так и в защищенности. Во-первых, эти ОС огромны по размеру, а, во-вторых, в них очень плохо обеспечена изоляция ошибок. Ядро </w:t>
      </w:r>
      <w:proofErr w:type="spellStart"/>
      <w:r>
        <w:t>Linux</w:t>
      </w:r>
      <w:proofErr w:type="spellEnd"/>
      <w:r>
        <w:t xml:space="preserve"> имеет свыше 2,5 млн. строк кода, а ядро </w:t>
      </w:r>
      <w:proofErr w:type="spellStart"/>
      <w:r>
        <w:t>Windows</w:t>
      </w:r>
      <w:proofErr w:type="spellEnd"/>
      <w:r>
        <w:t xml:space="preserve"> XP как минимум в два раза больше.</w:t>
      </w:r>
    </w:p>
    <w:p w14:paraId="6FC3EAA6" w14:textId="77777777" w:rsidR="00C46DEF" w:rsidRDefault="00C46DEF">
      <w:r>
        <w:t>Из-за огромного размера современных операционных систем никто в одиночку не может знать их досконально. Действительно, крайне трудно создать хорошую систему, если никто в действительности ее себе полностью не представляет.</w:t>
      </w:r>
    </w:p>
    <w:p w14:paraId="4AA3D3DC" w14:textId="7A6A0061" w:rsidR="00C46DEF" w:rsidRDefault="00D34AA3">
      <w:r>
        <w:t>К счастью, ситуация не столь бесперспективна. Разработчики стремятся создать более надежные операционные системы. Существует четыре различных подхода, которые применяются для того, чтобы в будущем сделать ОС более надежными и защищенными</w:t>
      </w:r>
    </w:p>
    <w:p w14:paraId="4F9D92F5" w14:textId="77777777" w:rsidR="009A02A9" w:rsidRDefault="009A02A9"/>
    <w:p w14:paraId="21FEDCAA" w14:textId="77777777" w:rsidR="002144A3" w:rsidRDefault="002144A3">
      <w:r>
        <w:t>Укрепленные операционные системы</w:t>
      </w:r>
    </w:p>
    <w:p w14:paraId="49641C4E" w14:textId="77777777" w:rsidR="002144A3" w:rsidRDefault="002144A3">
      <w:r>
        <w:t xml:space="preserve">Самый консервативный подход, </w:t>
      </w:r>
      <w:proofErr w:type="spellStart"/>
      <w:r>
        <w:t>Nooks</w:t>
      </w:r>
      <w:proofErr w:type="spellEnd"/>
      <w:r>
        <w:t xml:space="preserve"> , был разработан для того, чтобы увеличить надежность существующих операционных систем, таких как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Технология </w:t>
      </w:r>
      <w:proofErr w:type="spellStart"/>
      <w:r>
        <w:t>Nooks</w:t>
      </w:r>
      <w:proofErr w:type="spellEnd"/>
      <w:r>
        <w:t xml:space="preserve"> поддерживает монолитную структуру ядра, в которой сотни или тысячи процедур связаны вместе в одном адресном пространстве и работают в режиме ядра. Этот подход сосредоточен на том, чтобы сделать драйверы устройств (основная причина всех проблем) менее опасными.</w:t>
      </w:r>
    </w:p>
    <w:p w14:paraId="4B88E211" w14:textId="3B84CE18" w:rsidR="00754CB7" w:rsidRDefault="00754CB7">
      <w:r>
        <w:t xml:space="preserve">Цели проекта </w:t>
      </w:r>
      <w:proofErr w:type="spellStart"/>
      <w:r>
        <w:t>Nooks</w:t>
      </w:r>
      <w:proofErr w:type="spellEnd"/>
      <w:r>
        <w:t xml:space="preserve"> заключаются в следующем:</w:t>
      </w:r>
    </w:p>
    <w:p w14:paraId="5D558868" w14:textId="0281A74C" w:rsidR="00754CB7" w:rsidRDefault="00754CB7" w:rsidP="00754CB7">
      <w:pPr>
        <w:pStyle w:val="a3"/>
        <w:numPr>
          <w:ilvl w:val="0"/>
          <w:numId w:val="1"/>
        </w:numPr>
      </w:pPr>
      <w:r>
        <w:t>Защитить ядра от ошибок в драйверах;</w:t>
      </w:r>
    </w:p>
    <w:p w14:paraId="355EDCA4" w14:textId="4C57D9F0" w:rsidR="00754CB7" w:rsidRDefault="00754CB7" w:rsidP="00754CB7">
      <w:pPr>
        <w:pStyle w:val="a3"/>
        <w:numPr>
          <w:ilvl w:val="0"/>
          <w:numId w:val="1"/>
        </w:numPr>
      </w:pPr>
      <w:r>
        <w:t>Обеспечить автоматическое восстановление в случае сбоя в драйвере;</w:t>
      </w:r>
    </w:p>
    <w:p w14:paraId="25D1D5BC" w14:textId="77777777" w:rsidR="002A18E7" w:rsidRDefault="00754CB7" w:rsidP="00754CB7">
      <w:pPr>
        <w:pStyle w:val="a3"/>
        <w:numPr>
          <w:ilvl w:val="0"/>
          <w:numId w:val="1"/>
        </w:numPr>
      </w:pPr>
      <w:r>
        <w:t xml:space="preserve">Сделать все это путем минимальных изменений в существующих драйверах и </w:t>
      </w:r>
      <w:r w:rsidR="002A18E7">
        <w:t>ядре</w:t>
      </w:r>
    </w:p>
    <w:p w14:paraId="7E015E37" w14:textId="77777777" w:rsidR="002A18E7" w:rsidRDefault="002A18E7" w:rsidP="002A18E7"/>
    <w:p w14:paraId="0CF48E33" w14:textId="77777777" w:rsidR="00B9454B" w:rsidRDefault="00B9454B">
      <w:r>
        <w:t>Ограничения</w:t>
      </w:r>
    </w:p>
    <w:p w14:paraId="1CFFE7A3" w14:textId="71A962D2" w:rsidR="00B9454B" w:rsidRDefault="00B9454B">
      <w:r>
        <w:t xml:space="preserve">Несмотря на то, что, согласно экспериментам, </w:t>
      </w:r>
      <w:proofErr w:type="spellStart"/>
      <w:r>
        <w:t>Nooks</w:t>
      </w:r>
      <w:proofErr w:type="spellEnd"/>
      <w:r>
        <w:t xml:space="preserve"> может обнаруживать 99% фатальных ошибок драйвера и 55% не фатальных, он далеко не совершенен. Например, драйверы могут выполнять привилегированные команды, которые они выполнять не должны; они могут записывать данные в некорректные порты ввода/вывода и выполнять бесконечные </w:t>
      </w:r>
      <w:r w:rsidR="00CD06D8">
        <w:t>циклы.</w:t>
      </w:r>
    </w:p>
    <w:p w14:paraId="0A40FE57" w14:textId="77777777" w:rsidR="009A02A9" w:rsidRDefault="009A02A9"/>
    <w:p w14:paraId="22712681" w14:textId="77777777" w:rsidR="003B3350" w:rsidRDefault="003B3350">
      <w:proofErr w:type="spellStart"/>
      <w:r>
        <w:t>Паравиртуальные</w:t>
      </w:r>
      <w:proofErr w:type="spellEnd"/>
      <w:r>
        <w:t xml:space="preserve"> машины</w:t>
      </w:r>
    </w:p>
    <w:p w14:paraId="69DED8BC" w14:textId="49D23915" w:rsidR="003B3350" w:rsidRDefault="003B3350">
      <w:r>
        <w:t>Второй подход создан на основе концепции виртуальной машины. Эта концепция была разработана в конце 60-х годов. Идея заключается в том, чтобы использовать специальную управляющую программу, называемую монитором виртуальной машины, которая работает непосредственно с аппаратным обеспечением, а не с операционной системой.</w:t>
      </w:r>
    </w:p>
    <w:p w14:paraId="20E4B2AC" w14:textId="2990E9B8" w:rsidR="00F92287" w:rsidRDefault="00F92287">
      <w:r>
        <w:t xml:space="preserve">Этот метод часто применяется для того, чтобы две или несколько операционных систем, скажем,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>, могли работать на одной и той же машине одновременно, причем так, что каждая из ОС считает, что в ее распоряжении находится вся машина.</w:t>
      </w:r>
    </w:p>
    <w:p w14:paraId="3762FD14" w14:textId="202E2534" w:rsidR="00F92287" w:rsidRDefault="00CB72B7">
      <w:r>
        <w:t>В принципе, этот подход должен обеспечить более высокую надежность, чем единая операционная система, поскольку в том случае, если в виртуальной машине, содержащей один или несколько драйверов, возникает сбой, то виртуальную машину можно перезапустить – и драйверы вернутся в свое исходное состояние.</w:t>
      </w:r>
    </w:p>
    <w:p w14:paraId="25560FD0" w14:textId="77777777" w:rsidR="009A02A9" w:rsidRDefault="009A02A9"/>
    <w:p w14:paraId="57498F80" w14:textId="77777777" w:rsidR="009A02A9" w:rsidRDefault="009A02A9">
      <w:proofErr w:type="spellStart"/>
      <w:r>
        <w:t>Мультисерверные</w:t>
      </w:r>
      <w:proofErr w:type="spellEnd"/>
      <w:r>
        <w:t xml:space="preserve"> операционные системы</w:t>
      </w:r>
    </w:p>
    <w:p w14:paraId="3EDC6ECE" w14:textId="0B2CD07E" w:rsidR="009A02A9" w:rsidRDefault="009A02A9">
      <w:r>
        <w:t>Первые два подхода предусматривают модификацию унаследованных систем. Следующие два посвящены будущим системам.</w:t>
      </w:r>
    </w:p>
    <w:p w14:paraId="2993A503" w14:textId="30DF76AE" w:rsidR="009A02A9" w:rsidRDefault="009A02A9">
      <w:r>
        <w:t xml:space="preserve">Один из этих подходов напрямую касается сути проблемы: работы всей операционной системы как единой гигантской бинарной программы в режиме ядра. Вместо этого в данном случае предлагается иметь несколько небольших </w:t>
      </w:r>
      <w:proofErr w:type="spellStart"/>
      <w:r>
        <w:t>микроядер</w:t>
      </w:r>
      <w:proofErr w:type="spellEnd"/>
      <w:r>
        <w:t>, работающих в режиме ядра, в то время как остальная часть операционной системы представляет собой набор полностью изолированных сервера и процессов драйвера, работающих в режиме пользователя.</w:t>
      </w:r>
    </w:p>
    <w:p w14:paraId="07D8AFEE" w14:textId="1EE1FDB7" w:rsidR="001E0179" w:rsidRDefault="001E0179"/>
    <w:p w14:paraId="1ABE3CBF" w14:textId="77777777" w:rsidR="001E0179" w:rsidRDefault="001E0179">
      <w:r>
        <w:t>Защита на базе языка</w:t>
      </w:r>
    </w:p>
    <w:p w14:paraId="0F2D2FE0" w14:textId="67903E14" w:rsidR="001E0179" w:rsidRDefault="001E0179">
      <w:r>
        <w:t xml:space="preserve">Самый радикальный подход, что весьма неожиданно, предложили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, отказавшись от операционной системы как единой программы, выполняющейся в режиме ядра, и некоторого набора пользовательских процессов, функционирующих в режиме пользователя. Вместо этого предлагается система, написанная на совершенно новых, обеспечивающих безопасность типов языках, которые избавлены от всех проблем с указателями и других ошибок, связанных с Си и C++.</w:t>
      </w:r>
    </w:p>
    <w:p w14:paraId="23AA6986" w14:textId="5B9EEE81" w:rsidR="00AE1885" w:rsidRDefault="00AE1885"/>
    <w:p w14:paraId="7B30A6DF" w14:textId="5CE4C11B" w:rsidR="00AE1885" w:rsidRDefault="00AE1885">
      <w:r>
        <w:t xml:space="preserve">Вот список наиболее безопасных дистрибутивов </w:t>
      </w:r>
      <w:proofErr w:type="spellStart"/>
      <w:r>
        <w:t>Linux</w:t>
      </w:r>
      <w:proofErr w:type="spellEnd"/>
      <w:r>
        <w:t xml:space="preserve">, которые «специально ориентированы на безопасность </w:t>
      </w:r>
      <w:proofErr w:type="spellStart"/>
      <w:r>
        <w:t>Linux</w:t>
      </w:r>
      <w:proofErr w:type="spellEnd"/>
      <w:r>
        <w:t>».</w:t>
      </w:r>
    </w:p>
    <w:p w14:paraId="0BA16D50" w14:textId="77777777" w:rsidR="00A2106D" w:rsidRDefault="00A2106D" w:rsidP="00A2106D">
      <w:pPr>
        <w:pStyle w:val="a3"/>
        <w:numPr>
          <w:ilvl w:val="0"/>
          <w:numId w:val="2"/>
        </w:numPr>
      </w:pPr>
      <w:proofErr w:type="spellStart"/>
      <w:r>
        <w:t>Кубес</w:t>
      </w:r>
      <w:proofErr w:type="spellEnd"/>
      <w:r>
        <w:t xml:space="preserve"> ОС | </w:t>
      </w:r>
      <w:proofErr w:type="spellStart"/>
      <w:r>
        <w:t>Qubes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4AEB5FA4" w14:textId="102238F5" w:rsidR="00A2106D" w:rsidRDefault="004841B5" w:rsidP="00A2106D">
      <w:pPr>
        <w:pStyle w:val="a3"/>
        <w:numPr>
          <w:ilvl w:val="0"/>
          <w:numId w:val="2"/>
        </w:numPr>
      </w:pPr>
      <w:proofErr w:type="spellStart"/>
      <w:r>
        <w:t>Tails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0BEFB752" w14:textId="1E9BF2EC" w:rsidR="004841B5" w:rsidRDefault="00F108A6" w:rsidP="00A2106D">
      <w:pPr>
        <w:pStyle w:val="a3"/>
        <w:numPr>
          <w:ilvl w:val="0"/>
          <w:numId w:val="2"/>
        </w:numPr>
      </w:pPr>
      <w:proofErr w:type="spellStart"/>
      <w:r>
        <w:t>Parrot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OS</w:t>
      </w:r>
    </w:p>
    <w:p w14:paraId="5FC31C07" w14:textId="0BFADEAE" w:rsidR="00F108A6" w:rsidRDefault="00463A57" w:rsidP="00A2106D">
      <w:pPr>
        <w:pStyle w:val="a3"/>
        <w:numPr>
          <w:ilvl w:val="0"/>
          <w:numId w:val="2"/>
        </w:numPr>
      </w:pPr>
      <w:r>
        <w:t xml:space="preserve">Кали </w:t>
      </w:r>
      <w:proofErr w:type="spellStart"/>
      <w:r>
        <w:t>Линукс</w:t>
      </w:r>
      <w:proofErr w:type="spellEnd"/>
    </w:p>
    <w:p w14:paraId="323D651F" w14:textId="26D50C1B" w:rsidR="00463A57" w:rsidRDefault="00463A57" w:rsidP="00A2106D">
      <w:pPr>
        <w:pStyle w:val="a3"/>
        <w:numPr>
          <w:ilvl w:val="0"/>
          <w:numId w:val="2"/>
        </w:numPr>
      </w:pPr>
      <w:proofErr w:type="spellStart"/>
      <w:r>
        <w:t>Уоникс</w:t>
      </w:r>
      <w:proofErr w:type="spellEnd"/>
      <w:r>
        <w:t xml:space="preserve"> | </w:t>
      </w:r>
      <w:proofErr w:type="spellStart"/>
      <w:r>
        <w:t>Whonix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563E368F" w14:textId="4F5D5503" w:rsidR="00463A57" w:rsidRDefault="003D0997" w:rsidP="00A2106D">
      <w:pPr>
        <w:pStyle w:val="a3"/>
        <w:numPr>
          <w:ilvl w:val="0"/>
          <w:numId w:val="2"/>
        </w:numPr>
      </w:pPr>
      <w:r>
        <w:t xml:space="preserve">Дискретный | </w:t>
      </w:r>
      <w:proofErr w:type="spellStart"/>
      <w:r>
        <w:t>Discreete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6758AFEF" w14:textId="77777777" w:rsidR="003A084A" w:rsidRDefault="007379A5" w:rsidP="00A2106D">
      <w:pPr>
        <w:pStyle w:val="a3"/>
        <w:numPr>
          <w:ilvl w:val="0"/>
          <w:numId w:val="2"/>
        </w:numPr>
      </w:pPr>
      <w:proofErr w:type="spellStart"/>
      <w:r>
        <w:t>Линукс</w:t>
      </w:r>
      <w:proofErr w:type="spellEnd"/>
      <w:r>
        <w:t xml:space="preserve"> </w:t>
      </w:r>
      <w:proofErr w:type="spellStart"/>
      <w:r>
        <w:t>Kodachi</w:t>
      </w:r>
      <w:proofErr w:type="spellEnd"/>
      <w:r>
        <w:t xml:space="preserve"> | </w:t>
      </w:r>
      <w:proofErr w:type="spellStart"/>
      <w:r w:rsidR="003A084A">
        <w:t>Кодачи</w:t>
      </w:r>
      <w:proofErr w:type="spellEnd"/>
    </w:p>
    <w:p w14:paraId="50624275" w14:textId="1AB49D67" w:rsidR="003A084A" w:rsidRDefault="003A084A" w:rsidP="00A2106D">
      <w:pPr>
        <w:pStyle w:val="a3"/>
        <w:numPr>
          <w:ilvl w:val="0"/>
          <w:numId w:val="2"/>
        </w:numPr>
      </w:pPr>
      <w:proofErr w:type="spellStart"/>
      <w:r>
        <w:t>BlackArch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1E0737BC" w14:textId="2F775D06" w:rsidR="003A084A" w:rsidRDefault="001D7516" w:rsidP="00A2106D">
      <w:pPr>
        <w:pStyle w:val="a3"/>
        <w:numPr>
          <w:ilvl w:val="0"/>
          <w:numId w:val="2"/>
        </w:numPr>
      </w:pPr>
      <w:proofErr w:type="spellStart"/>
      <w:r>
        <w:t>Heads</w:t>
      </w:r>
      <w:proofErr w:type="spellEnd"/>
      <w:r>
        <w:t xml:space="preserve"> ОС</w:t>
      </w:r>
    </w:p>
    <w:p w14:paraId="11388474" w14:textId="523E3536" w:rsidR="001D7516" w:rsidRDefault="00A25418" w:rsidP="00A2106D">
      <w:pPr>
        <w:pStyle w:val="a3"/>
        <w:numPr>
          <w:ilvl w:val="0"/>
          <w:numId w:val="2"/>
        </w:numPr>
      </w:pPr>
      <w:r>
        <w:t xml:space="preserve">Подграф | </w:t>
      </w:r>
      <w:proofErr w:type="spellStart"/>
      <w:r>
        <w:t>Subgraph</w:t>
      </w:r>
      <w:proofErr w:type="spellEnd"/>
      <w:r>
        <w:t xml:space="preserve"> ОС</w:t>
      </w:r>
    </w:p>
    <w:p w14:paraId="337AE242" w14:textId="649C6C27" w:rsidR="009A02A9" w:rsidRDefault="009A02A9"/>
    <w:p w14:paraId="68E938E7" w14:textId="77777777" w:rsidR="000B328A" w:rsidRDefault="000B328A"/>
    <w:sectPr w:rsidR="000B3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1D7"/>
    <w:multiLevelType w:val="hybridMultilevel"/>
    <w:tmpl w:val="657E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0B8C"/>
    <w:multiLevelType w:val="hybridMultilevel"/>
    <w:tmpl w:val="514C22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1869">
    <w:abstractNumId w:val="0"/>
  </w:num>
  <w:num w:numId="2" w16cid:durableId="58615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8A"/>
    <w:rsid w:val="000B328A"/>
    <w:rsid w:val="001D7516"/>
    <w:rsid w:val="001E0179"/>
    <w:rsid w:val="002144A3"/>
    <w:rsid w:val="002A18E7"/>
    <w:rsid w:val="003A084A"/>
    <w:rsid w:val="003B3350"/>
    <w:rsid w:val="003D0997"/>
    <w:rsid w:val="00463A57"/>
    <w:rsid w:val="004841B5"/>
    <w:rsid w:val="007379A5"/>
    <w:rsid w:val="00754CB7"/>
    <w:rsid w:val="00960541"/>
    <w:rsid w:val="009A02A9"/>
    <w:rsid w:val="00A2106D"/>
    <w:rsid w:val="00A25418"/>
    <w:rsid w:val="00AE1885"/>
    <w:rsid w:val="00B9454B"/>
    <w:rsid w:val="00C46DEF"/>
    <w:rsid w:val="00CB72B7"/>
    <w:rsid w:val="00CD06D8"/>
    <w:rsid w:val="00D34AA3"/>
    <w:rsid w:val="00F108A6"/>
    <w:rsid w:val="00F9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7896F"/>
  <w15:chartTrackingRefBased/>
  <w15:docId w15:val="{0DF61FB7-7A0B-6D43-9437-196F6CBC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Kharunov Ivan</dc:creator>
  <cp:keywords/>
  <dc:description/>
  <cp:lastModifiedBy>Kharunov Ivan</cp:lastModifiedBy>
  <cp:revision>2</cp:revision>
  <dcterms:created xsi:type="dcterms:W3CDTF">2022-12-13T07:24:00Z</dcterms:created>
  <dcterms:modified xsi:type="dcterms:W3CDTF">2022-12-13T07:24:00Z</dcterms:modified>
</cp:coreProperties>
</file>