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Definición de hecho (DoD)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Proyecto Feeling Music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  <w:t xml:space="preserve">Proyecto: Feeling Music</w:t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  <w:t xml:space="preserve">Fecha de creación: 20/11/2024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Ultima actualización: 20/11/2024</w:t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  <w:t xml:space="preserve">Versión: 3.0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Propósito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Esta Definición de Hecho (DoD) establece los criterios que deben cumplirse para considerar como "Hecho" cualquier entregable en el proyecto Feeling Music. Se aplica a todos los elementos del Product Backlog, en el Sprint 2.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Este proyecto consiste en desarrollar un sistema web ERP para la academia de música “Feeling Music”, la cual actualmente cuenta con 250 alumnos.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Esta plataforma modernizará los procesos manuales con los que trabajan actualmente, entregando un sistema web que ayudará a agilizar la inscripción de nuevos alumnos, gestionará la asistencia y pagos de mensualidad de los alumnos, además permitirá visualizar el estado actual de la academia proporcionando interfaces que mostrarán información útil como el total de alumnos en general y cuáles son sus profesores, entregando claridad y transparencia a todos los involucrados en la academia.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También este sistema web busca ayudar a posibles alumnos que estén interesados, ya que entregará información útil.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Criterios generales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¿Cumplido?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Revisión del equipo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Al menos dos miembros del equipo han revisado el entregable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Aprobación del PO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El Product Owner ha revisado y aprobado el entregable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en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Toda la documentación necesaria está completa y actualizada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en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Almacenamiento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El entregable está correctamente almacenado y es accesible para el equipo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Se ha informado a todos los stakeholders relevantes sobre la finalización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Criterios Específicos (Sprint 2)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¿Cumplido?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- Historias de usuario escritas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- Priorización inicial realizada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- Estimaciones iniciales completadas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- Sprint Goal definido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- Sprint Backlog creado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- Equipo comprometido con las historias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en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Roadmap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- Principales hitos identificados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- Alineado con la visión del proyecto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- Revisado por stakeholders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66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Criterios para desarrollo 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¿Cumplido?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- Cumple con estándares de codificación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- Revisión de código completada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- Pruebas unitarias pasadas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- Pruebas de integración realizadas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- Pruebas de aceptación pasadas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 Pruebas de rendimiento (si aplica)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en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Despliegue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- Código listo para producción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- Documentación de despliegue actualizada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en desarrollo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Criterios de calidad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¿Cumplido?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Sin errores conocidos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No hay bugs o problemas conocidos sin resolver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Cumple con los requisitos de rendimiento establecidos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Ha pasado una revisión básica de usabilidad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en desarrollo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Cumple con los estándares de seguridad del proyecto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en desarrollo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Proceso de Verificación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equipo revisará esta DoD al final de este sprint 2.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criterio se marca como cumplido solo cuando se verifica completamente.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 algún criterio no se cumple, la tarea o entregable no se considera "Hecho".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El Scrum Máster facilita la resolución de cualquier obstáculo para cumplir con la DoD.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Notas Adicionales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Esta DoD se revisará y actualizará al comienzo de cada sprint si es necesario.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Todos los miembros del equipo son responsables de adherirse a esta DoD.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Cualquier excepción a estos criterios debe ser discutida y acordada por todo el equipo y el Product Owner.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Firma del Equipo: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Scrum Máster: ____________________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Product Owner: ____________________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Equipo de Desarrollo: ____________________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Fecha de acuerdo: [Fecha]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9552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B9552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9552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9552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9552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9552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9552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9552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9552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9552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B9552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9552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9552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9552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9552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9552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9552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9552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9552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9552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9552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9552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9552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9552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9552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9552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9552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9552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95524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E372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L/YhsWgDZQ1OKabBJecPlOaxCg==">CgMxLjA4AHIhMWh6RDd0Q2JPUmhPNG96dnlGc0t2Qm84U2RHOUFKNDMz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2024-09-10T01:34:00Z</dcterms:created>
  <dc:creator>Adolfo Venegas Gomez</dc:creator>
</cp:coreProperties>
</file>