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7FBF965" w:rsidR="0083141F" w:rsidRPr="00DE574E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DE574E" w:rsidRPr="00DE574E">
        <w:rPr>
          <w:rFonts w:ascii="Times New Roman" w:hAnsi="Times New Roman"/>
          <w:sz w:val="24"/>
          <w:szCs w:val="24"/>
        </w:rPr>
        <w:t>3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5B6CA9A4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DE574E" w:rsidRPr="00DE574E">
        <w:rPr>
          <w:b w:val="0"/>
          <w:bCs/>
        </w:rPr>
        <w:t>Разработка системы машинного перевода документов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0F90525F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 xml:space="preserve">Студент </w:t>
      </w:r>
      <w:r w:rsidR="00575EBC" w:rsidRPr="00655739">
        <w:rPr>
          <w:rFonts w:ascii="Times New Roman" w:hAnsi="Times New Roman"/>
          <w:sz w:val="24"/>
          <w:szCs w:val="24"/>
        </w:rPr>
        <w:t>4</w:t>
      </w:r>
      <w:r w:rsidRPr="00A31E83">
        <w:rPr>
          <w:rFonts w:ascii="Times New Roman" w:hAnsi="Times New Roman"/>
          <w:sz w:val="24"/>
          <w:szCs w:val="24"/>
        </w:rPr>
        <w:t xml:space="preserve">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06AACD7" w:rsidR="0083141F" w:rsidRPr="00A31E83" w:rsidRDefault="008344CA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Ливтинюк</w:t>
      </w:r>
      <w:proofErr w:type="spellEnd"/>
      <w:r>
        <w:rPr>
          <w:rFonts w:ascii="Times New Roman" w:hAnsi="Times New Roman"/>
          <w:sz w:val="24"/>
          <w:szCs w:val="24"/>
        </w:rPr>
        <w:t xml:space="preserve"> Т. В.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133A461A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DA0177B" w14:textId="77777777" w:rsidR="004F712E" w:rsidRDefault="004F712E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61859BD7" w14:textId="1E905A03" w:rsidR="004F712E" w:rsidRPr="00837D01" w:rsidRDefault="0083141F" w:rsidP="00DE574E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DE574E" w:rsidRPr="00DE574E">
        <w:rPr>
          <w:rFonts w:ascii="Arial" w:hAnsi="Arial" w:cs="Arial"/>
          <w:sz w:val="25"/>
          <w:szCs w:val="25"/>
          <w:shd w:val="clear" w:color="auto" w:fill="FFFFFF"/>
        </w:rPr>
        <w:t>освоить на практике основные принципы машинного перевода документов.</w:t>
      </w:r>
      <w:r w:rsidR="00DE574E" w:rsidRPr="00DE574E">
        <w:rPr>
          <w:noProof/>
        </w:rPr>
        <w:t xml:space="preserve"> </w:t>
      </w:r>
      <w:r w:rsidR="00DE574E" w:rsidRPr="00DE574E">
        <w:rPr>
          <w:rFonts w:ascii="Arial" w:hAnsi="Arial" w:cs="Arial"/>
          <w:sz w:val="25"/>
          <w:szCs w:val="25"/>
          <w:shd w:val="clear" w:color="auto" w:fill="FFFFFF"/>
        </w:rPr>
        <w:drawing>
          <wp:inline distT="0" distB="0" distL="0" distR="0" wp14:anchorId="24275C36" wp14:editId="784EF9C3">
            <wp:extent cx="6120130" cy="4927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3F67" w14:textId="08C262DA" w:rsidR="00575EBC" w:rsidRDefault="0083141F" w:rsidP="00575EB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255CE4C7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на  входе  – естественно-языковой  текст  на  входном  языке,  подлежащий  процедуре  </w:t>
      </w:r>
    </w:p>
    <w:p w14:paraId="77C16382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машинного перевода;  </w:t>
      </w:r>
    </w:p>
    <w:p w14:paraId="51135B6D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• подсчитать  количество  слов  во  входном  тексте,  количество  переведенных  слов,  </w:t>
      </w:r>
    </w:p>
    <w:p w14:paraId="6EA73F55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определить  грамматическую  информацию  (теги  частей  речи  и  их  расшифровка,  для  </w:t>
      </w:r>
    </w:p>
    <w:p w14:paraId="21359ECF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этого следует использовать функциональность </w:t>
      </w:r>
      <w:proofErr w:type="spellStart"/>
      <w:r w:rsidRPr="00DE574E">
        <w:rPr>
          <w:rFonts w:ascii="Times New Roman" w:hAnsi="Times New Roman" w:cs="Times New Roman"/>
          <w:sz w:val="24"/>
          <w:szCs w:val="24"/>
        </w:rPr>
        <w:t>лр</w:t>
      </w:r>
      <w:proofErr w:type="spellEnd"/>
      <w:r w:rsidRPr="00DE574E">
        <w:rPr>
          <w:rFonts w:ascii="Times New Roman" w:hAnsi="Times New Roman" w:cs="Times New Roman"/>
          <w:sz w:val="24"/>
          <w:szCs w:val="24"/>
        </w:rPr>
        <w:t xml:space="preserve">. No3 весенний семестр).  </w:t>
      </w:r>
    </w:p>
    <w:p w14:paraId="211A39A7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• на выходе: –  перевод входного текста на выходной язык;  –  упорядоченный по частоте </w:t>
      </w:r>
    </w:p>
    <w:p w14:paraId="062275F7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встречаемости  в  тексте  список  слов  и  их  переводов  на  </w:t>
      </w:r>
    </w:p>
    <w:p w14:paraId="73144458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выходной  язык  с  грамматической  информацией  (вкладка  1)  (можно  использовать  </w:t>
      </w:r>
    </w:p>
    <w:p w14:paraId="6B8EC5F9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функциональность  </w:t>
      </w:r>
      <w:proofErr w:type="spellStart"/>
      <w:r w:rsidRPr="00DE574E">
        <w:rPr>
          <w:rFonts w:ascii="Times New Roman" w:hAnsi="Times New Roman" w:cs="Times New Roman"/>
          <w:sz w:val="24"/>
          <w:szCs w:val="24"/>
        </w:rPr>
        <w:t>лр</w:t>
      </w:r>
      <w:proofErr w:type="spellEnd"/>
      <w:r w:rsidRPr="00DE574E">
        <w:rPr>
          <w:rFonts w:ascii="Times New Roman" w:hAnsi="Times New Roman" w:cs="Times New Roman"/>
          <w:sz w:val="24"/>
          <w:szCs w:val="24"/>
        </w:rPr>
        <w:t xml:space="preserve">.  No1  весеннего  семестра);  </w:t>
      </w:r>
    </w:p>
    <w:p w14:paraId="5F4DD1C6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– построенное  дерево  синтаксического  разбора  выбранного  предложения  </w:t>
      </w:r>
    </w:p>
    <w:p w14:paraId="47757D8F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(вкладка 2).  </w:t>
      </w:r>
    </w:p>
    <w:p w14:paraId="015EAE9F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• обеспечить  наличие  утилиты  автоматического  пополнения/корректировки  </w:t>
      </w:r>
    </w:p>
    <w:p w14:paraId="285DAACF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полученного словаря (таблицы БД).  </w:t>
      </w:r>
    </w:p>
    <w:p w14:paraId="2C6E7EA6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• обеспечить  сохранение  и  распечатку  результатов  перевода  и  упорядоченных  по  </w:t>
      </w:r>
    </w:p>
    <w:p w14:paraId="25FD752B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частоте  встречаемости  в  тексте  списков  слов  и  их  переводов  на  выходной  язык  с  </w:t>
      </w:r>
    </w:p>
    <w:p w14:paraId="0784C010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грамматической информацией в файл формата </w:t>
      </w:r>
      <w:proofErr w:type="spellStart"/>
      <w:r w:rsidRPr="00DE574E">
        <w:rPr>
          <w:rFonts w:ascii="Times New Roman" w:hAnsi="Times New Roman" w:cs="Times New Roman"/>
          <w:sz w:val="24"/>
          <w:szCs w:val="24"/>
        </w:rPr>
        <w:t>txt</w:t>
      </w:r>
      <w:proofErr w:type="spellEnd"/>
      <w:r w:rsidRPr="00DE574E">
        <w:rPr>
          <w:rFonts w:ascii="Times New Roman" w:hAnsi="Times New Roman" w:cs="Times New Roman"/>
          <w:sz w:val="24"/>
          <w:szCs w:val="24"/>
        </w:rPr>
        <w:t xml:space="preserve"> кодировки </w:t>
      </w:r>
      <w:proofErr w:type="spellStart"/>
      <w:r w:rsidRPr="00DE574E">
        <w:rPr>
          <w:rFonts w:ascii="Times New Roman" w:hAnsi="Times New Roman" w:cs="Times New Roman"/>
          <w:sz w:val="24"/>
          <w:szCs w:val="24"/>
        </w:rPr>
        <w:t>Unicode</w:t>
      </w:r>
      <w:proofErr w:type="spellEnd"/>
      <w:r w:rsidRPr="00DE574E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AC8E1F2" w14:textId="77777777" w:rsidR="00DE574E" w:rsidRPr="00DE574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 xml:space="preserve">• интерфейс  системы  должен  быть  простым  и  доступным  для  пользователей  любого  </w:t>
      </w:r>
    </w:p>
    <w:p w14:paraId="78E7DFE1" w14:textId="5790BE9E" w:rsidR="004F712E" w:rsidRDefault="00DE574E" w:rsidP="00DE574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E574E">
        <w:rPr>
          <w:rFonts w:ascii="Times New Roman" w:hAnsi="Times New Roman" w:cs="Times New Roman"/>
          <w:sz w:val="24"/>
          <w:szCs w:val="24"/>
        </w:rPr>
        <w:t>уровня, содержать понятный набор инструментов.</w:t>
      </w:r>
    </w:p>
    <w:p w14:paraId="23025155" w14:textId="77777777" w:rsidR="004F712E" w:rsidRDefault="004F712E" w:rsidP="004F712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sectPr w:rsidR="004F712E" w:rsidSect="009D2C8B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14:paraId="048A99E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</w:t>
      </w:r>
      <w:proofErr w:type="spellEnd"/>
    </w:p>
    <w:p w14:paraId="543E855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tkinter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scrolledtext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</w:t>
      </w:r>
      <w:proofErr w:type="spellEnd"/>
    </w:p>
    <w:p w14:paraId="7D8F09D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fitz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</w:t>
      </w:r>
    </w:p>
    <w:p w14:paraId="73795AC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from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googletrans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Translator</w:t>
      </w:r>
      <w:proofErr w:type="spellEnd"/>
    </w:p>
    <w:p w14:paraId="119BED2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tempfile</w:t>
      </w:r>
      <w:proofErr w:type="spellEnd"/>
    </w:p>
    <w:p w14:paraId="25E5532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</w:t>
      </w:r>
      <w:proofErr w:type="spellEnd"/>
    </w:p>
    <w:p w14:paraId="69B2AC5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import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threading</w:t>
      </w:r>
      <w:proofErr w:type="spellEnd"/>
    </w:p>
    <w:p w14:paraId="06899A6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7F47E3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class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PDFTranslatorApp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299ACAF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__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init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3268338D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</w:p>
    <w:p w14:paraId="628E844F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self.root.title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Перакладчык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")</w:t>
      </w:r>
    </w:p>
    <w:p w14:paraId="1076AD9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3EEE42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="Открыть PDF",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self.open_pdf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6EB3ABF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self.open_button.pack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7DDA2AD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5A9F51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self.text_area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scrolledtext.ScrolledText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wrap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tk.WORD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=60,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height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=20)</w:t>
      </w:r>
    </w:p>
    <w:p w14:paraId="542C206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self.text_area.pack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3BE3562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B6DB88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="Перевести",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self.start_translation_thread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B4C7452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self.translate_button.pack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1F175BD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E2BDA3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tk.Button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="Стоп",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command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self.stop_translation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536055C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self.stop_button.pack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31C7007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A6AB5C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scrolledtext.ScrolledText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wrap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tk.WORD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width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=60,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height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=20)</w:t>
      </w:r>
    </w:p>
    <w:p w14:paraId="2ACC11C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self.translated_text_area.pack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pady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=10)</w:t>
      </w:r>
    </w:p>
    <w:p w14:paraId="71D380AB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9FC1DD9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812063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None</w:t>
      </w:r>
      <w:proofErr w:type="spellEnd"/>
    </w:p>
    <w:p w14:paraId="26864E6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self.stop_translation_flag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False</w:t>
      </w:r>
      <w:proofErr w:type="spellEnd"/>
    </w:p>
    <w:p w14:paraId="097A325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FE8F4B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open_pdf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16FFE4A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file_path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filedialog.askopenfilename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filetypes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=[("PDF Files", "*.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")])</w:t>
      </w:r>
    </w:p>
    <w:p w14:paraId="71F4611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file_path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473CA71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7CE1DB37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fitz.open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file_path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FA3B4FA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tempfile.NamedTemporaryFile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delete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False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mode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='w+',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encoding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='utf-8')</w:t>
      </w:r>
    </w:p>
    <w:p w14:paraId="4662DF8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A25BF2A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page_num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range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doc.page_count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523A3E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doc.load_page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page_num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735368C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page_text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page.get_text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")</w:t>
      </w:r>
    </w:p>
    <w:p w14:paraId="61E7530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self.temp_file.write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page_text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+ '\n\n')</w:t>
      </w:r>
    </w:p>
    <w:p w14:paraId="0268874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F19E1C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self.temp_file.flush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1EF70089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self.temp_file.seek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(0)</w:t>
      </w:r>
    </w:p>
    <w:p w14:paraId="04DC5A92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48B3B8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self.text_area.delete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C767AA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self.text_area.insert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tk.INSERT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self.temp_file.read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())</w:t>
      </w:r>
    </w:p>
    <w:p w14:paraId="284B9097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5F6AE5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self.translated_text_area.delete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38C5139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914C1F7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Exception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e:</w:t>
      </w:r>
    </w:p>
    <w:p w14:paraId="7C61D46D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messagebox.showerror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("Ошибка",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f"Не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удалось открыть PDF: {e}")</w:t>
      </w:r>
    </w:p>
    <w:p w14:paraId="501F668A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FAD893B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start_translation_thread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1F76991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"""Запуск перевода в отдельном потоке"""</w:t>
      </w:r>
    </w:p>
    <w:p w14:paraId="23DCD0F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self.stop_translation_flag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False</w:t>
      </w:r>
      <w:proofErr w:type="spellEnd"/>
    </w:p>
    <w:p w14:paraId="69496EF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translation_thread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threading.Thread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target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133E94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translation_thread.start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7F883A6D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836634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498C7CFB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DA3744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72B0085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stop_translation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663C5E1F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self.stop_translation_flag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True</w:t>
      </w:r>
      <w:proofErr w:type="spellEnd"/>
    </w:p>
    <w:p w14:paraId="34F3C2C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683F4E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F572CF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translate_text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1E65D56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43B8B50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20066507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self.temp_file.seek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(0)</w:t>
      </w:r>
    </w:p>
    <w:p w14:paraId="305E84F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self.translated_text_area.delete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(1.0,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51F3C17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A5101B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="Переводим...")</w:t>
      </w:r>
    </w:p>
    <w:p w14:paraId="60BBAEA2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1B275EEF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line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5071C7BF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self.stop_translation_flag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3808CAD2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break</w:t>
      </w:r>
      <w:proofErr w:type="spellEnd"/>
    </w:p>
    <w:p w14:paraId="4459AB5D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3F0FD6CB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line.strip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():</w:t>
      </w:r>
    </w:p>
    <w:p w14:paraId="5DAFF29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self.translator.translate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line.strip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(),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src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='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',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dest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='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').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# перевод с английского на немецкий</w:t>
      </w:r>
    </w:p>
    <w:p w14:paraId="41F9E08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self.translated_text_area.insert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tk.END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translated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+ '\n\n')</w:t>
      </w:r>
    </w:p>
    <w:p w14:paraId="2A27367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self.translated_text_area.update_idletasks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D615F8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5B999D6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text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="Перевести")</w:t>
      </w:r>
    </w:p>
    <w:p w14:paraId="2F381B1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674DED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1C956D2B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2B89D1A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Exception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e:</w:t>
      </w:r>
    </w:p>
    <w:p w14:paraId="613CD50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messagebox.showerror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("Ошибка",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f"Не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удалось перевести текст: {e}")</w:t>
      </w:r>
    </w:p>
    <w:p w14:paraId="75C438F6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self.translate_button.config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3CA3F0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self.stop_button.config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tk.DISABLED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00E0237F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self.open_button.config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state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=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tk.NORMAL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31BE649A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lastRenderedPageBreak/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else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70263AE4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messagebox.showwarning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("Внимание", "Сначала откройте PDF файл.")</w:t>
      </w:r>
    </w:p>
    <w:p w14:paraId="05AE2518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04D1C6F0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__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del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):</w:t>
      </w:r>
    </w:p>
    <w:p w14:paraId="7EC9A80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"""Функция для удаления временного файла при завершении программы"""</w:t>
      </w:r>
    </w:p>
    <w:p w14:paraId="193FC8E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self.temp_file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3F0BB803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try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:</w:t>
      </w:r>
    </w:p>
    <w:p w14:paraId="3F9F205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os.remove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(self.temp_file.name)</w:t>
      </w:r>
    </w:p>
    <w:p w14:paraId="56A93805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Exception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as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e:</w:t>
      </w:r>
    </w:p>
    <w:p w14:paraId="34D70669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        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print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f"Не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удалось удалить временный файл: {e}")</w:t>
      </w:r>
    </w:p>
    <w:p w14:paraId="381DC7E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</w:p>
    <w:p w14:paraId="6989E57E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if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__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name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 == "__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main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__":</w:t>
      </w:r>
    </w:p>
    <w:p w14:paraId="6A35FC0C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tk.Tk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34133A11" w14:textId="77777777" w:rsidR="00DE574E" w:rsidRPr="00DE574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app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=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PDFTranslatorApp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)</w:t>
      </w:r>
    </w:p>
    <w:p w14:paraId="2FBB670F" w14:textId="60A7729E" w:rsidR="004F712E" w:rsidRPr="004F712E" w:rsidRDefault="00DE574E" w:rsidP="00DE574E">
      <w:pPr>
        <w:spacing w:after="0" w:line="240" w:lineRule="auto"/>
        <w:contextualSpacing/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</w:pPr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 xml:space="preserve">    </w:t>
      </w:r>
      <w:proofErr w:type="spellStart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root.mainloop</w:t>
      </w:r>
      <w:proofErr w:type="spellEnd"/>
      <w:r w:rsidRPr="00DE574E">
        <w:rPr>
          <w:rFonts w:ascii="Consolas" w:eastAsia="Times New Roman" w:hAnsi="Consolas" w:cs="Times New Roman"/>
          <w:color w:val="000000" w:themeColor="text1"/>
          <w:sz w:val="12"/>
          <w:szCs w:val="12"/>
          <w:lang w:val="ru-BY" w:eastAsia="ru-BY"/>
        </w:rPr>
        <w:t>()</w:t>
      </w:r>
    </w:p>
    <w:p w14:paraId="5D34AB1B" w14:textId="77777777" w:rsid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  <w:sectPr w:rsidR="004F712E" w:rsidSect="004F712E">
          <w:type w:val="continuous"/>
          <w:pgSz w:w="11906" w:h="16838"/>
          <w:pgMar w:top="1134" w:right="850" w:bottom="1134" w:left="1418" w:header="708" w:footer="708" w:gutter="0"/>
          <w:cols w:num="3" w:space="708"/>
          <w:docGrid w:linePitch="360"/>
        </w:sectPr>
      </w:pPr>
    </w:p>
    <w:p w14:paraId="659208EC" w14:textId="2AF6E825" w:rsidR="004F712E" w:rsidRPr="004F712E" w:rsidRDefault="004F712E" w:rsidP="004F712E">
      <w:pPr>
        <w:ind w:left="-567"/>
        <w:contextualSpacing/>
        <w:jc w:val="both"/>
        <w:rPr>
          <w:rFonts w:ascii="Times New Roman" w:hAnsi="Times New Roman" w:cs="Times New Roman"/>
          <w:sz w:val="24"/>
          <w:szCs w:val="24"/>
          <w:lang w:val="ru-BY"/>
        </w:rPr>
      </w:pPr>
    </w:p>
    <w:p w14:paraId="1ADCC394" w14:textId="7F535F02" w:rsidR="004F712E" w:rsidRDefault="00DE574E" w:rsidP="0083141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74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70D147" wp14:editId="25D1239F">
            <wp:extent cx="3648075" cy="62327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9358" cy="623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2212" w14:textId="7F2747AC" w:rsidR="00A31E83" w:rsidRPr="00FA2A93" w:rsidRDefault="00A31E83" w:rsidP="000A39D9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DE574E" w:rsidRPr="00DE574E">
        <w:rPr>
          <w:rFonts w:ascii="Times New Roman" w:hAnsi="Times New Roman" w:cs="Times New Roman"/>
          <w:sz w:val="24"/>
          <w:szCs w:val="24"/>
        </w:rPr>
        <w:t>в ходе выполнения лабораторной работы освоил принципы машинного перевода документов</w:t>
      </w:r>
      <w:r w:rsidR="000A39D9" w:rsidRPr="000A39D9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FA2A93" w:rsidSect="004F712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A7AFA"/>
    <w:multiLevelType w:val="hybridMultilevel"/>
    <w:tmpl w:val="A14C692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2A19BD"/>
    <w:multiLevelType w:val="hybridMultilevel"/>
    <w:tmpl w:val="57F85A9E"/>
    <w:lvl w:ilvl="0" w:tplc="F216B82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6" w15:restartNumberingAfterBreak="0">
    <w:nsid w:val="59A25473"/>
    <w:multiLevelType w:val="hybridMultilevel"/>
    <w:tmpl w:val="8200AC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03B04"/>
    <w:rsid w:val="00010A54"/>
    <w:rsid w:val="00055BCB"/>
    <w:rsid w:val="000A39D9"/>
    <w:rsid w:val="002B58B7"/>
    <w:rsid w:val="002C02EA"/>
    <w:rsid w:val="002E56CD"/>
    <w:rsid w:val="003341AB"/>
    <w:rsid w:val="004F712E"/>
    <w:rsid w:val="00575EBC"/>
    <w:rsid w:val="00655739"/>
    <w:rsid w:val="006C7732"/>
    <w:rsid w:val="007C517F"/>
    <w:rsid w:val="00812544"/>
    <w:rsid w:val="0083141F"/>
    <w:rsid w:val="008344CA"/>
    <w:rsid w:val="00837D01"/>
    <w:rsid w:val="0087081C"/>
    <w:rsid w:val="008749AF"/>
    <w:rsid w:val="00887F66"/>
    <w:rsid w:val="009952D5"/>
    <w:rsid w:val="009B3F21"/>
    <w:rsid w:val="009B6B73"/>
    <w:rsid w:val="009C1F49"/>
    <w:rsid w:val="009D2C8B"/>
    <w:rsid w:val="00A31E83"/>
    <w:rsid w:val="00A73869"/>
    <w:rsid w:val="00AD36B7"/>
    <w:rsid w:val="00AE0C51"/>
    <w:rsid w:val="00B92A09"/>
    <w:rsid w:val="00BC085C"/>
    <w:rsid w:val="00CD379B"/>
    <w:rsid w:val="00DE574E"/>
    <w:rsid w:val="00DF370F"/>
    <w:rsid w:val="00E36B0D"/>
    <w:rsid w:val="00EC3D9D"/>
    <w:rsid w:val="00FA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0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  <w:style w:type="character" w:customStyle="1" w:styleId="markedcontent">
    <w:name w:val="markedcontent"/>
    <w:basedOn w:val="a0"/>
    <w:rsid w:val="00575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1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2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Тимофей Литвинюк</cp:lastModifiedBy>
  <cp:revision>16</cp:revision>
  <cp:lastPrinted>2024-03-26T14:12:00Z</cp:lastPrinted>
  <dcterms:created xsi:type="dcterms:W3CDTF">2024-03-06T23:06:00Z</dcterms:created>
  <dcterms:modified xsi:type="dcterms:W3CDTF">2024-09-20T07:53:00Z</dcterms:modified>
</cp:coreProperties>
</file>