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C2BD" w14:textId="31073FF3" w:rsidR="00B107B4" w:rsidRPr="00B107B4" w:rsidRDefault="00DE2F76" w:rsidP="00321022">
      <w:pPr>
        <w:spacing w:before="315" w:after="0" w:line="276" w:lineRule="auto"/>
        <w:outlineLvl w:val="1"/>
        <w:rPr>
          <w:rFonts w:ascii="var(--sky-ui-kit-font-family)" w:eastAsia="Times New Roman" w:hAnsi="var(--sky-ui-kit-font-family)" w:cs="Times New Roman"/>
          <w:b/>
          <w:bCs/>
          <w:color w:val="242D34"/>
          <w:kern w:val="0"/>
          <w:sz w:val="33"/>
          <w:szCs w:val="33"/>
          <w:lang w:eastAsia="ru-RU"/>
          <w14:ligatures w14:val="none"/>
        </w:rPr>
      </w:pPr>
      <w:r w:rsidRPr="00DE2F76">
        <w:rPr>
          <w:rFonts w:ascii="var(--sky-ui-kit-font-family)" w:eastAsia="Times New Roman" w:hAnsi="var(--sky-ui-kit-font-family)" w:cs="Times New Roman"/>
          <w:b/>
          <w:bCs/>
          <w:color w:val="242D34"/>
          <w:kern w:val="0"/>
          <w:sz w:val="33"/>
          <w:szCs w:val="33"/>
          <w:lang w:eastAsia="ru-RU"/>
          <w14:ligatures w14:val="none"/>
        </w:rPr>
        <w:t>Задание 2</w:t>
      </w:r>
    </w:p>
    <w:p w14:paraId="33359906" w14:textId="77777777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/*</w:t>
      </w:r>
    </w:p>
    <w:p w14:paraId="2A3C45BC" w14:textId="77777777" w:rsidR="00B107B4" w:rsidRPr="00A66531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</w:pPr>
      <w:r w:rsidRPr="00A6653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Задание 2.1</w:t>
      </w:r>
    </w:p>
    <w:p w14:paraId="654C0CDE" w14:textId="77777777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федерального округа Поволжье выведите динамику суммарных платежей по дням.</w:t>
      </w:r>
    </w:p>
    <w:p w14:paraId="7A15E355" w14:textId="672A1B54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*/</w:t>
      </w:r>
    </w:p>
    <w:p w14:paraId="34BF1B81" w14:textId="26B9E549" w:rsid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-- </w:t>
      </w:r>
      <w:r w:rsidRPr="000A2FE2"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  <w:t>Выделим id_city которые характерны для Поволжья</w:t>
      </w:r>
    </w:p>
    <w:p w14:paraId="449DDFDC" w14:textId="77777777" w:rsidR="00321022" w:rsidRPr="00B107B4" w:rsidRDefault="0032102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</w:p>
    <w:p w14:paraId="228F05CC" w14:textId="77777777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WITH id_city_Volga_region AS (SELECT id_city</w:t>
      </w:r>
    </w:p>
    <w:p w14:paraId="63DE2618" w14:textId="3701CB3D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                </w:t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FROM client_geo</w:t>
      </w:r>
    </w:p>
    <w:p w14:paraId="28BAA604" w14:textId="3331C107" w:rsid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                </w:t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WHERE name_region = 'Volga Federal District'),</w:t>
      </w:r>
    </w:p>
    <w:p w14:paraId="1724063D" w14:textId="77777777" w:rsidR="00321022" w:rsidRPr="00B107B4" w:rsidRDefault="0032102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1B7FB681" w14:textId="77777777" w:rsidR="00B107B4" w:rsidRPr="000A2FE2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</w:pPr>
      <w:r w:rsidRPr="000A2FE2"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  <w:t xml:space="preserve">-- Выделим id_client которые из Поволжья                              </w:t>
      </w:r>
    </w:p>
    <w:p w14:paraId="0D893E8B" w14:textId="77777777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     </w:t>
      </w: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id_client_Volga_region AS (SELECT id_client</w:t>
      </w:r>
    </w:p>
    <w:p w14:paraId="65311F81" w14:textId="05009CFA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                  </w:t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        </w:t>
      </w: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FROM client_info</w:t>
      </w:r>
    </w:p>
    <w:p w14:paraId="28927CDE" w14:textId="5C100A21" w:rsid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                  WHERE id_city in (SELECT id_city FROM id_city_Volga_region))</w:t>
      </w:r>
    </w:p>
    <w:p w14:paraId="6E618820" w14:textId="77777777" w:rsidR="00321022" w:rsidRPr="00B107B4" w:rsidRDefault="0032102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570958E9" w14:textId="77777777" w:rsidR="00B107B4" w:rsidRPr="000A2FE2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</w:pPr>
      <w:r w:rsidRPr="000A2FE2"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  <w:t>-- выведите динамику суммарных платежей по дням</w:t>
      </w:r>
    </w:p>
    <w:p w14:paraId="1CA4C255" w14:textId="77777777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SELECT    date_trunc('day', to_Timestamp(time_payment, 'DD.MM.YY HH24:MI')) AS time_payment</w:t>
      </w:r>
    </w:p>
    <w:p w14:paraId="77BFE8A1" w14:textId="5BD05EA2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32102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</w:t>
      </w: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SUM(amt_payment)</w:t>
      </w:r>
    </w:p>
    <w:p w14:paraId="184C59B5" w14:textId="77777777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FROM payments</w:t>
      </w:r>
    </w:p>
    <w:p w14:paraId="441A39EA" w14:textId="77777777" w:rsidR="00B107B4" w:rsidRPr="00B107B4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B107B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WHERE id_client in (SELECT id_client FROM id_client_Volga_region)</w:t>
      </w:r>
    </w:p>
    <w:p w14:paraId="01CF2E29" w14:textId="3D2C9296" w:rsidR="00B107B4" w:rsidRPr="00801F6B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GROUP BY time_payment</w:t>
      </w:r>
    </w:p>
    <w:p w14:paraId="6E939078" w14:textId="179DD285" w:rsidR="00B107B4" w:rsidRPr="00801F6B" w:rsidRDefault="00B107B4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4A1D1E81" w14:textId="77777777" w:rsidR="00801F6B" w:rsidRPr="00801F6B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/*</w:t>
      </w:r>
    </w:p>
    <w:p w14:paraId="5A281B85" w14:textId="77777777" w:rsidR="00801F6B" w:rsidRPr="00A66531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val="en-US" w:eastAsia="ru-RU"/>
          <w14:ligatures w14:val="none"/>
        </w:rPr>
      </w:pPr>
      <w:r w:rsidRPr="00A6653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Задание</w:t>
      </w:r>
      <w:r w:rsidRPr="00A6653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val="en-US" w:eastAsia="ru-RU"/>
          <w14:ligatures w14:val="none"/>
        </w:rPr>
        <w:t xml:space="preserve"> 2.2</w:t>
      </w:r>
    </w:p>
    <w:p w14:paraId="4FB4A34B" w14:textId="77777777" w:rsidR="00801F6B" w:rsidRPr="00801F6B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Для каждого города найдите долю мужчин (процент мужчин среди всех клиентов в данном городе). </w:t>
      </w:r>
    </w:p>
    <w:p w14:paraId="5FE95640" w14:textId="77777777" w:rsidR="00801F6B" w:rsidRPr="00801F6B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lastRenderedPageBreak/>
        <w:t>Ограничьтесь только клиентами, которым от 20 до 40 лет. В выводе используйте названия городов, а не идентификаторы.</w:t>
      </w:r>
    </w:p>
    <w:p w14:paraId="159EC592" w14:textId="77777777" w:rsidR="00801F6B" w:rsidRPr="00801F6B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*/</w:t>
      </w:r>
    </w:p>
    <w:p w14:paraId="070E303C" w14:textId="77777777" w:rsidR="00801F6B" w:rsidRPr="00801F6B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SELECT geo.name_city</w:t>
      </w:r>
    </w:p>
    <w:p w14:paraId="1EF1928A" w14:textId="77777777" w:rsidR="00DB59FF" w:rsidRDefault="00801F6B" w:rsidP="00DB59FF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, ROUND(SUM(case WHEN inf.gender = 'm' THEN 1.0 ELSE 0.0 END) </w:t>
      </w:r>
    </w:p>
    <w:p w14:paraId="465D1822" w14:textId="6CD7695A" w:rsidR="00801F6B" w:rsidRPr="00801F6B" w:rsidRDefault="00801F6B" w:rsidP="00DB59FF">
      <w:pPr>
        <w:spacing w:before="135" w:after="0" w:line="276" w:lineRule="auto"/>
        <w:ind w:left="708"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/ count(inf.gender), 2) AS share_men </w:t>
      </w:r>
    </w:p>
    <w:p w14:paraId="7C739BE0" w14:textId="77777777" w:rsidR="00801F6B" w:rsidRPr="00801F6B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FROM client_info as inf </w:t>
      </w:r>
    </w:p>
    <w:p w14:paraId="7A2FE42C" w14:textId="13492F3D" w:rsidR="00801F6B" w:rsidRPr="00801F6B" w:rsidRDefault="00801F6B" w:rsidP="00DB59FF">
      <w:pPr>
        <w:spacing w:before="135" w:after="0" w:line="276" w:lineRule="auto"/>
        <w:ind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JOIN client_geo as geo</w:t>
      </w:r>
    </w:p>
    <w:p w14:paraId="1A51594F" w14:textId="06794D34" w:rsidR="00801F6B" w:rsidRPr="00801F6B" w:rsidRDefault="00801F6B" w:rsidP="00DB59FF">
      <w:pPr>
        <w:spacing w:before="135" w:after="0" w:line="276" w:lineRule="auto"/>
        <w:ind w:left="708"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ON inf.id_city = geo.id_city</w:t>
      </w:r>
    </w:p>
    <w:p w14:paraId="3DDBDFC6" w14:textId="14AFE7CB" w:rsidR="00801F6B" w:rsidRPr="00801F6B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</w:t>
      </w:r>
      <w:r w:rsidR="00DB59FF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59FF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801F6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AND inf.age BETWEEN 20 AND 40</w:t>
      </w:r>
    </w:p>
    <w:p w14:paraId="1CA1E80C" w14:textId="02AA44C0" w:rsidR="00801F6B" w:rsidRPr="00A66531" w:rsidRDefault="00801F6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A6653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GROUP BY geo.name_city</w:t>
      </w:r>
    </w:p>
    <w:p w14:paraId="591C3BE9" w14:textId="7D2641CC" w:rsidR="00C77A95" w:rsidRPr="00A66531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3FB73BFA" w14:textId="7384ABE0" w:rsidR="00C77A95" w:rsidRPr="00A66531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43C2AA35" w14:textId="77777777" w:rsidR="00C77A95" w:rsidRPr="00A66531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52B8049F" w14:textId="77777777" w:rsidR="00C77A95" w:rsidRPr="00A66531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A6653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/*</w:t>
      </w:r>
    </w:p>
    <w:p w14:paraId="78962292" w14:textId="77777777" w:rsidR="00C77A95" w:rsidRPr="00A66531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</w:pPr>
      <w:r w:rsidRPr="00A6653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Задание 2.3</w:t>
      </w:r>
    </w:p>
    <w:p w14:paraId="32B940F0" w14:textId="77777777" w:rsidR="00C77A95" w:rsidRPr="00C77A95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Определите средний возраст по тем клиентам, которые ни разу ничего не заплатили.</w:t>
      </w:r>
    </w:p>
    <w:p w14:paraId="07FD0172" w14:textId="77777777" w:rsidR="00C77A95" w:rsidRPr="00C77A95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*/</w:t>
      </w:r>
    </w:p>
    <w:p w14:paraId="102D261E" w14:textId="77777777" w:rsidR="00C77A95" w:rsidRPr="00C77A95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SELECT AVG(inf.age) </w:t>
      </w:r>
    </w:p>
    <w:p w14:paraId="2F1C0D1D" w14:textId="77777777" w:rsidR="00C77A95" w:rsidRPr="00C77A95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FROM payments as pay </w:t>
      </w:r>
    </w:p>
    <w:p w14:paraId="622FDE8F" w14:textId="72249F12" w:rsidR="00C77A95" w:rsidRPr="00C77A95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933AC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RI</w:t>
      </w:r>
      <w:r w:rsidR="007520F4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GHT </w:t>
      </w: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JOIN client_info as inf </w:t>
      </w:r>
    </w:p>
    <w:p w14:paraId="617A09A9" w14:textId="3B5C1EE7" w:rsidR="00C77A95" w:rsidRPr="00C77A95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</w:t>
      </w: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59FF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ON pay.id_client = inf.id_client</w:t>
      </w:r>
    </w:p>
    <w:p w14:paraId="68870AFC" w14:textId="44A54203" w:rsidR="00C77A95" w:rsidRPr="00A66531" w:rsidRDefault="00C77A95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C77A95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="00564E49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WHERE</w:t>
      </w:r>
      <w:r w:rsidRPr="00A6653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pay.amt_payment </w:t>
      </w:r>
      <w:r w:rsidR="00564E49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ISNULL</w:t>
      </w:r>
    </w:p>
    <w:p w14:paraId="591B4AD8" w14:textId="0E376EAE" w:rsid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7F9DC812" w14:textId="631169F3" w:rsidR="00DB59FF" w:rsidRDefault="00DB59FF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2E1A8298" w14:textId="4A10C999" w:rsidR="00DB59FF" w:rsidRDefault="00DB59FF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0112DE42" w14:textId="4BE53E20" w:rsidR="00DB59FF" w:rsidRDefault="00DB59FF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348D3BA7" w14:textId="2936356F" w:rsidR="00DB59FF" w:rsidRDefault="00DB59FF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1FACACE8" w14:textId="77777777" w:rsidR="00DB59FF" w:rsidRPr="00A66531" w:rsidRDefault="00DB59FF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6007CA82" w14:textId="77777777" w:rsidR="00205702" w:rsidRPr="00A66531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A6653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lastRenderedPageBreak/>
        <w:t>/*</w:t>
      </w:r>
    </w:p>
    <w:p w14:paraId="25F0CBAC" w14:textId="77777777" w:rsidR="00205702" w:rsidRPr="00A66531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val="en-US" w:eastAsia="ru-RU"/>
          <w14:ligatures w14:val="none"/>
        </w:rPr>
      </w:pPr>
      <w:r w:rsidRPr="00A6653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Задание</w:t>
      </w:r>
      <w:r w:rsidRPr="00A6653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val="en-US" w:eastAsia="ru-RU"/>
          <w14:ligatures w14:val="none"/>
        </w:rPr>
        <w:t xml:space="preserve"> 2.4</w:t>
      </w:r>
    </w:p>
    <w:p w14:paraId="21C25549" w14:textId="77777777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каждого федерального округа выделите первые три платежа.</w:t>
      </w:r>
    </w:p>
    <w:p w14:paraId="5CE33EB1" w14:textId="62411605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*/</w:t>
      </w:r>
    </w:p>
    <w:p w14:paraId="14E8F50E" w14:textId="77777777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SELECT name_region</w:t>
      </w:r>
    </w:p>
    <w:p w14:paraId="480DCB04" w14:textId="3E7201FE" w:rsidR="00205702" w:rsidRPr="00205702" w:rsidRDefault="00DB59FF" w:rsidP="00321022">
      <w:pPr>
        <w:spacing w:before="135" w:after="0" w:line="276" w:lineRule="auto"/>
        <w:ind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="00205702"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id_client</w:t>
      </w:r>
    </w:p>
    <w:p w14:paraId="54322361" w14:textId="36C35294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</w:t>
      </w:r>
      <w:r w:rsidR="00DB59FF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time_payment</w:t>
      </w:r>
    </w:p>
    <w:p w14:paraId="228432A8" w14:textId="086014EB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</w:t>
      </w:r>
      <w:r w:rsidR="00DB59FF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amt_payment</w:t>
      </w:r>
    </w:p>
    <w:p w14:paraId="4A44BF83" w14:textId="77777777" w:rsidR="00DB658D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FROM</w:t>
      </w:r>
    </w:p>
    <w:p w14:paraId="19F176B8" w14:textId="64BD391B" w:rsidR="00205702" w:rsidRPr="00205702" w:rsidRDefault="00205702" w:rsidP="00DB658D">
      <w:pPr>
        <w:spacing w:before="135" w:after="0" w:line="276" w:lineRule="auto"/>
        <w:ind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(SELECT geo.name_region</w:t>
      </w:r>
    </w:p>
    <w:p w14:paraId="0D379CDB" w14:textId="77777777" w:rsidR="00DB658D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   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, ROW_NUMBER() </w:t>
      </w:r>
    </w:p>
    <w:p w14:paraId="0DC0C83D" w14:textId="77777777" w:rsidR="00DB658D" w:rsidRDefault="00205702" w:rsidP="00DB658D">
      <w:pPr>
        <w:spacing w:before="135" w:after="0" w:line="276" w:lineRule="auto"/>
        <w:ind w:left="1416"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OVER (PARTITION BY geo.name_region </w:t>
      </w:r>
    </w:p>
    <w:p w14:paraId="5F64207F" w14:textId="29892798" w:rsidR="00205702" w:rsidRPr="00205702" w:rsidRDefault="00205702" w:rsidP="00DB658D">
      <w:pPr>
        <w:spacing w:before="135" w:after="0" w:line="276" w:lineRule="auto"/>
        <w:ind w:left="2124"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ORDER By pay.time_payment) as num_payment</w:t>
      </w:r>
    </w:p>
    <w:p w14:paraId="1F3F960F" w14:textId="741A188E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  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pay.id_client</w:t>
      </w:r>
    </w:p>
    <w:p w14:paraId="656C82D5" w14:textId="15167EAE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, pay.time_payment</w:t>
      </w:r>
    </w:p>
    <w:p w14:paraId="0EE406DD" w14:textId="0A338108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pay.amt_payment</w:t>
      </w:r>
    </w:p>
    <w:p w14:paraId="5CE80BD3" w14:textId="49F8D5BE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FROM payments as pay </w:t>
      </w:r>
    </w:p>
    <w:p w14:paraId="4D1A78B1" w14:textId="79D1E6F3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JOIN client_info as inf </w:t>
      </w:r>
    </w:p>
    <w:p w14:paraId="0B94EC61" w14:textId="23F12033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>ON</w:t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pay.id_client = inf.id_client</w:t>
      </w:r>
    </w:p>
    <w:p w14:paraId="6B3D030D" w14:textId="18ABB3E7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JOIN client_geo as geo </w:t>
      </w:r>
    </w:p>
    <w:p w14:paraId="1EAB044F" w14:textId="308269C7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ON inf.id_city = geo.id_city</w:t>
      </w:r>
    </w:p>
    <w:p w14:paraId="21D10479" w14:textId="1620CAFE" w:rsidR="00205702" w:rsidRP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</w:t>
      </w:r>
      <w:r w:rsidR="00DB658D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) as t1</w:t>
      </w:r>
    </w:p>
    <w:p w14:paraId="074907CF" w14:textId="458008E7" w:rsidR="00205702" w:rsidRDefault="00205702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05702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WHERE num_payment &lt;= 3</w:t>
      </w:r>
    </w:p>
    <w:p w14:paraId="5BE25198" w14:textId="031821A2" w:rsidR="00E01FD1" w:rsidRDefault="00E01FD1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4FCEEF89" w14:textId="50C830A4" w:rsidR="00DB658D" w:rsidRDefault="00DB658D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2AFED434" w14:textId="0D1F9374" w:rsidR="00DB658D" w:rsidRDefault="00DB658D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0F688456" w14:textId="37A99DC0" w:rsidR="00DB658D" w:rsidRDefault="00DB658D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0115A5AC" w14:textId="36815F92" w:rsidR="00DB658D" w:rsidRDefault="00DB658D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1C3C44B3" w14:textId="77777777" w:rsidR="00DB658D" w:rsidRDefault="00DB658D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181B98AB" w14:textId="77777777" w:rsidR="00E01FD1" w:rsidRPr="00E01FD1" w:rsidRDefault="00E01FD1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E01FD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lastRenderedPageBreak/>
        <w:t>/*</w:t>
      </w:r>
    </w:p>
    <w:p w14:paraId="75BCA5D2" w14:textId="77777777" w:rsidR="00E01FD1" w:rsidRPr="00E01FD1" w:rsidRDefault="00E01FD1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</w:pPr>
      <w:r w:rsidRPr="00E01FD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Задание 2.5</w:t>
      </w:r>
    </w:p>
    <w:p w14:paraId="613250FD" w14:textId="77777777" w:rsidR="00E01FD1" w:rsidRPr="00E01FD1" w:rsidRDefault="00E01FD1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E01FD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Ограничьтесь клиентами из федеральных округов Южный и Северный. </w:t>
      </w:r>
    </w:p>
    <w:p w14:paraId="6259E2BC" w14:textId="77777777" w:rsidR="00E01FD1" w:rsidRPr="00E01FD1" w:rsidRDefault="00E01FD1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E01FD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каждого города рассчитайте, сколько в среднем времени проходит между платежами одного клиента.</w:t>
      </w:r>
    </w:p>
    <w:p w14:paraId="2D5C248F" w14:textId="77777777" w:rsidR="00E01FD1" w:rsidRPr="00933ACA" w:rsidRDefault="00E01FD1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933ACA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*/</w:t>
      </w:r>
    </w:p>
    <w:p w14:paraId="210A65F3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WITH t1 as (SELECT pay.id_client</w:t>
      </w:r>
    </w:p>
    <w:p w14:paraId="26F5DFC3" w14:textId="2AE90862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geo.name_city</w:t>
      </w:r>
    </w:p>
    <w:p w14:paraId="4196166E" w14:textId="7BEFBCCA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geo.name_region</w:t>
      </w:r>
    </w:p>
    <w:p w14:paraId="35E74497" w14:textId="2DED3ECF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, to_Timestamp(pay.time_payment, 'DD.MM.YY HH24:MI:SS') as time_pay1</w:t>
      </w:r>
    </w:p>
    <w:p w14:paraId="043F2B67" w14:textId="018F66C4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>FROM payments as pay</w:t>
      </w:r>
    </w:p>
    <w:p w14:paraId="0670BA08" w14:textId="75661F54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 xml:space="preserve">JOIN client_info as inf </w:t>
      </w:r>
    </w:p>
    <w:p w14:paraId="2D9D6D72" w14:textId="69CCC736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>ON pay.id_client = inf.id_client</w:t>
      </w:r>
    </w:p>
    <w:p w14:paraId="0B7C6C29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>JOIN client_geo as geo</w:t>
      </w:r>
    </w:p>
    <w:p w14:paraId="3F4E07C8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  <w:t>ON inf.id_city = geo.id_city),</w:t>
      </w:r>
    </w:p>
    <w:p w14:paraId="2F8D67E9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 </w:t>
      </w:r>
    </w:p>
    <w:p w14:paraId="5ED830D5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t2 as (SELECT *</w:t>
      </w:r>
    </w:p>
    <w:p w14:paraId="097884D2" w14:textId="5B65504A" w:rsid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, LEAD(time_pay1) </w:t>
      </w:r>
    </w:p>
    <w:p w14:paraId="3A70391F" w14:textId="77777777" w:rsid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                    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OVER (PARTITION BY id_client </w:t>
      </w:r>
    </w:p>
    <w:p w14:paraId="26D63765" w14:textId="7E4C2F4D" w:rsidR="00D27EEB" w:rsidRPr="00D27EEB" w:rsidRDefault="00D27EEB" w:rsidP="00321022">
      <w:pPr>
        <w:spacing w:before="135" w:after="0" w:line="276" w:lineRule="auto"/>
        <w:ind w:left="2832"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ORDER BY time_pay1) AS time_pay2</w:t>
      </w:r>
    </w:p>
    <w:p w14:paraId="0317D345" w14:textId="30DF2F78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FROM t1</w:t>
      </w:r>
    </w:p>
    <w:p w14:paraId="4410ACAC" w14:textId="52133088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   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ORDER BY id_client, time_pay1)</w:t>
      </w:r>
    </w:p>
    <w:p w14:paraId="4EBD1B93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</w:p>
    <w:p w14:paraId="47D7C61F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SELECT DISTINCT name_city</w:t>
      </w:r>
    </w:p>
    <w:p w14:paraId="29EDA77C" w14:textId="73C92673" w:rsid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     </w:t>
      </w:r>
      <w:r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ab/>
      </w:r>
      <w:r w:rsidR="005A02D0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  </w:t>
      </w: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, AVG(time_pay2 - time_pay1) </w:t>
      </w:r>
    </w:p>
    <w:p w14:paraId="3BD8666F" w14:textId="3F847F8E" w:rsidR="00D27EEB" w:rsidRPr="00D27EEB" w:rsidRDefault="00321022" w:rsidP="005A02D0">
      <w:pPr>
        <w:spacing w:before="135" w:after="0" w:line="276" w:lineRule="auto"/>
        <w:ind w:left="1416" w:firstLine="708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OVER</w:t>
      </w:r>
      <w:r w:rsidR="00D27EEB"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(PARTITION BY name_city) as AVG_delta</w:t>
      </w:r>
    </w:p>
    <w:p w14:paraId="77DE7BA0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FROM t2</w:t>
      </w:r>
    </w:p>
    <w:p w14:paraId="2D399805" w14:textId="77777777" w:rsidR="00D27EEB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WHERE time_pay2 IS NOT NULL</w:t>
      </w:r>
    </w:p>
    <w:p w14:paraId="42F348C2" w14:textId="1589CB11" w:rsidR="00E01FD1" w:rsidRPr="00D27EEB" w:rsidRDefault="00D27EEB" w:rsidP="00321022">
      <w:pPr>
        <w:spacing w:before="135" w:after="0" w:line="276" w:lineRule="auto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D27EEB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AND name_region in ('Southern Federal District', 'Northwestern Federal District')</w:t>
      </w:r>
    </w:p>
    <w:sectPr w:rsidR="00E01FD1" w:rsidRPr="00D27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54D7"/>
    <w:multiLevelType w:val="multilevel"/>
    <w:tmpl w:val="061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934A5"/>
    <w:multiLevelType w:val="multilevel"/>
    <w:tmpl w:val="B71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178AA"/>
    <w:multiLevelType w:val="multilevel"/>
    <w:tmpl w:val="B5C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8"/>
    <w:rsid w:val="000A2FE2"/>
    <w:rsid w:val="00205702"/>
    <w:rsid w:val="002A6209"/>
    <w:rsid w:val="00321022"/>
    <w:rsid w:val="00564E49"/>
    <w:rsid w:val="005A02D0"/>
    <w:rsid w:val="007520F4"/>
    <w:rsid w:val="00801F6B"/>
    <w:rsid w:val="00830C06"/>
    <w:rsid w:val="00933ACA"/>
    <w:rsid w:val="009910F1"/>
    <w:rsid w:val="009D7E41"/>
    <w:rsid w:val="00A66531"/>
    <w:rsid w:val="00B107B4"/>
    <w:rsid w:val="00B5703A"/>
    <w:rsid w:val="00C32288"/>
    <w:rsid w:val="00C77A95"/>
    <w:rsid w:val="00D27EEB"/>
    <w:rsid w:val="00DB59FF"/>
    <w:rsid w:val="00DB658D"/>
    <w:rsid w:val="00DE2F76"/>
    <w:rsid w:val="00E01FD1"/>
    <w:rsid w:val="00F0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5F2F"/>
  <w15:chartTrackingRefBased/>
  <w15:docId w15:val="{EDC928D5-DFDC-4F43-96FF-24D81816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2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E2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2F7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E2F7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E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-type-strong">
    <w:name w:val="-type-strong"/>
    <w:basedOn w:val="a0"/>
    <w:rsid w:val="00DE2F76"/>
  </w:style>
  <w:style w:type="character" w:customStyle="1" w:styleId="-type-em">
    <w:name w:val="-type-em"/>
    <w:basedOn w:val="a0"/>
    <w:rsid w:val="00DE2F76"/>
  </w:style>
  <w:style w:type="character" w:styleId="a4">
    <w:name w:val="Hyperlink"/>
    <w:basedOn w:val="a0"/>
    <w:uiPriority w:val="99"/>
    <w:semiHidden/>
    <w:unhideWhenUsed/>
    <w:rsid w:val="00DE2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45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Д.</dc:creator>
  <cp:keywords/>
  <dc:description/>
  <cp:lastModifiedBy>Danshin, Evgeniy</cp:lastModifiedBy>
  <cp:revision>21</cp:revision>
  <dcterms:created xsi:type="dcterms:W3CDTF">2023-12-02T19:41:00Z</dcterms:created>
  <dcterms:modified xsi:type="dcterms:W3CDTF">2024-04-23T07:47:00Z</dcterms:modified>
</cp:coreProperties>
</file>