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F837" w14:textId="77777777" w:rsidR="00FA52E0" w:rsidRDefault="00FA52E0" w:rsidP="00FA52E0">
      <w:pPr>
        <w:ind w:left="720" w:hanging="360"/>
      </w:pPr>
    </w:p>
    <w:p w14:paraId="74D4495B" w14:textId="2772CF2A" w:rsidR="00FA52E0" w:rsidRDefault="00FA52E0" w:rsidP="00FA52E0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C3B0932" w14:textId="208A4DB8" w:rsidR="00FA52E0" w:rsidRDefault="00FA52E0" w:rsidP="00FA52E0">
      <w:pPr>
        <w:pStyle w:val="ListParagraph"/>
        <w:numPr>
          <w:ilvl w:val="0"/>
          <w:numId w:val="1"/>
        </w:numPr>
      </w:pPr>
      <w:r>
        <w:t xml:space="preserve">Thanh header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Telecom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hay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>; G</w:t>
      </w:r>
      <w:proofErr w:type="spellStart"/>
      <w:r>
        <w:t>óc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“Hotline: 0931.50.55.56”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hotline.</w:t>
      </w:r>
    </w:p>
    <w:p w14:paraId="1D3C1472" w14:textId="78C1BD8B" w:rsidR="00FA52E0" w:rsidRDefault="00FA52E0" w:rsidP="00FA52E0">
      <w:pPr>
        <w:pStyle w:val="ListParagraph"/>
      </w:pPr>
      <w:r w:rsidRPr="00FA52E0">
        <w:drawing>
          <wp:inline distT="0" distB="0" distL="0" distR="0" wp14:anchorId="3B917FCC" wp14:editId="2FD6F078">
            <wp:extent cx="5943600" cy="444500"/>
            <wp:effectExtent l="0" t="0" r="0" b="0"/>
            <wp:docPr id="57066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6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417" w14:textId="77777777" w:rsidR="00FA52E0" w:rsidRDefault="00FA52E0" w:rsidP="00FA52E0">
      <w:pPr>
        <w:pStyle w:val="ListParagraph"/>
      </w:pPr>
    </w:p>
    <w:p w14:paraId="33234030" w14:textId="246C89EE" w:rsidR="00FA52E0" w:rsidRDefault="00FA52E0" w:rsidP="00FA52E0">
      <w:pPr>
        <w:pStyle w:val="ListParagraph"/>
        <w:numPr>
          <w:ilvl w:val="0"/>
          <w:numId w:val="1"/>
        </w:numPr>
      </w:pPr>
      <w:proofErr w:type="spellStart"/>
      <w:r>
        <w:t>Ảnh</w:t>
      </w:r>
      <w:proofErr w:type="spellEnd"/>
      <w:r>
        <w:t xml:space="preserve"> cover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TV = Playbox FPT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FPT.</w:t>
      </w:r>
    </w:p>
    <w:p w14:paraId="1CE70C1A" w14:textId="0DDAC866" w:rsidR="00FA52E0" w:rsidRDefault="00D13889" w:rsidP="00FA52E0">
      <w:pPr>
        <w:pStyle w:val="ListParagraph"/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font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page </w:t>
      </w:r>
      <w:proofErr w:type="spellStart"/>
      <w:r>
        <w:t>giống</w:t>
      </w:r>
      <w:proofErr w:type="spellEnd"/>
      <w:r>
        <w:t xml:space="preserve"> font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A81A2D0" w14:textId="54888AA3" w:rsidR="00D13889" w:rsidRDefault="00D13889" w:rsidP="00FA52E0">
      <w:pPr>
        <w:pStyle w:val="ListParagraph"/>
        <w:numPr>
          <w:ilvl w:val="0"/>
          <w:numId w:val="1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icon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nh</w:t>
      </w:r>
      <w:proofErr w:type="spellStart"/>
      <w:r>
        <w:t>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Hotline: 0931.50.55.56 </w:t>
      </w:r>
      <w:proofErr w:type="spellStart"/>
      <w:r>
        <w:t>để</w:t>
      </w:r>
      <w:proofErr w:type="spellEnd"/>
      <w:r>
        <w:t xml:space="preserve"> KH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27619FE9" w14:textId="4B4FC02B" w:rsidR="00D13889" w:rsidRDefault="00D13889" w:rsidP="00FA52E0">
      <w:pPr>
        <w:pStyle w:val="ListParagraph"/>
        <w:numPr>
          <w:ilvl w:val="0"/>
          <w:numId w:val="1"/>
        </w:numPr>
      </w:pP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ở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combo sky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phèn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3AE5C5E" w14:textId="2C075875" w:rsidR="00D13889" w:rsidRDefault="00D13889" w:rsidP="00FA52E0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ko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34F65ABB" w14:textId="77777777" w:rsidR="00D13889" w:rsidRDefault="00D13889" w:rsidP="00FA52E0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internet game </w:t>
      </w:r>
      <w:proofErr w:type="spellStart"/>
      <w:r>
        <w:t>thủ</w:t>
      </w:r>
      <w:proofErr w:type="spellEnd"/>
      <w:r>
        <w:t xml:space="preserve">: </w:t>
      </w:r>
    </w:p>
    <w:p w14:paraId="514B2433" w14:textId="55AF779A" w:rsidR="00D13889" w:rsidRDefault="00D13889" w:rsidP="00D13889">
      <w:pPr>
        <w:pStyle w:val="ListParagraph"/>
        <w:numPr>
          <w:ilvl w:val="0"/>
          <w:numId w:val="2"/>
        </w:numPr>
      </w:pPr>
      <w:proofErr w:type="spellStart"/>
      <w:r>
        <w:t>Bỏ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“</w:t>
      </w:r>
      <w:r w:rsidRPr="00D13889">
        <w:t xml:space="preserve">Tham </w:t>
      </w:r>
      <w:proofErr w:type="spellStart"/>
      <w:r w:rsidRPr="00D13889">
        <w:t>khảo</w:t>
      </w:r>
      <w:proofErr w:type="spellEnd"/>
      <w:r w:rsidRPr="00D13889">
        <w:t xml:space="preserve"> </w:t>
      </w:r>
      <w:proofErr w:type="spellStart"/>
      <w:r w:rsidRPr="00D13889">
        <w:t>tại</w:t>
      </w:r>
      <w:proofErr w:type="spellEnd"/>
      <w:r w:rsidRPr="00D13889">
        <w:t xml:space="preserve"> fpt.vn →</w:t>
      </w:r>
      <w:r>
        <w:t>”</w:t>
      </w:r>
    </w:p>
    <w:p w14:paraId="1938A403" w14:textId="032148B2" w:rsidR="00D13889" w:rsidRDefault="00D13889" w:rsidP="00D13889">
      <w:pPr>
        <w:pStyle w:val="ListParagraph"/>
        <w:numPr>
          <w:ilvl w:val="0"/>
          <w:numId w:val="2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</w:tblGrid>
      <w:tr w:rsidR="00454C33" w14:paraId="4E93EE0B" w14:textId="77777777" w:rsidTr="00454C33">
        <w:tc>
          <w:tcPr>
            <w:tcW w:w="2017" w:type="dxa"/>
          </w:tcPr>
          <w:p w14:paraId="2B436DE8" w14:textId="77777777" w:rsidR="00454C33" w:rsidRDefault="00454C33" w:rsidP="00E81E68">
            <w:r>
              <w:t>Internet Meta</w:t>
            </w:r>
          </w:p>
        </w:tc>
        <w:tc>
          <w:tcPr>
            <w:tcW w:w="2017" w:type="dxa"/>
          </w:tcPr>
          <w:p w14:paraId="54DC27E9" w14:textId="77777777" w:rsidR="00454C33" w:rsidRDefault="00454C33" w:rsidP="00E81E68">
            <w:r>
              <w:t>Internet F-Game</w:t>
            </w:r>
          </w:p>
        </w:tc>
        <w:tc>
          <w:tcPr>
            <w:tcW w:w="2017" w:type="dxa"/>
          </w:tcPr>
          <w:p w14:paraId="1CF3EC30" w14:textId="77777777" w:rsidR="00454C33" w:rsidRDefault="00454C33" w:rsidP="00E81E68">
            <w:r>
              <w:t>Combo Meta</w:t>
            </w:r>
          </w:p>
        </w:tc>
        <w:tc>
          <w:tcPr>
            <w:tcW w:w="2017" w:type="dxa"/>
          </w:tcPr>
          <w:p w14:paraId="54B8BF68" w14:textId="77777777" w:rsidR="00454C33" w:rsidRDefault="00454C33" w:rsidP="00E81E68">
            <w:r>
              <w:t>Combo F-Game</w:t>
            </w:r>
          </w:p>
        </w:tc>
      </w:tr>
      <w:tr w:rsidR="00454C33" w14:paraId="34285DF6" w14:textId="77777777" w:rsidTr="00454C33">
        <w:tc>
          <w:tcPr>
            <w:tcW w:w="2017" w:type="dxa"/>
          </w:tcPr>
          <w:p w14:paraId="1C20001A" w14:textId="77777777" w:rsidR="00454C33" w:rsidRDefault="00454C33" w:rsidP="00E81E68">
            <w:r>
              <w:t>295.000đ/</w:t>
            </w:r>
            <w:proofErr w:type="spellStart"/>
            <w:r>
              <w:t>tháng</w:t>
            </w:r>
            <w:proofErr w:type="spellEnd"/>
          </w:p>
        </w:tc>
        <w:tc>
          <w:tcPr>
            <w:tcW w:w="2017" w:type="dxa"/>
          </w:tcPr>
          <w:p w14:paraId="12B0B2B3" w14:textId="77777777" w:rsidR="00454C33" w:rsidRDefault="00454C33" w:rsidP="00E81E68">
            <w:r>
              <w:t>225.000đ/</w:t>
            </w:r>
            <w:proofErr w:type="spellStart"/>
            <w:r>
              <w:t>tháng</w:t>
            </w:r>
            <w:proofErr w:type="spellEnd"/>
          </w:p>
        </w:tc>
        <w:tc>
          <w:tcPr>
            <w:tcW w:w="2017" w:type="dxa"/>
          </w:tcPr>
          <w:p w14:paraId="1FC43AEC" w14:textId="77777777" w:rsidR="00454C33" w:rsidRDefault="00454C33" w:rsidP="00E81E68">
            <w:r>
              <w:t>320.000đ/</w:t>
            </w:r>
            <w:proofErr w:type="spellStart"/>
            <w:r>
              <w:t>tháng</w:t>
            </w:r>
            <w:proofErr w:type="spellEnd"/>
          </w:p>
        </w:tc>
        <w:tc>
          <w:tcPr>
            <w:tcW w:w="2017" w:type="dxa"/>
          </w:tcPr>
          <w:p w14:paraId="4615248F" w14:textId="77777777" w:rsidR="00454C33" w:rsidRDefault="00454C33" w:rsidP="00E81E68">
            <w:r>
              <w:t>270.000đ/</w:t>
            </w:r>
            <w:proofErr w:type="spellStart"/>
            <w:r>
              <w:t>tháng</w:t>
            </w:r>
            <w:proofErr w:type="spellEnd"/>
          </w:p>
        </w:tc>
      </w:tr>
      <w:tr w:rsidR="00454C33" w14:paraId="2B02E6C4" w14:textId="77777777" w:rsidTr="00454C33">
        <w:tc>
          <w:tcPr>
            <w:tcW w:w="2017" w:type="dxa"/>
          </w:tcPr>
          <w:p w14:paraId="6E242EFA" w14:textId="77777777" w:rsidR="00454C33" w:rsidRDefault="00454C33" w:rsidP="00E81E68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0BA9824F" w14:textId="608595B1" w:rsidR="00454C33" w:rsidRDefault="00454C33" w:rsidP="00E81E68">
            <w:r>
              <w:t>1000 Mbps</w:t>
            </w:r>
            <w:r>
              <w:t>/</w:t>
            </w:r>
            <w:r>
              <w:t>1000 Mbps</w:t>
            </w:r>
          </w:p>
        </w:tc>
        <w:tc>
          <w:tcPr>
            <w:tcW w:w="2017" w:type="dxa"/>
          </w:tcPr>
          <w:p w14:paraId="7FDFFFC9" w14:textId="77777777" w:rsidR="00454C33" w:rsidRDefault="00454C33" w:rsidP="00454C33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00F8BF4F" w14:textId="4FA661DB" w:rsidR="00454C33" w:rsidRDefault="00454C33" w:rsidP="00454C33">
            <w:r>
              <w:t>1000 Mbps/</w:t>
            </w:r>
            <w:r>
              <w:t>3</w:t>
            </w:r>
            <w:r>
              <w:t>00 Mbps</w:t>
            </w:r>
          </w:p>
        </w:tc>
        <w:tc>
          <w:tcPr>
            <w:tcW w:w="2017" w:type="dxa"/>
          </w:tcPr>
          <w:p w14:paraId="7C4551EA" w14:textId="77777777" w:rsidR="00454C33" w:rsidRDefault="00454C33" w:rsidP="00454C33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61CFEC6D" w14:textId="0A647C7E" w:rsidR="00454C33" w:rsidRDefault="00454C33" w:rsidP="00454C33">
            <w:r>
              <w:t>1000 Mbps/1000 Mbps</w:t>
            </w:r>
          </w:p>
        </w:tc>
        <w:tc>
          <w:tcPr>
            <w:tcW w:w="2017" w:type="dxa"/>
          </w:tcPr>
          <w:p w14:paraId="662F68C8" w14:textId="77777777" w:rsidR="00454C33" w:rsidRDefault="00454C33" w:rsidP="00454C33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00ADEA51" w14:textId="43D3B83F" w:rsidR="00454C33" w:rsidRDefault="00454C33" w:rsidP="00454C33">
            <w:r>
              <w:t>1000 Mbps/300 Mbps</w:t>
            </w:r>
          </w:p>
        </w:tc>
      </w:tr>
      <w:tr w:rsidR="00454C33" w14:paraId="05FEC694" w14:textId="77777777" w:rsidTr="00454C33">
        <w:tc>
          <w:tcPr>
            <w:tcW w:w="2017" w:type="dxa"/>
          </w:tcPr>
          <w:p w14:paraId="15EC1B78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>Modem Wi‑Fi 6</w:t>
            </w:r>
          </w:p>
          <w:p w14:paraId="1DE67E5F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25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2017" w:type="dxa"/>
          </w:tcPr>
          <w:p w14:paraId="2E8AC9B2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>Modem Wi‑Fi 6</w:t>
            </w:r>
          </w:p>
          <w:p w14:paraId="1D687A92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proofErr w:type="spellStart"/>
            <w:r>
              <w:t>Ultra Fast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16ms</w:t>
            </w:r>
          </w:p>
        </w:tc>
        <w:tc>
          <w:tcPr>
            <w:tcW w:w="2017" w:type="dxa"/>
          </w:tcPr>
          <w:p w14:paraId="4C3302C3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>Modem Wi‑Fi 6 + FPT Play Box</w:t>
            </w:r>
          </w:p>
          <w:p w14:paraId="5BFDD6DE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 xml:space="preserve">Xem AFF ASEAN Hyundai Cup 2026 </w:t>
            </w:r>
            <w:proofErr w:type="spellStart"/>
            <w:r>
              <w:t>trên</w:t>
            </w:r>
            <w:proofErr w:type="spellEnd"/>
            <w:r>
              <w:t xml:space="preserve"> FPT Play</w:t>
            </w:r>
          </w:p>
        </w:tc>
        <w:tc>
          <w:tcPr>
            <w:tcW w:w="2017" w:type="dxa"/>
          </w:tcPr>
          <w:p w14:paraId="3428EF4C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>Modem Wi‑Fi 6 + FPT Play Box</w:t>
            </w:r>
          </w:p>
          <w:p w14:paraId="2170F8A0" w14:textId="77777777" w:rsidR="00454C33" w:rsidRDefault="00454C33" w:rsidP="00454C33">
            <w:pPr>
              <w:pStyle w:val="ListParagraph"/>
              <w:numPr>
                <w:ilvl w:val="0"/>
                <w:numId w:val="3"/>
              </w:numPr>
              <w:tabs>
                <w:tab w:val="left" w:pos="177"/>
              </w:tabs>
              <w:ind w:left="0" w:firstLine="0"/>
            </w:pPr>
            <w:r>
              <w:t xml:space="preserve">Xem AFF ASEAN Hyundai Cup 2026 </w:t>
            </w:r>
            <w:proofErr w:type="spellStart"/>
            <w:r>
              <w:t>trên</w:t>
            </w:r>
            <w:proofErr w:type="spellEnd"/>
            <w:r>
              <w:t xml:space="preserve"> FPT Play</w:t>
            </w:r>
          </w:p>
        </w:tc>
      </w:tr>
    </w:tbl>
    <w:p w14:paraId="12060671" w14:textId="1E91FE1E" w:rsidR="00D13889" w:rsidRDefault="00FF6384" w:rsidP="00FF6384">
      <w:pPr>
        <w:pStyle w:val="ListParagraph"/>
        <w:numPr>
          <w:ilvl w:val="0"/>
          <w:numId w:val="1"/>
        </w:numPr>
      </w:pPr>
      <w:proofErr w:type="spellStart"/>
      <w:r>
        <w:t>Bỏ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:” chat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”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hotline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</w:p>
    <w:p w14:paraId="4ACCD6F3" w14:textId="6C008EB1" w:rsidR="00FF6384" w:rsidRDefault="00FF6384" w:rsidP="00FF6384">
      <w:pPr>
        <w:pStyle w:val="ListParagraph"/>
        <w:numPr>
          <w:ilvl w:val="0"/>
          <w:numId w:val="1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internet </w:t>
      </w:r>
      <w:proofErr w:type="spellStart"/>
      <w:r>
        <w:t>trong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online </w:t>
      </w:r>
      <w:proofErr w:type="spellStart"/>
      <w:r>
        <w:t>cân</w:t>
      </w:r>
      <w:proofErr w:type="spellEnd"/>
      <w:r>
        <w:t xml:space="preserve"> to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ko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7916471D" w14:textId="4FA85899" w:rsidR="00FF6384" w:rsidRDefault="003D42C8" w:rsidP="00FF6384">
      <w:pPr>
        <w:pStyle w:val="ListParagraph"/>
        <w:numPr>
          <w:ilvl w:val="0"/>
          <w:numId w:val="1"/>
        </w:numPr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Cát</w:t>
      </w:r>
      <w:proofErr w:type="spellEnd"/>
      <w:r>
        <w:t xml:space="preserve"> Hải </w:t>
      </w:r>
      <w:proofErr w:type="spellStart"/>
      <w:r>
        <w:t>và</w:t>
      </w:r>
      <w:proofErr w:type="spellEnd"/>
      <w:r>
        <w:t xml:space="preserve"> Bạch Long </w:t>
      </w:r>
      <w:proofErr w:type="spellStart"/>
      <w:r>
        <w:t>vỹ</w:t>
      </w:r>
      <w:proofErr w:type="spellEnd"/>
      <w:r>
        <w:t xml:space="preserve">),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97D1BF" w14:textId="4D754567" w:rsidR="003D42C8" w:rsidRDefault="003D42C8" w:rsidP="00FF6384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Chát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sdt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email: </w:t>
      </w:r>
      <w:hyperlink r:id="rId6" w:history="1">
        <w:r w:rsidRPr="001D4B8F">
          <w:rPr>
            <w:rStyle w:val="Hyperlink"/>
          </w:rPr>
          <w:t>trangntm35@fpt.com</w:t>
        </w:r>
      </w:hyperlink>
      <w:r>
        <w:t xml:space="preserve">,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: </w:t>
      </w:r>
      <w:proofErr w:type="spellStart"/>
      <w:r w:rsidRPr="003D42C8">
        <w:t>Đường</w:t>
      </w:r>
      <w:proofErr w:type="spellEnd"/>
      <w:r w:rsidRPr="003D42C8">
        <w:t xml:space="preserve"> Bùi Viện, </w:t>
      </w:r>
      <w:proofErr w:type="spellStart"/>
      <w:r w:rsidRPr="003D42C8">
        <w:t>Phường</w:t>
      </w:r>
      <w:proofErr w:type="spellEnd"/>
      <w:r w:rsidRPr="003D42C8">
        <w:t xml:space="preserve"> Lê </w:t>
      </w:r>
      <w:proofErr w:type="spellStart"/>
      <w:r w:rsidRPr="003D42C8">
        <w:t>Chân</w:t>
      </w:r>
      <w:proofErr w:type="spellEnd"/>
      <w:r w:rsidRPr="003D42C8">
        <w:t xml:space="preserve">, Hải </w:t>
      </w:r>
      <w:proofErr w:type="spellStart"/>
      <w:r w:rsidRPr="003D42C8">
        <w:t>Phòng</w:t>
      </w:r>
      <w:proofErr w:type="spellEnd"/>
      <w:r>
        <w:t>.</w:t>
      </w:r>
    </w:p>
    <w:sectPr w:rsidR="003D4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E1639"/>
    <w:multiLevelType w:val="hybridMultilevel"/>
    <w:tmpl w:val="5AE09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547F5"/>
    <w:multiLevelType w:val="hybridMultilevel"/>
    <w:tmpl w:val="7EC25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B7FAC"/>
    <w:multiLevelType w:val="hybridMultilevel"/>
    <w:tmpl w:val="78DE68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65349">
    <w:abstractNumId w:val="0"/>
  </w:num>
  <w:num w:numId="2" w16cid:durableId="1685671613">
    <w:abstractNumId w:val="1"/>
  </w:num>
  <w:num w:numId="3" w16cid:durableId="271518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E0"/>
    <w:rsid w:val="003D42C8"/>
    <w:rsid w:val="00454C33"/>
    <w:rsid w:val="00D13889"/>
    <w:rsid w:val="00DE463D"/>
    <w:rsid w:val="00FA52E0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6729"/>
  <w15:chartTrackingRefBased/>
  <w15:docId w15:val="{1CCB3341-4F1B-4704-BB6F-DE3C13C4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4C33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4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angntm35@f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Pitu</dc:creator>
  <cp:keywords/>
  <dc:description/>
  <cp:lastModifiedBy>Trang Pitu</cp:lastModifiedBy>
  <cp:revision>2</cp:revision>
  <dcterms:created xsi:type="dcterms:W3CDTF">2026-07-28T15:35:00Z</dcterms:created>
  <dcterms:modified xsi:type="dcterms:W3CDTF">2026-07-28T16:09:00Z</dcterms:modified>
</cp:coreProperties>
</file>