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DE8B" w14:textId="562DA715" w:rsidR="0077681F" w:rsidRPr="005E7E08" w:rsidRDefault="002A46FE">
      <w:pPr>
        <w:rPr>
          <w:b/>
          <w:bCs/>
        </w:rPr>
      </w:pPr>
      <w:r w:rsidRPr="005E7E08">
        <w:rPr>
          <w:b/>
          <w:bCs/>
        </w:rPr>
        <w:t>Quy trình vận hành và quản lý vận chuyển tại Công ty TNHH NePO</w:t>
      </w:r>
    </w:p>
    <w:p w14:paraId="1E24FB1F" w14:textId="77777777" w:rsidR="004D0A47" w:rsidRDefault="004D0A47"/>
    <w:p w14:paraId="4886B3C6" w14:textId="36455D9C" w:rsidR="002A46FE" w:rsidRPr="005E7E08" w:rsidRDefault="00C74545">
      <w:pPr>
        <w:rPr>
          <w:b/>
          <w:bCs/>
        </w:rPr>
      </w:pPr>
      <w:r w:rsidRPr="005E7E08">
        <w:rPr>
          <w:b/>
          <w:bCs/>
        </w:rPr>
        <w:t>1 – Quản lý tạo kế hoạch vận chuyển:</w:t>
      </w:r>
    </w:p>
    <w:p w14:paraId="7941984D" w14:textId="5629FBB5" w:rsidR="00C74545" w:rsidRDefault="00C74545" w:rsidP="00C74545">
      <w:pPr>
        <w:pStyle w:val="ListParagraph"/>
        <w:numPr>
          <w:ilvl w:val="0"/>
          <w:numId w:val="1"/>
        </w:numPr>
      </w:pPr>
      <w:r>
        <w:t>Ngày tháng, thời gian vận chuyển</w:t>
      </w:r>
    </w:p>
    <w:p w14:paraId="63114B6E" w14:textId="16C02823" w:rsidR="00C74545" w:rsidRDefault="00C74545" w:rsidP="00C74545">
      <w:pPr>
        <w:pStyle w:val="ListParagraph"/>
        <w:numPr>
          <w:ilvl w:val="0"/>
          <w:numId w:val="1"/>
        </w:numPr>
      </w:pPr>
      <w:r>
        <w:t>Khách hàng</w:t>
      </w:r>
    </w:p>
    <w:p w14:paraId="2C8D9FBE" w14:textId="0B951E50" w:rsidR="00C74545" w:rsidRDefault="00C74545" w:rsidP="00C74545">
      <w:pPr>
        <w:pStyle w:val="ListParagraph"/>
        <w:numPr>
          <w:ilvl w:val="0"/>
          <w:numId w:val="1"/>
        </w:numPr>
      </w:pPr>
      <w:r>
        <w:t>Số lượng container/ loại container</w:t>
      </w:r>
    </w:p>
    <w:p w14:paraId="3070C6EA" w14:textId="030493DB" w:rsidR="00C74545" w:rsidRDefault="00C74545" w:rsidP="00C74545">
      <w:pPr>
        <w:pStyle w:val="ListParagraph"/>
        <w:numPr>
          <w:ilvl w:val="0"/>
          <w:numId w:val="1"/>
        </w:numPr>
      </w:pPr>
      <w:r>
        <w:t>Giá cước vận chuyển bán ra (gồm VAT)</w:t>
      </w:r>
    </w:p>
    <w:p w14:paraId="7C3D0B10" w14:textId="40991A2C" w:rsidR="00C74545" w:rsidRDefault="00C74545" w:rsidP="00C74545">
      <w:pPr>
        <w:pStyle w:val="ListParagraph"/>
        <w:numPr>
          <w:ilvl w:val="0"/>
          <w:numId w:val="1"/>
        </w:numPr>
      </w:pPr>
      <w:r>
        <w:t>Điểm đi: cảng/ bãi tại Hải Phòng</w:t>
      </w:r>
    </w:p>
    <w:p w14:paraId="6F95843C" w14:textId="1E7ACF2B" w:rsidR="00C74545" w:rsidRDefault="00C74545" w:rsidP="00C74545">
      <w:pPr>
        <w:pStyle w:val="ListParagraph"/>
        <w:numPr>
          <w:ilvl w:val="0"/>
          <w:numId w:val="1"/>
        </w:numPr>
      </w:pPr>
      <w:r>
        <w:t>Điểm đến 1, 2, 3, 4…</w:t>
      </w:r>
    </w:p>
    <w:p w14:paraId="57CA4ED1" w14:textId="6C78C8FA" w:rsidR="00C74545" w:rsidRDefault="00C74545" w:rsidP="00C74545">
      <w:pPr>
        <w:pStyle w:val="ListParagraph"/>
        <w:numPr>
          <w:ilvl w:val="0"/>
          <w:numId w:val="1"/>
        </w:numPr>
      </w:pPr>
      <w:r>
        <w:t>Tên hàng</w:t>
      </w:r>
    </w:p>
    <w:p w14:paraId="05BE3B35" w14:textId="096557D9" w:rsidR="00C74545" w:rsidRDefault="00C74545" w:rsidP="00C74545">
      <w:pPr>
        <w:pStyle w:val="ListParagraph"/>
        <w:numPr>
          <w:ilvl w:val="0"/>
          <w:numId w:val="1"/>
        </w:numPr>
      </w:pPr>
      <w:r>
        <w:t>Số container</w:t>
      </w:r>
    </w:p>
    <w:p w14:paraId="4E2ED203" w14:textId="2AFF7127" w:rsidR="00C74545" w:rsidRDefault="00C74545" w:rsidP="00C74545">
      <w:pPr>
        <w:pStyle w:val="ListParagraph"/>
        <w:numPr>
          <w:ilvl w:val="0"/>
          <w:numId w:val="1"/>
        </w:numPr>
      </w:pPr>
      <w:r>
        <w:t>Số seal</w:t>
      </w:r>
    </w:p>
    <w:p w14:paraId="5ACB54BD" w14:textId="73293641" w:rsidR="00C74545" w:rsidRDefault="00C74545" w:rsidP="00C74545">
      <w:pPr>
        <w:pStyle w:val="ListParagraph"/>
        <w:numPr>
          <w:ilvl w:val="0"/>
          <w:numId w:val="1"/>
        </w:numPr>
      </w:pPr>
      <w:r>
        <w:t>Trọng lượng hàng</w:t>
      </w:r>
    </w:p>
    <w:p w14:paraId="71B3D554" w14:textId="3BA09279" w:rsidR="00C74545" w:rsidRDefault="00C74545" w:rsidP="00C74545">
      <w:pPr>
        <w:pStyle w:val="ListParagraph"/>
        <w:numPr>
          <w:ilvl w:val="0"/>
          <w:numId w:val="1"/>
        </w:numPr>
      </w:pPr>
      <w:r>
        <w:t>Ghi chú đặc biệt</w:t>
      </w:r>
    </w:p>
    <w:p w14:paraId="7C864F02" w14:textId="6136DB6F" w:rsidR="00C74545" w:rsidRDefault="00C74545" w:rsidP="00C74545">
      <w:pPr>
        <w:pStyle w:val="ListParagraph"/>
        <w:numPr>
          <w:ilvl w:val="0"/>
          <w:numId w:val="1"/>
        </w:numPr>
      </w:pPr>
      <w:r>
        <w:t>Phân việc cho: phương tiện vận chuyển nội bộ/ hoặc đối tác vận chuyển thuê ngoài</w:t>
      </w:r>
    </w:p>
    <w:p w14:paraId="11BAD05A" w14:textId="647A4BF9" w:rsidR="00C74545" w:rsidRDefault="00C74545" w:rsidP="00C74545">
      <w:pPr>
        <w:pStyle w:val="ListParagraph"/>
        <w:numPr>
          <w:ilvl w:val="0"/>
          <w:numId w:val="1"/>
        </w:numPr>
      </w:pPr>
      <w:r>
        <w:t>Nhập giá cước vận hạch toán cho xe nội bộ (chưa VAT = giá vận chuyển/1.08 với thuế 8% hoặc 1.1 với thuế 10%); Nhập giá cước vận chuyển thuê ngoài (đã gồm VAT)</w:t>
      </w:r>
    </w:p>
    <w:p w14:paraId="795468CC" w14:textId="77777777" w:rsidR="004D0A47" w:rsidRDefault="004D0A47" w:rsidP="00930CF4">
      <w:pPr>
        <w:ind w:left="360"/>
      </w:pPr>
    </w:p>
    <w:p w14:paraId="4230108F" w14:textId="6D2D2E41" w:rsidR="00930CF4" w:rsidRPr="005E7E08" w:rsidRDefault="00C74545" w:rsidP="00930CF4">
      <w:pPr>
        <w:ind w:left="360"/>
        <w:rPr>
          <w:b/>
          <w:bCs/>
        </w:rPr>
      </w:pPr>
      <w:r w:rsidRPr="005E7E08">
        <w:rPr>
          <w:b/>
          <w:bCs/>
        </w:rPr>
        <w:t>2 – Giao nhận nhập số liệu:</w:t>
      </w:r>
      <w:r w:rsidR="00930CF4" w:rsidRPr="005E7E08">
        <w:rPr>
          <w:b/>
          <w:bCs/>
        </w:rPr>
        <w:t xml:space="preserve"> (nếu quản lý chưa nhập, nếu nhập rồi thì giao nhận muốn sửa phải được phê chuẩn những mục tô màu vàng)</w:t>
      </w:r>
    </w:p>
    <w:p w14:paraId="5E5B1C1D" w14:textId="70219CBF" w:rsidR="00C74545" w:rsidRPr="00930CF4" w:rsidRDefault="00C74545" w:rsidP="00C74545">
      <w:pPr>
        <w:pStyle w:val="ListParagraph"/>
        <w:numPr>
          <w:ilvl w:val="0"/>
          <w:numId w:val="1"/>
        </w:numPr>
        <w:rPr>
          <w:highlight w:val="yellow"/>
        </w:rPr>
      </w:pPr>
      <w:r w:rsidRPr="00930CF4">
        <w:rPr>
          <w:highlight w:val="yellow"/>
        </w:rPr>
        <w:t>Số lượng container/ loại container</w:t>
      </w:r>
    </w:p>
    <w:p w14:paraId="157AACA8" w14:textId="62ED8E50" w:rsidR="00930CF4" w:rsidRPr="00930CF4" w:rsidRDefault="00930CF4" w:rsidP="00930CF4">
      <w:pPr>
        <w:pStyle w:val="ListParagraph"/>
        <w:numPr>
          <w:ilvl w:val="0"/>
          <w:numId w:val="1"/>
        </w:numPr>
        <w:rPr>
          <w:highlight w:val="yellow"/>
        </w:rPr>
      </w:pPr>
      <w:r w:rsidRPr="00930CF4">
        <w:rPr>
          <w:highlight w:val="yellow"/>
        </w:rPr>
        <w:t>Điểm đi: cảng/ bãi tại Hải Phòng</w:t>
      </w:r>
    </w:p>
    <w:p w14:paraId="63352BC7" w14:textId="71552753" w:rsidR="00930CF4" w:rsidRPr="00930CF4" w:rsidRDefault="00930CF4" w:rsidP="00930CF4">
      <w:pPr>
        <w:pStyle w:val="ListParagraph"/>
        <w:numPr>
          <w:ilvl w:val="0"/>
          <w:numId w:val="1"/>
        </w:numPr>
        <w:rPr>
          <w:highlight w:val="yellow"/>
        </w:rPr>
      </w:pPr>
      <w:r w:rsidRPr="00930CF4">
        <w:rPr>
          <w:highlight w:val="yellow"/>
        </w:rPr>
        <w:t xml:space="preserve">Điểm đến 1, 2, 3, 4… </w:t>
      </w:r>
    </w:p>
    <w:p w14:paraId="00DF5EEB" w14:textId="77777777" w:rsidR="00930CF4" w:rsidRPr="00930CF4" w:rsidRDefault="00930CF4" w:rsidP="00930CF4">
      <w:pPr>
        <w:pStyle w:val="ListParagraph"/>
        <w:numPr>
          <w:ilvl w:val="0"/>
          <w:numId w:val="1"/>
        </w:numPr>
        <w:rPr>
          <w:highlight w:val="yellow"/>
        </w:rPr>
      </w:pPr>
      <w:r w:rsidRPr="00930CF4">
        <w:rPr>
          <w:highlight w:val="yellow"/>
        </w:rPr>
        <w:t>Tên hàng</w:t>
      </w:r>
    </w:p>
    <w:p w14:paraId="14490DA1" w14:textId="77777777" w:rsidR="00930CF4" w:rsidRPr="00930CF4" w:rsidRDefault="00930CF4" w:rsidP="00930CF4">
      <w:pPr>
        <w:pStyle w:val="ListParagraph"/>
        <w:numPr>
          <w:ilvl w:val="0"/>
          <w:numId w:val="1"/>
        </w:numPr>
        <w:rPr>
          <w:highlight w:val="yellow"/>
        </w:rPr>
      </w:pPr>
      <w:r w:rsidRPr="00930CF4">
        <w:rPr>
          <w:highlight w:val="yellow"/>
        </w:rPr>
        <w:t>Số container</w:t>
      </w:r>
    </w:p>
    <w:p w14:paraId="519C8C11" w14:textId="77777777" w:rsidR="00930CF4" w:rsidRPr="00930CF4" w:rsidRDefault="00930CF4" w:rsidP="00930CF4">
      <w:pPr>
        <w:pStyle w:val="ListParagraph"/>
        <w:numPr>
          <w:ilvl w:val="0"/>
          <w:numId w:val="1"/>
        </w:numPr>
        <w:rPr>
          <w:highlight w:val="yellow"/>
        </w:rPr>
      </w:pPr>
      <w:r w:rsidRPr="00930CF4">
        <w:rPr>
          <w:highlight w:val="yellow"/>
        </w:rPr>
        <w:t>Số seal</w:t>
      </w:r>
    </w:p>
    <w:p w14:paraId="26D46DB5" w14:textId="1320517F" w:rsidR="00930CF4" w:rsidRDefault="00930CF4" w:rsidP="00930CF4">
      <w:pPr>
        <w:pStyle w:val="ListParagraph"/>
        <w:numPr>
          <w:ilvl w:val="0"/>
          <w:numId w:val="1"/>
        </w:numPr>
        <w:rPr>
          <w:highlight w:val="yellow"/>
        </w:rPr>
      </w:pPr>
      <w:r w:rsidRPr="00930CF4">
        <w:rPr>
          <w:highlight w:val="yellow"/>
        </w:rPr>
        <w:t>Trọng lượng hàng</w:t>
      </w:r>
    </w:p>
    <w:p w14:paraId="0A855F91" w14:textId="02A9A158" w:rsidR="00930CF4" w:rsidRDefault="00930CF4" w:rsidP="00930CF4">
      <w:pPr>
        <w:pStyle w:val="ListParagraph"/>
        <w:numPr>
          <w:ilvl w:val="0"/>
          <w:numId w:val="1"/>
        </w:numPr>
      </w:pPr>
      <w:r>
        <w:t>Phí nâng container cùng số hóa đơn, ngày hóa đơn</w:t>
      </w:r>
    </w:p>
    <w:p w14:paraId="3A8666A5" w14:textId="40AF63F8" w:rsidR="00930CF4" w:rsidRDefault="00930CF4" w:rsidP="00930CF4">
      <w:pPr>
        <w:pStyle w:val="ListParagraph"/>
        <w:numPr>
          <w:ilvl w:val="0"/>
          <w:numId w:val="1"/>
        </w:numPr>
      </w:pPr>
      <w:r>
        <w:t>Phí hạ container cùng số hóa đơn, ngày hóa đơn</w:t>
      </w:r>
    </w:p>
    <w:p w14:paraId="088E778C" w14:textId="729B031D" w:rsidR="00930CF4" w:rsidRDefault="00930CF4" w:rsidP="00930CF4">
      <w:pPr>
        <w:pStyle w:val="ListParagraph"/>
        <w:numPr>
          <w:ilvl w:val="0"/>
          <w:numId w:val="1"/>
        </w:numPr>
      </w:pPr>
      <w:r>
        <w:t>Phí cân hàng cùng số hóa đơn, ngày hóa đơn</w:t>
      </w:r>
    </w:p>
    <w:p w14:paraId="28FA6AE1" w14:textId="2CA9AD12" w:rsidR="00930CF4" w:rsidRDefault="00930CF4" w:rsidP="00930CF4">
      <w:pPr>
        <w:pStyle w:val="ListParagraph"/>
        <w:numPr>
          <w:ilvl w:val="0"/>
          <w:numId w:val="1"/>
        </w:numPr>
      </w:pPr>
      <w:r>
        <w:t>Phí làm tờ khai hải quan, cùng số tờ khai, số container</w:t>
      </w:r>
    </w:p>
    <w:p w14:paraId="22B842BF" w14:textId="181CADC2" w:rsidR="00930CF4" w:rsidRDefault="00930CF4" w:rsidP="00930CF4">
      <w:pPr>
        <w:pStyle w:val="ListParagraph"/>
        <w:numPr>
          <w:ilvl w:val="0"/>
          <w:numId w:val="1"/>
        </w:numPr>
      </w:pPr>
      <w:r>
        <w:t>Phí kết cấu hạ tầng nộp hộ tương ứng với số container</w:t>
      </w:r>
    </w:p>
    <w:p w14:paraId="5C4E4BFD" w14:textId="0F4AF4CB" w:rsidR="00930CF4" w:rsidRDefault="00930CF4" w:rsidP="00930CF4">
      <w:pPr>
        <w:pStyle w:val="ListParagraph"/>
        <w:numPr>
          <w:ilvl w:val="0"/>
          <w:numId w:val="1"/>
        </w:numPr>
      </w:pPr>
      <w:r>
        <w:t>Phí kiểm hóa cùng với số hóa đơn, ngày hóa đơn</w:t>
      </w:r>
    </w:p>
    <w:p w14:paraId="6B7F8FDD" w14:textId="48AADD7D" w:rsidR="00930CF4" w:rsidRDefault="00930CF4" w:rsidP="00930CF4">
      <w:pPr>
        <w:pStyle w:val="ListParagraph"/>
        <w:numPr>
          <w:ilvl w:val="0"/>
          <w:numId w:val="1"/>
        </w:numPr>
      </w:pPr>
      <w:r>
        <w:t>Phí chi hộ khác cùng với số container và nội dung chi tiết</w:t>
      </w:r>
    </w:p>
    <w:p w14:paraId="3D821D77" w14:textId="12565524" w:rsidR="00930CF4" w:rsidRDefault="00930CF4" w:rsidP="00930CF4">
      <w:pPr>
        <w:pStyle w:val="ListParagraph"/>
        <w:numPr>
          <w:ilvl w:val="0"/>
          <w:numId w:val="1"/>
        </w:numPr>
      </w:pPr>
      <w:r>
        <w:lastRenderedPageBreak/>
        <w:t>Định kỳ sau khi nhập đủ các khoản chi phí với đầy đủ thông tin như trên thì giao nhận được quyền tạo “phiếu thanh toán” để hoàn tạm ứng các chi phí đã chi ở trên. Chờ kế toán kiểm tra và giám đốc duyệt.</w:t>
      </w:r>
    </w:p>
    <w:p w14:paraId="62C55C11" w14:textId="47B84905" w:rsidR="00930CF4" w:rsidRDefault="00930CF4" w:rsidP="00930CF4">
      <w:pPr>
        <w:pStyle w:val="ListParagraph"/>
        <w:numPr>
          <w:ilvl w:val="0"/>
          <w:numId w:val="1"/>
        </w:numPr>
      </w:pPr>
      <w:r>
        <w:t>Giao nhận được tạo yêu cầu tạm ứng tiền để chi hộ công ty các khoản chi phí như trên.</w:t>
      </w:r>
    </w:p>
    <w:p w14:paraId="46D9166C" w14:textId="7B8B7EF0" w:rsidR="00930CF4" w:rsidRDefault="00930CF4" w:rsidP="00930CF4">
      <w:pPr>
        <w:ind w:left="360"/>
      </w:pPr>
      <w:r>
        <w:t>App cần giúp giao nhận theo dõi được số tiền đã tạm ứng, số đã chi (đã nhập vào hệ thống nhưng chưa làm thành toán, số đã làm thanh toán, số dư tạm ứng còn lại</w:t>
      </w:r>
    </w:p>
    <w:p w14:paraId="088934CB" w14:textId="452A8BF2" w:rsidR="004D0A47" w:rsidRPr="005E7E08" w:rsidRDefault="004D0A47" w:rsidP="00930CF4">
      <w:pPr>
        <w:ind w:left="360"/>
        <w:rPr>
          <w:b/>
          <w:bCs/>
        </w:rPr>
      </w:pPr>
      <w:r w:rsidRPr="005E7E08">
        <w:rPr>
          <w:b/>
          <w:bCs/>
        </w:rPr>
        <w:t>3 – Kế toán nhập số liệu:</w:t>
      </w:r>
    </w:p>
    <w:p w14:paraId="3291C712" w14:textId="6E005777" w:rsidR="004D0A47" w:rsidRDefault="004D0A47" w:rsidP="004D0A47">
      <w:r>
        <w:t>Hàng ngày căn cứ vào sổ vận chuyển, kế toán kiểm tra chi tiết và nhập lại chính xác, hệ thống ghi nhận và chờ quản lý duyệt:</w:t>
      </w:r>
    </w:p>
    <w:p w14:paraId="2BACBFCE" w14:textId="74BF987C" w:rsidR="004D0A47" w:rsidRDefault="004D0A47" w:rsidP="004D0A47">
      <w:pPr>
        <w:pStyle w:val="ListParagraph"/>
        <w:numPr>
          <w:ilvl w:val="0"/>
          <w:numId w:val="1"/>
        </w:numPr>
      </w:pPr>
      <w:r>
        <w:t>Số km vận chuyển hàng của từng chặng</w:t>
      </w:r>
    </w:p>
    <w:p w14:paraId="690426FB" w14:textId="1F197B99" w:rsidR="004D0A47" w:rsidRDefault="004D0A47" w:rsidP="004D0A47">
      <w:pPr>
        <w:pStyle w:val="ListParagraph"/>
        <w:numPr>
          <w:ilvl w:val="0"/>
          <w:numId w:val="1"/>
        </w:numPr>
      </w:pPr>
      <w:r>
        <w:t>Số km vận chuyển vỏ của từng chặng</w:t>
      </w:r>
    </w:p>
    <w:p w14:paraId="44157A53" w14:textId="163C8BEA" w:rsidR="004D0A47" w:rsidRDefault="004D0A47" w:rsidP="004D0A47">
      <w:pPr>
        <w:pStyle w:val="ListParagraph"/>
        <w:numPr>
          <w:ilvl w:val="0"/>
          <w:numId w:val="1"/>
        </w:numPr>
      </w:pPr>
      <w:r>
        <w:t>Số lít nhiên liệu đối với các tuyến đường khoán cố định</w:t>
      </w:r>
    </w:p>
    <w:p w14:paraId="712C8D08" w14:textId="43BB4987" w:rsidR="004D0A47" w:rsidRDefault="004D0A47" w:rsidP="004D0A47">
      <w:pPr>
        <w:pStyle w:val="ListParagraph"/>
        <w:numPr>
          <w:ilvl w:val="0"/>
          <w:numId w:val="1"/>
        </w:numPr>
      </w:pPr>
      <w:r>
        <w:t>Số lít nhiên liệu bổ sung/ chuyến</w:t>
      </w:r>
    </w:p>
    <w:p w14:paraId="48CBC865" w14:textId="17D5A231" w:rsidR="004D0A47" w:rsidRDefault="004D0A47" w:rsidP="004D0A47">
      <w:pPr>
        <w:pStyle w:val="ListParagraph"/>
        <w:numPr>
          <w:ilvl w:val="0"/>
          <w:numId w:val="1"/>
        </w:numPr>
      </w:pPr>
      <w:r>
        <w:t>Số lít nhiên liệu bổ sung do phát sinh lấy hoặc hạ container tại cảng Lạch Huyện</w:t>
      </w:r>
    </w:p>
    <w:p w14:paraId="39EFD41A" w14:textId="213D1021" w:rsidR="004D0A47" w:rsidRDefault="004D0A47" w:rsidP="004D0A47">
      <w:pPr>
        <w:pStyle w:val="ListParagraph"/>
        <w:numPr>
          <w:ilvl w:val="0"/>
          <w:numId w:val="1"/>
        </w:numPr>
      </w:pPr>
      <w:r>
        <w:t>Số lít nhiên liệu bổ sung do di chuyển xe đi sửa hoặc do xe hỏng của từng chuyển</w:t>
      </w:r>
    </w:p>
    <w:p w14:paraId="2ECC90A0" w14:textId="3C7BAE8D" w:rsidR="004D0A47" w:rsidRDefault="004D0A47" w:rsidP="004D0A47">
      <w:pPr>
        <w:pStyle w:val="ListParagraph"/>
        <w:numPr>
          <w:ilvl w:val="0"/>
          <w:numId w:val="1"/>
        </w:numPr>
      </w:pPr>
      <w:r>
        <w:t>Tiền vé cầu đường công ty đã chi thực tế</w:t>
      </w:r>
    </w:p>
    <w:p w14:paraId="1F6C0DCC" w14:textId="0329BFA8" w:rsidR="004D0A47" w:rsidRDefault="004D0A47" w:rsidP="004D0A47">
      <w:pPr>
        <w:pStyle w:val="ListParagraph"/>
        <w:numPr>
          <w:ilvl w:val="0"/>
          <w:numId w:val="1"/>
        </w:numPr>
      </w:pPr>
      <w:r>
        <w:t>Tiền đi đường của lái xe tương ứng với từng tuyến vận chuyển</w:t>
      </w:r>
    </w:p>
    <w:p w14:paraId="662EC0ED" w14:textId="2C2F984C" w:rsidR="004D0A47" w:rsidRDefault="004D0A47" w:rsidP="004D0A47">
      <w:pPr>
        <w:pStyle w:val="ListParagraph"/>
        <w:numPr>
          <w:ilvl w:val="0"/>
          <w:numId w:val="1"/>
        </w:numPr>
      </w:pPr>
      <w:r>
        <w:t>Tiền lương kết hợp của lái xe</w:t>
      </w:r>
    </w:p>
    <w:p w14:paraId="44F8B7D5" w14:textId="3B116470" w:rsidR="004D0A47" w:rsidRDefault="004D0A47" w:rsidP="004D0A47">
      <w:pPr>
        <w:pStyle w:val="ListParagraph"/>
        <w:numPr>
          <w:ilvl w:val="0"/>
          <w:numId w:val="1"/>
        </w:numPr>
      </w:pPr>
      <w:r>
        <w:t>Chỉ định đối tác cấp nhiên liệu cho lái xe theo tương ứng với chuyến hàng trong ngày</w:t>
      </w:r>
    </w:p>
    <w:p w14:paraId="2CA265EE" w14:textId="0203BBD8" w:rsidR="004D0A47" w:rsidRDefault="004D0A47" w:rsidP="00930CF4">
      <w:pPr>
        <w:ind w:left="360"/>
      </w:pPr>
      <w:r>
        <w:t>Hàng ngày, hàng tháng hoặc khi có phát sinh chi phí liên quan tới vận hành phương tiện, kế toán nhập số liệu:</w:t>
      </w:r>
    </w:p>
    <w:p w14:paraId="5118657F" w14:textId="422854AB" w:rsidR="004D0A47" w:rsidRDefault="004D0A47" w:rsidP="004D0A47">
      <w:pPr>
        <w:pStyle w:val="ListParagraph"/>
        <w:numPr>
          <w:ilvl w:val="0"/>
          <w:numId w:val="1"/>
        </w:numPr>
      </w:pPr>
      <w:r>
        <w:t>Chi phí sửa chữa, thay thế phụ tùng</w:t>
      </w:r>
    </w:p>
    <w:p w14:paraId="1017CBD4" w14:textId="64C9D788" w:rsidR="004D0A47" w:rsidRDefault="004D0A47" w:rsidP="004D0A47">
      <w:pPr>
        <w:pStyle w:val="ListParagraph"/>
        <w:numPr>
          <w:ilvl w:val="0"/>
          <w:numId w:val="1"/>
        </w:numPr>
      </w:pPr>
      <w:r>
        <w:t>Chi phí bảo hiểm</w:t>
      </w:r>
    </w:p>
    <w:p w14:paraId="78374161" w14:textId="2984D8EE" w:rsidR="004D0A47" w:rsidRDefault="004D0A47" w:rsidP="004D0A47">
      <w:pPr>
        <w:pStyle w:val="ListParagraph"/>
        <w:numPr>
          <w:ilvl w:val="0"/>
          <w:numId w:val="1"/>
        </w:numPr>
      </w:pPr>
      <w:r>
        <w:t>Chi phí đăng kiểm</w:t>
      </w:r>
    </w:p>
    <w:p w14:paraId="045DD2CD" w14:textId="55B10C77" w:rsidR="004D0A47" w:rsidRDefault="004D0A47" w:rsidP="004D0A47">
      <w:pPr>
        <w:pStyle w:val="ListParagraph"/>
        <w:numPr>
          <w:ilvl w:val="0"/>
          <w:numId w:val="1"/>
        </w:numPr>
      </w:pPr>
      <w:r>
        <w:t>Phí đường bộ… Những khoản này đã có trong danh mục chi phí</w:t>
      </w:r>
    </w:p>
    <w:p w14:paraId="46C3C286" w14:textId="7FF3694C" w:rsidR="0059535F" w:rsidRDefault="0059535F" w:rsidP="0059535F">
      <w:r>
        <w:t>Hàng tháng, kế toán dùng phần mềm để trích ra được:</w:t>
      </w:r>
    </w:p>
    <w:p w14:paraId="143F7B2C" w14:textId="51EECAB1" w:rsidR="0059535F" w:rsidRDefault="0059535F" w:rsidP="0059535F">
      <w:pPr>
        <w:pStyle w:val="ListParagraph"/>
        <w:numPr>
          <w:ilvl w:val="0"/>
          <w:numId w:val="1"/>
        </w:numPr>
      </w:pPr>
      <w:r>
        <w:t>Bảng kê tiền cước và dịch vụ đi kèm tương ứng với công nợ phải thu của khách hàng theo khoảng thời gian yêu cầu</w:t>
      </w:r>
    </w:p>
    <w:p w14:paraId="2486E48A" w14:textId="7BDE10CA" w:rsidR="0059535F" w:rsidRDefault="0059535F" w:rsidP="0059535F">
      <w:pPr>
        <w:pStyle w:val="ListParagraph"/>
        <w:numPr>
          <w:ilvl w:val="0"/>
          <w:numId w:val="1"/>
        </w:numPr>
      </w:pPr>
      <w:r>
        <w:t>Lên giấy báo nợ (đối với các khách hàng vận chuyển theo lô), app thêm lựa chọn bổ sung thêm các dịch vụ đi kèm cước vận chuyển để kế toán đưa vào rồi trích xuất ra thành giấy báo nợ theo form của công ty</w:t>
      </w:r>
    </w:p>
    <w:p w14:paraId="0A69200D" w14:textId="3F8C4803" w:rsidR="0059535F" w:rsidRDefault="0059535F" w:rsidP="0059535F">
      <w:pPr>
        <w:pStyle w:val="ListParagraph"/>
        <w:numPr>
          <w:ilvl w:val="0"/>
          <w:numId w:val="1"/>
        </w:numPr>
      </w:pPr>
      <w:r>
        <w:lastRenderedPageBreak/>
        <w:t>Bảng kê tiền công nợ phải trả theo từng đối tác và chi tiết theo từng xe từng khoảng thời gian đối với: tiền nhiên liệu, phí sửa chữa, vật tư phụ tùng thay thế, lốp, bảo hiểm….</w:t>
      </w:r>
    </w:p>
    <w:p w14:paraId="5AFF9E24" w14:textId="334431AD" w:rsidR="00F85092" w:rsidRDefault="00F85092" w:rsidP="0059535F">
      <w:pPr>
        <w:pStyle w:val="ListParagraph"/>
        <w:numPr>
          <w:ilvl w:val="0"/>
          <w:numId w:val="1"/>
        </w:numPr>
      </w:pPr>
      <w:r>
        <w:t>Lên được bảng chấm công và tiền lương cho lái xe hàng tháng</w:t>
      </w:r>
    </w:p>
    <w:p w14:paraId="04F1C5D3" w14:textId="77777777" w:rsidR="00F85092" w:rsidRDefault="00F85092" w:rsidP="00F85092"/>
    <w:p w14:paraId="07DA3EDF" w14:textId="7CBE80FA" w:rsidR="00F85092" w:rsidRPr="005E7E08" w:rsidRDefault="00F85092" w:rsidP="00F85092">
      <w:pPr>
        <w:pStyle w:val="ListParagraph"/>
        <w:numPr>
          <w:ilvl w:val="0"/>
          <w:numId w:val="2"/>
        </w:numPr>
        <w:rPr>
          <w:b/>
          <w:bCs/>
        </w:rPr>
      </w:pPr>
      <w:r w:rsidRPr="005E7E08">
        <w:rPr>
          <w:b/>
          <w:bCs/>
        </w:rPr>
        <w:t>– Lái xe</w:t>
      </w:r>
      <w:r w:rsidR="00AA2BD5" w:rsidRPr="005E7E08">
        <w:rPr>
          <w:b/>
          <w:bCs/>
        </w:rPr>
        <w:t xml:space="preserve"> sử dụng</w:t>
      </w:r>
      <w:r w:rsidRPr="005E7E08">
        <w:rPr>
          <w:b/>
          <w:bCs/>
        </w:rPr>
        <w:t>:</w:t>
      </w:r>
    </w:p>
    <w:p w14:paraId="516CAA4F" w14:textId="121578BD" w:rsidR="00F85092" w:rsidRDefault="00F85092" w:rsidP="00F85092">
      <w:pPr>
        <w:pStyle w:val="ListParagraph"/>
        <w:numPr>
          <w:ilvl w:val="0"/>
          <w:numId w:val="1"/>
        </w:numPr>
      </w:pPr>
      <w:r>
        <w:t>Truy cập để theo dõi và tự kiểm tra được: quãng được định mức, mức nhiên liệu</w:t>
      </w:r>
      <w:r w:rsidR="00AA2BD5">
        <w:t xml:space="preserve"> được cấp</w:t>
      </w:r>
      <w:r>
        <w:t xml:space="preserve"> và tiền đi đường được cấp</w:t>
      </w:r>
      <w:r w:rsidR="00AA2BD5">
        <w:t>, lương kết hợp, tiền lưu ca xe, tiền trả/ đóng hàng 2 điểm…</w:t>
      </w:r>
      <w:r>
        <w:t xml:space="preserve"> cho từng chuyến đi kèm với thông tin vận chuyển: ngày tháng, điểm đi, điểm đến, số container</w:t>
      </w:r>
    </w:p>
    <w:p w14:paraId="617DF6ED" w14:textId="12561E31" w:rsidR="00F85092" w:rsidRDefault="00F85092" w:rsidP="00F85092">
      <w:pPr>
        <w:pStyle w:val="ListParagraph"/>
        <w:numPr>
          <w:ilvl w:val="0"/>
          <w:numId w:val="1"/>
        </w:numPr>
      </w:pPr>
      <w:r>
        <w:t>Tổng hợp được sản lượng đã vận chuyển và số tiền đi đường đã được lĩnh trong từng tháng</w:t>
      </w:r>
    </w:p>
    <w:p w14:paraId="470CDF3B" w14:textId="5565474C" w:rsidR="00F85092" w:rsidRDefault="00F85092" w:rsidP="00F85092">
      <w:pPr>
        <w:pStyle w:val="ListParagraph"/>
        <w:numPr>
          <w:ilvl w:val="0"/>
          <w:numId w:val="1"/>
        </w:numPr>
      </w:pPr>
      <w:r>
        <w:t>Theo dõi được kế hoạch vận chuyển được chỉ định cho mình và các yêu cầu chi tiết của khách hàng</w:t>
      </w:r>
    </w:p>
    <w:p w14:paraId="14189CFA" w14:textId="77777777" w:rsidR="0059535F" w:rsidRDefault="0059535F" w:rsidP="0059535F"/>
    <w:p w14:paraId="0F8941E5" w14:textId="0F507C3E" w:rsidR="0059535F" w:rsidRPr="005E7E08" w:rsidRDefault="00AA2BD5" w:rsidP="0059535F">
      <w:pPr>
        <w:rPr>
          <w:b/>
          <w:bCs/>
        </w:rPr>
      </w:pPr>
      <w:r w:rsidRPr="005E7E08">
        <w:rPr>
          <w:b/>
          <w:bCs/>
        </w:rPr>
        <w:t>5</w:t>
      </w:r>
      <w:r w:rsidR="0059535F" w:rsidRPr="005E7E08">
        <w:rPr>
          <w:b/>
          <w:bCs/>
        </w:rPr>
        <w:t xml:space="preserve"> – Yêu cầu với phần mềm:</w:t>
      </w:r>
    </w:p>
    <w:p w14:paraId="7F7ED9B7" w14:textId="2934B63A" w:rsidR="0059535F" w:rsidRDefault="0059535F" w:rsidP="0059535F">
      <w:pPr>
        <w:pStyle w:val="ListParagraph"/>
        <w:numPr>
          <w:ilvl w:val="0"/>
          <w:numId w:val="1"/>
        </w:numPr>
      </w:pPr>
      <w:r>
        <w:t>Lưu trữ được toàn bộ dữ liệu</w:t>
      </w:r>
      <w:r w:rsidR="00F85092">
        <w:t xml:space="preserve"> theo đầy đủ các trường dữ liệu yêu cầu, lấy số container làm trung tâm truy xuất</w:t>
      </w:r>
    </w:p>
    <w:p w14:paraId="75FFC392" w14:textId="2E4EE2DE" w:rsidR="00F85092" w:rsidRDefault="00F85092" w:rsidP="0059535F">
      <w:pPr>
        <w:pStyle w:val="ListParagraph"/>
        <w:numPr>
          <w:ilvl w:val="0"/>
          <w:numId w:val="1"/>
        </w:numPr>
      </w:pPr>
      <w:r>
        <w:t>Hiển thị được đầy đủ thông tin yêu cầu và cập nhật theo thời gian thực</w:t>
      </w:r>
    </w:p>
    <w:p w14:paraId="082F7B54" w14:textId="2FB2654C" w:rsidR="00F85092" w:rsidRDefault="00F85092" w:rsidP="0059535F">
      <w:pPr>
        <w:pStyle w:val="ListParagraph"/>
        <w:numPr>
          <w:ilvl w:val="0"/>
          <w:numId w:val="1"/>
        </w:numPr>
      </w:pPr>
      <w:r>
        <w:t>Lên được báo cáo doanh thu/ chi phí theo từng xe và theo khoảng thời gian truy xuất yêu cầu</w:t>
      </w:r>
    </w:p>
    <w:p w14:paraId="0DAB0E51" w14:textId="229E5F16" w:rsidR="00F85092" w:rsidRDefault="00F85092" w:rsidP="0059535F">
      <w:pPr>
        <w:pStyle w:val="ListParagraph"/>
        <w:numPr>
          <w:ilvl w:val="0"/>
          <w:numId w:val="1"/>
        </w:numPr>
      </w:pPr>
      <w:r>
        <w:t>Lên được bảng kê công nợ phải thu/ phải trả/ bảng đối chiều công nợ</w:t>
      </w:r>
    </w:p>
    <w:p w14:paraId="4E324583" w14:textId="348BE71D" w:rsidR="00F85092" w:rsidRDefault="00F85092" w:rsidP="0059535F">
      <w:pPr>
        <w:pStyle w:val="ListParagraph"/>
        <w:numPr>
          <w:ilvl w:val="0"/>
          <w:numId w:val="1"/>
        </w:numPr>
      </w:pPr>
      <w:r>
        <w:t>Theo dõi tạm ứng</w:t>
      </w:r>
      <w:r w:rsidR="00AA2BD5">
        <w:t>/ hoàn ứng</w:t>
      </w:r>
    </w:p>
    <w:p w14:paraId="5DF98DC9" w14:textId="4BDD79CD" w:rsidR="00AA2BD5" w:rsidRPr="00930CF4" w:rsidRDefault="00AA2BD5" w:rsidP="0059535F">
      <w:pPr>
        <w:pStyle w:val="ListParagraph"/>
        <w:numPr>
          <w:ilvl w:val="0"/>
          <w:numId w:val="1"/>
        </w:numPr>
      </w:pPr>
      <w:r>
        <w:t>Hiển thị các thông tin trực quan tổng hợp về tình hình khai thác phương tiện</w:t>
      </w:r>
    </w:p>
    <w:sectPr w:rsidR="00AA2BD5" w:rsidRPr="00930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00AA3"/>
    <w:multiLevelType w:val="hybridMultilevel"/>
    <w:tmpl w:val="468CFF2C"/>
    <w:lvl w:ilvl="0" w:tplc="56DCC7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F725C"/>
    <w:multiLevelType w:val="hybridMultilevel"/>
    <w:tmpl w:val="BBCAA328"/>
    <w:lvl w:ilvl="0" w:tplc="BF68A9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14955">
    <w:abstractNumId w:val="0"/>
  </w:num>
  <w:num w:numId="2" w16cid:durableId="133734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FE"/>
    <w:rsid w:val="000B4D60"/>
    <w:rsid w:val="001C0DAC"/>
    <w:rsid w:val="002A46FE"/>
    <w:rsid w:val="004D0A47"/>
    <w:rsid w:val="004D7FDA"/>
    <w:rsid w:val="0059535F"/>
    <w:rsid w:val="005E7E08"/>
    <w:rsid w:val="0077681F"/>
    <w:rsid w:val="00930CF4"/>
    <w:rsid w:val="00A65576"/>
    <w:rsid w:val="00AA2BD5"/>
    <w:rsid w:val="00C74545"/>
    <w:rsid w:val="00D64A2D"/>
    <w:rsid w:val="00E648B0"/>
    <w:rsid w:val="00F85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D078"/>
  <w15:chartTrackingRefBased/>
  <w15:docId w15:val="{EF87D465-1BAD-4616-B99B-86891ABB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FE"/>
    <w:rPr>
      <w:rFonts w:eastAsiaTheme="majorEastAsia" w:cstheme="majorBidi"/>
      <w:color w:val="272727" w:themeColor="text1" w:themeTint="D8"/>
    </w:rPr>
  </w:style>
  <w:style w:type="paragraph" w:styleId="Title">
    <w:name w:val="Title"/>
    <w:basedOn w:val="Normal"/>
    <w:next w:val="Normal"/>
    <w:link w:val="TitleChar"/>
    <w:uiPriority w:val="10"/>
    <w:qFormat/>
    <w:rsid w:val="002A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FE"/>
    <w:pPr>
      <w:spacing w:before="160"/>
      <w:jc w:val="center"/>
    </w:pPr>
    <w:rPr>
      <w:i/>
      <w:iCs/>
      <w:color w:val="404040" w:themeColor="text1" w:themeTint="BF"/>
    </w:rPr>
  </w:style>
  <w:style w:type="character" w:customStyle="1" w:styleId="QuoteChar">
    <w:name w:val="Quote Char"/>
    <w:basedOn w:val="DefaultParagraphFont"/>
    <w:link w:val="Quote"/>
    <w:uiPriority w:val="29"/>
    <w:rsid w:val="002A46FE"/>
    <w:rPr>
      <w:i/>
      <w:iCs/>
      <w:color w:val="404040" w:themeColor="text1" w:themeTint="BF"/>
    </w:rPr>
  </w:style>
  <w:style w:type="paragraph" w:styleId="ListParagraph">
    <w:name w:val="List Paragraph"/>
    <w:basedOn w:val="Normal"/>
    <w:uiPriority w:val="34"/>
    <w:qFormat/>
    <w:rsid w:val="002A46FE"/>
    <w:pPr>
      <w:ind w:left="720"/>
      <w:contextualSpacing/>
    </w:pPr>
  </w:style>
  <w:style w:type="character" w:styleId="IntenseEmphasis">
    <w:name w:val="Intense Emphasis"/>
    <w:basedOn w:val="DefaultParagraphFont"/>
    <w:uiPriority w:val="21"/>
    <w:qFormat/>
    <w:rsid w:val="002A46FE"/>
    <w:rPr>
      <w:i/>
      <w:iCs/>
      <w:color w:val="0F4761" w:themeColor="accent1" w:themeShade="BF"/>
    </w:rPr>
  </w:style>
  <w:style w:type="paragraph" w:styleId="IntenseQuote">
    <w:name w:val="Intense Quote"/>
    <w:basedOn w:val="Normal"/>
    <w:next w:val="Normal"/>
    <w:link w:val="IntenseQuoteChar"/>
    <w:uiPriority w:val="30"/>
    <w:qFormat/>
    <w:rsid w:val="002A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FE"/>
    <w:rPr>
      <w:i/>
      <w:iCs/>
      <w:color w:val="0F4761" w:themeColor="accent1" w:themeShade="BF"/>
    </w:rPr>
  </w:style>
  <w:style w:type="character" w:styleId="IntenseReference">
    <w:name w:val="Intense Reference"/>
    <w:basedOn w:val="DefaultParagraphFont"/>
    <w:uiPriority w:val="32"/>
    <w:qFormat/>
    <w:rsid w:val="002A4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 NePO</dc:creator>
  <cp:keywords/>
  <dc:description/>
  <cp:lastModifiedBy>Frank Nguyen</cp:lastModifiedBy>
  <cp:revision>2</cp:revision>
  <dcterms:created xsi:type="dcterms:W3CDTF">2026-06-01T15:33:00Z</dcterms:created>
  <dcterms:modified xsi:type="dcterms:W3CDTF">2026-06-01T15:33:00Z</dcterms:modified>
</cp:coreProperties>
</file>