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D60D4" w14:textId="77777777" w:rsidR="001C4635" w:rsidRDefault="004655C3">
      <w:bookmarkStart w:id="0" w:name="_GoBack"/>
      <w:r>
        <w:t xml:space="preserve">I think the Kitchen vs Restaurant analogy in the Week 1 Cultural Discussion was very helpful in framing my mindset and I appreciate that DBC places such a high value on the ethics, values, and cohesiveness of the students.  Obviously, I absolutely love programming and technology; as we all do for many reasons, like for improving our quality of life, efficiency, entertainment, and access to data and information previously unthinkable.  However, all benefits and advancements come at a cost, and the price often paid for the rapid technological advances in our society is that it can decrease quality personal interactions and even create fragmentation in society.  </w:t>
      </w:r>
    </w:p>
    <w:p w14:paraId="46A88E97" w14:textId="77777777" w:rsidR="004655C3" w:rsidRDefault="004655C3"/>
    <w:p w14:paraId="4B730E26" w14:textId="77777777" w:rsidR="0099672C" w:rsidRDefault="004655C3">
      <w:r>
        <w:t>I believe DBC is a very special organization in that it has very high expectations, yet it places a very high value on genuine, kind, personal interactions built on respect and personal accountability.  I be</w:t>
      </w:r>
      <w:r w:rsidR="00E77401">
        <w:t xml:space="preserve">lieve that these principles make up the core </w:t>
      </w:r>
      <w:r w:rsidR="0099672C">
        <w:t xml:space="preserve">of any successful community or organization, yet very lacking among most.  These are the principles that will also help ensure a smooth interaction with our future programming team once we become fully employed.  </w:t>
      </w:r>
    </w:p>
    <w:p w14:paraId="17F292BC" w14:textId="77777777" w:rsidR="0099672C" w:rsidRDefault="0099672C"/>
    <w:p w14:paraId="4FF40259" w14:textId="77777777" w:rsidR="004655C3" w:rsidRDefault="0099672C">
      <w:r>
        <w:t>It would be utopian to think that there would ever be a job or environment where inter-personal interactions don’t lead to misunderstandings; perhaps leading from a misunderstanding of the expectations of a project, or perceived imbalances of apportioned workloads, or a myriad of other factors.  Having the proper mindset and inter-personal skills are crucial for fostering the ideal environment for harmony and success both in our personal and professional lives.</w:t>
      </w:r>
    </w:p>
    <w:bookmarkEnd w:id="0"/>
    <w:sectPr w:rsidR="004655C3" w:rsidSect="0053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C3"/>
    <w:rsid w:val="00032A4F"/>
    <w:rsid w:val="004655C3"/>
    <w:rsid w:val="00536732"/>
    <w:rsid w:val="00757EDE"/>
    <w:rsid w:val="0099672C"/>
    <w:rsid w:val="00C83954"/>
    <w:rsid w:val="00CD235E"/>
    <w:rsid w:val="00E77401"/>
    <w:rsid w:val="00F0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8C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booth</dc:creator>
  <cp:keywords/>
  <dc:description/>
  <cp:lastModifiedBy>adam booth</cp:lastModifiedBy>
  <cp:revision>1</cp:revision>
  <dcterms:created xsi:type="dcterms:W3CDTF">2016-12-07T18:27:00Z</dcterms:created>
  <dcterms:modified xsi:type="dcterms:W3CDTF">2016-12-07T18:53:00Z</dcterms:modified>
</cp:coreProperties>
</file>