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7, Субота</w:t>
      </w:r>
    </w:p>
    <w:p>
      <w:r>
        <w:rPr>
          <w:rFonts w:ascii="Times New Roman" w:hAnsi="Times New Roman"/>
          <w:sz w:val="24"/>
        </w:rPr>
        <w:t>Субота заупокійна Св. сщмч. Теодота (Богдана), єп. Анкирського</w:t>
      </w:r>
    </w:p>
    <w:p w14:paraId="75C113CA" w14:textId="77777777" w:rsidR="00072C1E" w:rsidRDefault="009B5F7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B21326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3987E2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Амінь. </w:t>
      </w:r>
    </w:p>
    <w:p w14:paraId="5C2C6FFD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FD1243D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567FE26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18D9DF3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F111D9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B468FDF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D0A1B6A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CA98F3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25A5F91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0112DD7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E188E16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6F0FBAEE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49832D9A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795193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B3E82D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DEF876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5AEEB935" w14:textId="77777777" w:rsidR="00072C1E" w:rsidRDefault="009B5F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344072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3D29E3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20D397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0616F2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4F11EF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13E3C6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BA1191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</w:t>
      </w:r>
      <w:r>
        <w:rPr>
          <w:rFonts w:ascii="Times New Roman" w:hAnsi="Times New Roman"/>
          <w:sz w:val="24"/>
          <w:szCs w:val="24"/>
        </w:rPr>
        <w:tab/>
        <w:t>овсякчас, і на віки віків. Амінь.</w:t>
      </w:r>
    </w:p>
    <w:p w14:paraId="5E4D162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E577483" w14:textId="77777777" w:rsidR="00072C1E" w:rsidRDefault="00072C1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C1DB516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6AB8CB4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4E5A7AA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1FD35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5FFBDB2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C12DDC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спочилих слуг Божих (отців і братів наших) і за блаженний упокій їх, Господеві помолімся.</w:t>
      </w:r>
    </w:p>
    <w:p w14:paraId="5AD3F50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06B516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простилося їм всяке прогрішення, добровільне і недобровільне, Господеві помолімся.</w:t>
      </w:r>
    </w:p>
    <w:p w14:paraId="001DAF3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DD679B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вони неосудно стали перед страшним престолом Господа слави, Господеві помолімся.</w:t>
      </w:r>
    </w:p>
    <w:p w14:paraId="78081A9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F0715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тих, що плачуть і терплять, очікуючи Христової потіхи, Господеві помолімся.</w:t>
      </w:r>
    </w:p>
    <w:p w14:paraId="4839174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13E141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вони були звільнені від усякого болю, печалі й зітхання та щоб поселилися там, де світить світло Божого лиця, Господеві помолімся.</w:t>
      </w:r>
    </w:p>
    <w:p w14:paraId="5595C3B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D8346D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Господь Бог наш поселив душі їх на місці світлому, на місці квітучому, на місці спокійному, де всі праведні перебувають, Господеві помолімся.</w:t>
      </w:r>
    </w:p>
    <w:p w14:paraId="604242E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0DA82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 Господеві помолімся.</w:t>
      </w:r>
    </w:p>
    <w:p w14:paraId="4BF8D34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3CD64D1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9A1779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27601F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випросивши їм, самі себе, і один одного, і все життя наше Христу Богові віддаймо.</w:t>
      </w:r>
    </w:p>
    <w:p w14:paraId="64367BA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933B45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є воскресіння і життя і упокій усопших рабів Твоїх, Христе Боже, і Тобі славу возсилаємо, з безначальним Твоїм Отцем, і пресвятим і благим, і животворящим Твоїм Духом, нині і повсякчас, і на віки вічні.</w:t>
      </w:r>
    </w:p>
    <w:p w14:paraId="6F99C67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960B0A7" w14:textId="77777777" w:rsidR="00072C1E" w:rsidRDefault="00072C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D65F1A1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1AF363D0" w14:textId="77777777" w:rsidR="00072C1E" w:rsidRDefault="009B5F7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648F07E" w14:textId="77777777" w:rsidR="00072C1E" w:rsidRDefault="009B5F7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73EC1A7" w14:textId="77777777" w:rsidR="00072C1E" w:rsidRDefault="009B5F7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4D1F38A8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1CD6371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F6CBACB" w14:textId="77777777" w:rsidR="00072C1E" w:rsidRDefault="009B5F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946E84C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004A6A7A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1E38D02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51A5528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E5BF43C" w14:textId="77777777" w:rsidR="00072C1E" w:rsidRDefault="009B5F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hAnsi="Times New Roman"/>
          <w:sz w:val="24"/>
          <w:szCs w:val="24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14:paraId="38B590EB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885492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14:paraId="1C546FCE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E51F75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14:paraId="598BC091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167586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Спогадуючи вірні сьогодні пам'ять поіменно* всіх од віків спочилих, що у вірі жили побожно,* оспівуймо Спаса і Господа, щиро благаючи,* щоб могли вони під час суду дати добру відповідь* тому Богові нашому, що буде судити всю землю,* − щоб у радості праворуч нього сподобилися стати серед праведних* і в світлому причеті святих,* та були достойними небесного його царства.</w:t>
      </w:r>
    </w:p>
    <w:p w14:paraId="54B796E6" w14:textId="77777777" w:rsidR="00072C1E" w:rsidRDefault="009B5F7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2224DED5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B854CB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Власною кров'ю, Спасе, викупив ти людей і смертю своєю визволив нас від гіркої смерти* та подав нам життя вічне воскресінням твоїм. Упокой, Господи, всіх, що побожно спочили:* в пустинях чи в містах,* на морі чи на землі, чи на іншому місці:* князів, архиєреїв, священиків, ченців* і мирян всякого віку й походження,* та сподоби їх небесного твого царства.</w:t>
      </w:r>
    </w:p>
    <w:p w14:paraId="43DD29A7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693BA6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Через твоє воскресіння з мертвих, Христе,* смерть уже не панує над тими, що побожно померли.* Тому просимо наполегливо:* Упокой в палатах своїх і на лоні Авраама твоїх слуг,* що почавши від Адама до нині чисто тобі служили* – отців і братів наших, і теж приятелів та свояків* і кожну людину, що в житті вірно тобі служила* і до тебе переставилася всяким видом і способом;* сподоби їх, Боже, твого царства.</w:t>
      </w:r>
    </w:p>
    <w:p w14:paraId="3C63710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>: Плачу й ридаю, коли згадаю про смерть і бачу, що в гробі лежить на образ Божий створена краса,* – знівечена, безславна і неподобна.* О чудо! Що це за таємниця з нами діється?* Як же ж це ми підпали тлінності?* Як з'єдналися із смертю?* Воістину, як написано, велінням Бога,* що подає померлим упокій.</w:t>
      </w:r>
    </w:p>
    <w:p w14:paraId="4DF4622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(догмат, г. 6):</w:t>
      </w:r>
      <w:r>
        <w:rPr>
          <w:rFonts w:ascii="Times New Roman" w:eastAsia="Gungsuh" w:hAnsi="Times New Roman" w:cs="Gungsuh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33654922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B35938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2E72983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7D45DB14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BF2867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221CD11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68EBED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D3D1E1E" w14:textId="77777777" w:rsidR="00072C1E" w:rsidRDefault="00072C1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B94C13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Алилуя</w:t>
      </w:r>
    </w:p>
    <w:p w14:paraId="4BA85363" w14:textId="77777777" w:rsidR="00072C1E" w:rsidRDefault="009B5F79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8)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393D8A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Блаженні, яких вибрав і прийняв ти, Господи.</w:t>
      </w:r>
    </w:p>
    <w:p w14:paraId="29EC4B4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І пам'ять їх з роду в рід.</w:t>
      </w:r>
    </w:p>
    <w:p w14:paraId="6910A1E1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1F32B1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DE8971A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EF9A260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9D72639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DE24188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7BF8DCBD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53932CD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4E5EAAEE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0D038BD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F1D810D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59ECBA1F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9AD0E67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0E68C6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56D6483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59D99C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3A2271A4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66E798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738AE1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47BB334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8967542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F1D34A0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E78BB2F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8B1EAD7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C8B222E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0AB2416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9456FB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5D99FBD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D21D95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FC5A3C9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C293AE0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C469BC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E191A48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411EC7C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EAA30F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224EDA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DBE515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4942AA5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D8D35C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D55D8C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16A4C4A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5FDB8B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1A3BB1D" w14:textId="77777777" w:rsidR="00072C1E" w:rsidRDefault="00072C1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14E2CB0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F153E0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1CF916B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AEA311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256A36C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6C4D1C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77AFA1F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Неначе квіт в'яне й неначе тінь мимо проходить,* так минається всяка людина.* Коли ж сурма сповістить, всі мертві, начебто від землетрусу,* повстануть назустріч тобі, Христе Боже.* Тоді, Владико, душі слуг твоїх, що відійшли від нас,* посели в святих оселях твоїх.</w:t>
      </w:r>
    </w:p>
    <w:p w14:paraId="27E489A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>: Усю надію мою покладаю* на тебе, Мати Божа,* збережи мене під покровом твоїм.</w:t>
      </w:r>
    </w:p>
    <w:p w14:paraId="05824D5A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DE1C35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4DED0507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18E6CD6A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69631640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9597EAD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95D7C21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26FCA31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5AC893B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7193E3A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E750DD7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BA0B19E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CAE34C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87EBFD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1925DCC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25018C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11B938A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Глибиною мудрости чоловіколюбно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</w:t>
      </w:r>
    </w:p>
    <w:p w14:paraId="09BFD12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спасення.</w:t>
      </w:r>
    </w:p>
    <w:p w14:paraId="1EC6FD77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F67839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546F132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43F717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50F11DC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14:paraId="4D10279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CAE26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14:paraId="255D805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0F12209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457817A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14:paraId="2B30CF6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Господеві помолімся.</w:t>
      </w:r>
    </w:p>
    <w:p w14:paraId="0A91FC9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D94C41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</w:t>
      </w:r>
    </w:p>
    <w:p w14:paraId="6F34656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14:paraId="4822E43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D9A6DBE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7108B6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1367FD2B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1768264D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1921CFC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D6EAE30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 і святого священномученика Теодота (Богдана), єпископа Анкирського, і всіх святих - помилує і спасе нас як благий і людинолюбний.</w:t>
      </w:r>
    </w:p>
    <w:p w14:paraId="1E839C4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A0FC8E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У блаженному успінні вічний упокій подай, Господи, повсякчас поминаним слугам твоїм, і вчини їм вічну пам'ять.</w:t>
      </w:r>
    </w:p>
    <w:p w14:paraId="0A9C2A9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Вічная пам'ять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3 р</w:t>
      </w:r>
      <w:r>
        <w:rPr>
          <w:rFonts w:ascii="Times New Roman" w:hAnsi="Times New Roman"/>
          <w:color w:val="FF0000"/>
          <w:sz w:val="24"/>
          <w:szCs w:val="24"/>
        </w:rPr>
        <w:t>.)</w:t>
      </w:r>
      <w:r>
        <w:rPr>
          <w:rFonts w:ascii="Times New Roman" w:hAnsi="Times New Roman"/>
          <w:sz w:val="24"/>
          <w:szCs w:val="24"/>
        </w:rPr>
        <w:t>.</w:t>
      </w:r>
    </w:p>
    <w:p w14:paraId="241A3A9F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47AAD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1720C70" w14:textId="77777777" w:rsidR="00072C1E" w:rsidRDefault="009B5F7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6F541B1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89F817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A35A84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785E95D" w14:textId="77777777" w:rsidR="00072C1E" w:rsidRDefault="009B5F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7565D64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499F8B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4E7A65A5" w14:textId="77777777" w:rsidR="00072C1E" w:rsidRDefault="009B5F7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89A561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3E5807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67DC2A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1A1325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015444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AE9C16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4AE0D5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442E34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514F8DF" w14:textId="77777777" w:rsidR="00072C1E" w:rsidRDefault="009B5F7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709C6F0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C5D697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6A2E98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2E65D0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A8AAB3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4D7D54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71E767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6B2788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7C5FA8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129DF9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E72B0B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0F1492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390FE3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C76618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48812B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342E9C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90FFF7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5C94A1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62BE22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C8F691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4BFE51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0C534C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8863BFD" w14:textId="77777777" w:rsidR="00072C1E" w:rsidRDefault="009B5F7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60B82B4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4604E5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DAAC88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BDCE51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44CDC8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3B5CE1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0B0ED8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E960AD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D2AEB6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2953CF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25076D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3EC0F4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212729A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C3620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A9559F8" w14:textId="77777777" w:rsidR="00072C1E" w:rsidRDefault="009B5F7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A989C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917C64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1D641D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965E5E" w14:textId="77777777" w:rsidR="00072C1E" w:rsidRDefault="009B5F7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DAEE79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9F81B0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E31035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95A758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E5C849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E57F4B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F54ECF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813DF1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D62CFB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2C6C50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E82079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D6B235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236E26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E9916B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20916E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1C0DDE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F0DF16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4F2473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DA30A88" w14:textId="77777777" w:rsidR="00072C1E" w:rsidRDefault="009B5F7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2D7DF6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EA2E7C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AA3C52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7CFDBB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C2CADD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915A09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DBF97F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A353B3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72D831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80A3E6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C09C33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D93439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593CDD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24CABD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2691ED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5CFE4E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38CA25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53CE78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C8C076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304EBF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EDC10D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B7F840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5F85ADA" w14:textId="77777777" w:rsidR="00072C1E" w:rsidRDefault="009B5F7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3C24F6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06C5BE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80ED66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C4428A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DD946F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38474E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B86AA5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841002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AFB56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6FCE229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211678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BD6A4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DA3F80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66EAED0" w14:textId="77777777" w:rsidR="00072C1E" w:rsidRDefault="009B5F7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F351C3C" w14:textId="77777777" w:rsidR="00072C1E" w:rsidRDefault="00072C1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388E5E4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55E8293A" w14:textId="77777777" w:rsidR="00072C1E" w:rsidRDefault="009B5F7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6828843" w14:textId="77777777" w:rsidR="00072C1E" w:rsidRDefault="009B5F7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8B2454A" w14:textId="77777777" w:rsidR="00072C1E" w:rsidRDefault="009B5F7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A18DE49" w14:textId="77777777" w:rsidR="00072C1E" w:rsidRDefault="009B5F7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714450C" w14:textId="77777777" w:rsidR="00072C1E" w:rsidRDefault="009B5F7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FA9D5D8" w14:textId="77777777" w:rsidR="00072C1E" w:rsidRDefault="009B5F7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17D9C4F" w14:textId="77777777" w:rsidR="00072C1E" w:rsidRDefault="009B5F7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AE23833" w14:textId="77777777" w:rsidR="00072C1E" w:rsidRDefault="009B5F7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392CA86" w14:textId="77777777" w:rsidR="00072C1E" w:rsidRDefault="009B5F7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1707A41" w14:textId="77777777" w:rsidR="00072C1E" w:rsidRDefault="009B5F7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DE55B66" w14:textId="77777777" w:rsidR="00072C1E" w:rsidRDefault="009B5F7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2F03724" w14:textId="77777777" w:rsidR="00072C1E" w:rsidRDefault="00072C1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48026D0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135DBF0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0E760B4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19B117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14FA9D7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D77826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спочилих слуг Божих (отців і братів наших) і за блаженний упокій їх, Господеві помолімся.</w:t>
      </w:r>
    </w:p>
    <w:p w14:paraId="1CD338D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E37337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простилося їм всяке прогрішення, добровільне і недобровільне, Господеві помолімся.</w:t>
      </w:r>
    </w:p>
    <w:p w14:paraId="56BD528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8134B2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вони неосудно стали перед страшним престолом Господа слави, Господеві помолімся.</w:t>
      </w:r>
    </w:p>
    <w:p w14:paraId="5735D4C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731B5E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тих, що плачуть і терплять, очікуючи Христової потіхи, Господеві помолімся.</w:t>
      </w:r>
    </w:p>
    <w:p w14:paraId="591D562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57F2F8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вони були звільнені від усякого болю, печалі й зітхання та щоб поселилися там, де світить світло Божого лиця, Господеві помолімся.</w:t>
      </w:r>
    </w:p>
    <w:p w14:paraId="0B4FE0B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26D3BB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Господь Бог наш поселив душі їх на місці світлому, на місці квітучому, на місці спокійному, де всі праведні перебувають, Господеві помолімся.</w:t>
      </w:r>
    </w:p>
    <w:p w14:paraId="0399279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590773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 Господеві помолімся.</w:t>
      </w:r>
    </w:p>
    <w:p w14:paraId="323B3F8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6009B6C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574A5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FCC9A3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випросивши їм, самі себе, і один одного, і все життя наше Христу Богові віддаймо.</w:t>
      </w:r>
    </w:p>
    <w:p w14:paraId="574608C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4CC854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є воскресіння і життя і упокій усопших рабів Твоїх, Христе Боже, і Тобі славу возсилаємо, з безначальним Твоїм Отцем, і пресвятим і благим, і животворящим Твоїм Духом, нині і повсякчас, і на віки вічні.</w:t>
      </w:r>
    </w:p>
    <w:p w14:paraId="2520CDD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68609B8" w14:textId="77777777" w:rsidR="00072C1E" w:rsidRDefault="00072C1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F2FDCC5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Алилуя</w:t>
      </w:r>
      <w:r>
        <w:rPr>
          <w:rFonts w:ascii="Times New Roman" w:hAnsi="Times New Roman"/>
          <w:i/>
          <w:color w:val="FF0000"/>
          <w:sz w:val="24"/>
        </w:rPr>
        <w:t>, глас 8</w:t>
      </w:r>
    </w:p>
    <w:p w14:paraId="3A352E0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Блаженні, яких вибрав і прийняв ти, Господи.</w:t>
      </w:r>
    </w:p>
    <w:p w14:paraId="2533D92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І пам'ять їх з роду в рід.</w:t>
      </w:r>
    </w:p>
    <w:p w14:paraId="511E6464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FE2526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51E3EDF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Глибиною мудрости чоловіколюбно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02CB0F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спасення.</w:t>
      </w:r>
    </w:p>
    <w:p w14:paraId="3D8DA8DB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93AB14" w14:textId="77777777" w:rsidR="00072C1E" w:rsidRDefault="009B5F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2171016" w14:textId="77777777" w:rsidR="00072C1E" w:rsidRDefault="00072C1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9D0CC2C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A3585F5" w14:textId="77777777" w:rsidR="00072C1E" w:rsidRDefault="009B5F7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260EDE9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93B851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12EFDD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88D59E" w14:textId="77777777" w:rsidR="00072C1E" w:rsidRDefault="009B5F7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77CA44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4977191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0EC7982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AFE1BA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178EFE6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9836E6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257F086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14:paraId="1572DC3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14:paraId="72781B86" w14:textId="77777777" w:rsidR="00072C1E" w:rsidRDefault="00072C1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4C4DE31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1</w:t>
      </w:r>
    </w:p>
    <w:p w14:paraId="0F8CB0AE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 непорочні в путі, що ходять у законі Господнім.</w:t>
      </w:r>
    </w:p>
    <w:p w14:paraId="2362C380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1EF2D97F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Блаженні, що зберігають свідчення його, всім серцем шукають його.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658EA85D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2CDDDFB6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Добрий для: мене закон уст твоїх, більш, як тисячі золота і срібла.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56DC207C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55D706F1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Руки твої створили мене і збудували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353239D9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62E1FBB1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 якщо б закон твій не був моїм поученням, тоді загинув би я у смиренні моїм. Повік не забуду уставів твоїх, бо в них оживив Ти мене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1281A88B" w14:textId="77777777" w:rsidR="00072C1E" w:rsidRDefault="00072C1E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32B9DE9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0B55BD1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</w:t>
      </w:r>
      <w:r>
        <w:rPr>
          <w:rFonts w:ascii="Times New Roman" w:hAnsi="Times New Roman"/>
          <w:sz w:val="24"/>
          <w:szCs w:val="24"/>
        </w:rPr>
        <w:t>.</w:t>
      </w:r>
    </w:p>
    <w:p w14:paraId="73435C0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A2ED92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14:paraId="724E82C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</w:p>
    <w:p w14:paraId="48FB76F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14:paraId="720EB80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</w:p>
    <w:p w14:paraId="39B661B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24CEC76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14:paraId="2BC476D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Господеві помолімся.</w:t>
      </w:r>
    </w:p>
    <w:p w14:paraId="2B0ECC7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1C71FA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</w:t>
      </w:r>
    </w:p>
    <w:p w14:paraId="7F16913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14:paraId="1FCD46A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11BD7D3" w14:textId="77777777" w:rsidR="00072C1E" w:rsidRDefault="00072C1E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4336FC0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2</w:t>
      </w:r>
    </w:p>
    <w:p w14:paraId="0452F823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я – спаси мене.</w:t>
      </w:r>
    </w:p>
    <w:p w14:paraId="7E0612F4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Спасе, спаси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4A121C57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Світильник для ніг моїх закон твій і світло для стежок моїх.</w:t>
      </w:r>
    </w:p>
    <w:p w14:paraId="33D61FA1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38883E27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відкрив уста мої і дихнув, бо заповідей твоїх прагнув.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5DC52FC3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70C6449F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Споглянь на мене і помилуй мене, за правом тих, що люблять ім’я Твоє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14:paraId="0143807A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15A46D6A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наблизиться моління моє перед Тебе, Господи, за словом твоїм врозуми мене</w:t>
      </w:r>
    </w:p>
    <w:p w14:paraId="60062B9C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67C3FC8A" w14:textId="77777777" w:rsidR="00072C1E" w:rsidRDefault="009B5F7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Жива буде душа моя і возхвалить Тебе, і присуди твої поможуть мені. Я заблудив, як овеча погибле, шукай раба твого, бо я заповідей твоїх не забув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64BC1BD6" w14:textId="77777777" w:rsidR="00072C1E" w:rsidRDefault="00072C1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84DB8D" w14:textId="77777777" w:rsidR="00072C1E" w:rsidRDefault="009B5F79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 xml:space="preserve">Тропарі </w:t>
      </w:r>
      <w:r>
        <w:rPr>
          <w:rFonts w:ascii="Times New Roman" w:hAnsi="Times New Roman"/>
          <w:i/>
          <w:color w:val="FF0000"/>
          <w:sz w:val="24"/>
        </w:rPr>
        <w:t xml:space="preserve">на голос 5-ий </w:t>
      </w:r>
      <w:r>
        <w:rPr>
          <w:rFonts w:ascii="Times New Roman" w:hAnsi="Times New Roman"/>
          <w:b/>
          <w:i/>
          <w:color w:val="FF0000"/>
          <w:sz w:val="24"/>
        </w:rPr>
        <w:t>(Ангельський хор):</w:t>
      </w:r>
    </w:p>
    <w:p w14:paraId="46E77EE6" w14:textId="77777777" w:rsidR="00072C1E" w:rsidRDefault="009B5F7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9FC0CC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14:paraId="158221BB" w14:textId="77777777" w:rsidR="00072C1E" w:rsidRDefault="009B5F7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C54BFB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14:paraId="1A4B1BC8" w14:textId="77777777" w:rsidR="00072C1E" w:rsidRDefault="009B5F7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E7594C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14:paraId="0FD8ACCC" w14:textId="77777777" w:rsidR="00072C1E" w:rsidRDefault="009B5F7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669CB2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</w:r>
    </w:p>
    <w:p w14:paraId="23A4589D" w14:textId="77777777" w:rsidR="00072C1E" w:rsidRDefault="009B5F7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2E83BA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14:paraId="52454D7C" w14:textId="77777777" w:rsidR="00072C1E" w:rsidRDefault="009B5F7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7BA636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14:paraId="5483C8E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>: 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14:paraId="5EBEE3A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eastAsia="Gungsuh" w:hAnsi="Times New Roman" w:cs="Gungsuh"/>
          <w:sz w:val="24"/>
          <w:szCs w:val="24"/>
        </w:rPr>
        <w:t>: 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</w:r>
    </w:p>
    <w:p w14:paraId="5C30CED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577CF9E2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8B27C5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2581942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</w:t>
      </w:r>
      <w:r>
        <w:rPr>
          <w:rFonts w:ascii="Times New Roman" w:hAnsi="Times New Roman"/>
          <w:sz w:val="24"/>
          <w:szCs w:val="24"/>
        </w:rPr>
        <w:t>.</w:t>
      </w:r>
    </w:p>
    <w:p w14:paraId="771D38B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715A63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14:paraId="549553E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</w:p>
    <w:p w14:paraId="7FBFD3C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14:paraId="7D2C487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6E5E37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5C54100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14:paraId="1FF8383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Господеві помолімся.</w:t>
      </w:r>
    </w:p>
    <w:p w14:paraId="10921F2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0C1EE5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</w:t>
      </w:r>
    </w:p>
    <w:p w14:paraId="3AE14AE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14:paraId="7003952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47EB298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964391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 w14:paraId="6EAADD0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/>
          <w:sz w:val="24"/>
          <w:szCs w:val="24"/>
        </w:rPr>
        <w:t xml:space="preserve"> Упокой, Спасе наш, з праведними слуг своїх* і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14:paraId="2BEF319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Ти, що від Діви засіяв світові, Христе Боже,* і дітей Світла нею показав, помилуй нас.</w:t>
      </w:r>
    </w:p>
    <w:p w14:paraId="124E16B2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C95DEA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4024BD2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C78CD7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16F41B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4381FF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82FC39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B70394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B52FB9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98AA7A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74F46D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75D08A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722067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F5F29F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0D9088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128CDD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56D0CF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9830F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09BFCA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B395D7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2C3E8F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0CDF95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8E2764F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2E1A565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92CE5D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0C0381E2" w14:textId="77777777" w:rsidR="00072C1E" w:rsidRDefault="009B5F7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1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Співаймо, вірні, пісню дивному Богу нашому, що визволив Ізраїля, пісню перемоги співаючи й виголошуючи: прославляємо Тебе, єдиного Владику.</w:t>
      </w:r>
    </w:p>
    <w:p w14:paraId="7D9A7924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2A264334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Помолімось усі Христу, творячи пам’ять від віку спочилих, щоб від вічного вогню визволив їх, померлих у вірі і в надії життя вічного.</w:t>
      </w:r>
    </w:p>
    <w:p w14:paraId="18ECF5BD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559C10F3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Глибиною законів Твоїх, Христе, премудро Ти визначив кожному кінець життя, межу і образ; тому тих, чиї гроби закрив у кожній країні, спаси на суді, Всещедрий.</w:t>
      </w:r>
    </w:p>
    <w:p w14:paraId="5F432A72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Воістину явилася Ти небом на землі, вищим понад вишнє небо, неневісна Діво, з Тебе бо засяло Сонце у світі — Владика правди.</w:t>
      </w:r>
    </w:p>
    <w:p w14:paraId="2EC02E08" w14:textId="77777777" w:rsidR="00072C1E" w:rsidRDefault="00072C1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DB2C1D9" w14:textId="77777777" w:rsidR="00072C1E" w:rsidRDefault="009B5F7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2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Дивіться, дивіться, — Я є Бог ваш, предвічно роджений від Отця Дівою, в останній час без мужа зачатий, і знищив гріх праотця Адама, як Людинолюбець.</w:t>
      </w:r>
    </w:p>
    <w:p w14:paraId="6DC36C9C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7D2A8126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Дивіться, дивіться, — Я є Бог ваш, що праведним судом установив межі життя, в яке від тління до нетління приймаю всіх спочилих у надії вічного воскресіння.</w:t>
      </w:r>
    </w:p>
    <w:p w14:paraId="62A97EF8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1B78ED27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що приймаєш спочилих благочесно з чотирьох країв землі: у морі чи на землі, в ріках, джерелах чи в озерах, або в ярах з’їдених звірами, птахами чи гадами, — всіх упокой.</w:t>
      </w:r>
    </w:p>
    <w:p w14:paraId="092EAAB7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Несказанне чудо Різдва Твого, Мати Діво, — як бо, і народжуючи, Ти Чистою залишаєшся? Як народжуєш Дитя, не знаючи зовсім мужа? Відомо ж, надприродно Слово Боже від Мене народилось.</w:t>
      </w:r>
    </w:p>
    <w:p w14:paraId="5E57F523" w14:textId="77777777" w:rsidR="00072C1E" w:rsidRDefault="00072C1E">
      <w:pPr>
        <w:shd w:val="clear" w:color="auto" w:fill="FFFFFF"/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F642491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3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Ти утвердив рукою Твоєю, Слово Боже, небеса, світлом Твого істинного знання утверди і нас: серця наші надіються на Тебе.</w:t>
      </w:r>
    </w:p>
    <w:p w14:paraId="6FDBBB3F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5BAB415E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Тих, що скінчили путь життя, сподоби, Боже, у славі благочесній одягнутися у вінець праведний і вічними благами втішатися.</w:t>
      </w:r>
    </w:p>
    <w:p w14:paraId="53F79920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5CBA42A1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Несподівано застигнутих, спалених блискавкою, замерзлих від стужі, померлих від усякої рани упокой, Боже, коли вогнем будеш усе випробовувати.</w:t>
      </w:r>
    </w:p>
    <w:p w14:paraId="709B0ACE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Незбагненне чудо Твоє: без мужа бо народжуєш, Чиста, і дівство Твоє зберігаєш, породивши. Тому чини ангелів і рід людський оспівують Тебе повіки.</w:t>
      </w:r>
    </w:p>
    <w:p w14:paraId="06FA6565" w14:textId="77777777" w:rsidR="00072C1E" w:rsidRDefault="00072C1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F107E2D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6C55DD0" w14:textId="77777777" w:rsidR="00072C1E" w:rsidRDefault="009B5F7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CACC9C2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C4DF1C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AB00186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374F0B" w14:textId="77777777" w:rsidR="00072C1E" w:rsidRDefault="009B5F7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E018EA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60E356BA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C8303A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92ED3BD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7DBF7F" w14:textId="77777777" w:rsidR="00072C1E" w:rsidRDefault="009B5F7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4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Богопрозорливо передбачив пророк, що Ти, Слово, хочеш втілитися з Гори благословенної, єдиної Богородиці, і зі страхом славословив силу Твою.</w:t>
      </w:r>
    </w:p>
    <w:p w14:paraId="572829B3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3AD4AB91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Отців і праотців, дідів і прадідів, від перших до останніх, всіх, що жили в законі і в благочесті померли, пом’яни, Спасе наш.</w:t>
      </w:r>
    </w:p>
    <w:p w14:paraId="0BC6B6F7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6165DAAD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Тих, що на горах, у дорозі, на пустирях із життям своїм розсталися у вірі, ченців же і мирян, юнаків і старих, із святими, Христе, осели.</w:t>
      </w:r>
    </w:p>
    <w:p w14:paraId="1B82FA7D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Направ нас молитвами Твоїми, Богородице Діво, ведучи нас, захитаних хвилею гріха, до спасенного пристановища, визволяючи від усякої напасти.</w:t>
      </w:r>
    </w:p>
    <w:p w14:paraId="0AD04682" w14:textId="77777777" w:rsidR="00072C1E" w:rsidRDefault="00072C1E">
      <w:pPr>
        <w:shd w:val="clear" w:color="auto" w:fill="FFFFFF"/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732DAC6F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5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Зранку лине дух мій до Тебе, Боже, бо світлом є заповіт пришестя Твого. Ним же просвіти наш розум, Владико, і направ на стежку життя.</w:t>
      </w:r>
    </w:p>
    <w:p w14:paraId="3A3D1BE8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5564573D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Творячи сьогодні пам’ять кожного від віку благочесно спочилого, ревно до Тебе, Господи, взиваємо: упокой всіх зі святими Твоїми.</w:t>
      </w:r>
    </w:p>
    <w:p w14:paraId="0573B5B3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430E5524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Всіх, кого Ти створив, знаючи корисне, і їм же попустив єси, Господи, несподівано вмерти через раптову пагубу, визволи, Боже наш, від усякої муки.</w:t>
      </w:r>
    </w:p>
    <w:p w14:paraId="17E51A00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Вищою за вогневидих серафимів стала єси, Чиста, найчистіша, породивши неприступного Ісуса Спаса, що втіленням обожив природу земнородних.</w:t>
      </w:r>
    </w:p>
    <w:p w14:paraId="4B233642" w14:textId="77777777" w:rsidR="00072C1E" w:rsidRDefault="00072C1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20E56E06" w14:textId="77777777" w:rsidR="00072C1E" w:rsidRDefault="009B5F7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6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Обтяженого безліччю гріхів, Людинолюбче, прийми, як колись пророка, мене, що припадаю до щедрот Твоїх, Господи, і спаси мене.</w:t>
      </w:r>
    </w:p>
    <w:p w14:paraId="1CBAB32D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41787467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Начальнику життя, Боже наш, що стражданням Своїм зруйнував недуги смерти, від віку спочилих рабів Твоїх упокой.</w:t>
      </w:r>
    </w:p>
    <w:p w14:paraId="45166FF4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08D1C9FF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 несказанного Твого приречення всіх, убитих чаклунськими напоями, отрутами, кісткою удавлених, зі святими, Господи, упокой.</w:t>
      </w:r>
    </w:p>
    <w:p w14:paraId="733EF3C1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Звеселися, праотче Єсею, бо від кореня твого, чистої Отроковиці, засяяв Цвіт життя — Спаситель світу, Христос Бог.</w:t>
      </w:r>
    </w:p>
    <w:p w14:paraId="511A3530" w14:textId="77777777" w:rsidR="00072C1E" w:rsidRDefault="00072C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57758DD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E98FBBC" w14:textId="77777777" w:rsidR="00072C1E" w:rsidRDefault="009B5F7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DFE5967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B892DE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0E72F4F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0EA951" w14:textId="77777777" w:rsidR="00072C1E" w:rsidRDefault="009B5F7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824412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97A307F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FA33654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3680537" w14:textId="77777777" w:rsidR="00072C1E" w:rsidRDefault="009B5F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89CDA83" w14:textId="77777777" w:rsidR="00072C1E" w:rsidRDefault="00072C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4778AAB" w14:textId="77777777" w:rsidR="00072C1E" w:rsidRDefault="009B5F7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7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початку землю заснував, і небеса словом утвердив, благословенний Ти повіки, Господи Боже отців наших.</w:t>
      </w:r>
    </w:p>
    <w:p w14:paraId="790F62A3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5E4800F9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Творячи пам’ять від віку побожно спочилих, взиваймо: благословен єси повіки, Господи Боже отців наших.</w:t>
      </w:r>
    </w:p>
    <w:p w14:paraId="0B5A30BE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1E0CAC29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До сонму обраних Твоїх, Христе, прилучи рабів Твоїх, щоб співали Тобі: благословен єси повіки, Господи Боже отців наших.</w:t>
      </w:r>
    </w:p>
    <w:p w14:paraId="67357124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Давидову пісню однодушно співаємо Тобі, Діво, називаючи Тебе горою Божою, в Неї ж тілом вселилося Слово: обоготвори і нас духовно в Собі.</w:t>
      </w:r>
    </w:p>
    <w:p w14:paraId="08426087" w14:textId="77777777" w:rsidR="00072C1E" w:rsidRDefault="00072C1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757DC47A" w14:textId="77777777" w:rsidR="00072C1E" w:rsidRDefault="009B5F7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Того, </w:t>
      </w:r>
      <w:r>
        <w:rPr>
          <w:rFonts w:ascii="Times New Roman" w:hAnsi="Times New Roman"/>
          <w:b/>
          <w:sz w:val="24"/>
          <w:szCs w:val="24"/>
        </w:rPr>
        <w:t>х</w:t>
      </w:r>
      <w:r>
        <w:rPr>
          <w:rFonts w:ascii="Times New Roman" w:hAnsi="Times New Roman"/>
          <w:b/>
          <w:color w:val="000000"/>
          <w:sz w:val="24"/>
          <w:szCs w:val="24"/>
        </w:rPr>
        <w:t>то на горі святій прославився, і в купині вогнем таїну Приснодіви Мойсеєві явив, Господа оспівуйте і величайте по всі віки.</w:t>
      </w:r>
    </w:p>
    <w:p w14:paraId="74E76751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6C7376F3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 слави, Ти перше знищив тінь смерти, засяявши, як сонце, із гробу: вчини синами Воскресіння Твого всіх померлих у вірі, повіки.</w:t>
      </w:r>
    </w:p>
    <w:p w14:paraId="24A7311B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3D1390C8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Невідомого і таємного Всевідче, коли матимеш виявити діла темряви і замисли сердець наших, не домагайся відповіді від усіх у вірі спочилих.</w:t>
      </w:r>
    </w:p>
    <w:p w14:paraId="32A6166F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Отця, і Сина, і Святого Духа, Господа. І нині</w:t>
      </w:r>
      <w:r>
        <w:rPr>
          <w:rFonts w:ascii="Times New Roman" w:hAnsi="Times New Roman"/>
          <w:b/>
          <w:sz w:val="24"/>
          <w:szCs w:val="24"/>
        </w:rPr>
        <w:t xml:space="preserve"> і повсякчас, і на віки вічні. Амінь.</w:t>
      </w:r>
    </w:p>
    <w:p w14:paraId="28B768A2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Живого струменя джерелом запечатаним стала Ти, Богородице Діво; без мужа бо Господа породивши, водою безсмертя напуваєш вірних повіки.</w:t>
      </w:r>
    </w:p>
    <w:p w14:paraId="1F35CD32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0DAF6F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1E101EF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B8114C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2077D8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0467462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8FA78F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C007EA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A082A2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64617A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A0704D6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51808C" w14:textId="77777777" w:rsidR="00072C1E" w:rsidRDefault="009B5F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3BD6FF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b/>
          <w:sz w:val="24"/>
          <w:szCs w:val="24"/>
        </w:rPr>
        <w:t>Наперед виявлене законоположникові* на горі в огні й кущі* народження Вседіви на наше, вірних, спасіння,* піснями постійними величаємо.</w:t>
      </w:r>
    </w:p>
    <w:p w14:paraId="357D79B3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29B2A47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Там, де є оселя святих твоїх, що в радості перебувають,* сподоби, Господи, щоб радувалися всі,* хто від віку в вірі й надії спочив.</w:t>
      </w:r>
    </w:p>
    <w:p w14:paraId="455D2ECB" w14:textId="77777777" w:rsidR="00072C1E" w:rsidRDefault="009B5F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Упокой, Господи, душі спочилих слуг твоїх.</w:t>
      </w:r>
    </w:p>
    <w:p w14:paraId="22D9045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Кожного поіменно, що від віку і всякого роду помер у вірі,* неосудно сподоби стати біля тебе, Боже Слово,* за твого приходу.</w:t>
      </w:r>
    </w:p>
    <w:p w14:paraId="7A88CC0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Незбагненне народження твоє, Всенепорочна,* бо невимовно народжуєш Одвічного і молоком годуєш Кормителя світу,* і на руках тримаєш Христа,* єдиного нашого Визволителя, що все держить.</w:t>
      </w:r>
    </w:p>
    <w:p w14:paraId="6D0838DA" w14:textId="77777777" w:rsidR="00072C1E" w:rsidRDefault="00072C1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F79FD67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 w14:paraId="35FB3C26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23F4EA8" w14:textId="77777777" w:rsidR="00072C1E" w:rsidRDefault="00072C1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1B93622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95E8B8C" w14:textId="77777777" w:rsidR="00072C1E" w:rsidRDefault="009B5F7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B1C587E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7BC36D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04E46B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BBC313" w14:textId="77777777" w:rsidR="00072C1E" w:rsidRDefault="009B5F7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378074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AC7AE9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982832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EEEE30F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899981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02D2C8C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Бог, Спасе, що живими і мертвими володіє,* упокой слуг твоїх в оселях вибраних,* бо якщо й згрішили, то не відступили від тебе.</w:t>
      </w:r>
    </w:p>
    <w:p w14:paraId="6B6E194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Упокой, Господи, слуг твоїх у країні живих,* де нема ні недуги, ні журби, ні зітхань;* очисти, як чоловіколюбець, тих, що за життя згрішили.* Єдиний бо ти безгрішний і милостивий,* – Владика живих і мертвих.</w:t>
      </w:r>
    </w:p>
    <w:p w14:paraId="79CC39C4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D112E9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31CF2E1E" w14:textId="77777777" w:rsidR="00072C1E" w:rsidRDefault="009B5F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428F49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23C077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3F74C8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13EB66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DE8301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5F8A7FD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F56EA2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4623AA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770F9F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433A9F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D0C4C0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BCCDC7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D3399A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F9B5BC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61C207B" w14:textId="77777777" w:rsidR="00072C1E" w:rsidRDefault="009B5F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016E3F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33D63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4AED0C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18B59D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A02BC9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609AFC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CA8DF6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58E324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B2C984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8DBA422" w14:textId="77777777" w:rsidR="00072C1E" w:rsidRDefault="009B5F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D345DE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D025D0D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EB88D2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hAnsi="Times New Roman"/>
          <w:sz w:val="24"/>
          <w:szCs w:val="24"/>
        </w:rPr>
        <w:t xml:space="preserve"> Багатомилостивий Владико!* Ти, що маєш незбагненне до нас милосердя* і невичерпне джерело божественної доброти,* тих, що перейшли до тебе,* посели на землі живучих,* в улюблених і жаданих оселях, даючи їм вічне панування,* бо ти, Христе, за всіх пролив свою кров* і визволив світ життєдайною ціною.</w:t>
      </w:r>
    </w:p>
    <w:p w14:paraId="090C957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2CEF75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Багатомилостивий Владико!* Ти, що маєш незбагненне до нас милосердя* і невичерпне джерело божественної доброти,* тих, що перейшли до тебе,* посели на землі живучих,* в улюблених і жаданих оселях, даючи їм вічне панування,* бо ти, Христе, за всіх пролив свою кров* і визволив світ життєдайною ціною.</w:t>
      </w:r>
    </w:p>
    <w:p w14:paraId="18F35072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961F3B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Життєдайну смерть перетерпів ти добровільно* і життя виточив,* даючи вірним споконвічну насолоду.* Нею наділи померлих у надії воскресіння,* прощаючи їм їхні прогрішення,* як єдиний безгрішний,* єдиний добрий і чоловіколюбець,* щоб усі оспівували ім'я твоє, Христе,* і спасенні, славили твоє чоловіколюб'я.</w:t>
      </w:r>
    </w:p>
    <w:p w14:paraId="4DCF863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D5C40C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Благаємо тебе, Христе,* знаючи, що завдяки богоначальній владі* – ти Господь і Владика померлих:* Людинолюбче, вірних слуг твоїх,* що відійшли від тебе, єдиного Доброчинця,* упокой на місці прохолоди* і в осяйності святих.* Бо ти схильний до милосердя і, як Бог єдиний багатомилостивий,* спасаєш тих, що їх ти створив на свій образ.</w:t>
      </w:r>
    </w:p>
    <w:p w14:paraId="472CC0A5" w14:textId="77777777" w:rsidR="00072C1E" w:rsidRDefault="009B5F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(г. 2) </w:t>
      </w:r>
      <w:r>
        <w:rPr>
          <w:rFonts w:ascii="Times New Roman" w:hAnsi="Times New Roman"/>
          <w:sz w:val="24"/>
          <w:szCs w:val="24"/>
        </w:rPr>
        <w:t>Як цвіт в’яне і як мряка щезає, так знищується всяка людина. Тільки-но труба затрубить — мертві всі, як під час землетрусу, встануть на зустріч з Тобою, Христе Боже. Тоді, Владико, душі рабів Твоїх, що їх прийняв єси від нас, в оселях Твоїх святих назавжди осели.</w:t>
      </w:r>
    </w:p>
    <w:p w14:paraId="1AE74AF1" w14:textId="77777777" w:rsidR="00072C1E" w:rsidRDefault="009B5F7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Радуйся, Маріє Богородице, храме нетлінний, найсвятіший, як і пророк взивав: святий храм Твій дивний воістину.</w:t>
      </w:r>
    </w:p>
    <w:p w14:paraId="3632C097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132DCE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7ED12694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8C1E770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1D88E4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BD7046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2D179C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939B04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52C0CE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5F7B87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2B6D3A3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85F79F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1D7E49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26903C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1C255A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75D1E1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A594A0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E7AB6C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4C3CDC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6B96BE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26D9AB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1D54CD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EF2101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760853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CE4868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60984D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63A14D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D3EECDA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113232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48BFA18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AA55B9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4B780A1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ECE732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123C69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486E779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66AEB85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EDA09A2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B06E28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47EDA5C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18BCF7F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BA3E6F8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9E09BE7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8C9A9D7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854412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2912B67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63ABF20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C2E4A6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DCAA3B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2et92p0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1F7CDDE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AA1996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48824B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5F5882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775FE5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4AA267E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E938B0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D49BB3F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0A15E2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9A56778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7F18A5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BE158A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</w:t>
      </w:r>
      <w:r>
        <w:rPr>
          <w:rFonts w:ascii="Times New Roman" w:hAnsi="Times New Roman"/>
          <w:sz w:val="24"/>
          <w:szCs w:val="24"/>
        </w:rPr>
        <w:t xml:space="preserve"> 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2F13732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835B9F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602C434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D1DA8A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 w14:paraId="15DBC87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</w:t>
      </w:r>
      <w:r>
        <w:rPr>
          <w:rFonts w:ascii="Times New Roman" w:hAnsi="Times New Roman"/>
          <w:sz w:val="24"/>
          <w:szCs w:val="24"/>
        </w:rPr>
        <w:t xml:space="preserve"> Початком і основою стало нам твоє творче веління.* Захотівши скласти живу людину з невидимого і видимого єства,* ти створив тіло наше з землі,* душу ж дав нам своїм божественним і животворним подихом.* Тому, Христе, упокой слуг твоїх* у країні живучих і в оселях праведних.</w:t>
      </w:r>
    </w:p>
    <w:p w14:paraId="2BA54C4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eastAsia="Gungsuh" w:hAnsi="Times New Roman" w:cs="Gungsuh"/>
          <w:sz w:val="24"/>
          <w:szCs w:val="24"/>
        </w:rPr>
        <w:t>: Ти, Пресвята, явилась чудовим житлом Бога:* бо ти, що мужа не знала, Бога вмістила* і Бога породила з двома природами, але в одній особі.* Моли свого єдинородного Первенця,* що зберіг тебе і по народженні непорочною Дівою,* щоб упокоїв душі тих, що з вірою спочили − у світлі,* у нетлінній осяйності блаженства.</w:t>
      </w:r>
    </w:p>
    <w:p w14:paraId="7F6B0BBD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AE3F5B" w14:textId="77777777" w:rsidR="00072C1E" w:rsidRDefault="009B5F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FC15CE6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815D167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180F1AD6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68542FC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1677CB7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A2830AD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2E03F88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FF20059" w14:textId="77777777" w:rsidR="00072C1E" w:rsidRDefault="009B5F7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2043C2A" w14:textId="77777777" w:rsidR="00072C1E" w:rsidRDefault="009B5F7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784DBF7" w14:textId="77777777" w:rsidR="00072C1E" w:rsidRDefault="009B5F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6EF78239" w14:textId="77777777" w:rsidR="00072C1E" w:rsidRDefault="00072C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84BA956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79AC1FF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Глибиною мудрости чоловіколюбно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</w:t>
      </w:r>
    </w:p>
    <w:p w14:paraId="5B53D4E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спасення.</w:t>
      </w:r>
    </w:p>
    <w:p w14:paraId="3A1C3B93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264812" w14:textId="77777777" w:rsidR="00072C1E" w:rsidRDefault="009B5F7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1FA7DA4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56E3D7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713916B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14:paraId="3629101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05B49C0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14:paraId="29292D35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2BB817A8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507053DC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14:paraId="004DF1D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Господеві помолімся.</w:t>
      </w:r>
    </w:p>
    <w:p w14:paraId="4944AE69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AE3C70A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</w:t>
      </w:r>
    </w:p>
    <w:p w14:paraId="3F57AB24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14:paraId="214D5C1F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FD3D526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A4DC02" w14:textId="77777777" w:rsidR="00072C1E" w:rsidRDefault="009B5F7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0B992454" w14:textId="77777777" w:rsidR="00072C1E" w:rsidRDefault="009B5F79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0D1357B3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A1835CF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DD5207D" w14:textId="77777777" w:rsidR="00072C1E" w:rsidRDefault="009B5F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 і святого священномученика Теодота (Богдана), єпископа Анкирського, і всіх святих - помилує і спасе нас як благий і людинолюбний.</w:t>
      </w:r>
    </w:p>
    <w:p w14:paraId="79EE9211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0668D03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У блаженному успінні вічний упокій подай, Господи, повсякчас поминаним слугам твоїм, і вчини їм вічну пам'ять.</w:t>
      </w:r>
    </w:p>
    <w:p w14:paraId="093C893B" w14:textId="77777777" w:rsidR="00072C1E" w:rsidRDefault="009B5F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Вічная пам'ять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3 р</w:t>
      </w:r>
      <w:r>
        <w:rPr>
          <w:rFonts w:ascii="Times New Roman" w:hAnsi="Times New Roman"/>
          <w:color w:val="FF0000"/>
          <w:sz w:val="24"/>
          <w:szCs w:val="24"/>
        </w:rPr>
        <w:t>.)</w:t>
      </w:r>
      <w:r>
        <w:rPr>
          <w:rFonts w:ascii="Times New Roman" w:hAnsi="Times New Roman"/>
          <w:sz w:val="24"/>
          <w:szCs w:val="24"/>
        </w:rPr>
        <w:t>.</w:t>
      </w:r>
    </w:p>
    <w:p w14:paraId="72694771" w14:textId="77777777" w:rsidR="00072C1E" w:rsidRDefault="00072C1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072C1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72C1E"/>
    <w:rsid w:val="00072C1E"/>
    <w:rsid w:val="00433D28"/>
    <w:rsid w:val="009B5F79"/>
    <w:rsid w:val="00A95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945923E"/>
  <w15:docId w15:val="{0633C3F3-EBFB-4E4E-87C1-B50C5A825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DMUE07HYvfAEkNDma7bvqFb9R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WguM3pueXNoNzIJaC4yZXQ5MnAwOAByITF5bUxERWpBRGRPUE12SWd2YXBnYnBWaEFoMGJnd3ZC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48649</Words>
  <Characters>27730</Characters>
  <Application>Microsoft Office Word</Application>
  <DocSecurity>0</DocSecurity>
  <Lines>231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2025-03-17T10:18:00Z</dcterms:created>
  <dcterms:modified xsi:type="dcterms:W3CDTF">2025-03-17T10:18:00Z</dcterms:modified>
</cp:coreProperties>
</file>