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CF4A5" w14:textId="20E755D1" w:rsidR="008F4B52" w:rsidRDefault="006E1759" w:rsidP="006E1759">
      <w:pPr>
        <w:spacing w:after="0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18 </w:t>
      </w:r>
      <w:bookmarkStart w:id="0" w:name="_Hlk79489373"/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15-та по Зісланні Святого Духа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,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по Воздвиженні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.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Глас 6. Єв. 4.</w:t>
      </w:r>
      <w:bookmarkEnd w:id="0"/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Прп. Євменія</w:t>
      </w:r>
      <w:r>
        <w:rPr>
          <w:rFonts w:ascii="Book Antiqua" w:hAnsi="Book Antiqua" w:cs="Arial"/>
          <w:color w:val="FF0000"/>
          <w:sz w:val="28"/>
          <w:szCs w:val="28"/>
          <w:lang w:val="uk-UA"/>
        </w:rPr>
        <w:t>, єп. Гортинського, чудотворця.</w:t>
      </w:r>
    </w:p>
    <w:p w14:paraId="0266D325" w14:textId="77777777" w:rsidR="008F4B52" w:rsidRPr="001354ED" w:rsidRDefault="008F4B52" w:rsidP="008F4B52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DBEE279" w14:textId="77777777" w:rsidR="008F4B52" w:rsidRPr="001354ED" w:rsidRDefault="008F4B52" w:rsidP="008F4B5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F02FFF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123A16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EF4602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19DA0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ACD8C1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852B5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DDB87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71FBC9E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37EC1F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0E33EF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F2C88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504554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248B4C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A4CE9C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3B2225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DBEDF2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1744394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F57176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B2917B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27EBC4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30943C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57B448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4FFB65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10331A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293911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23190D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28D98F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D32ED6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25CBBF2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46FF59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62D2F7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E83D0D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1F06AD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F3F17D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28352C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0A64F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CF5F8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E914A3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6D8D6F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7BC269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821A1C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D46FCA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756A5B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21F10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CB8241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F4C982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875492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68396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120AF3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DEDBA4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410EB2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81AD09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7C160B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0A80BD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DC371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3B29DB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8C1739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07D9C6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354E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DE5735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1354E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68656E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354ED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AC0994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354E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9C5564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354E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28C4DB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354ED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B8F4B5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354ED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34A0FD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354ED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B4F612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4F2D80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5B915C8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298208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25BC2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2FB10D6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5BCFF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B46A66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6B800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71C9EF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0BF3B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591F9A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23D97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65A2A2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10137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FC80C1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84568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7F824C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A8A95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74178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B8BD5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C43834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0FECC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EFB215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3A4C3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8B86E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FFEFCC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01"/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1"/>
    <w:p w14:paraId="743359E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0C81A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D7C1D0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7B32F4B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E229F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1497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1B440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0C869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936F5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F22864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lastRenderedPageBreak/>
        <w:t xml:space="preserve">Слава Отцю, і Сину, і Святому Духові: Алилуя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86952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814018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8AAEF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682D26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098F3C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76CD057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58715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600E3D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322CC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EE02B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58C03B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777A80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75C38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4DAC13F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37347883" w14:textId="77777777" w:rsidR="008F4B52" w:rsidRPr="001354ED" w:rsidRDefault="008F4B52" w:rsidP="008F4B5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6.</w:t>
      </w:r>
    </w:p>
    <w:p w14:paraId="72FFFF4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1F0F76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450BFB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58D8261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739892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54EBC3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8973BF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CE405D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2C0C8C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8E3FCB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D630B0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BAB639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917587E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FAA90B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D7DDBF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06CBB1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652672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lastRenderedPageBreak/>
        <w:t>Поглянь праворуч і подивися:* нема нікого, хто дбав би за мене.</w:t>
      </w:r>
    </w:p>
    <w:p w14:paraId="224D12E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1DBBEF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6395A9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155961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B6CFB62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EF4831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3555F4C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354ED">
        <w:rPr>
          <w:rFonts w:ascii="Times New Roman" w:hAnsi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3D9D489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14:paraId="55F6CD2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782A2F01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354E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55A3CA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71D51C0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17A1C23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33A57BE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6E8EE2F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AA5472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 (г. 4, подібний: Дав ти як знамено):</w:t>
      </w:r>
      <w:r w:rsidRPr="001354ED">
        <w:rPr>
          <w:rFonts w:ascii="Times New Roman" w:hAnsi="Times New Roman"/>
          <w:sz w:val="24"/>
          <w:szCs w:val="24"/>
        </w:rPr>
        <w:t xml:space="preserve"> Нині, наче сонце,* промінно засяяв* чесний хрест твій, Христе.* Він, застромлений на преславнім лобнім місці* й піднесений на пресвятій горі твоїй, Спасе,* насправді показує,* що ним ти, Всесильний,* як чоловіколюбець,* підніс на небеса нашу природу.</w:t>
      </w:r>
    </w:p>
    <w:p w14:paraId="31A8DE3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661E5D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Нині небеса звістили людям* славу твою, Неосяжний,* бо неприступним сяйвом* ясно заблистів образ хреста* і посоромив божевільну* і жорстоку поведінку боговбивців.* Тому величаємо твоє чоловіколюбне діло спасіння,* Ісусе всесильний,* Спасе душ наших.</w:t>
      </w:r>
    </w:p>
    <w:p w14:paraId="64BAEDE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245825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Колись Мойсей, розпростерши свої руки,* прообразив знак хреста* і переміг Амалика.* Ми ж сьогодні, поклоняючись дереву хреста,* перемагаємо ворожі підступи й лукавства,* маючи оборонця – Христа,* що на ньому був тілом розп'ятий* і умертвив змія,* спасаючи людину.</w:t>
      </w:r>
    </w:p>
    <w:p w14:paraId="3EAD0B26" w14:textId="77777777" w:rsidR="001C6158" w:rsidRPr="00B25AA9" w:rsidRDefault="001C6158" w:rsidP="001C61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F9195AA" w14:textId="77777777" w:rsidR="001C6158" w:rsidRPr="0053613B" w:rsidRDefault="001C6158" w:rsidP="001C6158">
      <w:pPr>
        <w:jc w:val="both"/>
        <w:rPr>
          <w:rFonts w:ascii="Times New Roman" w:hAnsi="Times New Roman"/>
          <w:sz w:val="24"/>
          <w:szCs w:val="24"/>
        </w:rPr>
      </w:pPr>
      <w:r w:rsidRPr="004B2BE5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53613B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/>
          <w:color w:val="FF0000"/>
          <w:sz w:val="24"/>
          <w:szCs w:val="24"/>
        </w:rPr>
        <w:t>Євменію</w:t>
      </w:r>
      <w:r w:rsidRPr="0053613B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5F2748FD" w14:textId="77777777" w:rsidR="001C6158" w:rsidRPr="00B25AA9" w:rsidRDefault="001C6158" w:rsidP="001C615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127EE87" w14:textId="77777777" w:rsidR="001C6158" w:rsidRPr="00B25AA9" w:rsidRDefault="001C6158" w:rsidP="001C61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73F651A2" w14:textId="77777777" w:rsidR="001C6158" w:rsidRPr="0053613B" w:rsidRDefault="001C6158" w:rsidP="001C6158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Чудотворче </w:t>
      </w:r>
      <w:r>
        <w:rPr>
          <w:rFonts w:ascii="Times New Roman" w:hAnsi="Times New Roman"/>
          <w:i/>
          <w:color w:val="FF0000"/>
          <w:sz w:val="24"/>
          <w:szCs w:val="24"/>
        </w:rPr>
        <w:t>Євменію</w:t>
      </w:r>
      <w:r w:rsidRPr="0053613B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4BA6B494" w14:textId="77777777" w:rsidR="001C6158" w:rsidRPr="00B25AA9" w:rsidRDefault="001C6158" w:rsidP="001C61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56A7964" w14:textId="77777777" w:rsidR="001C6158" w:rsidRPr="0053613B" w:rsidRDefault="001C6158" w:rsidP="001C6158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Блаженний </w:t>
      </w:r>
      <w:r>
        <w:rPr>
          <w:rFonts w:ascii="Times New Roman" w:hAnsi="Times New Roman"/>
          <w:i/>
          <w:color w:val="FF0000"/>
          <w:sz w:val="24"/>
          <w:szCs w:val="24"/>
        </w:rPr>
        <w:t>Євменію</w:t>
      </w:r>
      <w:r w:rsidRPr="0053613B">
        <w:rPr>
          <w:rFonts w:ascii="Times New Roman" w:hAnsi="Times New Roman"/>
          <w:sz w:val="24"/>
          <w:szCs w:val="24"/>
        </w:rPr>
        <w:t>! Ти поклав за основу чеснот*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зречення з похітливости давнього чоловіка* і направду зодягнувся у Христа.* Тому й засоромив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ти, Преподобний, багато ворожих наступів,* і</w:t>
      </w:r>
      <w:r>
        <w:rPr>
          <w:rFonts w:ascii="Times New Roman" w:hAnsi="Times New Roman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ставши начальником ченців;* моли його, щоб спастися душам нашим.</w:t>
      </w:r>
    </w:p>
    <w:p w14:paraId="6C27C92C" w14:textId="61B1DE8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="001C6158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1354ED">
        <w:rPr>
          <w:rFonts w:ascii="Times New Roman" w:hAnsi="Times New Roman"/>
          <w:b/>
          <w:sz w:val="24"/>
          <w:szCs w:val="24"/>
        </w:rPr>
        <w:t>І нині</w:t>
      </w:r>
      <w:r w:rsidRPr="001354ED">
        <w:rPr>
          <w:rFonts w:ascii="Times New Roman" w:hAnsi="Times New Roman"/>
          <w:sz w:val="24"/>
          <w:szCs w:val="24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1354ED"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D5D8D27" w14:textId="77777777" w:rsidR="008F4B52" w:rsidRPr="001354ED" w:rsidRDefault="008F4B52" w:rsidP="008F4B5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FCE7DD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3957C2D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76DA2C0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1354ED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2AD83A2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43AA3F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18B1C38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76A6E8B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C3B543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B1A3BE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1354E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8793E9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E625A9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E39BD0E" w14:textId="77777777" w:rsidR="008F4B52" w:rsidRPr="001354ED" w:rsidRDefault="008F4B52" w:rsidP="008F4B52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167B08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17ABD8A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0CC65CF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30E8E65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14:paraId="71DA62F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Бо він утвердив вселенну, і вона не захитається.</w:t>
      </w:r>
    </w:p>
    <w:p w14:paraId="6212734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78DCEF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CC2037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07FCAAF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03365B3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755C59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088FFD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CB42A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AC9DEC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757DB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1354ED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354E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354ED">
        <w:rPr>
          <w:rFonts w:ascii="Times New Roman" w:hAnsi="Times New Roman"/>
          <w:sz w:val="24"/>
          <w:szCs w:val="24"/>
        </w:rPr>
        <w:t>,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F63EF0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D6BA5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3B65AD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C6CFE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722B1C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B6BAE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19"/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2"/>
    <w:p w14:paraId="1B2D947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A4D9C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4313D0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95BE3B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53B8C1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87A396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3F9FA1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7FC28F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FBD233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5FCBC6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BD3FFC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F0838A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97243D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FA0B18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C71A40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B46E86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A4ED1D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CD5333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A1BC15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5D41A9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50BF3F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99E7B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95A89A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5EC9E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C7418F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E1C6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5C4C4D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BFED4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5FF9F9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99CD3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963097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6E89C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A73FB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4DB803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37"/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53D306C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B8456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54C62D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783F0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615B0B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28AAB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82A8A6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30C230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3A8915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4DBBF18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2D3EF76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354ED">
        <w:rPr>
          <w:rFonts w:ascii="Times New Roman" w:hAnsi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63A68A3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Господь царює,* у велич він зодягнувся.</w:t>
      </w:r>
    </w:p>
    <w:p w14:paraId="0711C26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4F5C333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1F250B7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lastRenderedPageBreak/>
        <w:t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14:paraId="6B348E5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5A45AAD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14:paraId="3DB72703" w14:textId="77777777" w:rsidR="008F4B52" w:rsidRPr="001354ED" w:rsidRDefault="008F4B52" w:rsidP="008F4B52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Слава:</w:t>
      </w:r>
      <w:r w:rsidRPr="001354ED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(г. 8): </w:t>
      </w:r>
      <w:r w:rsidRPr="001354ED">
        <w:rPr>
          <w:rFonts w:ascii="Times New Roman" w:hAnsi="Times New Roman"/>
          <w:noProof/>
          <w:kern w:val="2"/>
          <w:sz w:val="24"/>
          <w:szCs w:val="24"/>
          <w:lang w:val="uk-UA"/>
        </w:rPr>
        <w:t>Красою подвигів своїх ви прикрасилися* і носите одіння з власної крови, святі;* тому наче пресвітлі світила* явившись у світі благодаттю Духа,* просвічуєте ви Вітчизну 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звершуємо вашу пам’ять.</w:t>
      </w:r>
    </w:p>
    <w:p w14:paraId="36606712" w14:textId="6F26BA03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="00CD6758">
        <w:rPr>
          <w:rFonts w:ascii="Times New Roman" w:hAnsi="Times New Roman"/>
          <w:b/>
          <w:sz w:val="24"/>
          <w:szCs w:val="24"/>
          <w:lang w:val="uk-UA"/>
        </w:rPr>
        <w:t>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D67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(с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вята, г</w:t>
      </w:r>
      <w:r w:rsidR="00CD67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. 8)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1354ED">
        <w:rPr>
          <w:rFonts w:ascii="Times New Roman" w:hAnsi="Times New Roman"/>
          <w:sz w:val="24"/>
          <w:szCs w:val="24"/>
          <w:lang w:val="uk-UA"/>
        </w:rPr>
        <w:t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оновлюється* – і кінці землі радуються,* на 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14:paraId="2B5EF43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CC5B57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ED905A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6B9B00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A3D64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45FA5A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61CA6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9FDFF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E5FBFD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A4EEB3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0A2E74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48FC5D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A5BFA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3B5DE0E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314931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354E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375B57DC" w14:textId="071F80F7" w:rsidR="008F4B52" w:rsidRPr="00CD6758" w:rsidRDefault="008F4B52" w:rsidP="00CD6758">
      <w:pPr>
        <w:pStyle w:val="cmnt"/>
        <w:shd w:val="clear" w:color="auto" w:fill="FFFFFF"/>
        <w:spacing w:before="0" w:beforeAutospacing="0" w:after="120" w:afterAutospacing="0"/>
        <w:jc w:val="both"/>
      </w:pPr>
      <w:r w:rsidRPr="001354ED">
        <w:rPr>
          <w:b/>
        </w:rPr>
        <w:lastRenderedPageBreak/>
        <w:t xml:space="preserve">Слава: </w:t>
      </w:r>
      <w:r w:rsidR="00CD6758" w:rsidRPr="0017612A">
        <w:rPr>
          <w:bCs/>
          <w:i/>
          <w:color w:val="FF0000"/>
        </w:rPr>
        <w:t xml:space="preserve">(г. 7): </w:t>
      </w:r>
      <w:r w:rsidR="00CD6758" w:rsidRPr="0017612A">
        <w:rPr>
          <w:iCs/>
        </w:rPr>
        <w:t>Постом життя твоє украсив єси,</w:t>
      </w:r>
      <w:bookmarkStart w:id="4" w:name="_Hlk82269660"/>
      <w:r w:rsidR="00CD6758" w:rsidRPr="0017612A">
        <w:rPr>
          <w:iCs/>
        </w:rPr>
        <w:t>*</w:t>
      </w:r>
      <w:bookmarkEnd w:id="4"/>
      <w:r w:rsidR="00CD6758" w:rsidRPr="0017612A">
        <w:rPr>
          <w:iCs/>
        </w:rPr>
        <w:t xml:space="preserve"> убогих возлюбив, і їм роздав єси все майно твоє, * в чеснотах возсіяв єси, як сонце, * плачучих потішаючи і скорботних звеселяючи, * і нам випроси, молимось, молитвами твоїми, * Євменіє отче, від Христа гріхів прощення.</w:t>
      </w:r>
    </w:p>
    <w:p w14:paraId="4646547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1354ED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1323F06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CAE467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6A931B6" w14:textId="22737F0B" w:rsidR="008F4B52" w:rsidRPr="001354ED" w:rsidRDefault="00AE63F1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8F4B52" w:rsidRPr="001354E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3E4FB5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28B2BD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01DE53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5F06B6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354BC7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4CDD7C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7DAAA0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AB9C11C" w14:textId="27A47E5F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F345EA" w:rsidRPr="00932D65">
        <w:rPr>
          <w:rFonts w:ascii="Times New Roman" w:hAnsi="Times New Roman"/>
          <w:sz w:val="24"/>
          <w:szCs w:val="24"/>
        </w:rPr>
        <w:t xml:space="preserve">і </w:t>
      </w:r>
      <w:r w:rsidR="00F345EA">
        <w:rPr>
          <w:rFonts w:ascii="Times New Roman" w:hAnsi="Times New Roman"/>
          <w:sz w:val="24"/>
          <w:szCs w:val="24"/>
        </w:rPr>
        <w:t xml:space="preserve">преподобного отця нашого </w:t>
      </w:r>
      <w:r w:rsidR="00F345EA" w:rsidRPr="007F3C1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Євменія, </w:t>
      </w:r>
      <w:r w:rsidR="00F345EA">
        <w:rPr>
          <w:rFonts w:ascii="Times New Roman" w:hAnsi="Times New Roman"/>
          <w:color w:val="000000"/>
          <w:sz w:val="24"/>
          <w:szCs w:val="24"/>
          <w:lang w:val="uk-UA" w:eastAsia="ru-RU"/>
        </w:rPr>
        <w:t>єпископа</w:t>
      </w:r>
      <w:r w:rsidR="00F345EA" w:rsidRPr="007F3C1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Гортинського, чудотворця</w:t>
      </w:r>
      <w:r w:rsidR="00F345EA" w:rsidRPr="00932D65">
        <w:rPr>
          <w:rFonts w:ascii="Times New Roman" w:hAnsi="Times New Roman"/>
          <w:sz w:val="24"/>
          <w:szCs w:val="24"/>
        </w:rPr>
        <w:t>,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53321E9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CC9BB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7F786D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D3BD47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1354ED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B530EE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70ACA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99C8DF5" w14:textId="77777777" w:rsidR="008F4B52" w:rsidRPr="001354ED" w:rsidRDefault="008F4B52" w:rsidP="008F4B52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65FEE38B" w14:textId="77777777" w:rsidR="008F4B52" w:rsidRPr="001354ED" w:rsidRDefault="008F4B52" w:rsidP="008F4B5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354E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E6C28C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6655FF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1F625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0D8F9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4B16E1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0BB9B352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E2114B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625D9E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5261A5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1CE1D4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B460F5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9C6B78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77B578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1DA041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3DC316A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01606C6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B2C5EE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0426EF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FA78FB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A400EE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687B39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F0095B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47D929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06D420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A8A256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CB03F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7630E9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34839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FA9F69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664D05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499BE9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931CC8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367FFB7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6DE9BF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512DC4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F995F7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9EF4F1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CBAD5F0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6AE404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5E42FB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E07767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F589E2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5B81FB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3A5E91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EEB7B2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AE1888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93F5D5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EEC923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4B2505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7C156A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2602D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48829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8C7D94A" w14:textId="77777777" w:rsidR="008F4B52" w:rsidRPr="001354ED" w:rsidRDefault="008F4B52" w:rsidP="008F4B5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E7C95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2315A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5033AE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F6A9F3" w14:textId="77777777" w:rsidR="008F4B52" w:rsidRPr="001354ED" w:rsidRDefault="008F4B52" w:rsidP="008F4B5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CE28B7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A0C68C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91CAEB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C67E8E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95E4C1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1990ED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7DAAF0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B78D15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502F85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DFE6C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348473B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857D50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C95159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E69E85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445E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EFB5E8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C663B2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8F94F1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F5D11F4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086B89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B64A23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EAF1F1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F49C2A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BBC505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263CA4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9535B7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DE87FA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B7615F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C34841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5BC090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9B3EF0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354E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6E56EC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D6B71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A3A79B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05C60A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2F40A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732A7C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D5C792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FA1C76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6BB79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B703CA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BD4CB09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D7DDA5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2EB6D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B29318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65D85E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CE599F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F50B6C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67FE70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3CEB40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DCA0F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A1827A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BB7130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961E5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B9D516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2D48DE4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83CE9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99424F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891A72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6C6E7A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B0B82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195472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6D833C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6F466BF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A908C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EC25B3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131106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24E788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773000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1D5DC4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47126D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3EB56FA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167484F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F1EEBC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46F8A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BEA2B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763F1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45E6C8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7672D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C1FE53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A848C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8FD4BD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545F5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7DB32D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3A945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55A6BF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ED5ED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55D269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9E54A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22391A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97392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977D78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93E10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2DCAD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CADA5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2725B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174FA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688"/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5"/>
    <w:p w14:paraId="5D57B2D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743DD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753E3D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1354ED">
        <w:rPr>
          <w:rFonts w:ascii="Times New Roman" w:hAnsi="Times New Roman" w:cs="Times New Roman"/>
          <w:i/>
          <w:color w:val="FF0000"/>
          <w:lang w:val="uk-UA"/>
        </w:rPr>
        <w:t xml:space="preserve"> (Пс. 117), глас 6</w:t>
      </w:r>
    </w:p>
    <w:p w14:paraId="22E1A1E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50CB23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131DFAF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32A44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31D55F5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1B71F6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3CFE13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3EBED3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354E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2 р.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8F2D307" w14:textId="77777777" w:rsidR="00713C9C" w:rsidRPr="00CD6758" w:rsidRDefault="00713C9C" w:rsidP="00713C9C">
      <w:pPr>
        <w:pStyle w:val="cmnt"/>
        <w:shd w:val="clear" w:color="auto" w:fill="FFFFFF"/>
        <w:spacing w:before="0" w:beforeAutospacing="0" w:after="120" w:afterAutospacing="0"/>
        <w:jc w:val="both"/>
      </w:pPr>
      <w:r w:rsidRPr="001354ED">
        <w:rPr>
          <w:b/>
        </w:rPr>
        <w:t xml:space="preserve">Слава: </w:t>
      </w:r>
      <w:r w:rsidRPr="0017612A">
        <w:rPr>
          <w:bCs/>
          <w:i/>
          <w:color w:val="FF0000"/>
        </w:rPr>
        <w:t xml:space="preserve">(г. 7): </w:t>
      </w:r>
      <w:r w:rsidRPr="0017612A">
        <w:rPr>
          <w:iCs/>
        </w:rPr>
        <w:t>Постом життя твоє украсив єси,* убогих возлюбив, і їм роздав єси все майно твоє, * в чеснотах возсіяв єси, як сонце, * плачучих потішаючи і скорботних звеселяючи, * і нам випроси, молимось, молитвами твоїми, * Євменіє отче, від Христа гріхів прощення.</w:t>
      </w:r>
    </w:p>
    <w:p w14:paraId="56256CE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1354ED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74CF481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0D44F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B1C856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035FAE3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1E69AB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6CA974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5196F9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BDB62B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67561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5F303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E895D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lk61261697"/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354E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6"/>
    <w:p w14:paraId="6CC93FE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A5893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8DC60B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5F35D5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354ED">
        <w:rPr>
          <w:rFonts w:ascii="Times New Roman" w:hAnsi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545118D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354ED">
        <w:rPr>
          <w:rFonts w:ascii="Times New Roman" w:hAnsi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4633C7F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8AA42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0C8FF3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F44CB4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C2F802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5549EE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5FEC7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004D9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ACFC4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56538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FC494C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61705"/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1354E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738BAF0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C7074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6FC167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05B819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354ED">
        <w:rPr>
          <w:rFonts w:ascii="Times New Roman" w:hAnsi="Times New Roman"/>
          <w:sz w:val="24"/>
          <w:szCs w:val="24"/>
        </w:rPr>
        <w:t xml:space="preserve"> Господи, Марія Магдалина стояла біля твого гробу,* і,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7187F47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07B98AC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0E250C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5DB02A0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A4850E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353FD3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5825FE4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4988E5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2B9A2B7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482A8C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3392DD9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44C0C9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354ED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48C378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</w:t>
      </w:r>
      <w:r w:rsidRPr="001354ED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23A153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4DF35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E7E430C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CDF24C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7921AF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22472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D0FBA6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6F774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3EF76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0AD5A0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1354E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5646BD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898C5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D8D346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1354ED"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5C2DE1B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рай* і, з мертвих воскреснувши, визволив із тління життя наше.</w:t>
      </w:r>
    </w:p>
    <w:p w14:paraId="6739400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A5989B6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1354ED"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7804BDB1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1354ED">
        <w:rPr>
          <w:b/>
          <w:i/>
          <w:color w:val="FF0000"/>
        </w:rPr>
        <w:t>Антифон 1:</w:t>
      </w:r>
    </w:p>
    <w:p w14:paraId="68EE207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125F73A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Помилуй нас упокорених, Слове,* вчиняючи корисними твої осуди.</w:t>
      </w:r>
    </w:p>
    <w:p w14:paraId="72E5B1E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70E5CC24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1354ED">
        <w:rPr>
          <w:b/>
          <w:i/>
          <w:color w:val="FF0000"/>
        </w:rPr>
        <w:t>Антифон 2:</w:t>
      </w:r>
    </w:p>
    <w:p w14:paraId="3AD58554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1354ED">
        <w:rPr>
          <w:color w:val="000000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2C68B1EC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1354ED">
        <w:rPr>
          <w:color w:val="000000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477E6C5F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1354ED">
        <w:rPr>
          <w:b/>
          <w:color w:val="000000"/>
        </w:rPr>
        <w:t xml:space="preserve">Слава і нині: </w:t>
      </w:r>
      <w:r w:rsidRPr="001354ED">
        <w:rPr>
          <w:color w:val="000000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581056D8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1354ED">
        <w:rPr>
          <w:b/>
          <w:i/>
          <w:color w:val="FF0000"/>
        </w:rPr>
        <w:t>Антифон 3:</w:t>
      </w:r>
    </w:p>
    <w:p w14:paraId="05E0909D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1354ED">
        <w:rPr>
          <w:color w:val="000000"/>
        </w:rPr>
        <w:t>Ті, що уповають на Господа, страшні для ворогів і дивні для всіх, що вгору очі звертають.</w:t>
      </w:r>
    </w:p>
    <w:p w14:paraId="131878FB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1354ED">
        <w:rPr>
          <w:color w:val="000000"/>
        </w:rPr>
        <w:t>Собор праведників Тебе, Спасе, помічником маючи, не простягає рук своїх до беззаконня.</w:t>
      </w:r>
    </w:p>
    <w:p w14:paraId="2CE5F387" w14:textId="77777777" w:rsidR="008F4B52" w:rsidRPr="001354ED" w:rsidRDefault="008F4B52" w:rsidP="008F4B52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1354ED">
        <w:rPr>
          <w:b/>
          <w:color w:val="000000"/>
        </w:rPr>
        <w:t xml:space="preserve">Слава і нині: </w:t>
      </w:r>
      <w:r w:rsidRPr="001354ED">
        <w:rPr>
          <w:color w:val="000000"/>
        </w:rPr>
        <w:t>Святому Духові влада над усім належить; Йому небесні воїнства поклоняються вкупі з усім, що на землі дише.</w:t>
      </w:r>
    </w:p>
    <w:p w14:paraId="0CBC3A5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15F8B7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Євангеліє</w:t>
      </w:r>
    </w:p>
    <w:p w14:paraId="61F33C4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B5D3C2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2DA5AE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1DDDE72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F95C1E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1354ED">
        <w:rPr>
          <w:rFonts w:ascii="Times New Roman" w:hAnsi="Times New Roman" w:cs="Times New Roman"/>
          <w:i/>
          <w:color w:val="FF0000"/>
          <w:lang w:val="uk-UA"/>
        </w:rPr>
        <w:t>, глас 6</w:t>
      </w:r>
    </w:p>
    <w:p w14:paraId="4D4FD765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Псалом 79</w:t>
      </w:r>
    </w:p>
    <w:p w14:paraId="0B07182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Господи, покажи силу твою і прийди спасти нас.</w:t>
      </w:r>
    </w:p>
    <w:p w14:paraId="2A358D0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</w:rPr>
        <w:t>Ти, що пасеш Ізраїля, почуй,* що провадиш, як овечку, Йосифа.</w:t>
      </w:r>
    </w:p>
    <w:p w14:paraId="6370BDC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2D72E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259CF7A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4F3B5A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48BE4D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5D6CF9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E7AD2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1354E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354ED">
        <w:rPr>
          <w:rFonts w:ascii="Times New Roman" w:hAnsi="Times New Roman"/>
          <w:sz w:val="24"/>
          <w:szCs w:val="24"/>
        </w:rPr>
        <w:t>Всяке дихання, нехай хвалить Господа.</w:t>
      </w:r>
    </w:p>
    <w:p w14:paraId="3EE97E7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1EA56CE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4B4FB34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9EABE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21366ED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476D2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F3411D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B9E462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1F6B54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5094BCC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51B1EA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C737F8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65F1155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(Лк. 112 зач.; 24, 1-12)</w:t>
      </w:r>
    </w:p>
    <w:p w14:paraId="6CCDAC7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95EFC1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FAFA78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6E78A28F" w14:textId="13139AC8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1354ED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501361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851128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DF00E9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D6C6F4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3F5C80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707176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61964A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736D77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DF4118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75104B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A2FB64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3719A8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426F8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7BE891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39EA79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88F994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7F821B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31688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383EC2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708016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2A360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367056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246307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39BEBB2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1E59D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5868D64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354ED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48F07D5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D04500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397E56C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ED432BD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</w:t>
      </w:r>
    </w:p>
    <w:p w14:paraId="6DAB4EB4" w14:textId="67169332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713C9C" w:rsidRPr="00932D65">
        <w:rPr>
          <w:rFonts w:ascii="Times New Roman" w:hAnsi="Times New Roman"/>
          <w:sz w:val="24"/>
          <w:szCs w:val="24"/>
        </w:rPr>
        <w:t xml:space="preserve">і </w:t>
      </w:r>
      <w:r w:rsidR="00713C9C">
        <w:rPr>
          <w:rFonts w:ascii="Times New Roman" w:hAnsi="Times New Roman"/>
          <w:sz w:val="24"/>
          <w:szCs w:val="24"/>
        </w:rPr>
        <w:t xml:space="preserve">преподобного отця нашого </w:t>
      </w:r>
      <w:r w:rsidR="00713C9C" w:rsidRPr="007F3C1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Євменія, </w:t>
      </w:r>
      <w:r w:rsidR="00713C9C">
        <w:rPr>
          <w:rFonts w:ascii="Times New Roman" w:hAnsi="Times New Roman"/>
          <w:color w:val="000000"/>
          <w:sz w:val="24"/>
          <w:szCs w:val="24"/>
          <w:lang w:val="uk-UA" w:eastAsia="ru-RU"/>
        </w:rPr>
        <w:t>єпископа</w:t>
      </w:r>
      <w:r w:rsidR="00713C9C" w:rsidRPr="007F3C1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Гортинського, чудотворця</w:t>
      </w:r>
      <w:r w:rsidR="00713C9C" w:rsidRPr="00932D65">
        <w:rPr>
          <w:rFonts w:ascii="Times New Roman" w:hAnsi="Times New Roman"/>
          <w:sz w:val="24"/>
          <w:szCs w:val="24"/>
        </w:rPr>
        <w:t>,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5FF74B9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9F16C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5438C29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8E7BA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52A196C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0B1E0BB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bCs/>
          <w:color w:val="4169E1"/>
          <w:sz w:val="24"/>
          <w:szCs w:val="24"/>
        </w:rPr>
      </w:pPr>
      <w:bookmarkStart w:id="8" w:name="_Hlk61261754"/>
      <w:r w:rsidRPr="001354ED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1354ED">
        <w:rPr>
          <w:rFonts w:ascii="Times New Roman" w:hAnsi="Times New Roman"/>
          <w:color w:val="FF0000"/>
          <w:sz w:val="24"/>
          <w:szCs w:val="24"/>
        </w:rPr>
        <w:t>:</w:t>
      </w:r>
      <w:r w:rsidRPr="001354E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b/>
          <w:color w:val="000000"/>
          <w:sz w:val="24"/>
          <w:szCs w:val="24"/>
        </w:rPr>
        <w:t>Як по суші пройшов Ізраїль, по безодні стопами, бачачи, як гонитель фараон потопляється, взивав: Пісню перемоги Богові співаймо.</w:t>
      </w:r>
      <w:r w:rsidRPr="001354ED">
        <w:rPr>
          <w:rFonts w:ascii="Times New Roman" w:hAnsi="Times New Roman"/>
          <w:b/>
          <w:bCs/>
          <w:color w:val="4169E1"/>
          <w:sz w:val="24"/>
          <w:szCs w:val="24"/>
        </w:rPr>
        <w:t xml:space="preserve"> </w:t>
      </w:r>
    </w:p>
    <w:p w14:paraId="1AB4504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277D99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1AE2E84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DF663C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405FB88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 xml:space="preserve">: 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 xml:space="preserve">Богородичний: </w:t>
      </w:r>
      <w:r w:rsidRPr="001354ED">
        <w:rPr>
          <w:rFonts w:ascii="Times New Roman" w:hAnsi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3336824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1354ED">
        <w:rPr>
          <w:rFonts w:ascii="Times New Roman" w:hAnsi="Times New Roman"/>
          <w:color w:val="FF0000"/>
          <w:sz w:val="24"/>
          <w:szCs w:val="24"/>
        </w:rPr>
        <w:t>:</w:t>
      </w:r>
      <w:r w:rsidRPr="001354E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сповідання Твого.</w:t>
      </w:r>
    </w:p>
    <w:p w14:paraId="4D3003C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460EC9E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40649B7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EAD7B1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14:paraId="1059525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 xml:space="preserve">: 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1354ED">
        <w:rPr>
          <w:rFonts w:ascii="Times New Roman" w:hAnsi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4DB9AE9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6C043D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35EB7E2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652E6B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6A112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121367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32AA7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C2D5D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59F50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24"/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1354E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0C19C18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E90A05" w14:textId="5CA46A74" w:rsidR="00713C9C" w:rsidRPr="00AE7F16" w:rsidRDefault="00713C9C" w:rsidP="00713C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AE7F16">
        <w:rPr>
          <w:rFonts w:ascii="Times New Roman" w:hAnsi="Times New Roman"/>
          <w:sz w:val="24"/>
          <w:szCs w:val="24"/>
        </w:rPr>
        <w:t xml:space="preserve"> Чистотою душевною по-божому озброївшись* і міцно взявши в руку, наче спис, безперестанні молитви,* переміг ти демонські сили,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Євменію</w:t>
      </w:r>
      <w:r w:rsidRPr="00AE7F16">
        <w:rPr>
          <w:rFonts w:ascii="Times New Roman" w:hAnsi="Times New Roman"/>
          <w:sz w:val="24"/>
          <w:szCs w:val="24"/>
        </w:rPr>
        <w:t>, отче наш.* Молися невпинно за всіх нас.</w:t>
      </w:r>
    </w:p>
    <w:p w14:paraId="5322CDB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3B6FC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1354ED">
        <w:rPr>
          <w:rFonts w:ascii="Times New Roman" w:hAnsi="Times New Roman"/>
          <w:color w:val="FF0000"/>
          <w:sz w:val="24"/>
          <w:szCs w:val="24"/>
        </w:rPr>
        <w:t>:</w:t>
      </w:r>
      <w:r w:rsidRPr="001354E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783BEDE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E226AD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7969B5A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76B026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14:paraId="0F4782A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 xml:space="preserve">: 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1354ED">
        <w:rPr>
          <w:rFonts w:ascii="Times New Roman" w:hAnsi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456D2A9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1354ED">
        <w:rPr>
          <w:rFonts w:ascii="Times New Roman" w:hAnsi="Times New Roman"/>
          <w:color w:val="FF0000"/>
          <w:sz w:val="24"/>
          <w:szCs w:val="24"/>
        </w:rPr>
        <w:t>:</w:t>
      </w:r>
      <w:r w:rsidRPr="001354E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b/>
          <w:sz w:val="24"/>
          <w:szCs w:val="24"/>
        </w:rPr>
        <w:t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</w:p>
    <w:p w14:paraId="0807095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0FD3FF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5E8AE06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0CEF5A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14:paraId="6EB2F0A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 xml:space="preserve">: 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1354ED">
        <w:rPr>
          <w:rFonts w:ascii="Times New Roman" w:hAnsi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61C6AFC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1354ED">
        <w:rPr>
          <w:rFonts w:ascii="Times New Roman" w:hAnsi="Times New Roman"/>
          <w:color w:val="FF0000"/>
          <w:sz w:val="24"/>
          <w:szCs w:val="24"/>
        </w:rPr>
        <w:t>:</w:t>
      </w:r>
      <w:r w:rsidRPr="001354E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1E5223D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50367C1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14:paraId="5543A85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F9EFD7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Адам, хитрощами оманений, був у безодню аду опущений, але Ти, з природи Бог і Милосердний, зійшов, щоб віднайти його, і, взявши на плечі, воскресив із Собою.</w:t>
      </w:r>
    </w:p>
    <w:p w14:paraId="316E4D2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 xml:space="preserve">: 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1354ED">
        <w:rPr>
          <w:rFonts w:ascii="Times New Roman" w:hAnsi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6F923D8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4F9A58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E0F94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1C74A4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79051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C6433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0D5D5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C37E3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324A3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734"/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1354E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0"/>
    <w:p w14:paraId="7B56E1A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1B6ED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778677" w14:textId="77777777" w:rsidR="008F4B52" w:rsidRPr="001354ED" w:rsidRDefault="008F4B52" w:rsidP="008F4B52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 w:rsidRPr="001354ED">
        <w:rPr>
          <w:rFonts w:ascii="Times New Roman" w:hAnsi="Times New Roman"/>
          <w:sz w:val="24"/>
          <w:szCs w:val="24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14:paraId="066E801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33B0D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1354ED">
        <w:rPr>
          <w:rFonts w:ascii="Times New Roman" w:hAnsi="Times New Roman"/>
          <w:color w:val="FF0000"/>
          <w:sz w:val="24"/>
          <w:szCs w:val="24"/>
        </w:rPr>
        <w:t>:</w:t>
      </w:r>
      <w:r w:rsidRPr="001354E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 а веління </w:t>
      </w:r>
      <w:r w:rsidRPr="001354ED">
        <w:rPr>
          <w:rFonts w:ascii="Times New Roman" w:hAnsi="Times New Roman"/>
          <w:b/>
          <w:sz w:val="24"/>
          <w:szCs w:val="24"/>
        </w:rPr>
        <w:t xml:space="preserve">Боже, що </w:t>
      </w:r>
      <w:r w:rsidRPr="001354ED">
        <w:rPr>
          <w:rFonts w:ascii="Times New Roman" w:hAnsi="Times New Roman"/>
          <w:b/>
          <w:color w:val="000000"/>
          <w:sz w:val="24"/>
          <w:szCs w:val="24"/>
        </w:rPr>
        <w:t xml:space="preserve">халдеїв опаляло, </w:t>
      </w:r>
      <w:r w:rsidRPr="001354ED">
        <w:rPr>
          <w:rFonts w:ascii="Times New Roman" w:hAnsi="Times New Roman"/>
          <w:b/>
          <w:sz w:val="24"/>
          <w:szCs w:val="24"/>
        </w:rPr>
        <w:t>приневолило мучителя кликати: Благосло</w:t>
      </w:r>
      <w:r w:rsidRPr="001354ED">
        <w:rPr>
          <w:rFonts w:ascii="Times New Roman" w:hAnsi="Times New Roman"/>
          <w:b/>
          <w:color w:val="000000"/>
          <w:sz w:val="24"/>
          <w:szCs w:val="24"/>
        </w:rPr>
        <w:t>вен єси, Боже отців наших.</w:t>
      </w:r>
    </w:p>
    <w:p w14:paraId="521314F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41176BA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14:paraId="3A8969B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44A963F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316D472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 xml:space="preserve">: 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1354ED">
        <w:rPr>
          <w:rFonts w:ascii="Times New Roman" w:hAnsi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484ED0F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1354ED">
        <w:rPr>
          <w:rFonts w:ascii="Times New Roman" w:hAnsi="Times New Roman"/>
          <w:color w:val="FF0000"/>
          <w:sz w:val="24"/>
          <w:szCs w:val="24"/>
        </w:rPr>
        <w:t>:</w:t>
      </w:r>
      <w:r w:rsidRPr="001354E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1354ED">
        <w:rPr>
          <w:rFonts w:ascii="Times New Roman" w:hAnsi="Times New Roman"/>
          <w:b/>
          <w:color w:val="000000"/>
          <w:sz w:val="24"/>
          <w:szCs w:val="24"/>
        </w:rPr>
        <w:t>Із полум’я преподобним Ти росу виточив і жертву праведника водою спалив; бо все твориш, Христе, з волі Своєї; Тебе прославляємо по всі віки.</w:t>
      </w:r>
    </w:p>
    <w:p w14:paraId="12B3B05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280787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659AEB1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339941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Небесного круга Ти, Христе, не покинув і, зійшовши до аду, підніс із Собою цілу людину в гної загрузлу, що прославляє Тебе по всі віки.</w:t>
      </w:r>
    </w:p>
    <w:p w14:paraId="52F416A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lastRenderedPageBreak/>
        <w:t>Благословім Отця, і Сина, і Святого Духа – Господа завжди, нині і повсякчас  і на віки віків.</w:t>
      </w:r>
    </w:p>
    <w:p w14:paraId="79167AC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1354ED">
        <w:rPr>
          <w:rFonts w:ascii="Times New Roman" w:hAnsi="Times New Roman"/>
          <w:sz w:val="24"/>
          <w:szCs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14:paraId="6E723C2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8"/>
    <w:p w14:paraId="2F798B3E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4DF877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6E5DA89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1A189A9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EE89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60D033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C41AEC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EDBA31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0BD70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44500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7BEF063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5318E99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1354E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354ED"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7DC750F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279727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6829003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1354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354ED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7F9442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00B8325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 xml:space="preserve">: </w:t>
      </w:r>
      <w:r w:rsidRPr="001354ED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1354ED">
        <w:rPr>
          <w:rFonts w:ascii="Times New Roman" w:hAnsi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356EC5A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5A0B5E3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16EA93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D5DB40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CFB08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B50CE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CBDDC0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AEE30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97E98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lk61258748"/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354E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1"/>
    <w:p w14:paraId="1AE7748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6E42C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D0476B3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5F4AA9E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4E6442D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Возносіте Господа Бога нашого.</w:t>
      </w:r>
    </w:p>
    <w:p w14:paraId="776599C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0FC97FC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379AFB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041770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14:paraId="5A8064A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sz w:val="24"/>
          <w:szCs w:val="24"/>
        </w:rPr>
        <w:t>Слава і нині</w:t>
      </w:r>
      <w:r w:rsidRPr="001354ED">
        <w:rPr>
          <w:rFonts w:ascii="Times New Roman" w:hAnsi="Times New Roman"/>
          <w:sz w:val="24"/>
          <w:szCs w:val="24"/>
        </w:rPr>
        <w:t xml:space="preserve">: </w:t>
      </w:r>
      <w:sdt>
        <w:sdtPr>
          <w:rPr>
            <w:rFonts w:ascii="Times New Roman" w:hAnsi="Times New Roman"/>
            <w:sz w:val="24"/>
            <w:szCs w:val="24"/>
          </w:rPr>
          <w:tag w:val="goog_rdk_14"/>
          <w:id w:val="1573928087"/>
        </w:sdtPr>
        <w:sdtContent>
          <w:r w:rsidRPr="001354ED">
            <w:rPr>
              <w:rFonts w:ascii="Times New Roman" w:eastAsia="Gungsuh" w:hAnsi="Times New Roman"/>
              <w:sz w:val="24"/>
              <w:szCs w:val="24"/>
            </w:rPr>
    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14:paraId="0AA2CA2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318EA3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239C899" w14:textId="77777777" w:rsidR="008F4B52" w:rsidRPr="001354ED" w:rsidRDefault="008F4B52" w:rsidP="008F4B5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6:</w:t>
      </w:r>
    </w:p>
    <w:p w14:paraId="5DD177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7D186B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C29F58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BCBD6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3BA898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63A147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D2F450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97757A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269D01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6023C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34A1A1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CD8653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AFA3F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1313E9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93A6810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0B725C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7D30FAD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B12EE4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4B14A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B63E06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1A4767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D6140B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6FCA0F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4B91B6C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C5DCE5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75C1736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354ED">
        <w:rPr>
          <w:rFonts w:ascii="Times New Roman" w:hAnsi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19747502" w14:textId="77777777" w:rsidR="008F4B52" w:rsidRPr="001354ED" w:rsidRDefault="008F4B52" w:rsidP="008F4B5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354E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3B991B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354ED">
        <w:rPr>
          <w:rFonts w:ascii="Times New Roman" w:hAnsi="Times New Roman"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2116DD1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052D62A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92E4E3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407BCB5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834418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37C4084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767F6DC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Доме Євфратів): </w:t>
      </w:r>
      <w:r w:rsidRPr="001354ED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11A261A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D8903B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Прийдіте, духовні й миряни,* і, громадно зійшовшись,* божественно оспіваймо* життєдайне дерево,* бо на ньому розпростерся Христос.</w:t>
      </w:r>
    </w:p>
    <w:p w14:paraId="2C61026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20A5678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482996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354ED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21434CE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</w:rPr>
        <w:t xml:space="preserve"> (г. 4): </w:t>
      </w:r>
      <w:r w:rsidRPr="001354ED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14:paraId="2DE9D68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354ED">
        <w:rPr>
          <w:rFonts w:ascii="Times New Roman" w:hAnsi="Times New Roman"/>
          <w:b/>
          <w:i/>
          <w:color w:val="FF0000"/>
          <w:sz w:val="24"/>
          <w:szCs w:val="24"/>
        </w:rPr>
        <w:t>Стихира</w:t>
      </w:r>
      <w:r w:rsidRPr="001354ED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1354ED">
        <w:rPr>
          <w:rFonts w:ascii="Times New Roman" w:hAnsi="Times New Roman"/>
          <w:b/>
          <w:i/>
          <w:color w:val="FF0000"/>
          <w:sz w:val="24"/>
          <w:szCs w:val="24"/>
        </w:rPr>
        <w:t>євангельська</w:t>
      </w:r>
      <w:r w:rsidRPr="001354ED">
        <w:rPr>
          <w:rFonts w:ascii="Times New Roman" w:hAnsi="Times New Roman"/>
          <w:sz w:val="24"/>
          <w:szCs w:val="24"/>
        </w:rPr>
        <w:t xml:space="preserve"> – </w:t>
      </w:r>
      <w:r w:rsidRPr="001354ED">
        <w:rPr>
          <w:rFonts w:ascii="Times New Roman" w:hAnsi="Times New Roman"/>
          <w:b/>
          <w:sz w:val="24"/>
          <w:szCs w:val="24"/>
        </w:rPr>
        <w:t>Слава</w:t>
      </w:r>
      <w:r w:rsidRPr="001354ED">
        <w:rPr>
          <w:rFonts w:ascii="Times New Roman" w:hAnsi="Times New Roman"/>
          <w:sz w:val="24"/>
          <w:szCs w:val="24"/>
        </w:rPr>
        <w:t xml:space="preserve">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354ED">
        <w:rPr>
          <w:rFonts w:ascii="Times New Roman" w:hAnsi="Times New Roman"/>
          <w:sz w:val="24"/>
          <w:szCs w:val="24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</w:t>
      </w:r>
      <w:r w:rsidRPr="001354ED">
        <w:rPr>
          <w:rFonts w:ascii="Times New Roman" w:hAnsi="Times New Roman"/>
          <w:sz w:val="24"/>
          <w:szCs w:val="24"/>
        </w:rPr>
        <w:lastRenderedPageBreak/>
        <w:t>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14:paraId="7ED854C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C3A598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133131" w14:textId="246B9379" w:rsidR="008F4B52" w:rsidRPr="00480652" w:rsidRDefault="008F4B52" w:rsidP="004806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65317B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1CC29FE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17E210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EC548B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184034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07E905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27503E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E23464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A4CE2B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2A21D1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0421F8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3C07A6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A23FF4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20451E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AC6FD5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EF18DB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3D70F5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4C7405E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A13101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85DEDE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67D31D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EE5E1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429CC01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283335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E554E6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AE5974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70AA974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5B7A33F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296FE9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22B7394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A1D278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82D5A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1354ED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354E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1354E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1354ED">
        <w:rPr>
          <w:rFonts w:ascii="Times New Roman" w:hAnsi="Times New Roman"/>
          <w:sz w:val="24"/>
          <w:szCs w:val="24"/>
        </w:rPr>
        <w:t xml:space="preserve">, 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354E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54BB04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B56AD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1D0303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D688B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47D36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86487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B962D6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59DB0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33B3D8" w14:textId="77777777" w:rsidR="008F4B52" w:rsidRPr="001354ED" w:rsidRDefault="008F4B52" w:rsidP="008F4B5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354E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787305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855A53C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B0DAC5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3C5879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EF856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EDD4FE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502803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D1BF10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FA6FC9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99F4E7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92A411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7AD02D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536DF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2AD7CF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A09F7F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1139DB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96090A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E587C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0CFA1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2" w:name="_Hlk61258389"/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2"/>
    <w:p w14:paraId="46E2CE7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17BF7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818277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1AF032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217EF5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45BB18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D273D12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354ED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55E9B9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844867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DA48A6" w14:textId="77777777" w:rsidR="008F4B52" w:rsidRPr="001354ED" w:rsidRDefault="008F4B52" w:rsidP="008F4B5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B21C8B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A1F02F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2C13410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8F73974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F6409DB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BDAF3FE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9CF4486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F8475DD" w14:textId="77777777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354E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3C240A2" w14:textId="77777777" w:rsidR="00A5526D" w:rsidRPr="001354ED" w:rsidRDefault="00A5526D" w:rsidP="00A55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932D65"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 xml:space="preserve">преподобного отця нашого </w:t>
      </w:r>
      <w:r w:rsidRPr="007F3C1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Євменія,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єпископа</w:t>
      </w:r>
      <w:r w:rsidRPr="007F3C1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Гортинського, чудотворця</w:t>
      </w:r>
      <w:r w:rsidRPr="00932D65">
        <w:rPr>
          <w:rFonts w:ascii="Times New Roman" w:hAnsi="Times New Roman"/>
          <w:sz w:val="24"/>
          <w:szCs w:val="24"/>
        </w:rPr>
        <w:t>,</w:t>
      </w:r>
      <w:r w:rsidRPr="001354ED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2E366723" w14:textId="77777777" w:rsidR="00A5526D" w:rsidRPr="001354ED" w:rsidRDefault="00A5526D" w:rsidP="00A55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354E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354E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354E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40D177" w14:textId="743F4C08" w:rsidR="008F4B52" w:rsidRPr="001354ED" w:rsidRDefault="008F4B52" w:rsidP="008F4B5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B0975A" w14:textId="77777777" w:rsidR="008F4B52" w:rsidRPr="001354ED" w:rsidRDefault="008F4B52" w:rsidP="008F4B5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CDE5FC4" w14:textId="77777777" w:rsidR="008F4B52" w:rsidRDefault="008F4B52" w:rsidP="006E1759">
      <w:pPr>
        <w:spacing w:after="0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248BBC1" w14:textId="540E87D4" w:rsidR="00997ECF" w:rsidRDefault="00997ECF"/>
    <w:p w14:paraId="4C7DA715" w14:textId="77777777" w:rsidR="006E1759" w:rsidRDefault="006E1759"/>
    <w:sectPr w:rsidR="006E175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A6"/>
    <w:rsid w:val="001C6158"/>
    <w:rsid w:val="00480652"/>
    <w:rsid w:val="005728A6"/>
    <w:rsid w:val="006E1759"/>
    <w:rsid w:val="00713C9C"/>
    <w:rsid w:val="008F4B52"/>
    <w:rsid w:val="00997ECF"/>
    <w:rsid w:val="00A5526D"/>
    <w:rsid w:val="00AE63F1"/>
    <w:rsid w:val="00CD6758"/>
    <w:rsid w:val="00F24D19"/>
    <w:rsid w:val="00F3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AF57"/>
  <w15:chartTrackingRefBased/>
  <w15:docId w15:val="{2529C224-29EB-4146-83FC-14672E37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26D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8F4B52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8F4B5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8F4B52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8F4B5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footnote text"/>
    <w:basedOn w:val="a"/>
    <w:link w:val="a4"/>
    <w:uiPriority w:val="99"/>
    <w:semiHidden/>
    <w:unhideWhenUsed/>
    <w:rsid w:val="008F4B5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8F4B52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8F4B52"/>
    <w:rPr>
      <w:vertAlign w:val="superscript"/>
    </w:rPr>
  </w:style>
  <w:style w:type="paragraph" w:styleId="a6">
    <w:name w:val="Document Map"/>
    <w:basedOn w:val="a"/>
    <w:link w:val="a7"/>
    <w:uiPriority w:val="99"/>
    <w:semiHidden/>
    <w:unhideWhenUsed/>
    <w:rsid w:val="008F4B52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8F4B52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8F4B52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8F4B52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styleId="a8">
    <w:name w:val="No Spacing"/>
    <w:uiPriority w:val="1"/>
    <w:qFormat/>
    <w:rsid w:val="008F4B52"/>
    <w:pPr>
      <w:spacing w:after="0" w:line="240" w:lineRule="auto"/>
    </w:pPr>
    <w:rPr>
      <w:rFonts w:ascii="Calibri" w:eastAsia="Calibri" w:hAnsi="Calibri" w:cs="Times New Roman"/>
      <w:color w:val="auto"/>
      <w:sz w:val="22"/>
      <w:szCs w:val="22"/>
    </w:rPr>
  </w:style>
  <w:style w:type="paragraph" w:styleId="a9">
    <w:name w:val="Normal (Web)"/>
    <w:basedOn w:val="a"/>
    <w:uiPriority w:val="99"/>
    <w:unhideWhenUsed/>
    <w:rsid w:val="008F4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cmnt">
    <w:name w:val="cmnt"/>
    <w:basedOn w:val="a"/>
    <w:rsid w:val="00CD6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31</Pages>
  <Words>48463</Words>
  <Characters>27625</Characters>
  <Application>Microsoft Office Word</Application>
  <DocSecurity>0</DocSecurity>
  <Lines>230</Lines>
  <Paragraphs>151</Paragraphs>
  <ScaleCrop>false</ScaleCrop>
  <Company/>
  <LinksUpToDate>false</LinksUpToDate>
  <CharactersWithSpaces>75937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2022-08-22T06:32:00Z</dcterms:created>
  <dcterms:modified xsi:type="dcterms:W3CDTF">2022-08-29T11:08:00Z</dcterms:modified>
</cp:coreProperties>
</file>