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B2D3" w14:textId="4908F0CD" w:rsidR="00997ECF" w:rsidRDefault="00DA219E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Субота</w:t>
      </w:r>
      <w:r w:rsidRPr="006833A9">
        <w:rPr>
          <w:rFonts w:ascii="Book Antiqua" w:hAnsi="Book Antiqua"/>
        </w:rPr>
        <w:br/>
        <w:t>24 Св. первомчц. й рівноап. Теклі.</w:t>
      </w:r>
    </w:p>
    <w:p w14:paraId="751B6419" w14:textId="77777777" w:rsidR="00F71207" w:rsidRPr="00004C6D" w:rsidRDefault="00F71207" w:rsidP="00F71207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004C6D">
        <w:rPr>
          <w:rFonts w:ascii="Times New Roman" w:hAnsi="Times New Roman"/>
        </w:rPr>
        <w:t>ВЕЧІРНЯ</w:t>
      </w:r>
    </w:p>
    <w:p w14:paraId="36DBF8C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FE3170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5F808C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775262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444EBE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319BE1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9DC69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Господи, помилуй</w:t>
      </w:r>
      <w:r w:rsidRPr="00004C6D">
        <w:rPr>
          <w:rFonts w:ascii="Times New Roman" w:hAnsi="Times New Roman"/>
          <w:i/>
          <w:sz w:val="24"/>
          <w:szCs w:val="24"/>
        </w:rPr>
        <w:t xml:space="preserve">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8D8EAC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4B365D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І</w:t>
      </w:r>
      <w:r w:rsidRPr="00004C6D">
        <w:rPr>
          <w:rFonts w:ascii="Times New Roman" w:hAnsi="Times New Roman"/>
          <w:b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1563CD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468371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D15DE9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B094F6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7F36EDC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794C548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531D6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F9BBCF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4ADA46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487F21C" w14:textId="77777777" w:rsidR="00F71207" w:rsidRPr="00004C6D" w:rsidRDefault="00F71207" w:rsidP="00F712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E601C8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833205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C6D67E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C37D3C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64C4180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51DA171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6B390D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21C83B4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1997155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5419AE4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8408CB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5F6288D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62297E6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6CE2C90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5347C1D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2E3AE3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39F69C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45A972B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10A310F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5ACF24A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57BD1E3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D3CE2C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3D481A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3A7E8E3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2423278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73AF50E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27C0CF3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AD97A1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742CD44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6D7F25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5579ECD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4180F01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A8699D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68C8828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F44627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2D81440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31B4BD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5939FAC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2057A06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CB17B0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FC91C00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143F3C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6EC19F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1.</w:t>
      </w:r>
      <w:r w:rsidRPr="00004C6D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004C6D">
        <w:rPr>
          <w:rFonts w:ascii="Times New Roman" w:hAnsi="Times New Roman"/>
          <w:sz w:val="24"/>
          <w:szCs w:val="24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AAC2E0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2. </w:t>
      </w:r>
      <w:r w:rsidRPr="00004C6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A6EDB6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3.</w:t>
      </w:r>
      <w:r w:rsidRPr="00004C6D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9E5107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4. </w:t>
      </w:r>
      <w:r w:rsidRPr="00004C6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3B632C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5.</w:t>
      </w:r>
      <w:r w:rsidRPr="00004C6D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FC5B11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6.</w:t>
      </w:r>
      <w:r w:rsidRPr="00004C6D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E2781D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7.</w:t>
      </w:r>
      <w:r w:rsidRPr="00004C6D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CAC0D4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8.</w:t>
      </w:r>
      <w:r w:rsidRPr="00004C6D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F85911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21CF435" w14:textId="77777777" w:rsidR="00F71207" w:rsidRPr="00004C6D" w:rsidRDefault="00F71207" w:rsidP="00F712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4BD1539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880CCD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403FB0D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6702CA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6DE8D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B8B839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242E8F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BF0AB7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EEDC9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892013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44C1A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CC6832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6A34F2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місто це (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 xml:space="preserve">за село це,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2217EE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0DA8F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9174E1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1AA93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FDA379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934D7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B0F64E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A0002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D330ED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ACD482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5648F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Тобі, Господи.</w:t>
      </w:r>
    </w:p>
    <w:p w14:paraId="793A70D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208CA8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</w:t>
      </w:r>
    </w:p>
    <w:p w14:paraId="364E0A1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6AE5C98D" w14:textId="77777777" w:rsidR="00F71207" w:rsidRPr="00004C6D" w:rsidRDefault="00F71207" w:rsidP="00F712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C72251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4.</w:t>
      </w:r>
    </w:p>
    <w:p w14:paraId="120537A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359F4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4C6D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D2CE9F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4C6D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F18B45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71CA96D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409831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BF59EE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8DDF69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648A27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8E8DB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6E0A74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37E7FB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6F5CA3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E5CB305" w14:textId="77777777" w:rsidR="00F71207" w:rsidRPr="00004C6D" w:rsidRDefault="00F71207" w:rsidP="00F7120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4C6D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554CA27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8011B9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D8CA62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7CF23D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09E209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D54C02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275D8C9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AE640B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7E4D5C2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8D4724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930ACE4" w14:textId="77777777" w:rsidR="00F71207" w:rsidRPr="00004C6D" w:rsidRDefault="00F71207" w:rsidP="00F7120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4C6D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2B6568F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6C799AA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102F1CB0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A6C56F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4C6D">
        <w:rPr>
          <w:rFonts w:ascii="Times New Roman" w:hAnsi="Times New Roman"/>
          <w:i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2DA7EE99" w14:textId="614FE431" w:rsidR="008711D7" w:rsidRPr="008711D7" w:rsidRDefault="00F71207" w:rsidP="008711D7">
      <w:pPr>
        <w:jc w:val="both"/>
        <w:rPr>
          <w:rFonts w:ascii="Times New Roman" w:hAnsi="Times New Roman" w:cs="Times New Roman"/>
          <w:sz w:val="24"/>
          <w:szCs w:val="24"/>
        </w:rPr>
      </w:pPr>
      <w:r w:rsidRPr="008711D7">
        <w:rPr>
          <w:rFonts w:ascii="Times New Roman" w:hAnsi="Times New Roman" w:cs="Times New Roman"/>
          <w:i/>
          <w:color w:val="FF0000"/>
          <w:sz w:val="24"/>
          <w:szCs w:val="24"/>
        </w:rPr>
        <w:t>(г. </w:t>
      </w:r>
      <w:r w:rsidR="008711D7" w:rsidRPr="008711D7">
        <w:rPr>
          <w:rFonts w:ascii="Times New Roman" w:hAnsi="Times New Roman" w:cs="Times New Roman"/>
          <w:i/>
          <w:color w:val="FF0000"/>
          <w:sz w:val="24"/>
          <w:szCs w:val="24"/>
        </w:rPr>
        <w:t>8</w:t>
      </w:r>
      <w:r w:rsidRPr="008711D7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8711D7">
        <w:rPr>
          <w:rFonts w:ascii="Times New Roman" w:hAnsi="Times New Roman" w:cs="Times New Roman"/>
          <w:sz w:val="24"/>
          <w:szCs w:val="24"/>
        </w:rPr>
        <w:t xml:space="preserve"> </w:t>
      </w:r>
      <w:r w:rsidR="008711D7" w:rsidRPr="008711D7">
        <w:rPr>
          <w:rFonts w:ascii="Times New Roman" w:hAnsi="Times New Roman" w:cs="Times New Roman"/>
          <w:sz w:val="24"/>
          <w:szCs w:val="24"/>
        </w:rPr>
        <w:t>Господи, хоч і диким звірам Текля була кинута * ради любови до Тебе, * але мисленно во вишніх предстоячи престолові Твоєму, * вражалася незрівнянній красі Твоїй, * що воплотився чоловіколюбно, * щоб спасти душі наші.</w:t>
      </w:r>
    </w:p>
    <w:p w14:paraId="29502E93" w14:textId="1E792CB7" w:rsidR="00F71207" w:rsidRPr="008711D7" w:rsidRDefault="00F71207" w:rsidP="00F71207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4177AC6" w14:textId="77777777" w:rsidR="00F71207" w:rsidRPr="008711D7" w:rsidRDefault="00F71207" w:rsidP="00F71207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711D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711D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11D7">
        <w:rPr>
          <w:rFonts w:ascii="Times New Roman" w:hAnsi="Times New Roman" w:cs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99A6559" w14:textId="70981C86" w:rsidR="008711D7" w:rsidRPr="008711D7" w:rsidRDefault="008711D7" w:rsidP="008711D7">
      <w:pPr>
        <w:jc w:val="both"/>
        <w:rPr>
          <w:rFonts w:ascii="Times New Roman" w:hAnsi="Times New Roman" w:cs="Times New Roman"/>
          <w:sz w:val="24"/>
          <w:szCs w:val="24"/>
        </w:rPr>
      </w:pPr>
      <w:r w:rsidRPr="008711D7">
        <w:rPr>
          <w:rFonts w:ascii="Times New Roman" w:hAnsi="Times New Roman" w:cs="Times New Roman"/>
          <w:sz w:val="24"/>
          <w:szCs w:val="24"/>
        </w:rPr>
        <w:lastRenderedPageBreak/>
        <w:t>Господи, хоч і прибігла Текля * до ув’язненого Апостола, * але узи земних пристрастей відкинула * й узами любови міцно прив’язалася * до могутности Твоєї * – Спаса душ наших.</w:t>
      </w:r>
    </w:p>
    <w:p w14:paraId="53BFE41A" w14:textId="77777777" w:rsidR="00F71207" w:rsidRPr="008711D7" w:rsidRDefault="00F71207" w:rsidP="00F71207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711D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711D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11D7">
        <w:rPr>
          <w:rFonts w:ascii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19BD586F" w14:textId="75D5A5D4" w:rsidR="008711D7" w:rsidRPr="008711D7" w:rsidRDefault="008711D7" w:rsidP="008711D7">
      <w:pPr>
        <w:jc w:val="both"/>
        <w:rPr>
          <w:rFonts w:ascii="Times New Roman" w:hAnsi="Times New Roman" w:cs="Times New Roman"/>
          <w:sz w:val="24"/>
          <w:szCs w:val="24"/>
        </w:rPr>
      </w:pPr>
      <w:r w:rsidRPr="008711D7">
        <w:rPr>
          <w:rFonts w:ascii="Times New Roman" w:hAnsi="Times New Roman" w:cs="Times New Roman"/>
          <w:sz w:val="24"/>
          <w:szCs w:val="24"/>
        </w:rPr>
        <w:t>Господи, хоч проти волі своєї Текля * з учителем була роз’єднана, * але Тебе мала співприсутнім у час подвигу * і, оголена з одежі – покривалася славою Твоєю, * і увінчана рукою Твоєю, * захищає душі наші.</w:t>
      </w:r>
    </w:p>
    <w:p w14:paraId="75710A18" w14:textId="77777777" w:rsidR="00F71207" w:rsidRPr="008711D7" w:rsidRDefault="00F71207" w:rsidP="00F71207">
      <w:pPr>
        <w:spacing w:after="120" w:line="2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711D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711D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711D7">
        <w:rPr>
          <w:rFonts w:ascii="Times New Roman" w:hAnsi="Times New Roman" w:cs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7D0998BB" w14:textId="77777777" w:rsidR="00B20F20" w:rsidRPr="007C01A5" w:rsidRDefault="00B20F20" w:rsidP="00B20F2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7C01A5">
        <w:rPr>
          <w:rFonts w:ascii="Times New Roman" w:hAnsi="Times New Roman"/>
          <w:sz w:val="24"/>
          <w:szCs w:val="24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</w:p>
    <w:p w14:paraId="056BF2C3" w14:textId="77777777" w:rsidR="00F71207" w:rsidRPr="00004C6D" w:rsidRDefault="00F71207" w:rsidP="00F7120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4C6D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194CC87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4C6D">
        <w:rPr>
          <w:rFonts w:ascii="Times New Roman" w:hAnsi="Times New Roman"/>
          <w:i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381C67CB" w14:textId="77777777" w:rsidR="00B20F20" w:rsidRPr="007C01A5" w:rsidRDefault="00B20F20" w:rsidP="00B20F2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14:paraId="37EF19B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4C6D">
        <w:rPr>
          <w:rFonts w:ascii="Times New Roman" w:hAnsi="Times New Roman"/>
          <w:i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42F318E0" w14:textId="77777777" w:rsidR="00B20F20" w:rsidRPr="007C01A5" w:rsidRDefault="00B20F20" w:rsidP="00B20F2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14:paraId="4F785184" w14:textId="77777777" w:rsidR="00B20F20" w:rsidRPr="007C01A5" w:rsidRDefault="00B20F20" w:rsidP="00B20F2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 w:rsidRPr="007C01A5">
        <w:rPr>
          <w:rFonts w:ascii="Times New Roman" w:hAnsi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48BE9A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68FAA27" w14:textId="77777777" w:rsidR="00F71207" w:rsidRPr="00004C6D" w:rsidRDefault="00F71207" w:rsidP="00F712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07F3EA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3C939E7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Премудрість! Прості!</w:t>
      </w:r>
    </w:p>
    <w:p w14:paraId="06339A4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4B2FF4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004C6D">
        <w:rPr>
          <w:rFonts w:ascii="Times New Roman" w:hAnsi="Times New Roman"/>
          <w:color w:val="FF0000"/>
          <w:sz w:val="24"/>
          <w:szCs w:val="24"/>
        </w:rPr>
        <w:t>:</w:t>
      </w:r>
      <w:r w:rsidRPr="00004C6D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61F7D39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Мир всім.</w:t>
      </w:r>
    </w:p>
    <w:p w14:paraId="7B7DBD7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1DA8E7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8985E65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C1D0888" w14:textId="77777777" w:rsidR="00157693" w:rsidRPr="00210F25" w:rsidRDefault="00157693" w:rsidP="00157693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00DD427F" w14:textId="77777777" w:rsidR="00157693" w:rsidRPr="00210F25" w:rsidRDefault="00157693" w:rsidP="00157693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434CA3A1" w14:textId="77777777" w:rsidR="00157693" w:rsidRPr="00E011BF" w:rsidRDefault="00157693" w:rsidP="00157693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540B4B1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04D750C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6901B3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2170B5E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BFECC6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8F4B72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F23394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559E24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44A136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8D677C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6BE240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779CBE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68F69A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6D6041C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B68A67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38C6626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Господи, помилуй.</w:t>
      </w:r>
    </w:p>
    <w:p w14:paraId="2DBA782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59FCBA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Господи, помилуй.</w:t>
      </w:r>
    </w:p>
    <w:p w14:paraId="3E559A7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7512BEC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Подай, Господи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6B2E07C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5FED205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Подай, Господи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26FF0C6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218C11A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Подай, Господи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158F0B8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2BB98F7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Подай, Господи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08C25B4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23351E8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Подай, Господи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47E098B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E4FEB3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Подай, Господи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2AFE858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56486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Тобі, Господи.</w:t>
      </w:r>
    </w:p>
    <w:p w14:paraId="6623F9D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D33D0C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</w:t>
      </w:r>
    </w:p>
    <w:p w14:paraId="17DDE97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Мир всім.</w:t>
      </w:r>
    </w:p>
    <w:p w14:paraId="37516AE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І духові твоєму.</w:t>
      </w:r>
    </w:p>
    <w:p w14:paraId="497E9AA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9009D4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Тобі, Господи.</w:t>
      </w:r>
    </w:p>
    <w:p w14:paraId="479DF8F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4C6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2641B1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56FACD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Амінь.</w:t>
      </w:r>
    </w:p>
    <w:p w14:paraId="4845FD5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014882F" w14:textId="77777777" w:rsidR="00F71207" w:rsidRPr="00004C6D" w:rsidRDefault="00F71207" w:rsidP="00F712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EB958E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004C6D">
        <w:rPr>
          <w:rFonts w:ascii="Times New Roman" w:hAnsi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579469F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4C6D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3B2E14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30786C5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4C6D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6E1AEB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14:paraId="6AF832D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b/>
          <w:sz w:val="24"/>
          <w:szCs w:val="24"/>
        </w:rPr>
        <w:t>Слава і нині</w:t>
      </w:r>
      <w:r w:rsidRPr="00004C6D">
        <w:rPr>
          <w:rFonts w:ascii="Times New Roman" w:hAnsi="Times New Roman"/>
          <w:sz w:val="24"/>
          <w:szCs w:val="24"/>
        </w:rPr>
        <w:t>: Молитвами, Христе, твоєї Родительки,* твоїх мучеників, апостолів, пророків і святителів,* та й преподобних і праведних упокой померлих твоїх слуг.</w:t>
      </w:r>
    </w:p>
    <w:p w14:paraId="4EC2465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E10EC98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A51422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5A63E88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45DD31E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51D04C1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3F044B7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2D04C7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C12D74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D8F13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2ABB17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FC2EE5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43DE1C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004C6D">
        <w:rPr>
          <w:rFonts w:ascii="Times New Roman" w:hAnsi="Times New Roman"/>
          <w:sz w:val="24"/>
          <w:szCs w:val="24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550BAA9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B9D5DF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</w:t>
      </w:r>
    </w:p>
    <w:p w14:paraId="1F2BB70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B18AA7B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C5119F6" w14:textId="05360D85" w:rsidR="00F71207" w:rsidRPr="00225A77" w:rsidRDefault="00225A77" w:rsidP="00225A77">
      <w:pPr>
        <w:widowControl w:val="0"/>
        <w:adjustRightInd w:val="0"/>
        <w:jc w:val="both"/>
        <w:rPr>
          <w:rFonts w:ascii="Times New Roman" w:hAnsi="Times New Roman" w:cs="Times New Roman"/>
          <w:noProof/>
          <w:color w:val="FF0000"/>
          <w:kern w:val="2"/>
          <w:sz w:val="24"/>
          <w:szCs w:val="24"/>
        </w:rPr>
      </w:pPr>
      <w:r w:rsidRPr="00225A77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4)</w:t>
      </w:r>
      <w:r w:rsidRPr="00225A77">
        <w:rPr>
          <w:rFonts w:ascii="Times New Roman" w:hAnsi="Times New Roman" w:cs="Times New Roman"/>
          <w:sz w:val="24"/>
          <w:szCs w:val="24"/>
        </w:rPr>
        <w:t xml:space="preserve"> </w:t>
      </w:r>
      <w:r w:rsidRPr="00225A77">
        <w:rPr>
          <w:rFonts w:ascii="Times New Roman" w:hAnsi="Times New Roman" w:cs="Times New Roman"/>
          <w:sz w:val="24"/>
          <w:szCs w:val="24"/>
        </w:rPr>
        <w:t>Слів Павлових навчившись, Божа невісто Текле, * і вірою утвердившись від Петра, Богом покликана, * первомученицею ти явилася * і первострадницею між жінками; * зійшла єси на вогнище, * мов на місце благоквітуче, * дикі звірі і бики злякалися тебе, * бо озброїлася ти Хрестом. * Тим-то моли, всехвальна, Христа Бога, * щоб спастися душам нашим.</w:t>
      </w:r>
    </w:p>
    <w:p w14:paraId="642A8DAE" w14:textId="77777777" w:rsidR="00225A77" w:rsidRPr="006B1318" w:rsidRDefault="00F71207" w:rsidP="00225A77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25A77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225A77">
        <w:rPr>
          <w:rFonts w:ascii="Times New Roman" w:hAnsi="Times New Roman" w:cs="Times New Roman"/>
          <w:sz w:val="24"/>
          <w:szCs w:val="24"/>
        </w:rPr>
        <w:t xml:space="preserve"> </w:t>
      </w:r>
      <w:r w:rsidR="00225A77" w:rsidRPr="00225A77"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</w:t>
      </w:r>
      <w:r w:rsidR="00225A77" w:rsidRPr="006B1318">
        <w:rPr>
          <w:rFonts w:ascii="Times New Roman" w:hAnsi="Times New Roman"/>
          <w:sz w:val="24"/>
          <w:szCs w:val="24"/>
        </w:rPr>
        <w:t>рест;* ним він воскресив первоствореного* і спас від смерти душі наші.</w:t>
      </w:r>
    </w:p>
    <w:p w14:paraId="0E1C13E2" w14:textId="4F8A42E6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6336E4F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E1BC92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6B00D20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874AB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Ще молимось за святішого вселенського Архиєрея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Архимандрита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Протоігумена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 й Ігумена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64A0A0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4C6D">
        <w:rPr>
          <w:rFonts w:ascii="Times New Roman" w:hAnsi="Times New Roman"/>
          <w:i/>
          <w:sz w:val="24"/>
          <w:szCs w:val="24"/>
        </w:rPr>
        <w:t xml:space="preserve">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7057B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1DE1A39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4C6D">
        <w:rPr>
          <w:rFonts w:ascii="Times New Roman" w:hAnsi="Times New Roman"/>
          <w:i/>
          <w:sz w:val="24"/>
          <w:szCs w:val="24"/>
        </w:rPr>
        <w:t xml:space="preserve">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4D430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3112A5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4C6D">
        <w:rPr>
          <w:rFonts w:ascii="Times New Roman" w:hAnsi="Times New Roman"/>
          <w:i/>
          <w:sz w:val="24"/>
          <w:szCs w:val="24"/>
        </w:rPr>
        <w:t xml:space="preserve">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4928B3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4F2E87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Амінь.</w:t>
      </w:r>
    </w:p>
    <w:p w14:paraId="45CCD4E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E107A2F" w14:textId="77777777" w:rsidR="00F71207" w:rsidRPr="00004C6D" w:rsidRDefault="00F71207" w:rsidP="00F712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392C35D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Премудрість.</w:t>
      </w:r>
    </w:p>
    <w:p w14:paraId="701B427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Благослови.</w:t>
      </w:r>
    </w:p>
    <w:p w14:paraId="60D2A22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BA2BB6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CFC627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95964D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57E533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A4B26F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4C6D">
        <w:rPr>
          <w:rFonts w:ascii="Times New Roman" w:hAnsi="Times New Roman"/>
          <w:i/>
          <w:sz w:val="24"/>
          <w:szCs w:val="24"/>
        </w:rPr>
        <w:t>.</w:t>
      </w:r>
      <w:r w:rsidRPr="00004C6D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23B92A" w14:textId="6EA9C2FF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04C6D">
        <w:rPr>
          <w:rFonts w:ascii="Times New Roman" w:hAnsi="Times New Roman"/>
          <w:sz w:val="24"/>
          <w:szCs w:val="24"/>
        </w:rPr>
        <w:t xml:space="preserve">), і </w:t>
      </w:r>
      <w:r w:rsidR="003C64E9">
        <w:rPr>
          <w:rFonts w:ascii="Times New Roman" w:hAnsi="Times New Roman"/>
          <w:sz w:val="24"/>
          <w:szCs w:val="24"/>
          <w:lang w:val="ru-RU"/>
        </w:rPr>
        <w:t>святої первомучениці Теклі</w:t>
      </w:r>
      <w:r w:rsidRPr="00004C6D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583406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</w:t>
      </w:r>
    </w:p>
    <w:p w14:paraId="474A4F1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8C9ED78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45A7D79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306317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b/>
          <w:sz w:val="24"/>
          <w:szCs w:val="24"/>
        </w:rPr>
        <w:br w:type="page"/>
      </w:r>
    </w:p>
    <w:p w14:paraId="2FA38C60" w14:textId="77777777" w:rsidR="00F71207" w:rsidRPr="00004C6D" w:rsidRDefault="00F71207" w:rsidP="00F71207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004C6D">
        <w:rPr>
          <w:rFonts w:ascii="Times New Roman" w:hAnsi="Times New Roman"/>
        </w:rPr>
        <w:lastRenderedPageBreak/>
        <w:t>УТРЕНЯ</w:t>
      </w:r>
    </w:p>
    <w:p w14:paraId="304D0DE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4C6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71C08C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</w:t>
      </w:r>
    </w:p>
    <w:p w14:paraId="29897F4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AE591F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741DF7F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BE97E5" w14:textId="77777777" w:rsidR="00F71207" w:rsidRPr="00004C6D" w:rsidRDefault="00F71207" w:rsidP="00F712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6D60C06" w14:textId="77777777" w:rsidR="00F71207" w:rsidRPr="00004C6D" w:rsidRDefault="00F71207" w:rsidP="00F7120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C98283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44C488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D8869B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54C948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5EAF35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185DA1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70DB3B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3B49F9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35B468A" w14:textId="77777777" w:rsidR="00F71207" w:rsidRPr="00004C6D" w:rsidRDefault="00F71207" w:rsidP="00F7120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004C6D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04C6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FADD81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B4736B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60B781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10A706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8880BA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633910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350C2C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C4E2C9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E1212F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66F8E9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0BD008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DCB240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532BFB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6F2BEA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98801D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1BAE59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A0718A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1D49214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98F32A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5972CE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3A2538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56BA2C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D4FCD36" w14:textId="77777777" w:rsidR="00F71207" w:rsidRPr="00004C6D" w:rsidRDefault="00F71207" w:rsidP="00F71207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980574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BA0FD4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A219FB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6F983F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D48ECC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1AF874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5E5562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A2617B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267A3C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1D024E1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C7B024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612440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5C917F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EA91A8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6B5E92" w14:textId="77777777" w:rsidR="00F71207" w:rsidRPr="00004C6D" w:rsidRDefault="00F71207" w:rsidP="00F7120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17E35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179C52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78CE0E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29DBED7" w14:textId="77777777" w:rsidR="00F71207" w:rsidRPr="00004C6D" w:rsidRDefault="00F71207" w:rsidP="00F7120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8AEF04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A45D50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40933B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6012081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ECC2F1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36968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B39ED2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84C7DF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988289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7892E5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64C3E6E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A7EB67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A29C43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F58A66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6F3A69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7C4AB00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850710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10D346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2A0D806" w14:textId="77777777" w:rsidR="00F71207" w:rsidRPr="00004C6D" w:rsidRDefault="00F71207" w:rsidP="00F7120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4C6D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004C6D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3F8C07E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7A187C8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86DABF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26C199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81ED2C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1881D9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3DE3FDC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6E8B7F8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8A9304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DAD9E3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89B3AA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62726D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004C6D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3709C2B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C800B0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733BA8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6877C4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6B6675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EA8128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0DBCAA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AF9CA5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BD3965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F3B465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00592FB" w14:textId="77777777" w:rsidR="00F71207" w:rsidRPr="00004C6D" w:rsidRDefault="00F71207" w:rsidP="00F7120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4C6D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40E45CD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3CA335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F1F7F6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06671EC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D14B75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ECB93B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2EFF73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AEC5B0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86D68D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85C1AF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083FA5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2275EF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6B737D5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489BD78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DA94CE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2F856D2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C27776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11C7E5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1. </w:t>
      </w:r>
      <w:r w:rsidRPr="00004C6D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D27AAD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2. </w:t>
      </w:r>
      <w:r w:rsidRPr="00004C6D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5D28D9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3.</w:t>
      </w:r>
      <w:r w:rsidRPr="00004C6D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98FBC1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4.</w:t>
      </w:r>
      <w:r w:rsidRPr="00004C6D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004C6D">
        <w:rPr>
          <w:rFonts w:ascii="Times New Roman" w:hAnsi="Times New Roman"/>
          <w:sz w:val="24"/>
          <w:szCs w:val="24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A309CF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5.</w:t>
      </w:r>
      <w:r w:rsidRPr="00004C6D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601C5C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6. </w:t>
      </w:r>
      <w:r w:rsidRPr="00004C6D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D0D69A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7.</w:t>
      </w:r>
      <w:r w:rsidRPr="00004C6D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69A863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8. </w:t>
      </w:r>
      <w:r w:rsidRPr="00004C6D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11B59A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9.</w:t>
      </w:r>
      <w:r w:rsidRPr="00004C6D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14A15C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t>10.</w:t>
      </w:r>
      <w:r w:rsidRPr="00004C6D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2327E8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4C6D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004C6D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62C2DC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7E5CC85" w14:textId="77777777" w:rsidR="00F71207" w:rsidRPr="00004C6D" w:rsidRDefault="00F71207" w:rsidP="00F712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5E3D9E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12AD5E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035D8D4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3701049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1A69C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959BFD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21FAF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9A6B23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10074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Папу Римського, за блаженнішого Патріарха нашого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0F40F1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F3356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765480A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2D8E84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місто це (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 xml:space="preserve">за село це,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653C2A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65EAEB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960C79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D5DF6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7E8032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CCCFE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E4F718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C442B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C40DA3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0091D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E732A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Тобі, Господи.</w:t>
      </w:r>
    </w:p>
    <w:p w14:paraId="77900DA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04C6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C69CF8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</w:t>
      </w:r>
    </w:p>
    <w:p w14:paraId="324C8AD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D768D74" w14:textId="0DC89873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004C6D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8E2C56">
        <w:rPr>
          <w:rFonts w:ascii="Times New Roman" w:hAnsi="Times New Roman" w:cs="Times New Roman"/>
          <w:i/>
          <w:color w:val="FF0000"/>
          <w:lang w:val="uk-UA"/>
        </w:rPr>
        <w:t>4</w:t>
      </w:r>
    </w:p>
    <w:p w14:paraId="081D7BF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4C6D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6E28E6D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4C6D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322C2CC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63BEBF8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27C5C9A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9D6B77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D48D386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E3DA65A" w14:textId="0B50CC12" w:rsidR="008E2C56" w:rsidRPr="00225A77" w:rsidRDefault="008E2C56" w:rsidP="008E2C56">
      <w:pPr>
        <w:widowControl w:val="0"/>
        <w:adjustRightInd w:val="0"/>
        <w:jc w:val="both"/>
        <w:rPr>
          <w:rFonts w:ascii="Times New Roman" w:hAnsi="Times New Roman" w:cs="Times New Roman"/>
          <w:noProof/>
          <w:color w:val="FF0000"/>
          <w:kern w:val="2"/>
          <w:sz w:val="24"/>
          <w:szCs w:val="24"/>
        </w:rPr>
      </w:pPr>
      <w:r w:rsidRPr="00225A77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4)</w:t>
      </w:r>
      <w:r w:rsidRPr="00225A77">
        <w:rPr>
          <w:rFonts w:ascii="Times New Roman" w:hAnsi="Times New Roman" w:cs="Times New Roman"/>
          <w:sz w:val="24"/>
          <w:szCs w:val="24"/>
        </w:rPr>
        <w:t xml:space="preserve"> Слів Павлових навчившись, Божа невісто Текле, * і вірою утвердившись від Петра, Богом покликана, * первомученицею ти явилася * і первострадницею між жінками; * зійшла єси на вогнище, * мов на місце благоквітуче, * дикі звірі і бики злякалися тебе, * бо озброїлася ти Хрестом. * Тим-то моли, всехвальна, Христа Бога, * щоб спастися душам нашим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E2C56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  <w:r w:rsidRPr="00225A77">
        <w:rPr>
          <w:rFonts w:ascii="Times New Roman" w:hAnsi="Times New Roman" w:cs="Times New Roman"/>
          <w:sz w:val="24"/>
          <w:szCs w:val="24"/>
        </w:rPr>
        <w:t>.</w:t>
      </w:r>
    </w:p>
    <w:p w14:paraId="0E23A104" w14:textId="77777777" w:rsidR="008E2C56" w:rsidRPr="006B1318" w:rsidRDefault="008E2C56" w:rsidP="008E2C5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25A77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225A77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</w:t>
      </w:r>
      <w:r w:rsidRPr="006B1318">
        <w:rPr>
          <w:rFonts w:ascii="Times New Roman" w:hAnsi="Times New Roman"/>
          <w:sz w:val="24"/>
          <w:szCs w:val="24"/>
        </w:rPr>
        <w:t>рест;* ним він воскресив первоствореного* і спас від смерти душі наші.</w:t>
      </w:r>
    </w:p>
    <w:p w14:paraId="4AD7A01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D2592E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004C6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582A8F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099439A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2C3616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5C7CB35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F9D5C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98BB2E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5A04F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7CECB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2920DD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4C6D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282A819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</w:t>
      </w:r>
    </w:p>
    <w:p w14:paraId="01BB7C4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09C0052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BC510A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004C6D">
        <w:rPr>
          <w:rFonts w:ascii="Times New Roman" w:hAnsi="Times New Roman"/>
          <w:sz w:val="24"/>
          <w:szCs w:val="24"/>
        </w:rPr>
        <w:t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14:paraId="621D80E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004C6D">
        <w:rPr>
          <w:rFonts w:ascii="Times New Roman" w:hAnsi="Times New Roman"/>
          <w:sz w:val="24"/>
          <w:szCs w:val="24"/>
        </w:rPr>
        <w:t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14:paraId="20E6353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956EE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004C6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11CB820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47485402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CCBA82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6BFF527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0C493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B61D20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2C2DA2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37662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055CBA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4C6D">
        <w:rPr>
          <w:rFonts w:ascii="Times New Roman" w:hAnsi="Times New Roman"/>
          <w:sz w:val="24"/>
          <w:szCs w:val="24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5673242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</w:t>
      </w:r>
    </w:p>
    <w:p w14:paraId="1A3DEAF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46CE66B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70D0700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004C6D">
        <w:rPr>
          <w:rFonts w:ascii="Times New Roman" w:hAnsi="Times New Roman"/>
          <w:sz w:val="24"/>
          <w:szCs w:val="24"/>
        </w:rPr>
        <w:t>Страдницький подвиг витерпіли святі,* тому прийняли від тебе почесті.* Вони знищили задуми безбожних* та прийняли вінки нев'янучі.* Задля їх молитов, Боже, дай і нам велику милість.</w:t>
      </w:r>
    </w:p>
    <w:p w14:paraId="0766E8F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b/>
          <w:sz w:val="24"/>
          <w:szCs w:val="24"/>
        </w:rPr>
        <w:t>Слава і нині</w:t>
      </w:r>
      <w:r w:rsidRPr="00004C6D">
        <w:rPr>
          <w:rFonts w:ascii="Times New Roman" w:hAnsi="Times New Roman"/>
          <w:sz w:val="24"/>
          <w:szCs w:val="24"/>
        </w:rPr>
        <w:t>: Володарко землян, заступнице й покрове, Богородице Маріє,* що в часі породила безлітнього Сина і Слово Боже.* Бувши Матір'ю, моли його наполегливо з мучениками і пророками* та божественними посниками, щоб спаслися ті, що упокоїлися.</w:t>
      </w:r>
    </w:p>
    <w:p w14:paraId="1203B0D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A3AD3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4C3864D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A81EB8B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535FFF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AAC4F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951E2D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578EA2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ABD0C3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18AF05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A337A0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3DCFD0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FE44B2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4245EA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24F0E3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5DE0677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4EED94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A12AC2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963E7F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8C7536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1D7CB1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E9648E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677BE2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AC7C9A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D8F9E2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9B3F917" w14:textId="77777777" w:rsidR="00F71207" w:rsidRPr="00004C6D" w:rsidRDefault="00F71207" w:rsidP="00F712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867D1E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1EC6FFE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69164C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62D2EEC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11FC1C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04C6D">
        <w:rPr>
          <w:rFonts w:ascii="Times New Roman" w:hAnsi="Times New Roman"/>
          <w:sz w:val="24"/>
          <w:szCs w:val="24"/>
        </w:rPr>
        <w:t>.</w:t>
      </w:r>
    </w:p>
    <w:p w14:paraId="4A5AD06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8FAE89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CB9165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39BA1C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49A784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504467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00FBF1C" w14:textId="77777777" w:rsidR="00F71207" w:rsidRPr="00004C6D" w:rsidRDefault="00F71207" w:rsidP="00F7120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4C6D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07236F6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04C6D">
        <w:rPr>
          <w:rFonts w:ascii="Times New Roman" w:hAnsi="Times New Roman"/>
          <w:sz w:val="24"/>
          <w:szCs w:val="24"/>
        </w:rPr>
        <w:t xml:space="preserve"> </w:t>
      </w:r>
      <w:r w:rsidRPr="00004C6D">
        <w:rPr>
          <w:rFonts w:ascii="Times New Roman" w:hAnsi="Times New Roman"/>
          <w:b/>
          <w:sz w:val="24"/>
          <w:szCs w:val="24"/>
        </w:rPr>
        <w:t>Ти, що від ангела прийняла «Радуйся!»* і породила Творця свого, Діво,* спаси тих, що тебе прославляють.</w:t>
      </w:r>
    </w:p>
    <w:p w14:paraId="7574F71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4C6D">
        <w:rPr>
          <w:rFonts w:ascii="Times New Roman" w:hAnsi="Times New Roman"/>
          <w:i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Святі Мученики, моліть Бога за нас.</w:t>
      </w:r>
    </w:p>
    <w:p w14:paraId="2338FEA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Овечки чисті привели ви Владиці, страстотерпці Мученики.* Моліть його, щоб спас душі наші.</w:t>
      </w:r>
    </w:p>
    <w:p w14:paraId="5C8F4FD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4C6D">
        <w:rPr>
          <w:rFonts w:ascii="Times New Roman" w:hAnsi="Times New Roman"/>
          <w:i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Усі Святителі, моліть Бога за нас.</w:t>
      </w:r>
    </w:p>
    <w:p w14:paraId="00F619B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Преподобні й премудрі Святителі!* Ви засяяли як сонце, просвічуючи вселенну промінням ваших навчань і осяйністю оздоровлень.</w:t>
      </w:r>
    </w:p>
    <w:p w14:paraId="7C46111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b/>
          <w:sz w:val="24"/>
          <w:szCs w:val="24"/>
        </w:rPr>
        <w:t>Слава і нині</w:t>
      </w:r>
      <w:r w:rsidRPr="00004C6D">
        <w:rPr>
          <w:rFonts w:ascii="Times New Roman" w:hAnsi="Times New Roman"/>
          <w:sz w:val="24"/>
          <w:szCs w:val="24"/>
        </w:rPr>
        <w:t>: Діво, що Світло породила!* Просвіти мою душу, розганяючи темряву гріха й моїх лінощів.</w:t>
      </w:r>
    </w:p>
    <w:p w14:paraId="270AB0B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602A508B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 w14:paraId="5260CC3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004C6D">
        <w:rPr>
          <w:rFonts w:ascii="Times New Roman" w:hAnsi="Times New Roman"/>
          <w:sz w:val="24"/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68682F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15C022B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1CC18C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1DDFF02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0DAC5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E985B3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F04B3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E83191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5667189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4C6D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4C28503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</w:t>
      </w:r>
    </w:p>
    <w:p w14:paraId="419B5B7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01121F4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C503DD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1D60734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b/>
          <w:sz w:val="24"/>
          <w:szCs w:val="24"/>
        </w:rPr>
        <w:t>Слава і нині</w:t>
      </w:r>
      <w:r w:rsidRPr="00004C6D"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1832ADE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B4550BA" w14:textId="77777777" w:rsidR="00F71207" w:rsidRPr="00004C6D" w:rsidRDefault="00F71207" w:rsidP="00F712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D36CE0E" w14:textId="77777777" w:rsidR="00F71207" w:rsidRPr="00004C6D" w:rsidRDefault="00F71207" w:rsidP="00F7120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4C6D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1A8BCAE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FF2BA6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DE6091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1CF8759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2C372A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F1239E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9430B9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C214A3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4292B6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A73A95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234906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59392F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978AF6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5EE787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2890F401" w14:textId="77777777" w:rsidR="00F71207" w:rsidRPr="00004C6D" w:rsidRDefault="00F71207" w:rsidP="00F7120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4C6D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5BEDA4B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6D54FA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5DC2F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80C420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94E2CB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7170BE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A2F79A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A5AB70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52BC28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AD2D071" w14:textId="77777777" w:rsidR="00F71207" w:rsidRPr="00004C6D" w:rsidRDefault="00F71207" w:rsidP="00F7120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4C6D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3493749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7ED84B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E09974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0FE6CF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BA7339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8723AD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147F292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03181D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564DD9E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3AE89B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9E59D1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8C8B8B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762851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998A9F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0BC02D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7C6348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9DAA00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33AC74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0FAA26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A349C6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F60558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DBD4A6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1DAF8C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4887A59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6E878E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F725D9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17CCAB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B78863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9C1183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FCAA6C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C6C43D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7316AC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A39ABA9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517B50C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2D7C39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A76EF5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C7B52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1B7D183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Подай, Господи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2916022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4C5CFFF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Подай, Господи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26D454E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3AC95E1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Подай, Господи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5A2C234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6A51283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Подай, Господи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46818BC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Осталий час життя нашого в мирі й покаянні скінчити у Господа просім.</w:t>
      </w:r>
    </w:p>
    <w:p w14:paraId="72DBD5B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Подай, Господи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76A29C7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758F95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Подай, Господи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0B633BE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FED67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Тобі, Господи.</w:t>
      </w:r>
    </w:p>
    <w:p w14:paraId="6375F46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F2F2D8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</w:t>
      </w:r>
    </w:p>
    <w:p w14:paraId="0FF165E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sz w:val="24"/>
          <w:szCs w:val="24"/>
        </w:rPr>
        <w:t xml:space="preserve"> Мир всім.</w:t>
      </w:r>
    </w:p>
    <w:p w14:paraId="3ADF706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І духові твоєму.</w:t>
      </w:r>
    </w:p>
    <w:p w14:paraId="28E7708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1D436A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Тобі, Господи.</w:t>
      </w:r>
    </w:p>
    <w:p w14:paraId="5542193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4C6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</w:t>
      </w:r>
      <w:r w:rsidRPr="00004C6D">
        <w:rPr>
          <w:rFonts w:ascii="Times New Roman" w:hAnsi="Times New Roman"/>
          <w:sz w:val="24"/>
          <w:szCs w:val="24"/>
        </w:rPr>
        <w:lastRenderedPageBreak/>
        <w:t>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3CEE7D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4C6D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3A1032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</w:t>
      </w:r>
    </w:p>
    <w:p w14:paraId="230336D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D5C25CE" w14:textId="77777777" w:rsidR="00F71207" w:rsidRPr="00004C6D" w:rsidRDefault="00F71207" w:rsidP="00F712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3233D2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004C6D">
        <w:rPr>
          <w:rFonts w:ascii="Times New Roman" w:hAnsi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59EE01E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4C6D">
        <w:rPr>
          <w:rFonts w:ascii="Times New Roman" w:hAnsi="Times New Roman"/>
          <w:i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ACB8A4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14:paraId="0D84A8B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4C6D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548ABE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3FF689D7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b/>
          <w:sz w:val="24"/>
          <w:szCs w:val="24"/>
        </w:rPr>
        <w:t>Слава і нині</w:t>
      </w:r>
      <w:r w:rsidRPr="00004C6D">
        <w:rPr>
          <w:rFonts w:ascii="Times New Roman" w:hAnsi="Times New Roman"/>
          <w:sz w:val="24"/>
          <w:szCs w:val="24"/>
        </w:rPr>
        <w:t>: Ти Бог наш, що все в мудрості твориш і звершуєш:* Пророків послав ти, Христе, аби звістили про твій прихід,* і апостолів, щоб твою величність проповідували.* Одні прорекли твій прихід,* інші хрищенням просвітили народи,* мученики ж постраждали й осягнули своє бажання.* Їхній спільний хор молить тебе через ту, що тебе породила:* Упокой, Боже, душі, які ти прийняв,* і сподоби нас царства твого, Визволителю наш і Боже,* що витерпів хрест задля нас засуджених.</w:t>
      </w:r>
    </w:p>
    <w:p w14:paraId="7012D24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D1A9B9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0D055A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37311C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07CFF65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765E76E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104FC2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74B05E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4C6D">
        <w:rPr>
          <w:rFonts w:ascii="Times New Roman" w:hAnsi="Times New Roman"/>
          <w:i/>
          <w:sz w:val="24"/>
          <w:szCs w:val="24"/>
        </w:rPr>
        <w:t>.</w:t>
      </w:r>
    </w:p>
    <w:p w14:paraId="742ECB5B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423C4AB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І</w:t>
      </w:r>
      <w:r w:rsidRPr="00004C6D">
        <w:rPr>
          <w:rFonts w:ascii="Times New Roman" w:hAnsi="Times New Roman"/>
          <w:b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1E0BDEB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6B28A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204892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</w:t>
      </w:r>
      <w:r w:rsidRPr="00004C6D">
        <w:rPr>
          <w:rFonts w:ascii="Times New Roman" w:hAnsi="Times New Roman"/>
          <w:i/>
          <w:sz w:val="24"/>
          <w:szCs w:val="24"/>
        </w:rPr>
        <w:t xml:space="preserve"> </w:t>
      </w:r>
    </w:p>
    <w:p w14:paraId="130DA2B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D28E7C8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57224DC" w14:textId="77777777" w:rsidR="0063187B" w:rsidRPr="00225A77" w:rsidRDefault="0063187B" w:rsidP="0063187B">
      <w:pPr>
        <w:widowControl w:val="0"/>
        <w:adjustRightInd w:val="0"/>
        <w:jc w:val="both"/>
        <w:rPr>
          <w:rFonts w:ascii="Times New Roman" w:hAnsi="Times New Roman" w:cs="Times New Roman"/>
          <w:noProof/>
          <w:color w:val="FF0000"/>
          <w:kern w:val="2"/>
          <w:sz w:val="24"/>
          <w:szCs w:val="24"/>
        </w:rPr>
      </w:pPr>
      <w:r w:rsidRPr="00225A77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 4)</w:t>
      </w:r>
      <w:r w:rsidRPr="00225A77">
        <w:rPr>
          <w:rFonts w:ascii="Times New Roman" w:hAnsi="Times New Roman" w:cs="Times New Roman"/>
          <w:sz w:val="24"/>
          <w:szCs w:val="24"/>
        </w:rPr>
        <w:t xml:space="preserve"> Слів Павлових навчившись, Божа невісто Текле, * і вірою утвердившись від Петра, Богом покликана, * первомученицею ти явилася * і первострадницею між жінками; * зійшла єси на вогнище, * мов на місце благоквітуче, * дикі звірі і бики злякалися тебе, * бо озброїлася ти Хрестом. * Тим-то моли, всехвальна, Христа Бога, * щоб спастися душам нашим.</w:t>
      </w:r>
    </w:p>
    <w:p w14:paraId="2B32C634" w14:textId="77777777" w:rsidR="0063187B" w:rsidRPr="006B1318" w:rsidRDefault="0063187B" w:rsidP="006318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25A77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225A77">
        <w:rPr>
          <w:rFonts w:ascii="Times New Roman" w:hAnsi="Times New Roman" w:cs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52DA0FC8" w14:textId="55EA87A4" w:rsidR="00F71207" w:rsidRPr="00004C6D" w:rsidRDefault="00F71207" w:rsidP="0063187B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29C3BC2" w14:textId="77777777" w:rsidR="00F71207" w:rsidRPr="00004C6D" w:rsidRDefault="00F71207" w:rsidP="00F7120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EAD3BA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6D51ACE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87214B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Архимандрита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, Протоігумена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 xml:space="preserve"> й Ігумена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4C6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B91C66A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7595B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3FE6D92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BE41D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4C6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7EFEF9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AC6D5E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79082620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Амінь.</w:t>
      </w:r>
    </w:p>
    <w:p w14:paraId="48AB9076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8D1DC00" w14:textId="77777777" w:rsidR="00F71207" w:rsidRPr="00004C6D" w:rsidRDefault="00F71207" w:rsidP="00F7120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004C6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25F1E3B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Премудрість.</w:t>
      </w:r>
    </w:p>
    <w:p w14:paraId="4BBA8753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Благослови.</w:t>
      </w:r>
    </w:p>
    <w:p w14:paraId="4DE667CC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B28E57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AF8A0DD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F3FF774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4050DAF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0EAC5D1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4C6D">
        <w:rPr>
          <w:rFonts w:ascii="Times New Roman" w:hAnsi="Times New Roman"/>
          <w:i/>
          <w:sz w:val="24"/>
          <w:szCs w:val="24"/>
        </w:rPr>
        <w:t>.</w:t>
      </w:r>
      <w:r w:rsidRPr="00004C6D">
        <w:rPr>
          <w:rFonts w:ascii="Times New Roman" w:hAnsi="Times New Roman"/>
          <w:sz w:val="24"/>
          <w:szCs w:val="24"/>
        </w:rPr>
        <w:t xml:space="preserve"> Благослови.</w:t>
      </w:r>
    </w:p>
    <w:p w14:paraId="0CD613DA" w14:textId="77777777" w:rsidR="003C64E9" w:rsidRPr="00004C6D" w:rsidRDefault="003C64E9" w:rsidP="003C64E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</w:t>
      </w:r>
      <w:r w:rsidRPr="00004C6D">
        <w:rPr>
          <w:rFonts w:ascii="Times New Roman" w:hAnsi="Times New Roman"/>
          <w:sz w:val="24"/>
          <w:szCs w:val="24"/>
        </w:rPr>
        <w:lastRenderedPageBreak/>
        <w:t>мучеників, преподобних і богоносних отців наших, святих і праведних богоотців Йоакима й Анни, і святого (</w:t>
      </w:r>
      <w:r w:rsidRPr="00004C6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04C6D"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  <w:lang w:val="ru-RU"/>
        </w:rPr>
        <w:t>святої первомучениці Теклі</w:t>
      </w:r>
      <w:r w:rsidRPr="00004C6D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3FAE7B8" w14:textId="77777777" w:rsidR="00F71207" w:rsidRPr="00004C6D" w:rsidRDefault="00F71207" w:rsidP="00F7120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4C6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4C6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4C6D">
        <w:rPr>
          <w:rFonts w:ascii="Times New Roman" w:hAnsi="Times New Roman"/>
          <w:sz w:val="24"/>
          <w:szCs w:val="24"/>
        </w:rPr>
        <w:t>Амінь.</w:t>
      </w:r>
    </w:p>
    <w:p w14:paraId="7B9877D3" w14:textId="77777777" w:rsidR="00F71207" w:rsidRPr="00004C6D" w:rsidRDefault="00F71207" w:rsidP="00F71207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770AC5E8" w14:textId="77777777" w:rsidR="00F71207" w:rsidRDefault="00F71207">
      <w:pPr>
        <w:rPr>
          <w:rFonts w:ascii="Book Antiqua" w:hAnsi="Book Antiqua"/>
        </w:rPr>
      </w:pPr>
    </w:p>
    <w:p w14:paraId="7915DB67" w14:textId="77777777" w:rsidR="00E8473D" w:rsidRDefault="00E8473D"/>
    <w:sectPr w:rsidR="00E847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C"/>
    <w:rsid w:val="000D255C"/>
    <w:rsid w:val="00157693"/>
    <w:rsid w:val="00225A77"/>
    <w:rsid w:val="003C64E9"/>
    <w:rsid w:val="0063187B"/>
    <w:rsid w:val="008711D7"/>
    <w:rsid w:val="008E2C56"/>
    <w:rsid w:val="00997ECF"/>
    <w:rsid w:val="00B20F20"/>
    <w:rsid w:val="00DA219E"/>
    <w:rsid w:val="00E8473D"/>
    <w:rsid w:val="00F24D19"/>
    <w:rsid w:val="00F7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32616"/>
  <w15:chartTrackingRefBased/>
  <w15:docId w15:val="{F108E887-C25E-44FD-9FA2-A89860699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87B"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7120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F7120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7120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F7120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F71207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F71207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25</Pages>
  <Words>37196</Words>
  <Characters>21203</Characters>
  <Application>Microsoft Office Word</Application>
  <DocSecurity>0</DocSecurity>
  <Lines>176</Lines>
  <Paragraphs>116</Paragraphs>
  <ScaleCrop>false</ScaleCrop>
  <Company/>
  <LinksUpToDate>false</LinksUpToDate>
  <CharactersWithSpaces>58283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2022-08-22T06:44:00Z</dcterms:created>
  <dcterms:modified xsi:type="dcterms:W3CDTF">2022-08-29T12:12:00Z</dcterms:modified>
</cp:coreProperties>
</file>