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Середа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14 </w:t>
      </w:r>
      <w:r w:rsidRPr="00182015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Предсвяття Успення Богородиці. Св. прор. Міхея.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br/>
        <w:t>+ Перенесення чесних мощів прп. Теодосія, ігумена Печерського.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416D98" w:rsidRPr="00182015" w:rsidRDefault="00182015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416D98" w:rsidRPr="00182015" w:rsidRDefault="00416D9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182015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0000000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Пресвята Тройце, помилуй нас;* Гос</w:t>
      </w:r>
      <w:r w:rsidRPr="00182015">
        <w:rPr>
          <w:rFonts w:ascii="Times New Roman" w:hAnsi="Times New Roman" w:cs="Times New Roman"/>
          <w:sz w:val="24"/>
          <w:szCs w:val="24"/>
        </w:rPr>
        <w:t>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1820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82015"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D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1820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нині і повсякчас, і на </w:t>
      </w:r>
      <w:r w:rsidRPr="00182015">
        <w:rPr>
          <w:rFonts w:ascii="Times New Roman" w:hAnsi="Times New Roman" w:cs="Times New Roman"/>
          <w:sz w:val="24"/>
          <w:szCs w:val="24"/>
        </w:rPr>
        <w:t>віки віків. Амінь.</w:t>
      </w:r>
    </w:p>
    <w:p w14:paraId="0000001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82015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182015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182015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18201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182015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182015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82015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182015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182015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18201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182015">
        <w:rPr>
          <w:rFonts w:ascii="Times New Roman" w:hAnsi="Times New Roman" w:cs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82015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</w:t>
      </w:r>
      <w:r w:rsidRPr="00182015"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182015"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A7C6FD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82015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</w:t>
      </w:r>
      <w:r w:rsidRPr="00182015">
        <w:rPr>
          <w:rFonts w:ascii="Times New Roman" w:eastAsia="Gungsuh" w:hAnsi="Times New Roman" w:cs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182015">
        <w:rPr>
          <w:rFonts w:ascii="Times New Roman" w:eastAsia="Gungsuh" w:hAnsi="Times New Roman" w:cs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82015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</w:t>
      </w:r>
      <w:r w:rsidRPr="00182015">
        <w:rPr>
          <w:rFonts w:ascii="Times New Roman" w:hAnsi="Times New Roman" w:cs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182015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82015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182015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182015">
        <w:rPr>
          <w:rFonts w:ascii="Times New Roman" w:hAnsi="Times New Roman" w:cs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182015">
        <w:rPr>
          <w:rFonts w:ascii="Times New Roman" w:hAnsi="Times New Roman" w:cs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182015">
        <w:rPr>
          <w:rFonts w:ascii="Times New Roman" w:hAnsi="Times New Roman" w:cs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182015">
        <w:rPr>
          <w:rFonts w:ascii="Times New Roman" w:hAnsi="Times New Roman" w:cs="Times New Roman"/>
          <w:sz w:val="24"/>
          <w:szCs w:val="24"/>
        </w:rPr>
        <w:t>мінь.</w:t>
      </w:r>
    </w:p>
    <w:p w14:paraId="00000046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82015">
        <w:rPr>
          <w:rFonts w:ascii="Times New Roman" w:hAnsi="Times New Roman" w:cs="Times New Roman"/>
          <w:sz w:val="24"/>
          <w:szCs w:val="24"/>
        </w:rPr>
        <w:t>(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тих, що плавают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059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182015">
        <w:rPr>
          <w:rFonts w:ascii="Times New Roman" w:hAnsi="Times New Roman" w:cs="Times New Roman"/>
          <w:sz w:val="24"/>
          <w:szCs w:val="24"/>
        </w:rPr>
        <w:t>нас, Боже, Твоєю благодаттю</w:t>
      </w:r>
    </w:p>
    <w:p w14:paraId="0000005D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Го́споди.</w:t>
      </w:r>
    </w:p>
    <w:p w14:paraId="0000006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Бо Тобі належить усяк</w:t>
      </w:r>
      <w:r w:rsidRPr="00182015">
        <w:rPr>
          <w:rFonts w:ascii="Times New Roman" w:hAnsi="Times New Roman" w:cs="Times New Roman"/>
          <w:sz w:val="24"/>
          <w:szCs w:val="24"/>
        </w:rPr>
        <w:t>а слава, честь і поклоніння, Отцю, і Сину, і Святому Духові, нині, і повсякчас, і на віки віків.</w:t>
      </w:r>
    </w:p>
    <w:p w14:paraId="0000006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6E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0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1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2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3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4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5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7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7C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D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й п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іднесе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182015">
        <w:rPr>
          <w:rFonts w:ascii="Times New Roman" w:hAnsi="Times New Roman" w:cs="Times New Roman"/>
          <w:sz w:val="24"/>
          <w:szCs w:val="24"/>
        </w:rPr>
        <w:t>́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E" w14:textId="11688820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7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</w:t>
      </w:r>
      <w:r w:rsidRPr="00182015">
        <w:rPr>
          <w:rFonts w:ascii="Times New Roman" w:hAnsi="Times New Roman" w:cs="Times New Roman"/>
          <w:sz w:val="24"/>
          <w:szCs w:val="24"/>
        </w:rPr>
        <w:t>,* а олія грішного нехай не намастить голови моєї.</w:t>
      </w:r>
    </w:p>
    <w:p w14:paraId="0000008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грішники в</w:t>
      </w:r>
      <w:r w:rsidRPr="00182015">
        <w:rPr>
          <w:rFonts w:ascii="Times New Roman" w:hAnsi="Times New Roman" w:cs="Times New Roman"/>
          <w:sz w:val="24"/>
          <w:szCs w:val="24"/>
        </w:rPr>
        <w:t>падуть у власні сіті всі разом,* а я пройду безпечно.</w:t>
      </w:r>
    </w:p>
    <w:p w14:paraId="00000088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</w:t>
      </w:r>
      <w:r w:rsidRPr="00182015">
        <w:rPr>
          <w:rFonts w:ascii="Times New Roman" w:hAnsi="Times New Roman" w:cs="Times New Roman"/>
          <w:sz w:val="24"/>
          <w:szCs w:val="24"/>
        </w:rPr>
        <w:t>, де я ступаю, тайно розставили сильце на мене.</w:t>
      </w:r>
    </w:p>
    <w:p w14:paraId="0000008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B23B662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8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93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416D98" w:rsidRPr="00182015" w:rsidRDefault="00182015">
      <w:pPr>
        <w:pStyle w:val="2"/>
        <w:spacing w:after="120"/>
        <w:jc w:val="center"/>
        <w:rPr>
          <w:rFonts w:ascii="Times New Roman" w:hAnsi="Times New Roman" w:cs="Times New Roman"/>
        </w:rPr>
      </w:pPr>
      <w:bookmarkStart w:id="0" w:name="_heading=h.8oej729vfxl9" w:colFirst="0" w:colLast="0"/>
      <w:bookmarkEnd w:id="0"/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У кимвали задзвонімо,* у піснях воскликнімо,* передсвяття відходу святкуючи,* і з на</w:t>
      </w:r>
      <w:r w:rsidRPr="00182015">
        <w:rPr>
          <w:rFonts w:ascii="Times New Roman" w:hAnsi="Times New Roman" w:cs="Times New Roman"/>
          <w:sz w:val="24"/>
          <w:szCs w:val="24"/>
        </w:rPr>
        <w:t>дгробним співом світло виголошуючи:* Мати Божа, кивот золотий,* готується нині від землі перейти до неба,* до вічно живої божественної * переставляється світлості.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Апостольський лику,* славно з</w:t>
      </w:r>
      <w:r w:rsidRPr="00182015">
        <w:rPr>
          <w:rFonts w:ascii="Times New Roman" w:hAnsi="Times New Roman" w:cs="Times New Roman"/>
          <w:sz w:val="24"/>
          <w:szCs w:val="24"/>
        </w:rPr>
        <w:t>берися сьогодні від усіх країв,* бо ж одушевлене місто Владики всіх,* від землі відходить славно до вишніх,* ликувати з Царем, Сином Її,* Її ж Божественне поховання* однодумно, з вишніми воїнствами,* співом відхідним оспівайте.</w:t>
      </w:r>
    </w:p>
    <w:p w14:paraId="00000099" w14:textId="77777777" w:rsidR="00416D98" w:rsidRPr="00182015" w:rsidRDefault="00416D9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09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Коли ти, Господи, зва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жатимеш на беззаконня,* то хто встоїться, Господи. Та в тебе є прощення.</w:t>
      </w:r>
    </w:p>
    <w:p w14:paraId="0000009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Священних собори,* царі ж і князі з незайманих чинами,* нині наперед всі люди зберіться,* пісню надгробну підносячи разом,* бо ж Володарка над всіма* хоче на ранок душу передати в рук</w:t>
      </w:r>
      <w:r w:rsidRPr="00182015">
        <w:rPr>
          <w:rFonts w:ascii="Times New Roman" w:hAnsi="Times New Roman" w:cs="Times New Roman"/>
          <w:sz w:val="24"/>
          <w:szCs w:val="24"/>
        </w:rPr>
        <w:t>и Сину,* преставляється бо до вічної обителі.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єси знамено):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Коли про спасіння своє подвиг прийняв* і світлом був осяяни</w:t>
      </w:r>
      <w:r w:rsidRPr="00182015">
        <w:rPr>
          <w:rFonts w:ascii="Times New Roman" w:hAnsi="Times New Roman" w:cs="Times New Roman"/>
          <w:sz w:val="24"/>
          <w:szCs w:val="24"/>
        </w:rPr>
        <w:t>й з Небес невидимо, преподобний,* тоді лукавих духів гонителем явився,* Богом послані ж тобі благодаті прийняв,* милостині щедрим був подателем потребуючим,* пусті сосуди житниці наповнив ти,* скривджених швидкий визволитель,* і проповідник віри Христа Бог</w:t>
      </w:r>
      <w:r w:rsidRPr="00182015">
        <w:rPr>
          <w:rFonts w:ascii="Times New Roman" w:hAnsi="Times New Roman" w:cs="Times New Roman"/>
          <w:sz w:val="24"/>
          <w:szCs w:val="24"/>
        </w:rPr>
        <w:t xml:space="preserve">а нашого.* Його ж моли спасти і просвітити душі наші. 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Коли про спасіння своє подвиг прийняв* і світлом був осяяний з Небес невидимо, преподобний,* тоді лукавих духів гонителем явився,* Богом послані ж тобі благодаті прийняв,* милостині щедрим був подателем потребуючим,* пусті сосуди житниці наповнив ти,* скри</w:t>
      </w:r>
      <w:r w:rsidRPr="00182015">
        <w:rPr>
          <w:rFonts w:ascii="Times New Roman" w:hAnsi="Times New Roman" w:cs="Times New Roman"/>
          <w:sz w:val="24"/>
          <w:szCs w:val="24"/>
        </w:rPr>
        <w:t xml:space="preserve">вджених швидкий визволитель,* і проповідник 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A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Сяйво велике як побачив* перебуваючи далеко,* явлену ангельську світлість зрозумів -* з’явлення чесних </w:t>
      </w:r>
      <w:r w:rsidRPr="00182015">
        <w:rPr>
          <w:rFonts w:ascii="Times New Roman" w:hAnsi="Times New Roman" w:cs="Times New Roman"/>
          <w:sz w:val="24"/>
          <w:szCs w:val="24"/>
        </w:rPr>
        <w:t xml:space="preserve">твоїх мощів,* в страху і радості швидко прийшов* удостоєний чудес Стефан,* і побачив твоє тіло цілим і нетлінним,* за тебе прославляв Христа Бога нашого,* Його ж моли, щоб спасти і просвітити душі наші.  </w:t>
      </w:r>
    </w:p>
    <w:p w14:paraId="000000A2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Сяйво велике як побачив* перебуваючи далеко,* явлену ангельську світлість зрозумів -* з’явлення чесних твоїх мощів,* в страху і радості швидко прийшов* удостоєний чудес Стефан,* і побачив твоє тіло цілим і нетлінним,* за тебе прослав</w:t>
      </w:r>
      <w:r w:rsidRPr="00182015">
        <w:rPr>
          <w:rFonts w:ascii="Times New Roman" w:hAnsi="Times New Roman" w:cs="Times New Roman"/>
          <w:sz w:val="24"/>
          <w:szCs w:val="24"/>
        </w:rPr>
        <w:t xml:space="preserve">ляв Христа Бога нашого,* Його ж моли, щоб спасти і просвітити душі наші.  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Коли прийшли у печеру твою, преподобний,* бажаючі тіло твоє перенести,* тоді, гріб твій відкривши,* зраділи побачив</w:t>
      </w:r>
      <w:r w:rsidRPr="00182015">
        <w:rPr>
          <w:rFonts w:ascii="Times New Roman" w:hAnsi="Times New Roman" w:cs="Times New Roman"/>
          <w:sz w:val="24"/>
          <w:szCs w:val="24"/>
        </w:rPr>
        <w:t>ши лежачі мощі твої святі,* тіло все ціле і нетлінне,* лице ж світле,* очі і уста богословні закриті;* Христу Богу нашому молися, що прославив тебе,* щоб спасти і просвітити душі наші.</w:t>
      </w:r>
    </w:p>
    <w:p w14:paraId="000000A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Прийшло сьогодні свято* перенесення чесних твоїх мощів,* преподобний отче наш Теодосію,* взиваючи всіх з вірою святкувати, в пам'ять твою промовляючи:* радуйся. Божественного Духу житло всеосвячене,* радуйся стовпе благочестя.* Радуйся, бо ж Богом даний т</w:t>
      </w:r>
      <w:r w:rsidRPr="00182015">
        <w:rPr>
          <w:rFonts w:ascii="Times New Roman" w:hAnsi="Times New Roman" w:cs="Times New Roman"/>
          <w:sz w:val="24"/>
          <w:szCs w:val="24"/>
        </w:rPr>
        <w:t>обі талант примножив, * радуйся, світу світильнику яскравий,* радуйся наша утіха і преподобних похвало.* І нині, перебуваючи біля Христового Престолу,* моли щоб визволитися нам від усякого гніву і скорботи,* і майбутню славу отримати,* що з вірою святкуємо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святу твою пам'ять.</w:t>
      </w:r>
    </w:p>
    <w:p w14:paraId="000000A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І нині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 w:rsidRPr="00182015">
        <w:rPr>
          <w:rFonts w:ascii="Times New Roman" w:hAnsi="Times New Roman" w:cs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</w:t>
      </w:r>
      <w:r w:rsidRPr="00182015">
        <w:rPr>
          <w:rFonts w:ascii="Times New Roman" w:hAnsi="Times New Roman" w:cs="Times New Roman"/>
          <w:sz w:val="24"/>
          <w:szCs w:val="24"/>
        </w:rPr>
        <w:t>клали надію,* Богородице, всехвальна і пречиста.</w:t>
      </w:r>
    </w:p>
    <w:p w14:paraId="000000A9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</w:t>
      </w:r>
      <w:r w:rsidRPr="00182015">
        <w:rPr>
          <w:rFonts w:ascii="Times New Roman" w:hAnsi="Times New Roman" w:cs="Times New Roman"/>
          <w:sz w:val="24"/>
          <w:szCs w:val="24"/>
        </w:rPr>
        <w:t>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вященик благословляє до сходу і каже: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B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5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C64500"/>
        </w:rPr>
      </w:pPr>
      <w:bookmarkStart w:id="1" w:name="_heading=h.v182abytfonl" w:colFirst="0" w:colLast="0"/>
      <w:bookmarkEnd w:id="1"/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color w:val="FF0000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Псалом 22  (г. 1):</w:t>
      </w:r>
    </w:p>
    <w:p w14:paraId="000000B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9" w14:textId="77777777" w:rsidR="00416D98" w:rsidRPr="00182015" w:rsidRDefault="00416D9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B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82015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182015">
        <w:rPr>
          <w:rFonts w:ascii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182015">
        <w:rPr>
          <w:rFonts w:ascii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B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З </w:t>
      </w:r>
      <w:r w:rsidRPr="00182015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82015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</w:t>
      </w:r>
      <w:r w:rsidRPr="00182015">
        <w:rPr>
          <w:rFonts w:ascii="Times New Roman" w:hAnsi="Times New Roman" w:cs="Times New Roman"/>
          <w:sz w:val="24"/>
          <w:szCs w:val="24"/>
        </w:rPr>
        <w:t xml:space="preserve">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</w:t>
      </w:r>
      <w:r w:rsidRPr="00182015">
        <w:rPr>
          <w:rFonts w:ascii="Times New Roman" w:hAnsi="Times New Roman" w:cs="Times New Roman"/>
          <w:sz w:val="24"/>
          <w:szCs w:val="24"/>
        </w:rPr>
        <w:t>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</w:t>
      </w:r>
      <w:r w:rsidRPr="00182015">
        <w:rPr>
          <w:rFonts w:ascii="Times New Roman" w:hAnsi="Times New Roman" w:cs="Times New Roman"/>
          <w:sz w:val="24"/>
          <w:szCs w:val="24"/>
        </w:rPr>
        <w:t>х його.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82015"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</w:t>
      </w:r>
      <w:r w:rsidRPr="00182015">
        <w:rPr>
          <w:rFonts w:ascii="Times New Roman" w:hAnsi="Times New Roman" w:cs="Times New Roman"/>
          <w:sz w:val="24"/>
          <w:szCs w:val="24"/>
        </w:rPr>
        <w:t>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</w:t>
      </w:r>
      <w:r w:rsidRPr="00182015">
        <w:rPr>
          <w:rFonts w:ascii="Times New Roman" w:hAnsi="Times New Roman" w:cs="Times New Roman"/>
          <w:sz w:val="24"/>
          <w:szCs w:val="24"/>
        </w:rPr>
        <w:t>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</w:t>
      </w:r>
      <w:r w:rsidRPr="00182015">
        <w:rPr>
          <w:rFonts w:ascii="Times New Roman" w:hAnsi="Times New Roman" w:cs="Times New Roman"/>
          <w:sz w:val="24"/>
          <w:szCs w:val="24"/>
        </w:rPr>
        <w:t>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Муд. 5, 15-6, 3)</w:t>
      </w:r>
    </w:p>
    <w:p w14:paraId="000000C7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8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Помилуй нас, Боже, з велик</w:t>
      </w:r>
      <w:r w:rsidRPr="00182015">
        <w:rPr>
          <w:rFonts w:ascii="Times New Roman" w:hAnsi="Times New Roman" w:cs="Times New Roman"/>
          <w:sz w:val="24"/>
          <w:szCs w:val="24"/>
        </w:rPr>
        <w:t>ої милості Твоєї, молимось Тобі, вислухай і помилуй.</w:t>
      </w:r>
    </w:p>
    <w:p w14:paraId="000000CE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</w:t>
      </w:r>
      <w:r w:rsidRPr="00182015">
        <w:rPr>
          <w:rFonts w:ascii="Times New Roman" w:hAnsi="Times New Roman" w:cs="Times New Roman"/>
          <w:sz w:val="24"/>
          <w:szCs w:val="24"/>
        </w:rPr>
        <w:t xml:space="preserve">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sz w:val="24"/>
          <w:szCs w:val="24"/>
        </w:rPr>
        <w:t>,</w:t>
      </w:r>
      <w:r w:rsidRPr="0018201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sz w:val="24"/>
          <w:szCs w:val="24"/>
        </w:rPr>
        <w:t>,</w:t>
      </w:r>
      <w:r w:rsidRPr="00182015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D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Свя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щенник: </w:t>
      </w:r>
      <w:r w:rsidRPr="00182015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8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E4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5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8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B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D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F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5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182015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7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9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0F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182015">
        <w:rPr>
          <w:rFonts w:ascii="Times New Roman" w:hAnsi="Times New Roman" w:cs="Times New Roman"/>
          <w:sz w:val="24"/>
          <w:szCs w:val="24"/>
        </w:rPr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182015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2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3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О, нове чудо! О, знамення дивовижне! Як це смерть приймає живоносна Отроковиця і гробом нині покривається!</w:t>
      </w:r>
    </w:p>
    <w:p w14:paraId="0000010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Воскресни, Господи, у спокій Твій, Ти і кіот святині Твоєї.</w:t>
      </w:r>
    </w:p>
    <w:p w14:paraId="0000010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Всяке єство земних нехай святк</w:t>
      </w:r>
      <w:r w:rsidRPr="00182015">
        <w:rPr>
          <w:rFonts w:ascii="Times New Roman" w:hAnsi="Times New Roman" w:cs="Times New Roman"/>
          <w:sz w:val="24"/>
          <w:szCs w:val="24"/>
        </w:rPr>
        <w:t>ує – це бо Діва, Адамова Дочка, до Небес преставляється.</w:t>
      </w:r>
    </w:p>
    <w:p w14:paraId="0000010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Клявся Господь Давиду істиною, і не відмовиться від неї.</w:t>
      </w:r>
    </w:p>
    <w:p w14:paraId="0000010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Приймім ми в душі одр Діви, ликом апостольським прекрасно оточений, що оспівують відхід.</w:t>
      </w:r>
    </w:p>
    <w:p w14:paraId="00000109" w14:textId="77777777" w:rsidR="00416D98" w:rsidRPr="00182015" w:rsidRDefault="00416D98">
      <w:pPr>
        <w:rPr>
          <w:rFonts w:ascii="Times New Roman" w:hAnsi="Times New Roman" w:cs="Times New Roman"/>
        </w:rPr>
      </w:pPr>
    </w:p>
    <w:p w14:paraId="0000010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Безліч монахів вшановує тебе, отче наш Теодосію,* як свого наставника;* твоєю бо стежкою ми справді навчилися праведно ходити.* Блаженний ти, що трудивс</w:t>
      </w:r>
      <w:r w:rsidRPr="00182015">
        <w:rPr>
          <w:rFonts w:ascii="Times New Roman" w:hAnsi="Times New Roman" w:cs="Times New Roman"/>
          <w:sz w:val="24"/>
          <w:szCs w:val="24"/>
        </w:rPr>
        <w:t>я для Христа* і посоромив ворожу силу,* ангелів співбесіднику, преподобних співучаснику!* Молися з ними Господеві,* щоб помилував душі наші.</w:t>
      </w:r>
    </w:p>
    <w:p w14:paraId="0000010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2, болгарський):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Та, що вища за небеса,* і за Херувимів славніша,* і за все творіння чесніша,* Та, що за</w:t>
      </w:r>
      <w:r w:rsidRPr="00182015">
        <w:rPr>
          <w:rFonts w:ascii="Times New Roman" w:hAnsi="Times New Roman" w:cs="Times New Roman"/>
          <w:sz w:val="24"/>
          <w:szCs w:val="24"/>
        </w:rPr>
        <w:t>ради великої чистоти* Надприродного Єства оселею була,* у руки Сина сьогодні віддає святую душу,* із Нею сповнюються всі радості, і нам дарується велика милість.</w:t>
      </w:r>
      <w:r w:rsidRPr="00182015">
        <w:rPr>
          <w:rFonts w:ascii="Times New Roman" w:hAnsi="Times New Roman" w:cs="Times New Roman"/>
          <w:sz w:val="24"/>
          <w:szCs w:val="24"/>
          <w:vertAlign w:val="superscript"/>
        </w:rPr>
        <w:t>[ЮП]</w:t>
      </w:r>
    </w:p>
    <w:p w14:paraId="0000010C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1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</w:t>
      </w:r>
      <w:r w:rsidRPr="00182015">
        <w:rPr>
          <w:rFonts w:ascii="Times New Roman" w:hAnsi="Times New Roman" w:cs="Times New Roman"/>
          <w:sz w:val="24"/>
          <w:szCs w:val="24"/>
        </w:rPr>
        <w:t xml:space="preserve"> нас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пом</w:t>
      </w:r>
      <w:r w:rsidRPr="00182015">
        <w:rPr>
          <w:rFonts w:ascii="Times New Roman" w:hAnsi="Times New Roman" w:cs="Times New Roman"/>
          <w:sz w:val="24"/>
          <w:szCs w:val="24"/>
        </w:rPr>
        <w:t xml:space="preserve">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6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 w:rsidRPr="001820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11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</w:t>
      </w:r>
      <w:r w:rsidRPr="00182015">
        <w:rPr>
          <w:rFonts w:ascii="Times New Roman" w:hAnsi="Times New Roman" w:cs="Times New Roman"/>
          <w:sz w:val="24"/>
          <w:szCs w:val="24"/>
        </w:rPr>
        <w:t>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8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</w:t>
      </w:r>
      <w:r w:rsidRPr="00182015">
        <w:rPr>
          <w:rFonts w:ascii="Times New Roman" w:hAnsi="Times New Roman" w:cs="Times New Roman"/>
          <w:sz w:val="24"/>
          <w:szCs w:val="24"/>
        </w:rPr>
        <w:t>мінь.</w:t>
      </w:r>
    </w:p>
    <w:p w14:paraId="0000011A" w14:textId="77777777" w:rsidR="00416D98" w:rsidRPr="00182015" w:rsidRDefault="00416D9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B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C" w14:textId="77777777" w:rsidR="00416D98" w:rsidRPr="00182015" w:rsidRDefault="001820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11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82015">
        <w:rPr>
          <w:rFonts w:ascii="Times New Roman" w:hAnsi="Times New Roman" w:cs="Times New Roman"/>
          <w:sz w:val="24"/>
          <w:szCs w:val="24"/>
        </w:rPr>
        <w:t>Люди, заздалегід</w:t>
      </w:r>
      <w:r w:rsidRPr="00182015">
        <w:rPr>
          <w:rFonts w:ascii="Times New Roman" w:hAnsi="Times New Roman" w:cs="Times New Roman"/>
          <w:sz w:val="24"/>
          <w:szCs w:val="24"/>
        </w:rPr>
        <w:t xml:space="preserve">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11E" w14:textId="77777777" w:rsidR="00416D98" w:rsidRPr="00182015" w:rsidRDefault="00416D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F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182015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182015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преподобного отця нашого Теодосія, ігумена Печерського, перенесення мощей якого днесь пам'ять творимо, і всіх святих, помилує і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спасе нас, як благий і людинолюбний.</w:t>
      </w:r>
    </w:p>
    <w:p w14:paraId="0000012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12A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B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182015">
        <w:rPr>
          <w:rFonts w:ascii="Times New Roman" w:hAnsi="Times New Roman" w:cs="Times New Roman"/>
          <w:sz w:val="24"/>
          <w:szCs w:val="24"/>
        </w:rPr>
        <w:t xml:space="preserve">Послідовником отців був ти, преподобний,* наслідувавши їхнє життя,* учення, вдачу і стриманість,* молитву й чування.* Тому маючи сміливість перед Господом,* випроси прощення </w:t>
      </w:r>
      <w:r w:rsidRPr="00182015">
        <w:rPr>
          <w:rFonts w:ascii="Times New Roman" w:hAnsi="Times New Roman" w:cs="Times New Roman"/>
          <w:sz w:val="24"/>
          <w:szCs w:val="24"/>
        </w:rPr>
        <w:t>прогрішень і спасіння нам, що співаємо тобі:* радуйся, отче Теодосію.</w:t>
      </w:r>
    </w:p>
    <w:p w14:paraId="0000012D" w14:textId="77777777" w:rsidR="00416D98" w:rsidRPr="00182015" w:rsidRDefault="0018201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</w:rPr>
        <w:br w:type="page"/>
      </w:r>
    </w:p>
    <w:p w14:paraId="0000012E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416D98" w:rsidRPr="00182015" w:rsidRDefault="00182015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30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5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6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82015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3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F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82015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4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82015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4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182015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182015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182015">
        <w:rPr>
          <w:rFonts w:ascii="Times New Roman" w:hAnsi="Times New Roman" w:cs="Times New Roman"/>
          <w:sz w:val="24"/>
          <w:szCs w:val="24"/>
        </w:rPr>
        <w:t>ю.</w:t>
      </w:r>
    </w:p>
    <w:p w14:paraId="0000015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182015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5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182015">
        <w:rPr>
          <w:rFonts w:ascii="Times New Roman" w:hAnsi="Times New Roman" w:cs="Times New Roman"/>
          <w:sz w:val="24"/>
          <w:szCs w:val="24"/>
        </w:rPr>
        <w:t>ватиму.</w:t>
      </w:r>
    </w:p>
    <w:p w14:paraId="0000015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82015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63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416D98" w:rsidRPr="00182015" w:rsidRDefault="0018201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9" w14:textId="77777777" w:rsidR="00416D98" w:rsidRPr="00182015" w:rsidRDefault="001820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182015">
        <w:rPr>
          <w:rFonts w:ascii="Times New Roman" w:hAnsi="Times New Roman" w:cs="Times New Roman"/>
          <w:sz w:val="24"/>
          <w:szCs w:val="24"/>
        </w:rPr>
        <w:t>ння.</w:t>
      </w:r>
    </w:p>
    <w:p w14:paraId="0000016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182015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6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7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182015">
        <w:rPr>
          <w:rFonts w:ascii="Times New Roman" w:hAnsi="Times New Roman" w:cs="Times New Roman"/>
          <w:sz w:val="24"/>
          <w:szCs w:val="24"/>
        </w:rPr>
        <w:t>алити?</w:t>
      </w:r>
    </w:p>
    <w:p w14:paraId="00000174" w14:textId="3525BC75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Чому, Господи, відк</w:t>
      </w:r>
      <w:r w:rsidRPr="00182015"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78" w14:textId="57FEBE9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C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0D335800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182015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182015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8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182015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8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182015"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9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3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182015">
        <w:rPr>
          <w:rFonts w:ascii="Times New Roman" w:hAnsi="Times New Roman" w:cs="Times New Roman"/>
          <w:sz w:val="24"/>
          <w:szCs w:val="24"/>
        </w:rPr>
        <w:t>й правді.</w:t>
      </w:r>
    </w:p>
    <w:p w14:paraId="0000019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82015">
        <w:rPr>
          <w:rFonts w:ascii="Times New Roman" w:hAnsi="Times New Roman" w:cs="Times New Roman"/>
          <w:sz w:val="24"/>
          <w:szCs w:val="24"/>
        </w:rPr>
        <w:t>ушу.</w:t>
      </w:r>
    </w:p>
    <w:p w14:paraId="0000019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І в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гніві твоєму знищ моїх супротивників.* І вигуби всіх гнобителів душі моєї, бо я твій слуга.</w:t>
      </w:r>
    </w:p>
    <w:p w14:paraId="000001A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1" w14:textId="77777777" w:rsidR="00416D98" w:rsidRPr="00182015" w:rsidRDefault="0018201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2" w14:textId="77777777" w:rsidR="00416D98" w:rsidRPr="00182015" w:rsidRDefault="00416D9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A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A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182015">
        <w:rPr>
          <w:rFonts w:ascii="Times New Roman" w:hAnsi="Times New Roman" w:cs="Times New Roman"/>
          <w:sz w:val="24"/>
          <w:szCs w:val="24"/>
        </w:rPr>
        <w:t>людинол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000001A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0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1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5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7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9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B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все військо Господеві помолімся.</w:t>
      </w:r>
    </w:p>
    <w:p w14:paraId="000001BD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82015">
        <w:rPr>
          <w:rFonts w:ascii="Times New Roman" w:hAnsi="Times New Roman" w:cs="Times New Roman"/>
          <w:sz w:val="24"/>
          <w:szCs w:val="24"/>
        </w:rPr>
        <w:t>(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F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C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5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82015">
        <w:rPr>
          <w:rFonts w:ascii="Times New Roman" w:hAnsi="Times New Roman" w:cs="Times New Roman"/>
          <w:sz w:val="24"/>
          <w:szCs w:val="24"/>
        </w:rPr>
        <w:t>годаттю</w:t>
      </w:r>
    </w:p>
    <w:p w14:paraId="000001C7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9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[Дякуємо т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B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</w:t>
      </w:r>
      <w:r w:rsidRPr="00182015">
        <w:rPr>
          <w:rFonts w:ascii="Times New Roman" w:hAnsi="Times New Roman" w:cs="Times New Roman"/>
          <w:sz w:val="24"/>
          <w:szCs w:val="24"/>
        </w:rPr>
        <w:t>и віків.</w:t>
      </w:r>
    </w:p>
    <w:p w14:paraId="000001C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1CD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E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8201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82015">
        <w:rPr>
          <w:rFonts w:ascii="Times New Roman" w:hAnsi="Times New Roman" w:cs="Times New Roman"/>
          <w:sz w:val="24"/>
          <w:szCs w:val="24"/>
        </w:rPr>
        <w:t>Люди, заздалегідь тіштеся,* з вірою плещіть руками і в любові зберіться,* днесь радуючись і світло воскликуючи всі з веселістю,* Б</w:t>
      </w:r>
      <w:r w:rsidRPr="00182015">
        <w:rPr>
          <w:rFonts w:ascii="Times New Roman" w:hAnsi="Times New Roman" w:cs="Times New Roman"/>
          <w:sz w:val="24"/>
          <w:szCs w:val="24"/>
        </w:rPr>
        <w:t xml:space="preserve">ожа бо Мати має з земного до висот перейти славно.* Її піснями повсякчасно як Богородицю славимо.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7" w14:textId="77777777" w:rsidR="00416D98" w:rsidRPr="00182015" w:rsidRDefault="001820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твоїми все просвітив ти, сопілко духовна,* моли Христа Бога, щоб спас душі наші.</w:t>
      </w:r>
    </w:p>
    <w:p w14:paraId="000001D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82015">
        <w:rPr>
          <w:rFonts w:ascii="Times New Roman" w:hAnsi="Times New Roman" w:cs="Times New Roman"/>
          <w:sz w:val="24"/>
          <w:szCs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1D9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A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000001DB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D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самих себе, і один одного, і все життя наше Христу Богові віддаймо.</w:t>
      </w:r>
    </w:p>
    <w:p w14:paraId="000001DF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нішні молитви]</w:t>
      </w:r>
    </w:p>
    <w:p w14:paraId="000001E1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Негайно поспіши):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За покликом Господа твого пішов ти, преблаженний Теодосію,* залишивши світ і всю його красу.* Перетерпівши тілесні невигоди* і скріпившись душевно в темній і тісній печері,* ти мужньо відігнав полки демонів.* Тому завжди піснями прославляємо вірно твою па</w:t>
      </w:r>
      <w:r w:rsidRPr="00182015">
        <w:rPr>
          <w:rFonts w:ascii="Times New Roman" w:hAnsi="Times New Roman" w:cs="Times New Roman"/>
          <w:sz w:val="24"/>
          <w:szCs w:val="24"/>
        </w:rPr>
        <w:t>м'ять.</w:t>
      </w:r>
    </w:p>
    <w:p w14:paraId="000001E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</w:t>
      </w:r>
      <w:r w:rsidRPr="00182015">
        <w:rPr>
          <w:rFonts w:ascii="Times New Roman" w:hAnsi="Times New Roman" w:cs="Times New Roman"/>
          <w:sz w:val="24"/>
          <w:szCs w:val="24"/>
        </w:rPr>
        <w:t>ші.</w:t>
      </w:r>
    </w:p>
    <w:p w14:paraId="000001E7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9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E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000001F0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F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1F2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Потоками сліз щедро зросив т</w:t>
      </w:r>
      <w:r w:rsidRPr="00182015">
        <w:rPr>
          <w:rFonts w:ascii="Times New Roman" w:hAnsi="Times New Roman" w:cs="Times New Roman"/>
          <w:sz w:val="24"/>
          <w:szCs w:val="24"/>
        </w:rPr>
        <w:t>и, богомудрий Отче, свою душу* і зібрав багатий урожай чеснот.* Бувши пастирем овець, ти випасав їх, Преподобний,* на пасовищі стриманости.* Тож залишивши у славі земне життя,* з'єднався ти, отче Теодосію, з хором преподобних.* Тому ми кличемо до тебе: Мол</w:t>
      </w:r>
      <w:r w:rsidRPr="00182015">
        <w:rPr>
          <w:rFonts w:ascii="Times New Roman" w:hAnsi="Times New Roman" w:cs="Times New Roman"/>
          <w:sz w:val="24"/>
          <w:szCs w:val="24"/>
        </w:rPr>
        <w:t>и Христа Бога,* щоб дав прощення гріхів тим,* що з любов'ю вшановують твою святу пам'ять.</w:t>
      </w:r>
    </w:p>
    <w:p w14:paraId="000001F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>: Ти, Милосердний, що задля нас народився з Діви,* витерпів розп'яття і смертю смерть подолав.* 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</w:t>
      </w:r>
      <w:r w:rsidRPr="00182015">
        <w:rPr>
          <w:rFonts w:ascii="Times New Roman" w:hAnsi="Times New Roman" w:cs="Times New Roman"/>
          <w:sz w:val="24"/>
          <w:szCs w:val="24"/>
        </w:rPr>
        <w:t>литься за нас,* і спаси, Спасе наш, людей зневірених.</w:t>
      </w:r>
    </w:p>
    <w:p w14:paraId="000001F6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</w:t>
      </w:r>
      <w:r w:rsidRPr="00182015">
        <w:rPr>
          <w:rFonts w:ascii="Times New Roman" w:hAnsi="Times New Roman" w:cs="Times New Roman"/>
          <w:sz w:val="24"/>
          <w:szCs w:val="24"/>
        </w:rPr>
        <w:t xml:space="preserve">від роду й до роду.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416D98" w:rsidRPr="00182015" w:rsidRDefault="00416D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0000020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А праведники ве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селяться, радіють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перед обличчям Божим.</w:t>
      </w:r>
    </w:p>
    <w:p w14:paraId="0000020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>:</w:t>
      </w:r>
    </w:p>
    <w:p w14:paraId="0000020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8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9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A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B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D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F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м’я Твоє Отця, і Сина, і Святого Духа</w:t>
      </w:r>
      <w:r w:rsidRPr="0018201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213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4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Від дитинства воістину освяченим був ти, блаженний Теодосію,* і, наче ангел, пожив на землі.* Тіло умертвляв ти, Блаженний,* наслідуючи гідно Антонія Печерського,* і тим угодив Пресвятій Тройці.* Тому й привів ти, Славний, багато ченців до ревности свого </w:t>
      </w:r>
      <w:r w:rsidRPr="00182015">
        <w:rPr>
          <w:rFonts w:ascii="Times New Roman" w:hAnsi="Times New Roman" w:cs="Times New Roman"/>
          <w:sz w:val="24"/>
          <w:szCs w:val="24"/>
        </w:rPr>
        <w:t>божественного життя.* Моли, богоносний наш Отче, Христа Бога,* щоб дав прощення гріхів тим,* що з любов'ю святкують твою пам'ять.</w:t>
      </w:r>
    </w:p>
    <w:p w14:paraId="00000216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 xml:space="preserve">Степенна пісня, </w:t>
      </w:r>
      <w:r w:rsidRPr="00182015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00000218" w14:textId="77777777" w:rsidR="00416D98" w:rsidRPr="00182015" w:rsidRDefault="00182015">
      <w:p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9" w14:textId="77777777" w:rsidR="00416D98" w:rsidRPr="00182015" w:rsidRDefault="001820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аси.</w:t>
      </w:r>
    </w:p>
    <w:p w14:paraId="0000021A" w14:textId="77777777" w:rsidR="00416D98" w:rsidRPr="00182015" w:rsidRDefault="001820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D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C64500"/>
        </w:rPr>
      </w:pPr>
      <w:bookmarkStart w:id="2" w:name="_heading=h.2vuc93bo5c12" w:colFirst="0" w:colLast="0"/>
      <w:bookmarkEnd w:id="2"/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Псалом 115  (г. 4)</w:t>
      </w:r>
    </w:p>
    <w:p w14:paraId="0000022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7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0j0zll" w:colFirst="0" w:colLast="0"/>
      <w:bookmarkEnd w:id="3"/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0000023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Зійшовши з ними, він став на </w:t>
      </w:r>
      <w:r w:rsidRPr="00182015"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рівнім місці, й була там велика сила його учнів і людей вельми багато з Юдеї та з Єрусалиму, і з побережжя Тиру та Сидону. Вони прийшли послухати його й оздоровитись від своїх недуг; і всі ті, що їх мучили нечисті духи, теж оздоровлялись. Увесь народ намаг</w:t>
      </w:r>
      <w:r w:rsidRPr="00182015"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ався його торкнутися, бо сила виходила з нього й усіх оздоровляла. Тоді він, звівши на своїх учнів очі, почав казати: “Блаженні вбогі, - бо ваше Царство Боже. Блаженні, голодні нині, бо ви насититеся. Блаженні, що плачете нині, бо будете сміятись. Блаженні</w:t>
      </w:r>
      <w:r w:rsidRPr="00182015"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будете, коли вас ненавидітимуть люди, коли вас вилучать, коли ганьбитимуть вас та коли викинуть, як безчесне, ваше ім'я Сина Чоловічого ради. Радійте того дня і веселіться, бо ваша нагорода велика в небі. Так само бо поводилися з пророками батьки їхні.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к. 24 зач.; 6,17-23)</w:t>
      </w:r>
    </w:p>
    <w:p w14:paraId="0000023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182015">
        <w:rPr>
          <w:rFonts w:ascii="Times New Roman" w:hAnsi="Times New Roman" w:cs="Times New Roman"/>
          <w:sz w:val="24"/>
          <w:szCs w:val="24"/>
        </w:rPr>
        <w:t>ні.</w:t>
      </w:r>
    </w:p>
    <w:p w14:paraId="0000024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182015">
        <w:rPr>
          <w:rFonts w:ascii="Times New Roman" w:hAnsi="Times New Roman" w:cs="Times New Roman"/>
          <w:sz w:val="24"/>
          <w:szCs w:val="24"/>
        </w:rPr>
        <w:t>обнови в нутрі моєму.</w:t>
      </w:r>
    </w:p>
    <w:p w14:paraId="0000024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Визволь мене від вини кр</w:t>
      </w:r>
      <w:r w:rsidRPr="00182015">
        <w:rPr>
          <w:rFonts w:ascii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24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182015">
        <w:rPr>
          <w:rFonts w:ascii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25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Молитвами преподобного Теодосія,* Милостивий, очисти* безліч гріхів наших.</w:t>
      </w:r>
    </w:p>
    <w:p w14:paraId="0000025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І нині</w:t>
      </w:r>
      <w:r w:rsidRPr="0018201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не з беззаконня мого.</w:t>
      </w:r>
    </w:p>
    <w:p w14:paraId="0000025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</w:t>
      </w:r>
      <w:r w:rsidRPr="00182015">
        <w:rPr>
          <w:rFonts w:ascii="Times New Roman" w:hAnsi="Times New Roman" w:cs="Times New Roman"/>
          <w:sz w:val="24"/>
          <w:szCs w:val="24"/>
        </w:rPr>
        <w:t>ові мир і душам нашим велику милість.</w:t>
      </w:r>
    </w:p>
    <w:p w14:paraId="00000259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5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182015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182015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182015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преподо́бного і богоно́с</w:t>
      </w:r>
      <w:r w:rsidRPr="00182015">
        <w:rPr>
          <w:rFonts w:ascii="Times New Roman" w:hAnsi="Times New Roman" w:cs="Times New Roman"/>
          <w:sz w:val="24"/>
          <w:szCs w:val="24"/>
        </w:rPr>
        <w:t xml:space="preserve">ного отця на́шого Теодо́сія, перенесення мощей якого днесь пам’ять творимо, і преподо́бного і богоно́сного отця на́шого Антонія Пече́рського та інших преподо́бних і богоно́сних отців на́ших; святи́х і пра́ведних богоотців Йоаки́ма і Анни; і свято́го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(ім’я,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що його́ є храм цей)</w:t>
      </w:r>
      <w:r w:rsidRPr="0018201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ддиху появляти тобі жертву справедливости й приноси на святих твоїх жертовниках]</w:t>
      </w:r>
    </w:p>
    <w:p w14:paraId="0000025E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260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1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 xml:space="preserve">Пісня 1 </w:t>
      </w:r>
    </w:p>
    <w:p w14:paraId="0000026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4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65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нням і до життя вічного перейшовши, отче преподобний.</w:t>
      </w:r>
    </w:p>
    <w:p w14:paraId="00000266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67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Бувши виконавцем настанов і законів Божих, ти, отче премудрий, сподобився дарів і чудес Божественних і всіх </w:t>
      </w:r>
      <w:r w:rsidRPr="00182015">
        <w:rPr>
          <w:rFonts w:ascii="Times New Roman" w:hAnsi="Times New Roman" w:cs="Times New Roman"/>
          <w:sz w:val="24"/>
          <w:szCs w:val="24"/>
        </w:rPr>
        <w:t>осяюєш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щедро промінням слави твоєї.</w:t>
      </w:r>
    </w:p>
    <w:p w14:paraId="00000268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9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3</w:t>
      </w:r>
    </w:p>
    <w:p w14:paraId="0000026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B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6C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Всією істотою своєю полюбивши Вседержителя, отче преподобний, усіх напастей диявольських уник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ти, премудрий.</w:t>
      </w:r>
    </w:p>
    <w:p w14:paraId="0000026D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6E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F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00000270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1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2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3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4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5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7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9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нник: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82015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7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27B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C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27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E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7F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80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81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2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</w:t>
      </w:r>
      <w:r w:rsidRPr="00182015">
        <w:rPr>
          <w:rFonts w:ascii="Times New Roman" w:hAnsi="Times New Roman" w:cs="Times New Roman"/>
          <w:b/>
          <w:sz w:val="24"/>
          <w:szCs w:val="24"/>
        </w:rPr>
        <w:t>ва 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00000283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8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5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86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7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88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лах Духа.</w:t>
      </w:r>
    </w:p>
    <w:p w14:paraId="00000289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0000028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8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0000028C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8D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E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ога за нас.</w:t>
      </w:r>
    </w:p>
    <w:p w14:paraId="0000028F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00000290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від влади лукавого заступництвом Твоїм; тому Тебе нині достойно з роду в рід ублажаємо.</w:t>
      </w:r>
    </w:p>
    <w:p w14:paraId="00000291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3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4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5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7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98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0000029A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182015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9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29C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Кондак: (г. 3):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0000029E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9F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A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Юнаки, 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що з Юдеї прийшли, колись у Вавилоні вірою в Тройцю полум’я в печі перемогли, співаючи: отців наших Боже, благословен єси.</w:t>
      </w:r>
    </w:p>
    <w:p w14:paraId="000002A1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A2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00002A3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A4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прикрашений чеснотами й дивними плодами, і, наче пахощами, наповнив його.</w:t>
      </w:r>
    </w:p>
    <w:p w14:paraId="000002A5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 xml:space="preserve">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6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A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182015">
        <w:rPr>
          <w:rFonts w:ascii="Times New Roman" w:hAnsi="Times New Roman" w:cs="Times New Roman"/>
          <w:color w:val="FF0000"/>
          <w:sz w:val="24"/>
          <w:szCs w:val="24"/>
        </w:rPr>
        <w:t>Ірмос (г. 8):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  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</w:t>
      </w: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, Господа.</w:t>
      </w:r>
    </w:p>
    <w:p w14:paraId="000002A8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A9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000002AA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AB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, які жили у злі.</w:t>
      </w:r>
    </w:p>
    <w:p w14:paraId="000002AC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D" w14:textId="77777777" w:rsidR="00416D98" w:rsidRPr="00182015" w:rsidRDefault="00182015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E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F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182015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182015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пригор</w:t>
      </w:r>
      <w:r w:rsidRPr="00182015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9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Ірмос (г. 8):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Преподобний отче Теодосію, моли Бога за нас.</w:t>
      </w:r>
    </w:p>
    <w:p w14:paraId="000002B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Радуйся русько-ук</w:t>
      </w:r>
      <w:r w:rsidRPr="00182015">
        <w:rPr>
          <w:rFonts w:ascii="Times New Roman" w:hAnsi="Times New Roman" w:cs="Times New Roman"/>
          <w:sz w:val="24"/>
          <w:szCs w:val="24"/>
        </w:rPr>
        <w:t>раїнська земле,* бо ти прийняла від Господа скарб,* що його ніхто не може вкрасти* – богоблаженного великого помічника* й гарячого заступника Теодосія!* Тому радій зі збором посників, престолоначальний Києве!</w:t>
      </w:r>
    </w:p>
    <w:p w14:paraId="000002BE" w14:textId="77777777" w:rsidR="00416D98" w:rsidRPr="00182015" w:rsidRDefault="0018201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Преподобний отче наш Теодосію, моли Бога за нас.</w:t>
      </w:r>
    </w:p>
    <w:p w14:paraId="000002B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Сьогодні зібрались ми на твоє свято,* щоб прославити Господа,* який розбудив у тобі добрі подвиги,* що їх ти здійснив.* Тому благай його, Святий,* щоб від ворожих затій спаслося твоє стадо,* що його ти, мудр</w:t>
      </w:r>
      <w:r w:rsidRPr="00182015">
        <w:rPr>
          <w:rFonts w:ascii="Times New Roman" w:hAnsi="Times New Roman" w:cs="Times New Roman"/>
          <w:sz w:val="24"/>
          <w:szCs w:val="24"/>
        </w:rPr>
        <w:t>ий, заслужив своїми молитвами.</w:t>
      </w:r>
    </w:p>
    <w:p w14:paraId="000002C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82015">
        <w:rPr>
          <w:rFonts w:ascii="Times New Roman" w:hAnsi="Times New Roman" w:cs="Times New Roman"/>
          <w:sz w:val="24"/>
          <w:szCs w:val="24"/>
        </w:rPr>
        <w:t>: Пощади мене, Спасе,* що після народження зберіг від тління ту,* яка тебе породила,* коли засядеш судити вчинки мої.* Не пам'ятай тоді гріхів моїх і беззаконня,* бо ти, як людинолюбець,* безгрішний і милосердний.</w:t>
      </w:r>
    </w:p>
    <w:p w14:paraId="000002C1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2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3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4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5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6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7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, з усіма святими пом’янувши, самих себе, і один одного, і все життя наше Христу Богові віддаймо.</w:t>
      </w:r>
    </w:p>
    <w:p w14:paraId="000002C8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Тебе хв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алять усі сили небесні і Тобі славу возсилаємо: Отцю, і Сину, і Святому Духові</w:t>
      </w:r>
      <w:r w:rsidRPr="0018201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2CC" w14:textId="77777777" w:rsidR="00416D98" w:rsidRPr="00182015" w:rsidRDefault="00416D9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D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18201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Пам'ять перенесення чесних твоїх мощів* сьогодні святкуючи, взиваємо:* ти, що з ангелами перебуваєш * з великою сміливістю біля Владики Христа,* всіх нас, отче, поминай. </w:t>
      </w:r>
    </w:p>
    <w:p w14:paraId="000002C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Твого чесного Успіння пам'ять світлу святкуючи, Богородице,* з любов’ю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співаємо:* Ти ж як Мати Пречиста,* до Сина і Господа відходячи у славі Твоїй,* за християн моли,* що з вірою Тебе оспівують.</w:t>
      </w:r>
    </w:p>
    <w:p w14:paraId="000002D0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1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D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5" w14:textId="2D1BA4DE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182015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D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182015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D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182015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E1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182015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000002E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Щоб суд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00002E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6, подібний: На третій день):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Богомудрий Словам Божественного Гавриїла слідуючи,* радуйся – Тобі взиваємо, Чиста:* Ти бо Пресвята і Мати Господня,* до Господа переставившись,* поминай тих, хт</w:t>
      </w:r>
      <w:r w:rsidRPr="00182015">
        <w:rPr>
          <w:rFonts w:ascii="Times New Roman" w:hAnsi="Times New Roman" w:cs="Times New Roman"/>
          <w:sz w:val="24"/>
          <w:szCs w:val="24"/>
        </w:rPr>
        <w:t>о оспівує Тебе.</w:t>
      </w:r>
    </w:p>
    <w:p w14:paraId="000002ED" w14:textId="77777777" w:rsidR="00416D98" w:rsidRPr="00182015" w:rsidRDefault="0018201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Незмірна Премудрість Божа,* Собі храм створила незбагненно, Богородице, із Тебе Духом Святим,* і нині Тебе до духовних осель преставила, Всехвальна.</w:t>
      </w:r>
    </w:p>
    <w:p w14:paraId="000002F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Хва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літе його за його подвиги великі,* хваліте його в його величі безмежній.</w:t>
      </w:r>
    </w:p>
    <w:p w14:paraId="000002F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Як слуга нині приходжу до Тебе, Матері Бога всіх,* молячись щоб від всяких напастей визволитися,* але, о Богородице, царюючи з Сином Твоїм,* християнській рід зберігай.</w:t>
      </w:r>
    </w:p>
    <w:p w14:paraId="000002F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Богомудрий отче Теодосію!* Ти від дитинства* наблизив свої почування до Бога* і цілковито віддався Цареві вседержителеві.* Йому ти, Преподобний,* приносив плоди зі своїх подвигів,* завінчаний вінками чеснот.* Тому й зна</w:t>
      </w:r>
      <w:r w:rsidRPr="00182015">
        <w:rPr>
          <w:rFonts w:ascii="Times New Roman" w:hAnsi="Times New Roman" w:cs="Times New Roman"/>
          <w:sz w:val="24"/>
          <w:szCs w:val="24"/>
        </w:rPr>
        <w:t>йшов ти, Преславний,* нагороду за добрі вчинки.</w:t>
      </w:r>
    </w:p>
    <w:p w14:paraId="000002F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Ти ченців наставник* і пресвітла зоря русько-української землі,* що чудесами просвічує всю країну.* Від юности Бог вибрав тебе* на пас</w:t>
      </w:r>
      <w:r w:rsidRPr="00182015">
        <w:rPr>
          <w:rFonts w:ascii="Times New Roman" w:hAnsi="Times New Roman" w:cs="Times New Roman"/>
          <w:sz w:val="24"/>
          <w:szCs w:val="24"/>
        </w:rPr>
        <w:t>тиря духовних овечок,* тому й хор преподобних прийняв тебе.* Молися з ними, благаємо,* за прощення гріхів* для стада твого.</w:t>
      </w:r>
    </w:p>
    <w:p w14:paraId="000002F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Радуйся, завжди оспі</w:t>
      </w:r>
      <w:r w:rsidRPr="00182015">
        <w:rPr>
          <w:rFonts w:ascii="Times New Roman" w:hAnsi="Times New Roman" w:cs="Times New Roman"/>
          <w:sz w:val="24"/>
          <w:szCs w:val="24"/>
        </w:rPr>
        <w:t>вувана Діво,* що вогняним стовпом вказала пасовище,* де мало пастися духовне стадо.* Там Теодосій спорудив тобі* оздоблену й чудову церкву.* В ній, стоячи кругом* мощей твого угодника,* вірні вшановують твоє успіння,* Богородице Пречиста.</w:t>
      </w:r>
    </w:p>
    <w:p w14:paraId="000002F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182015">
        <w:rPr>
          <w:rFonts w:ascii="Times New Roman" w:hAnsi="Times New Roman" w:cs="Times New Roman"/>
          <w:sz w:val="24"/>
          <w:szCs w:val="24"/>
        </w:rPr>
        <w:t>Сьо</w:t>
      </w:r>
      <w:r w:rsidRPr="00182015">
        <w:rPr>
          <w:rFonts w:ascii="Times New Roman" w:hAnsi="Times New Roman" w:cs="Times New Roman"/>
          <w:sz w:val="24"/>
          <w:szCs w:val="24"/>
        </w:rPr>
        <w:t>годні архієреї з чинами священних прийшли, і багато ченців, і благовірні з народу, прийняти від печери пречисті твої мощі, отче Феодосію, зі свічками і ладаном, чесно проводжаючи, у Богом створену церкву принісши, поклавши священно. Його ж ми річну пам'ять</w:t>
      </w:r>
      <w:r w:rsidRPr="00182015">
        <w:rPr>
          <w:rFonts w:ascii="Times New Roman" w:hAnsi="Times New Roman" w:cs="Times New Roman"/>
          <w:sz w:val="24"/>
          <w:szCs w:val="24"/>
        </w:rPr>
        <w:t xml:space="preserve"> святкуємо, і велегласно співаємо, і взиваємо тобі: так як біля Престолу Христового перебуваєш, преподобний, не переставай</w:t>
      </w:r>
    </w:p>
    <w:p w14:paraId="000002F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Прийдіть, усі кінці землі,* похвалімо святий перехід Богоматері,* бо вона віддає в руки Сина непорочну душу!* Тому свя</w:t>
      </w:r>
      <w:r w:rsidRPr="00182015">
        <w:rPr>
          <w:rFonts w:ascii="Times New Roman" w:hAnsi="Times New Roman" w:cs="Times New Roman"/>
          <w:sz w:val="24"/>
          <w:szCs w:val="24"/>
        </w:rPr>
        <w:t>тим її успінням оживотворився світ;* він з безтілесними хорами* й апостолами світло святкує* в псалмах, піснях і духовних похвалах.</w:t>
      </w:r>
    </w:p>
    <w:p w14:paraId="000002FA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2F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201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Щаслива людина, що Господа боїться,* що в його заповідях вельми 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милується.</w:t>
      </w:r>
    </w:p>
    <w:p w14:paraId="000002FD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E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0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182015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30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Ти бо один лише святий, ти є</w:t>
      </w:r>
      <w:r w:rsidRPr="00182015">
        <w:rPr>
          <w:rFonts w:ascii="Times New Roman" w:hAnsi="Times New Roman" w:cs="Times New Roman"/>
          <w:sz w:val="24"/>
          <w:szCs w:val="24"/>
        </w:rPr>
        <w:t>диний Господь, Ісус Христос,* на славу Бога Отця. Амінь.</w:t>
      </w:r>
    </w:p>
    <w:p w14:paraId="0000030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</w:t>
      </w:r>
      <w:r w:rsidRPr="00182015">
        <w:rPr>
          <w:rFonts w:ascii="Times New Roman" w:hAnsi="Times New Roman" w:cs="Times New Roman"/>
          <w:sz w:val="24"/>
          <w:szCs w:val="24"/>
        </w:rPr>
        <w:t>є навіки. Амінь.</w:t>
      </w:r>
    </w:p>
    <w:p w14:paraId="0000030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Гос</w:t>
      </w:r>
      <w:r w:rsidRPr="00182015">
        <w:rPr>
          <w:rFonts w:ascii="Times New Roman" w:hAnsi="Times New Roman" w:cs="Times New Roman"/>
          <w:sz w:val="24"/>
          <w:szCs w:val="24"/>
        </w:rPr>
        <w:t>поди, до тебе я прибігаю,* навчи мене творити твою волю, бо ти Бог мій.</w:t>
      </w:r>
    </w:p>
    <w:p w14:paraId="0000031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5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7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9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B" w14:textId="77777777" w:rsidR="00416D98" w:rsidRPr="00182015" w:rsidRDefault="001820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8):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Православ’я наставнику, благочестя й чистоти учителю,* вселенної світильнику, монахів богонатхненна окрасо, </w:t>
      </w:r>
      <w:r w:rsidRPr="00182015">
        <w:rPr>
          <w:rFonts w:ascii="Times New Roman" w:hAnsi="Times New Roman" w:cs="Times New Roman"/>
          <w:sz w:val="24"/>
          <w:szCs w:val="24"/>
        </w:rPr>
        <w:t xml:space="preserve">Теодозію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премудрий,* ученнями твоїми все просвітив ти, сопілко духовна,* моли Христа Бога, щоб спас душі наші.</w:t>
      </w:r>
    </w:p>
    <w:p w14:paraId="0000031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82015">
        <w:rPr>
          <w:rFonts w:ascii="Times New Roman" w:hAnsi="Times New Roman" w:cs="Times New Roman"/>
          <w:sz w:val="24"/>
          <w:szCs w:val="24"/>
        </w:rPr>
        <w:t>Люди, заз</w:t>
      </w:r>
      <w:r w:rsidRPr="00182015">
        <w:rPr>
          <w:rFonts w:ascii="Times New Roman" w:hAnsi="Times New Roman" w:cs="Times New Roman"/>
          <w:sz w:val="24"/>
          <w:szCs w:val="24"/>
        </w:rPr>
        <w:t xml:space="preserve">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31D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E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F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Помилуй </w:t>
      </w:r>
      <w:r w:rsidRPr="00182015">
        <w:rPr>
          <w:rFonts w:ascii="Times New Roman" w:hAnsi="Times New Roman" w:cs="Times New Roman"/>
          <w:sz w:val="24"/>
          <w:szCs w:val="24"/>
        </w:rPr>
        <w:t>нас, Боже, з великої милості Твоєї, молимось Тобі, вислухай і помилуй.</w:t>
      </w:r>
    </w:p>
    <w:p w14:paraId="0000032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sz w:val="24"/>
          <w:szCs w:val="24"/>
        </w:rPr>
        <w:t>,</w:t>
      </w:r>
      <w:r w:rsidRPr="0018201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82015">
        <w:rPr>
          <w:rFonts w:ascii="Times New Roman" w:hAnsi="Times New Roman" w:cs="Times New Roman"/>
          <w:i/>
          <w:sz w:val="24"/>
          <w:szCs w:val="24"/>
        </w:rPr>
        <w:t>,</w:t>
      </w:r>
      <w:r w:rsidRPr="00182015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82015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5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82015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7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82015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182015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28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9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A" w14:textId="77777777" w:rsidR="00416D98" w:rsidRPr="00182015" w:rsidRDefault="0018201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eading=h.3znysh7" w:colFirst="0" w:colLast="0"/>
      <w:bookmarkEnd w:id="5"/>
      <w:r w:rsidRPr="0018201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2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D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30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1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2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3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182015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334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5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6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7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8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182015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33A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182015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33C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201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82015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E" w14:textId="77777777" w:rsidR="00416D98" w:rsidRPr="00182015" w:rsidRDefault="0018201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33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34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3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4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82015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45" w14:textId="77777777" w:rsidR="00416D98" w:rsidRPr="00182015" w:rsidRDefault="00182015">
      <w:pPr>
        <w:spacing w:after="120"/>
        <w:rPr>
          <w:rFonts w:ascii="Times New Roman" w:hAnsi="Times New Roman" w:cs="Times New Roman"/>
        </w:rPr>
      </w:pPr>
      <w:r w:rsidRPr="0018201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182015">
        <w:rPr>
          <w:rFonts w:ascii="Times New Roman" w:hAnsi="Times New Roman" w:cs="Times New Roman"/>
          <w:color w:val="000000"/>
          <w:sz w:val="24"/>
          <w:szCs w:val="24"/>
        </w:rPr>
        <w:t>всякчас, і на віки віків.</w:t>
      </w:r>
    </w:p>
    <w:p w14:paraId="00000346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p w14:paraId="00000347" w14:textId="77777777" w:rsidR="00416D98" w:rsidRPr="00182015" w:rsidRDefault="00416D9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8" w14:textId="77777777" w:rsidR="00416D98" w:rsidRPr="00182015" w:rsidRDefault="0018201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20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9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A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B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C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D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E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F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Слав</w:t>
      </w:r>
      <w:r w:rsidRPr="00182015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50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2015">
        <w:rPr>
          <w:rFonts w:ascii="Times New Roman" w:hAnsi="Times New Roman" w:cs="Times New Roman"/>
          <w:i/>
          <w:sz w:val="24"/>
          <w:szCs w:val="24"/>
        </w:rPr>
        <w:t>.</w:t>
      </w:r>
      <w:r w:rsidRPr="0018201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1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182015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</w:t>
      </w:r>
      <w:r w:rsidRPr="00182015">
        <w:rPr>
          <w:rFonts w:ascii="Times New Roman" w:hAnsi="Times New Roman" w:cs="Times New Roman"/>
          <w:sz w:val="24"/>
          <w:szCs w:val="24"/>
        </w:rPr>
        <w:t>і всехвальних апостолів, і преподобного отця нашого Теодосія, ігумена Печерського, перенесення мощей якого днесь пам'ять творимо, і всіх святих, помилує і спасе нас, як благий і людинолюбний.</w:t>
      </w:r>
    </w:p>
    <w:p w14:paraId="00000352" w14:textId="77777777" w:rsidR="00416D98" w:rsidRPr="00182015" w:rsidRDefault="001820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201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8201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2015">
        <w:rPr>
          <w:rFonts w:ascii="Times New Roman" w:hAnsi="Times New Roman" w:cs="Times New Roman"/>
          <w:sz w:val="24"/>
          <w:szCs w:val="24"/>
        </w:rPr>
        <w:t>Амінь.</w:t>
      </w:r>
    </w:p>
    <w:sectPr w:rsidR="00416D98" w:rsidRPr="001820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D98"/>
    <w:rsid w:val="00182015"/>
    <w:rsid w:val="0041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45C4DE-BBEC-4E4E-88E0-7F38386E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6fYResB5wnA2VUBHy7rPO7Q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OG9lajcyOXZmeGw5Mg5oLnYxODJhYnl0Zm9ubDIOaC4ydnVjOTNibzVjMTIyCWguMzBqMHpsbDIJaC4yZXQ5MnAwMgloLjN6bnlzaDc4AHIhMU5WUmhNYU5OQjcxQmRwNEkxTUdFSHZKaFBVZzlaQT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53533</Words>
  <Characters>30515</Characters>
  <Application>Microsoft Office Word</Application>
  <DocSecurity>0</DocSecurity>
  <Lines>254</Lines>
  <Paragraphs>167</Paragraphs>
  <ScaleCrop>false</ScaleCrop>
  <Company/>
  <LinksUpToDate>false</LinksUpToDate>
  <CharactersWithSpaces>83881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2024-07-15T08:35:00Z</dcterms:created>
  <dcterms:modified xsi:type="dcterms:W3CDTF">2024-07-31T13:06:00Z</dcterms:modified>
</cp:coreProperties>
</file>