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15 Понеділок</w:t>
      </w:r>
    </w:p>
    <w:p>
      <w:r>
        <w:rPr>
          <w:rFonts w:ascii="Times New Roman" w:hAnsi="Times New Roman"/>
          <w:sz w:val="24"/>
        </w:rPr>
        <w:t>Тиждень 34 по П'ятидесятниці</w:t>
      </w:r>
    </w:p>
    <w:p>
      <w:r>
        <w:rPr>
          <w:rFonts w:ascii="Times New Roman" w:hAnsi="Times New Roman"/>
          <w:sz w:val="24"/>
        </w:rPr>
        <w:t>🕃 Преподобних отців наших Павла тивейського та Івана Кущника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митаря,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Бачивши в тобі, Благодатна, чудо-чудес, створіння радіє.* Бо ти невимовно породила </w:t>
      </w:r>
      <w:r>
        <w:rPr>
          <w:rFonts w:ascii="Times New Roman" w:hAnsi="Times New Roman"/>
          <w:sz w:val="24"/>
        </w:rPr>
        <w:t>безсіменно</w:t>
      </w:r>
      <w:r>
        <w:rPr>
          <w:rFonts w:ascii="Times New Roman" w:hAnsi="Times New Roman"/>
          <w:sz w:val="24"/>
        </w:rPr>
        <w:t xml:space="preserve"> Зачатого,* якого й ангельські найвищі хори не сміють оглядати.* Його, Богородице, моли, щоб </w:t>
      </w:r>
      <w:r>
        <w:rPr>
          <w:rFonts w:ascii="Times New Roman" w:hAnsi="Times New Roman"/>
          <w:sz w:val="24"/>
        </w:rPr>
        <w:t>спастися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 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LxYbLUf4ngUV0E0Qful8l+hIwg==">AMUW2mU8l6M7zMOnqTFMhaoiP/I/9R6ROYJYJNfzClZnDidubs3YFAHbuNMojbb2VXjQkqtKDzyD5THnfkuhLycX9hbxspyzr1SYDNRrHzJU2m9PohdPsjG8IAN1HVWr8YmrpHLAJ2icjn8RR5xp+89RVN6Ql2mQSM0UHE7FuOAfdfmKYJMMbw1DzsagQ2UgiFM2VFj2F4BoCcCRdbxKkL+Lut0lDcJFAEwm7K2qHC2HlcS9+PeeQts4Pwr877fs+xuJaxA5v6inlavJu0RqYOBqHo3TEsCy0oy7E8e5nAAFtHqv2URkgZX8l/upm8qreB7ElpANT1KL1oOb60iK9ufle3PTvV3TrdyAyms4fXEt+ixU0TXWTsJGU2gYtOAUEChvH0C3z/ttOlgX7EMypjmaCe9nlj3i246VMje3J1nAwUJ5Fdh9HWLuZAti0D2dPbYSDdvChmDEMnsjEl1pDkr9gniw0yLR2PuwWseJDS65W9+IBcQSHOdW91eEqCARfQvcumdtu7vQq33NsiCFeKI5GOp3BpJCZQM+2cf4DFsGUI6I79I4Mqql+FvsNwmmyWZMRHpXTun4ouoR0kHu/VoAjUnbthkgGlRWv1airS+kEbGLVrnhnTw6LaURUHnh5SrXVhT4JeRYt/Cp6FYaBSkvdXQ/6ClGwWoFXZU0QztHWMdO7bVnzOnNBDxf8WeTFBbV8D4+nw4KmKqW1K0Z1Qb8AzVkvPwJQvpJh/aCyMnGvUy98ykqR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