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327CE" w14:textId="77777777" w:rsidR="00680AE3" w:rsidRPr="001C45B2" w:rsidRDefault="001C45B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45CB1042" w14:textId="77777777" w:rsidR="00680AE3" w:rsidRPr="001C45B2" w:rsidRDefault="001C45B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27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Неділя 2-га після Пасхи. Томина. Антипасха. Єв. 1.</w:t>
      </w:r>
    </w:p>
    <w:p w14:paraId="1A3B88B9" w14:textId="77777777" w:rsidR="00680AE3" w:rsidRPr="001C45B2" w:rsidRDefault="001C45B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Святого священномученика Симеона, родича Господнього. Преподобного отця нашого Стефана, єпископа Володимирського.</w:t>
      </w:r>
    </w:p>
    <w:p w14:paraId="78F8E563" w14:textId="77777777" w:rsidR="00680AE3" w:rsidRPr="001C45B2" w:rsidRDefault="00680A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F851267" w14:textId="77777777" w:rsidR="00680AE3" w:rsidRPr="001C45B2" w:rsidRDefault="001C45B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2F1FFAF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Повеліте!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8EBD82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AD13F9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Слава святій, одноістотній і животворчій, нероздільній Тройці, завжди, н</w:t>
      </w:r>
      <w:r w:rsidRPr="001C45B2">
        <w:rPr>
          <w:rFonts w:ascii="Times New Roman" w:hAnsi="Times New Roman" w:cs="Times New Roman"/>
          <w:sz w:val="24"/>
          <w:szCs w:val="24"/>
        </w:rPr>
        <w:t>ині і повсякчас і на віки віків.</w:t>
      </w:r>
    </w:p>
    <w:p w14:paraId="1882614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5CD9875A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2A5CE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43A5E7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E46A139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A3BEB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2D7E5A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F92A8A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85C550C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37936A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41F0C2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Благослови́, душе́ моя́, Го́спода!* Го́</w:t>
      </w:r>
      <w:r w:rsidRPr="001C45B2">
        <w:rPr>
          <w:rFonts w:ascii="Times New Roman" w:hAnsi="Times New Roman" w:cs="Times New Roman"/>
          <w:sz w:val="24"/>
          <w:szCs w:val="24"/>
        </w:rPr>
        <w:t>споди, Бо́же мій, Ти ве́льми вели́кий!</w:t>
      </w:r>
    </w:p>
    <w:p w14:paraId="3620C71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282C8A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E58557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DD42CF8" w14:textId="726D47CD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Arial Unicode MS" w:hAnsi="Times New Roman" w:cs="Times New Roman"/>
          <w:sz w:val="24"/>
          <w:szCs w:val="24"/>
        </w:rPr>
        <w:t>Вітри́ С</w:t>
      </w:r>
      <w:r w:rsidRPr="001C45B2">
        <w:rPr>
          <w:rFonts w:ascii="Times New Roman" w:eastAsia="Arial Unicode MS" w:hAnsi="Times New Roman" w:cs="Times New Roman"/>
          <w:sz w:val="24"/>
          <w:szCs w:val="24"/>
        </w:rPr>
        <w:t>вої́ми посланця́ми учиня́єш,* по́лум’я вогне́нне − слу́гами Свої́ми.</w:t>
      </w:r>
    </w:p>
    <w:p w14:paraId="7FCE056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DB21C0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4EB249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</w:t>
      </w:r>
      <w:r w:rsidRPr="001C45B2">
        <w:rPr>
          <w:rFonts w:ascii="Times New Roman" w:hAnsi="Times New Roman" w:cs="Times New Roman"/>
          <w:sz w:val="24"/>
          <w:szCs w:val="24"/>
        </w:rPr>
        <w:t>е́ред го́лосом гро́му Твого́ тремті́ли.</w:t>
      </w:r>
    </w:p>
    <w:p w14:paraId="5BE8B1F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8FF3DA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2ECCDA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199D93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62F7F4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733A92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3EC300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6FA681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Вино́, що се́р</w:t>
      </w:r>
      <w:r w:rsidRPr="001C45B2">
        <w:rPr>
          <w:rFonts w:ascii="Times New Roman" w:hAnsi="Times New Roman" w:cs="Times New Roman"/>
          <w:sz w:val="24"/>
          <w:szCs w:val="24"/>
        </w:rPr>
        <w:t>це лю́дське звеселя́є, олі́ю, щоб від не́ї ясні́ло обли́ччя,* і хліб, що скрі́плює се́рце лю́дське.</w:t>
      </w:r>
    </w:p>
    <w:p w14:paraId="2F78DA8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Наси́чуються дере́ва Госпо́дні,* ке́дри лива́нські, що посади́в їх.</w:t>
      </w:r>
    </w:p>
    <w:p w14:paraId="4A645D8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76436B9" w14:textId="2525AA63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Arial Unicode MS" w:hAnsi="Times New Roman" w:cs="Times New Roman"/>
          <w:sz w:val="24"/>
          <w:szCs w:val="24"/>
        </w:rPr>
        <w:t>Висо́кі го́ри для о́лен</w:t>
      </w:r>
      <w:r w:rsidRPr="001C45B2">
        <w:rPr>
          <w:rFonts w:ascii="Times New Roman" w:eastAsia="Arial Unicode MS" w:hAnsi="Times New Roman" w:cs="Times New Roman"/>
          <w:sz w:val="24"/>
          <w:szCs w:val="24"/>
        </w:rPr>
        <w:t>ів,* ске́лі − для за́йців приту́лок.</w:t>
      </w:r>
    </w:p>
    <w:p w14:paraId="2A93F94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9CFCB4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3B52CA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</w:t>
      </w:r>
      <w:r w:rsidRPr="001C45B2">
        <w:rPr>
          <w:rFonts w:ascii="Times New Roman" w:hAnsi="Times New Roman" w:cs="Times New Roman"/>
          <w:sz w:val="24"/>
          <w:szCs w:val="24"/>
        </w:rPr>
        <w:t>е про́сять.</w:t>
      </w:r>
    </w:p>
    <w:p w14:paraId="587E79F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71A42F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587BABA" w14:textId="641D3583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3131F8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Ось м</w:t>
      </w:r>
      <w:r w:rsidRPr="001C45B2">
        <w:rPr>
          <w:rFonts w:ascii="Times New Roman" w:hAnsi="Times New Roman" w:cs="Times New Roman"/>
          <w:sz w:val="24"/>
          <w:szCs w:val="24"/>
        </w:rPr>
        <w:t>о́ре вели́ке, преширо́ке,* у ньо́му плазуні́в без лі́ку, зві́рів мали́х і вели́ких.</w:t>
      </w:r>
    </w:p>
    <w:p w14:paraId="5FAC589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1CFE36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4F5325D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Коли́ дає́ш їм, вони́ її́ з</w:t>
      </w:r>
      <w:r w:rsidRPr="001C45B2">
        <w:rPr>
          <w:rFonts w:ascii="Times New Roman" w:hAnsi="Times New Roman" w:cs="Times New Roman"/>
          <w:sz w:val="24"/>
          <w:szCs w:val="24"/>
        </w:rPr>
        <w:t>бира́ють,* як розту́люєш Твою́ ру́ку, вони́ наси́чуються бла́гом.</w:t>
      </w:r>
    </w:p>
    <w:p w14:paraId="43DF205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1E879C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E94AEC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Неха́й </w:t>
      </w:r>
      <w:r w:rsidRPr="001C45B2">
        <w:rPr>
          <w:rFonts w:ascii="Times New Roman" w:hAnsi="Times New Roman" w:cs="Times New Roman"/>
          <w:sz w:val="24"/>
          <w:szCs w:val="24"/>
        </w:rPr>
        <w:t>сла́ва Госпо́дня бу́де пові́ки,* неха́й Госпо́дь раді́є тво́рами Свої́ми.</w:t>
      </w:r>
    </w:p>
    <w:p w14:paraId="19018F7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BEA72A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C3DF62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Неха́й бу́де </w:t>
      </w:r>
      <w:r w:rsidRPr="001C45B2">
        <w:rPr>
          <w:rFonts w:ascii="Times New Roman" w:hAnsi="Times New Roman" w:cs="Times New Roman"/>
          <w:sz w:val="24"/>
          <w:szCs w:val="24"/>
        </w:rPr>
        <w:t>приє́мна Йому́ моя́ пі́сня;* у Го́споді я весели́тимусь.</w:t>
      </w:r>
    </w:p>
    <w:p w14:paraId="1019A6C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31F6A3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2739D47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098739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397D8C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Алилу́я, алилу́я, алилу́я, сла</w:t>
      </w:r>
      <w:r w:rsidRPr="001C45B2">
        <w:rPr>
          <w:rFonts w:ascii="Times New Roman" w:hAnsi="Times New Roman" w:cs="Times New Roman"/>
          <w:sz w:val="24"/>
          <w:szCs w:val="24"/>
        </w:rPr>
        <w:t xml:space="preserve">́ва Тобі́, Бо́же.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6316B1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6A4F14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86896B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F6BE71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C45B2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C45B2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698E398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C45B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C45B2">
        <w:rPr>
          <w:rFonts w:ascii="Times New Roman" w:hAnsi="Times New Roman" w:cs="Times New Roman"/>
          <w:sz w:val="24"/>
          <w:szCs w:val="24"/>
        </w:rPr>
        <w:t xml:space="preserve"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1C45B2">
        <w:rPr>
          <w:rFonts w:ascii="Times New Roman" w:hAnsi="Times New Roman" w:cs="Times New Roman"/>
          <w:sz w:val="24"/>
          <w:szCs w:val="24"/>
        </w:rPr>
        <w:lastRenderedPageBreak/>
        <w:t>святих. Бо твоя влада і твоє царство, і сила, і слава: Отця, і Сина, і Свято</w:t>
      </w:r>
      <w:r w:rsidRPr="001C45B2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10428D0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C45B2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6427E40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C45B2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1C45B2"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C45B2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63049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C45B2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1C45B2">
        <w:rPr>
          <w:rFonts w:ascii="Times New Roman" w:hAnsi="Times New Roman" w:cs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6B48D05" w14:textId="5D65946A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C45B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1C45B2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1C45B2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2792C31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1C45B2">
        <w:rPr>
          <w:rFonts w:ascii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1C45B2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4452639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1C45B2">
        <w:rPr>
          <w:rFonts w:ascii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1C45B2">
        <w:rPr>
          <w:rFonts w:ascii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1C45B2">
        <w:rPr>
          <w:rFonts w:ascii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1C45B2">
        <w:rPr>
          <w:rFonts w:ascii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7C3F186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156EB5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844E51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615FDF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BDFA8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мир з висот і спасіння душ наших Господеві помолімся.</w:t>
      </w:r>
    </w:p>
    <w:p w14:paraId="2740CD2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0C4A2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E84CDD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D8D89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64FAEB74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27BAF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та нашого кир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45B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45B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43CC9A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102A4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632211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2C0D2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C45B2">
        <w:rPr>
          <w:rFonts w:ascii="Times New Roman" w:hAnsi="Times New Roman" w:cs="Times New Roman"/>
          <w:sz w:val="24"/>
          <w:szCs w:val="24"/>
        </w:rPr>
        <w:t>(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025C9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споди, поми́луй.</w:t>
      </w:r>
    </w:p>
    <w:p w14:paraId="12A65C8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3387AD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CC5A3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2AF172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18EF9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1AC505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9212C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1C45B2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10E871C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62C72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287FCCE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E5C08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E17840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</w:t>
      </w:r>
      <w:r w:rsidRPr="001C45B2">
        <w:rPr>
          <w:rFonts w:ascii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37311F5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728B3C4A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94E93A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Блажен муж</w:t>
      </w:r>
    </w:p>
    <w:p w14:paraId="05C44A2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65CE20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Госпо́дь дба́</w:t>
      </w:r>
      <w:r w:rsidRPr="001C45B2">
        <w:rPr>
          <w:rFonts w:ascii="Times New Roman" w:hAnsi="Times New Roman" w:cs="Times New Roman"/>
          <w:sz w:val="24"/>
          <w:szCs w:val="24"/>
        </w:rPr>
        <w:t xml:space="preserve">є про путь пра́ведних, а путь безбо́жних заги́не.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458F58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3D0DA1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E4C9E1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(Пс. 3,2)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C58E4F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(Пс. 3,8)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Алилу́я, </w:t>
      </w:r>
      <w:r w:rsidRPr="001C45B2">
        <w:rPr>
          <w:rFonts w:ascii="Times New Roman" w:hAnsi="Times New Roman" w:cs="Times New Roman"/>
          <w:sz w:val="24"/>
          <w:szCs w:val="24"/>
        </w:rPr>
        <w:t>алилу́я, алилу́я.</w:t>
      </w:r>
    </w:p>
    <w:p w14:paraId="7954BC0E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2BF6DAE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44DF8B2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4EE9E99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B386A4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414FA4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C992F6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BC60A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D5BA0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1C45B2">
        <w:rPr>
          <w:rFonts w:ascii="Times New Roman" w:hAnsi="Times New Roman" w:cs="Times New Roman"/>
          <w:sz w:val="24"/>
          <w:szCs w:val="24"/>
        </w:rPr>
        <w:t>оєю благодаттю</w:t>
      </w:r>
    </w:p>
    <w:p w14:paraId="064E1E5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EDF4B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D23B3E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83791D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[Го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ього дня мирний і безгрішний, і ввесь час життя нашого, заради молитов святої Богородиці і всіх святих.]</w:t>
      </w:r>
    </w:p>
    <w:p w14:paraId="26E3AB0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725A41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4A14805C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F8D353F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74073F9" w14:textId="77777777" w:rsidR="00680AE3" w:rsidRPr="001C45B2" w:rsidRDefault="001C45B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3EADF93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</w:t>
      </w:r>
      <w:r w:rsidRPr="001C45B2">
        <w:rPr>
          <w:rFonts w:ascii="Times New Roman" w:hAnsi="Times New Roman" w:cs="Times New Roman"/>
          <w:b/>
          <w:color w:val="000000"/>
          <w:sz w:val="24"/>
          <w:szCs w:val="24"/>
        </w:rPr>
        <w:t>ди.</w:t>
      </w:r>
    </w:p>
    <w:p w14:paraId="333F749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467F5F5" w14:textId="00CD2CAD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Arial Unicode MS" w:hAnsi="Times New Roman" w:cs="Times New Roman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4353879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 дай схили́тися се́рцеві моє́му* до ч</w:t>
      </w:r>
      <w:r w:rsidRPr="001C45B2">
        <w:rPr>
          <w:rFonts w:ascii="Times New Roman" w:hAnsi="Times New Roman" w:cs="Times New Roman"/>
          <w:sz w:val="24"/>
          <w:szCs w:val="24"/>
        </w:rPr>
        <w:t>о́гось зло́го.</w:t>
      </w:r>
    </w:p>
    <w:p w14:paraId="76850ED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6997DC7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1F0E90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все-таки́ моли́тимусь,* незв</w:t>
      </w:r>
      <w:r w:rsidRPr="001C45B2">
        <w:rPr>
          <w:rFonts w:ascii="Times New Roman" w:hAnsi="Times New Roman" w:cs="Times New Roman"/>
          <w:sz w:val="24"/>
          <w:szCs w:val="24"/>
        </w:rPr>
        <w:t>ажа́ючи на ї́хні злі вчи́нки.</w:t>
      </w:r>
    </w:p>
    <w:p w14:paraId="1229067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AEACBC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C99082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5DBB9F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979BF6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1C45B2">
        <w:rPr>
          <w:rFonts w:ascii="Times New Roman" w:hAnsi="Times New Roman" w:cs="Times New Roman"/>
          <w:sz w:val="24"/>
          <w:szCs w:val="24"/>
        </w:rPr>
        <w:t>езпе́чно.</w:t>
      </w:r>
    </w:p>
    <w:p w14:paraId="2EB08C44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601C8D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D83E76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850624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ED8440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9B64D0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</w:t>
      </w:r>
      <w:r w:rsidRPr="001C45B2">
        <w:rPr>
          <w:rFonts w:ascii="Times New Roman" w:hAnsi="Times New Roman" w:cs="Times New Roman"/>
          <w:sz w:val="24"/>
          <w:szCs w:val="24"/>
        </w:rPr>
        <w:t xml:space="preserve"> мно́ю.</w:t>
      </w:r>
    </w:p>
    <w:p w14:paraId="11B6F8BE" w14:textId="275862C3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3713EA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A7D7E4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B6191E7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927224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Ви́веди з в’язни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́ці мою́ ду́шу,* щоб дя́кувати І́мені Твоє́му.</w:t>
      </w:r>
    </w:p>
    <w:p w14:paraId="7D5B1C6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віддалятись </w:t>
      </w:r>
      <w:r w:rsidRPr="001C45B2">
        <w:rPr>
          <w:rFonts w:ascii="Times New Roman" w:hAnsi="Times New Roman" w:cs="Times New Roman"/>
          <w:sz w:val="24"/>
          <w:szCs w:val="24"/>
        </w:rPr>
        <w:t>від Єрусалиму,* доки не приймуть сили з висоти.* Тому й співаємо тобі:* Просвічення, воскресіння і мире наш, – слава тобі!</w:t>
      </w:r>
    </w:p>
    <w:p w14:paraId="2B5DFCC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FB82CB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Двері були замкнені, де зібрались учні,* як несподівано ввійшов ти,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всесильний Ісусе, Боже наш,* і ставши посеред них, дав їм свій мир* та наповнив Духом Святим.* Ти наказав їм чекати і не віддалятись від Єрусалиму,* доки не приймуть сили з висоти.* Тому й співаємо тобі:* Просвічення, воскресіння і мире наш, – слава тобі!</w:t>
      </w:r>
    </w:p>
    <w:p w14:paraId="67979BE7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E44D4B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71A07A1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та пречистий бік,* а він увірував і закликав до тебе:* Господь мій і Бог мій! Сла</w:t>
      </w:r>
      <w:r w:rsidRPr="001C45B2">
        <w:rPr>
          <w:rFonts w:ascii="Times New Roman" w:hAnsi="Times New Roman" w:cs="Times New Roman"/>
          <w:sz w:val="24"/>
          <w:szCs w:val="24"/>
        </w:rPr>
        <w:t>ва тобі!</w:t>
      </w:r>
    </w:p>
    <w:p w14:paraId="3478C4D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1824F32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На восьмий день після твого воскресіння, Господи,* явився ти учням своїм на тому місці, де і вони зібрались,* і сказав їм: Мир вам!* Невіруючому ж учневі показав ти свої руки т</w:t>
      </w:r>
      <w:r w:rsidRPr="001C45B2">
        <w:rPr>
          <w:rFonts w:ascii="Times New Roman" w:hAnsi="Times New Roman" w:cs="Times New Roman"/>
          <w:sz w:val="24"/>
          <w:szCs w:val="24"/>
        </w:rPr>
        <w:t>а пречистий бік,* а він увірував і закликав до тебе:* Господь мій і Бог мій! Слава тобі!</w:t>
      </w:r>
    </w:p>
    <w:p w14:paraId="5C91FB9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76D751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Коли ввійшов ти, Христе, через замкнені двері,* Тома, званий Близню</w:t>
      </w:r>
      <w:r w:rsidRPr="001C45B2">
        <w:rPr>
          <w:rFonts w:ascii="Times New Roman" w:hAnsi="Times New Roman" w:cs="Times New Roman"/>
          <w:sz w:val="24"/>
          <w:szCs w:val="24"/>
        </w:rPr>
        <w:t>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 – не привидом і не з</w:t>
      </w:r>
      <w:r w:rsidRPr="001C45B2">
        <w:rPr>
          <w:rFonts w:ascii="Times New Roman" w:hAnsi="Times New Roman" w:cs="Times New Roman"/>
          <w:sz w:val="24"/>
          <w:szCs w:val="24"/>
        </w:rPr>
        <w:t>вичайною людиною, – але Богом, закликавши:* Господь мій і Бог мій! Слава тобі!</w:t>
      </w:r>
    </w:p>
    <w:p w14:paraId="6D31FE1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1EED46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Коли ввійшов ти, Христе, через замкнені двері,</w:t>
      </w:r>
      <w:r w:rsidRPr="001C45B2">
        <w:rPr>
          <w:rFonts w:ascii="Times New Roman" w:hAnsi="Times New Roman" w:cs="Times New Roman"/>
          <w:sz w:val="24"/>
          <w:szCs w:val="24"/>
        </w:rPr>
        <w:t>* Тома, званий Близнюк, не був з ними,* тому й не повірив у те, що йому казали.* Ти, милосердний, щоб його з невірства до віри привести,* сподобив його побачити пречистий бік твій,* та рани на руках і ногах.* Він же, доторкнувшись і побачивши, визнав тебе*</w:t>
      </w:r>
      <w:r w:rsidRPr="001C45B2">
        <w:rPr>
          <w:rFonts w:ascii="Times New Roman" w:hAnsi="Times New Roman" w:cs="Times New Roman"/>
          <w:sz w:val="24"/>
          <w:szCs w:val="24"/>
        </w:rPr>
        <w:t xml:space="preserve"> – не привидом і не звичайною людиною, – але Богом, закликавши:* Господь мій і Бог мій! Слава тобі!</w:t>
      </w:r>
    </w:p>
    <w:p w14:paraId="3256ADD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256C1D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Восьмого дня з'явився Спас* невпевненим ще учням на місці зібрання,* і привітавши їх, промовив до Томи:* Прийди, апостоле, діткнись долонь, у які вбито цвяхи!* О, щасливе невірство Томи, що привело серця віруючих до пізнання,* бо з острахом він закликав:* </w:t>
      </w:r>
      <w:r w:rsidRPr="001C45B2">
        <w:rPr>
          <w:rFonts w:ascii="Times New Roman" w:hAnsi="Times New Roman" w:cs="Times New Roman"/>
          <w:sz w:val="24"/>
          <w:szCs w:val="24"/>
        </w:rPr>
        <w:t>Господь мій і Бог мій! Слава тобі!</w:t>
      </w:r>
    </w:p>
    <w:p w14:paraId="1557B85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1489E6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Восьмого дня з'явився Спас* невпевненим ще учням на місці зібрання,* і привітавши їх, промовив до Томи:</w:t>
      </w:r>
      <w:r w:rsidRPr="001C45B2">
        <w:rPr>
          <w:rFonts w:ascii="Times New Roman" w:hAnsi="Times New Roman" w:cs="Times New Roman"/>
          <w:sz w:val="24"/>
          <w:szCs w:val="24"/>
        </w:rPr>
        <w:t>* Прийди, апостоле, діткнись долонь, у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14:paraId="39F1AE5C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7BACA3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 всі лю́ди!</w:t>
      </w:r>
    </w:p>
    <w:p w14:paraId="23EBEB0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Людинолюбч</w:t>
      </w:r>
      <w:r w:rsidRPr="001C45B2">
        <w:rPr>
          <w:rFonts w:ascii="Times New Roman" w:hAnsi="Times New Roman" w:cs="Times New Roman"/>
          <w:sz w:val="24"/>
          <w:szCs w:val="24"/>
        </w:rPr>
        <w:t>е.</w:t>
      </w:r>
    </w:p>
    <w:p w14:paraId="2CA3757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5DDD92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 та й поглянь,* щоб з твого невірства всі навчилися* з тобою кликати про мої страсті і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воскресіння:* Господь мій і Бог мій! Слава тобі!</w:t>
      </w:r>
    </w:p>
    <w:p w14:paraId="7AE08A3A" w14:textId="77777777" w:rsidR="00680AE3" w:rsidRPr="001C45B2" w:rsidRDefault="001C45B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b/>
          <w:sz w:val="24"/>
          <w:szCs w:val="24"/>
        </w:rPr>
        <w:t>і нині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Крізь замкнені двері прийшов ти між твоїх учнів, Христе.* Томи тоді провидінно не було з ними.* Бо він сказав: Не йму віри, поки і я не побачу Владики,* не побачу його боку, звідки випл</w:t>
      </w:r>
      <w:r w:rsidRPr="001C45B2">
        <w:rPr>
          <w:rFonts w:ascii="Times New Roman" w:hAnsi="Times New Roman" w:cs="Times New Roman"/>
          <w:sz w:val="24"/>
          <w:szCs w:val="24"/>
        </w:rPr>
        <w:t>ивла кров, вода – хрищення,* поки не побачу рани, яка вилікувала людину з великої рани – гріха,* поки не переконаюся, що не був це лише дух,* але мав тіло і кості!* Господи, що здолав смерть* і привів Тому до віри, – слава тобі!</w:t>
      </w:r>
    </w:p>
    <w:p w14:paraId="1323C3D7" w14:textId="77777777" w:rsidR="00680AE3" w:rsidRPr="001C45B2" w:rsidRDefault="00680AE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1CD0D1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lastRenderedPageBreak/>
        <w:t>Вхід</w:t>
      </w:r>
    </w:p>
    <w:p w14:paraId="1283C73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Господ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еві помолімся, </w:t>
      </w:r>
    </w:p>
    <w:p w14:paraId="647EEC1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C45B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433F70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1C45B2">
        <w:rPr>
          <w:rFonts w:ascii="Times New Roman" w:hAnsi="Times New Roman" w:cs="Times New Roman"/>
          <w:sz w:val="24"/>
          <w:szCs w:val="24"/>
        </w:rPr>
        <w:t>, і на віки віків. Амінь.</w:t>
      </w:r>
    </w:p>
    <w:p w14:paraId="0898F57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F0D2D3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678D960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DC0DFE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B5AB9E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1C45B2">
        <w:rPr>
          <w:rFonts w:ascii="Times New Roman" w:hAnsi="Times New Roman" w:cs="Times New Roman"/>
          <w:sz w:val="24"/>
          <w:szCs w:val="24"/>
        </w:rPr>
        <w:t>сті!</w:t>
      </w:r>
    </w:p>
    <w:p w14:paraId="529B692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</w:t>
      </w:r>
      <w:r w:rsidRPr="001C45B2">
        <w:rPr>
          <w:rFonts w:ascii="Times New Roman" w:hAnsi="Times New Roman" w:cs="Times New Roman"/>
          <w:sz w:val="24"/>
          <w:szCs w:val="24"/>
        </w:rPr>
        <w:t>бе́ голоса́ми побо́жними, Си́ну Бо́жий, що життя́ дає́ш усьому́ сві́ту, тому́ світ уве́сь сла́вить Тебе́.</w:t>
      </w:r>
    </w:p>
    <w:p w14:paraId="2F1CDB0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10B4C5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7BC92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CE064BE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8572E7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595C7A4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Псалом 92 (г. 6):</w:t>
      </w:r>
    </w:p>
    <w:p w14:paraId="0E18DE3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6B11E15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Вдягнувсь Господь у силу і опоясався.</w:t>
      </w:r>
    </w:p>
    <w:p w14:paraId="27FE75A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 і вона не захитається.</w:t>
      </w:r>
    </w:p>
    <w:p w14:paraId="67F4B0E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313480D0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463E8A0C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842CA1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Промовмо всі з усієї душі </w:t>
      </w:r>
      <w:r w:rsidRPr="001C45B2">
        <w:rPr>
          <w:rFonts w:ascii="Times New Roman" w:hAnsi="Times New Roman" w:cs="Times New Roman"/>
          <w:sz w:val="24"/>
          <w:szCs w:val="24"/>
        </w:rPr>
        <w:t>і з усієї мислі нашої, промовмо.</w:t>
      </w:r>
    </w:p>
    <w:p w14:paraId="654EFAF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1FEBB2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45FD1A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FB4D9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DB48E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87C91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Патріарха нашого Святослава, і за преосвященнішого Мит</w:t>
      </w:r>
      <w:r w:rsidRPr="001C45B2">
        <w:rPr>
          <w:rFonts w:ascii="Times New Roman" w:hAnsi="Times New Roman" w:cs="Times New Roman"/>
          <w:sz w:val="24"/>
          <w:szCs w:val="24"/>
        </w:rPr>
        <w:t xml:space="preserve">рополита нашого Кир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</w:t>
      </w:r>
      <w:r w:rsidRPr="001C45B2">
        <w:rPr>
          <w:rFonts w:ascii="Times New Roman" w:hAnsi="Times New Roman" w:cs="Times New Roman"/>
          <w:sz w:val="24"/>
          <w:szCs w:val="24"/>
        </w:rPr>
        <w:t>бителі цій], і за отців наших духовних, і всіх у Христі братів наших.</w:t>
      </w:r>
    </w:p>
    <w:p w14:paraId="1C3A39A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C3257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980557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B5B81E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</w:t>
      </w:r>
      <w:r w:rsidRPr="001C45B2">
        <w:rPr>
          <w:rFonts w:ascii="Times New Roman" w:hAnsi="Times New Roman" w:cs="Times New Roman"/>
          <w:sz w:val="24"/>
          <w:szCs w:val="24"/>
        </w:rPr>
        <w:t xml:space="preserve"> тебе великої і багатої милости, за тих, що творять нам милостиню, і за всіх православних християн.</w:t>
      </w:r>
    </w:p>
    <w:p w14:paraId="7093981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3F93E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192EF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</w:t>
      </w:r>
      <w:r w:rsidRPr="001C45B2">
        <w:rPr>
          <w:rFonts w:ascii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2C2BF98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E1149B3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4529B2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405D916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0A0841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8F87ED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026A3B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563AAB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7B99761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954260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1C45B2">
        <w:rPr>
          <w:rFonts w:ascii="Times New Roman" w:hAnsi="Times New Roman" w:cs="Times New Roman"/>
          <w:sz w:val="24"/>
          <w:szCs w:val="24"/>
        </w:rPr>
        <w:t>́х.</w:t>
      </w:r>
    </w:p>
    <w:p w14:paraId="3C42992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1FA4E2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5A93FD1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A62130E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81F1E8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72A017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186DDD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DF9500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Заступи, </w:t>
      </w:r>
      <w:r w:rsidRPr="001C45B2">
        <w:rPr>
          <w:rFonts w:ascii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507F1A7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27465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C290E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3E068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8E02D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101E7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96CA63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30C18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417C369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466E8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</w:t>
      </w:r>
      <w:r w:rsidRPr="001C45B2">
        <w:rPr>
          <w:rFonts w:ascii="Times New Roman" w:hAnsi="Times New Roman" w:cs="Times New Roman"/>
          <w:sz w:val="24"/>
          <w:szCs w:val="24"/>
        </w:rPr>
        <w:t>шити у Господа просім.</w:t>
      </w:r>
    </w:p>
    <w:p w14:paraId="0A0B3C0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0AFCE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964A9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B8871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23E13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183BC9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5E7D7B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</w:t>
      </w:r>
      <w:r w:rsidRPr="001C45B2">
        <w:rPr>
          <w:rFonts w:ascii="Times New Roman" w:hAnsi="Times New Roman" w:cs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1A4C151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73D14DA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F9D9C2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C7D11F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527CDC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0D63D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Боже н</w:t>
      </w:r>
      <w:r w:rsidRPr="001C45B2">
        <w:rPr>
          <w:rFonts w:ascii="Times New Roman" w:hAnsi="Times New Roman" w:cs="Times New Roman"/>
          <w:sz w:val="24"/>
          <w:szCs w:val="24"/>
        </w:rPr>
        <w:t>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</w:t>
      </w:r>
      <w:r w:rsidRPr="001C45B2">
        <w:rPr>
          <w:rFonts w:ascii="Times New Roman" w:hAnsi="Times New Roman" w:cs="Times New Roman"/>
          <w:sz w:val="24"/>
          <w:szCs w:val="24"/>
        </w:rPr>
        <w:t>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3BB28B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</w:t>
      </w:r>
      <w:r w:rsidRPr="001C45B2">
        <w:rPr>
          <w:rFonts w:ascii="Times New Roman" w:hAnsi="Times New Roman" w:cs="Times New Roman"/>
          <w:sz w:val="24"/>
          <w:szCs w:val="24"/>
        </w:rPr>
        <w:t>словенна і дуже прославлена: Отця, і Сина, і Святого Духа, нині і повсякчас, і на віки віків.</w:t>
      </w:r>
    </w:p>
    <w:p w14:paraId="0E14A0A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643A20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816C972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2D3B02D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 осяйнім блиску свого божества прийшов ти, Господи,* крізь замкнені двері між зібраних учнів,* відслонив свій бік, виявля</w:t>
      </w:r>
      <w:r w:rsidRPr="001C45B2">
        <w:rPr>
          <w:rFonts w:ascii="Times New Roman" w:hAnsi="Times New Roman" w:cs="Times New Roman"/>
          <w:sz w:val="24"/>
          <w:szCs w:val="24"/>
        </w:rPr>
        <w:t xml:space="preserve">ючи виразки ран своїх рук і ніг.* Визволяючи їх від скорботи й журби,* ясно проголосив ти:* Друзі! Я не дух, але маю це тіло, яке ви </w:t>
      </w:r>
      <w:r w:rsidRPr="001C45B2">
        <w:rPr>
          <w:rFonts w:ascii="Times New Roman" w:hAnsi="Times New Roman" w:cs="Times New Roman"/>
          <w:sz w:val="24"/>
          <w:szCs w:val="24"/>
        </w:rPr>
        <w:lastRenderedPageBreak/>
        <w:t>бачите.* А учневі, що мав сумніви,* ти звелів тремтливо себе діткнути, кажучи йому:* Перевір усе, іди, і вже більш не сумні</w:t>
      </w:r>
      <w:r w:rsidRPr="001C45B2">
        <w:rPr>
          <w:rFonts w:ascii="Times New Roman" w:hAnsi="Times New Roman" w:cs="Times New Roman"/>
          <w:sz w:val="24"/>
          <w:szCs w:val="24"/>
        </w:rPr>
        <w:t>вайся!* Він же, рукою відчувши твою подвійну природу,* порушений вірою, з острахом закликав:* Господь мій і Бог мій! Слава тобі!</w:t>
      </w:r>
    </w:p>
    <w:p w14:paraId="4BE9BA1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 .8):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Прийди, Томо, – каже Христос, – діткнися рукою боку,* і впевнися у знаках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– слава тобі!</w:t>
      </w:r>
    </w:p>
    <w:p w14:paraId="6093F99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Кол</w:t>
      </w:r>
      <w:r w:rsidRPr="001C45B2">
        <w:rPr>
          <w:rFonts w:ascii="Times New Roman" w:hAnsi="Times New Roman" w:cs="Times New Roman"/>
          <w:sz w:val="24"/>
          <w:szCs w:val="24"/>
        </w:rPr>
        <w:t>и зібрались учні, при замкнених дверях,* з'явився Спас там, де вони зібралися,* станув між ними і сказав Томі:* Підійди, діткнися й оглянь знаки від цвяхів!* Простягни твою руку й торкнись мого боку і не будь невірний,* але з вірою проповідуй моє воскресін</w:t>
      </w:r>
      <w:r w:rsidRPr="001C45B2">
        <w:rPr>
          <w:rFonts w:ascii="Times New Roman" w:hAnsi="Times New Roman" w:cs="Times New Roman"/>
          <w:sz w:val="24"/>
          <w:szCs w:val="24"/>
        </w:rPr>
        <w:t>ня з мертвих!</w:t>
      </w:r>
    </w:p>
    <w:p w14:paraId="27DAE06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Після воскресіння твого, Господи,* як твої учні зібралися разом і двері були замкнені,* ти став посеред них, подаючи їм мир.* Повірив теж Тома, побачивши твої руки й бік,* і визнав тебе Господом і Богом,* що спасає тих, я</w:t>
      </w:r>
      <w:r w:rsidRPr="001C45B2">
        <w:rPr>
          <w:rFonts w:ascii="Times New Roman" w:hAnsi="Times New Roman" w:cs="Times New Roman"/>
          <w:sz w:val="24"/>
          <w:szCs w:val="24"/>
        </w:rPr>
        <w:t>кі уповають на тебе,* Людинолюбче.</w:t>
      </w:r>
    </w:p>
    <w:p w14:paraId="12DFEBB9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62C7F0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6F9D10B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7796FDB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769143F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Спа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, і святого священномученика Симеона, родича Господнього, преподобного отця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нашого Стефана, єпископа Володимирського, і всіх cвяти́х: мо́лимо Тебе́, многоми́лостивий Го́споди, ви́слухай нас грішних, що мо́лимось Тобі, і поми́луй нас.</w:t>
      </w:r>
    </w:p>
    <w:p w14:paraId="3DE8D11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27A9428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</w:t>
      </w:r>
      <w:r w:rsidRPr="001C45B2">
        <w:rPr>
          <w:rFonts w:ascii="Times New Roman" w:hAnsi="Times New Roman" w:cs="Times New Roman"/>
          <w:sz w:val="24"/>
          <w:szCs w:val="24"/>
        </w:rPr>
        <w:t xml:space="preserve">имського, за блаженнішого Патріарха нашого Святослава, і за преосвященнішого Митрополита нашого Кир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 xml:space="preserve"> й Іг</w:t>
      </w:r>
      <w:r w:rsidRPr="001C45B2">
        <w:rPr>
          <w:rFonts w:ascii="Times New Roman" w:hAnsi="Times New Roman" w:cs="Times New Roman"/>
          <w:sz w:val="24"/>
          <w:szCs w:val="24"/>
        </w:rPr>
        <w:t xml:space="preserve">умена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45B2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над обителлю цією святою</w:t>
      </w:r>
      <w:r w:rsidRPr="001C45B2">
        <w:rPr>
          <w:rFonts w:ascii="Times New Roman" w:hAnsi="Times New Roman" w:cs="Times New Roman"/>
          <w:sz w:val="24"/>
          <w:szCs w:val="24"/>
        </w:rPr>
        <w:t xml:space="preserve">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</w:t>
      </w:r>
      <w:r w:rsidRPr="001C45B2">
        <w:rPr>
          <w:rFonts w:ascii="Times New Roman" w:hAnsi="Times New Roman" w:cs="Times New Roman"/>
          <w:sz w:val="24"/>
          <w:szCs w:val="24"/>
        </w:rPr>
        <w:t xml:space="preserve">емочах лежать;* за упокоєння, полегшення, блаженну пам'ять і відпущення гріхів усім православним отцям і </w:t>
      </w:r>
      <w:r w:rsidRPr="001C45B2">
        <w:rPr>
          <w:rFonts w:ascii="Times New Roman" w:hAnsi="Times New Roman" w:cs="Times New Roman"/>
          <w:sz w:val="24"/>
          <w:szCs w:val="24"/>
        </w:rPr>
        <w:lastRenderedPageBreak/>
        <w:t>братам нашим, що раніш спочили і тут та повсюди поховані;* за визволення полонених і за братів наших на служіннях,* і за всіх, що служать і слугували у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святім храмі цім (у святій обителі цій), промовмо всі.</w:t>
      </w:r>
    </w:p>
    <w:p w14:paraId="236A2E9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C45B2">
        <w:rPr>
          <w:rFonts w:ascii="Times New Roman" w:hAnsi="Times New Roman" w:cs="Times New Roman"/>
          <w:sz w:val="24"/>
          <w:szCs w:val="24"/>
        </w:rPr>
        <w:t>.</w:t>
      </w:r>
    </w:p>
    <w:p w14:paraId="3B89AF1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</w:t>
      </w:r>
      <w:r w:rsidRPr="001C45B2">
        <w:rPr>
          <w:rFonts w:ascii="Times New Roman" w:hAnsi="Times New Roman" w:cs="Times New Roman"/>
          <w:sz w:val="24"/>
          <w:szCs w:val="24"/>
        </w:rPr>
        <w:t>нині і повсякчас, і на віки віків.</w:t>
      </w:r>
    </w:p>
    <w:p w14:paraId="2C0E0E1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23E9BC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6EB404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2A0E41A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FF99DA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2621DE6B" w14:textId="36EAF404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</w:t>
      </w:r>
      <w:r w:rsidRPr="001C45B2">
        <w:rPr>
          <w:rFonts w:ascii="Times New Roman" w:hAnsi="Times New Roman" w:cs="Times New Roman"/>
          <w:sz w:val="24"/>
          <w:szCs w:val="24"/>
        </w:rPr>
        <w:t xml:space="preserve">Богородиці і Приснодіви Марії, і святого (ім'я,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1C45B2">
        <w:rPr>
          <w:rFonts w:ascii="Times New Roman" w:eastAsia="Gungsuh" w:hAnsi="Times New Roman" w:cs="Times New Roman"/>
          <w:sz w:val="24"/>
          <w:szCs w:val="24"/>
        </w:rPr>
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</w:t>
      </w:r>
      <w:r w:rsidRPr="001C45B2">
        <w:rPr>
          <w:rFonts w:ascii="Times New Roman" w:eastAsia="Gungsuh" w:hAnsi="Times New Roman" w:cs="Times New Roman"/>
          <w:sz w:val="24"/>
          <w:szCs w:val="24"/>
        </w:rPr>
        <w:t>світ твій, і спаси душі наші, як благий і людинолюбний.</w:t>
      </w:r>
    </w:p>
    <w:p w14:paraId="7C5E851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12585FF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792672C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68CCD2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О, преславне чудо!* Невірство зродило упевнену віру,* бо Тома сказав: – Як не побачу, не повірю!* Коли ж він діткнувся боку, прославив Воплоченого як Сина </w:t>
      </w:r>
      <w:r w:rsidRPr="001C45B2">
        <w:rPr>
          <w:rFonts w:ascii="Times New Roman" w:hAnsi="Times New Roman" w:cs="Times New Roman"/>
          <w:sz w:val="24"/>
          <w:szCs w:val="24"/>
        </w:rPr>
        <w:t>Божого;* пізнавши ж того, хто страждав тілом,* визнав за воскреслого Бога і врочисто заявив:* Господь мій і Бог мій! Слава тобі!</w:t>
      </w:r>
    </w:p>
    <w:p w14:paraId="52A7975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Похвали, Єрусалиме, Господа,* хвали Бога твого, Сіоне.</w:t>
      </w:r>
    </w:p>
    <w:p w14:paraId="0266426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О, преславне чудо!* Сіно торкнулось вогню і не згоріло!* Бо Тома, </w:t>
      </w:r>
      <w:r w:rsidRPr="001C45B2">
        <w:rPr>
          <w:rFonts w:ascii="Times New Roman" w:hAnsi="Times New Roman" w:cs="Times New Roman"/>
          <w:sz w:val="24"/>
          <w:szCs w:val="24"/>
        </w:rPr>
        <w:t>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 душі: Ти мій Владика і Бог,* воскреслий з мертвих! Слава тобі!</w:t>
      </w:r>
    </w:p>
    <w:p w14:paraId="280DE95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Бо він укріпив засуви брам твоїх* і благословив синів твоїх посеред тебе.</w:t>
      </w:r>
    </w:p>
    <w:p w14:paraId="38BDA7D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О, преславне чудо!* Іван, схилившись на груди Слова,* виніс звідтіль проникливий погляд у глибини богослов'я,* а Тома, вдостоївшись діткнутись боку,* сподобився навчити нас речей тає</w:t>
      </w:r>
      <w:r w:rsidRPr="001C45B2">
        <w:rPr>
          <w:rFonts w:ascii="Times New Roman" w:hAnsi="Times New Roman" w:cs="Times New Roman"/>
          <w:sz w:val="24"/>
          <w:szCs w:val="24"/>
        </w:rPr>
        <w:t>мних;* давши цим ясне свідчення про його воскресіння, закликав:* Господь мій і Бог мій! Слава тобі!</w:t>
      </w:r>
    </w:p>
    <w:p w14:paraId="5EDCCFE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Велике й безприкладне багатство милосердя твого, Людинолюбче!* Ти довго терпів, коли мучителі били тебе по щоках,* апостол доторкався д</w:t>
      </w:r>
      <w:r w:rsidRPr="001C45B2">
        <w:rPr>
          <w:rFonts w:ascii="Times New Roman" w:hAnsi="Times New Roman" w:cs="Times New Roman"/>
          <w:sz w:val="24"/>
          <w:szCs w:val="24"/>
        </w:rPr>
        <w:t>о тебе,* недовірки ж тебе на всі і лади випитували:* Як ти воплотився?* Як ти, Безгрішний, розіп'явся?* Навчи і нас, як Тому, щоб ми закликали до тебе:* Господь мій і Бог мій! Слава тобі!</w:t>
      </w:r>
    </w:p>
    <w:p w14:paraId="5820A0DE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C83737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9FB3FA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сло́вом у ми́рі.</w:t>
      </w:r>
    </w:p>
    <w:p w14:paraId="36C4C6B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607985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Що приготува́в Ти* пе́ред усіма́ наро́дами;</w:t>
      </w:r>
    </w:p>
    <w:p w14:paraId="5C6B4CB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B6AFAE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2280B0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Сла́ва Отцю́</w:t>
      </w:r>
      <w:r w:rsidRPr="001C45B2">
        <w:rPr>
          <w:rFonts w:ascii="Times New Roman" w:hAnsi="Times New Roman" w:cs="Times New Roman"/>
          <w:sz w:val="24"/>
          <w:szCs w:val="24"/>
        </w:rPr>
        <w:t>, і Си́ну, і Свято́му Ду́хові,* і ни́ні, і повсякча́с, і на ві́ки вікі́в. Амі́нь.</w:t>
      </w:r>
    </w:p>
    <w:p w14:paraId="053C756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B7079C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Го́споди,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поми́луй.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FCE28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8BD62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1C45B2">
        <w:rPr>
          <w:rFonts w:ascii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53A2451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42724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7726FA96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D6842CE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3D7AB7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DA74EF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C4DA33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60F3CD8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Господеві помолім</w:t>
      </w:r>
      <w:r w:rsidRPr="001C45B2">
        <w:rPr>
          <w:rFonts w:ascii="Times New Roman" w:hAnsi="Times New Roman" w:cs="Times New Roman"/>
          <w:sz w:val="24"/>
          <w:szCs w:val="24"/>
        </w:rPr>
        <w:t>ся.</w:t>
      </w:r>
    </w:p>
    <w:p w14:paraId="0420058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80542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</w:t>
      </w:r>
      <w:r w:rsidRPr="001C45B2">
        <w:rPr>
          <w:rFonts w:ascii="Times New Roman" w:hAnsi="Times New Roman" w:cs="Times New Roman"/>
          <w:sz w:val="24"/>
          <w:szCs w:val="24"/>
        </w:rPr>
        <w:t>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 w14:paraId="6528FC4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Амі́нь. Будь ім’я́ Госпо</w:t>
      </w:r>
      <w:r w:rsidRPr="001C45B2">
        <w:rPr>
          <w:rFonts w:ascii="Times New Roman" w:hAnsi="Times New Roman" w:cs="Times New Roman"/>
          <w:sz w:val="24"/>
          <w:szCs w:val="24"/>
        </w:rPr>
        <w:t xml:space="preserve">́днє благослове́нне відни́ні й дові́ку.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645FFA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C2EEA2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32499D9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D2F4A1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2A3998C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Велича́йте Го́спода зо мно́ю;* і вознесі</w:t>
      </w:r>
      <w:r w:rsidRPr="001C45B2">
        <w:rPr>
          <w:rFonts w:ascii="Times New Roman" w:hAnsi="Times New Roman" w:cs="Times New Roman"/>
          <w:sz w:val="24"/>
          <w:szCs w:val="24"/>
        </w:rPr>
        <w:t>́мо Ім’я́ Його́ ра́зом.</w:t>
      </w:r>
    </w:p>
    <w:p w14:paraId="7EA747B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7276F22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58347E5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</w:t>
      </w:r>
      <w:r w:rsidRPr="001C45B2">
        <w:rPr>
          <w:rFonts w:ascii="Times New Roman" w:hAnsi="Times New Roman" w:cs="Times New Roman"/>
          <w:sz w:val="24"/>
          <w:szCs w:val="24"/>
        </w:rPr>
        <w:t>го́ на́пастей.</w:t>
      </w:r>
    </w:p>
    <w:p w14:paraId="70DF7DA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48E5979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Спро́буйте й подиві́ться, яки́й до́брий Госпо́дь.* Блаже́нний, хто до Ньо́го прибіга́є.</w:t>
      </w:r>
    </w:p>
    <w:p w14:paraId="2AF6316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1D1642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18FC070F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A78A9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</w:t>
      </w:r>
      <w:r w:rsidRPr="001C45B2">
        <w:rPr>
          <w:rFonts w:ascii="Times New Roman" w:hAnsi="Times New Roman" w:cs="Times New Roman"/>
          <w:sz w:val="24"/>
          <w:szCs w:val="24"/>
        </w:rPr>
        <w:t>ині і повсякчас, і на віки віків.</w:t>
      </w:r>
    </w:p>
    <w:p w14:paraId="117C88E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719D4C7A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8BCB7F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00AA5A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380A07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899286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6AF1D0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6FA79A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21AC8B9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</w:t>
      </w:r>
      <w:r w:rsidRPr="001C45B2">
        <w:rPr>
          <w:rFonts w:ascii="Times New Roman" w:hAnsi="Times New Roman" w:cs="Times New Roman"/>
          <w:color w:val="333333"/>
          <w:sz w:val="24"/>
          <w:szCs w:val="24"/>
        </w:rPr>
        <w:t xml:space="preserve"> то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1C45B2"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1C45B2"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8934A1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658ED30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х, життя дарував. Господи, помилуй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342E95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Христос,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</w:t>
      </w:r>
      <w:r w:rsidRPr="001C45B2">
        <w:rPr>
          <w:rFonts w:ascii="Times New Roman" w:hAnsi="Times New Roman" w:cs="Times New Roman"/>
          <w:sz w:val="24"/>
          <w:szCs w:val="24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28FDBB9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291270A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Христ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ос Воскрес!</w:t>
      </w:r>
    </w:p>
    <w:p w14:paraId="4378F74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 люди відповідають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Воістину воскрес!</w:t>
      </w:r>
    </w:p>
    <w:p w14:paraId="12B46B7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E8B7EE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закінчуючи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3891745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F28D518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83C8FF" w14:textId="77777777" w:rsidR="00680AE3" w:rsidRPr="001C45B2" w:rsidRDefault="001C45B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</w:rPr>
        <w:br w:type="page"/>
      </w:r>
    </w:p>
    <w:p w14:paraId="06C298DC" w14:textId="77777777" w:rsidR="00680AE3" w:rsidRPr="001C45B2" w:rsidRDefault="001C45B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</w:t>
      </w:r>
      <w:r w:rsidRPr="001C45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ТРЕНЯ</w:t>
      </w:r>
    </w:p>
    <w:p w14:paraId="726EE891" w14:textId="77777777" w:rsidR="00680AE3" w:rsidRPr="001C45B2" w:rsidRDefault="001C45B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3DCE8C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CDBF07D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A5DA7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1BA757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39397AEC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2D930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6DCDC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</w:t>
      </w:r>
      <w:r w:rsidRPr="001C45B2">
        <w:rPr>
          <w:rFonts w:ascii="Times New Roman" w:hAnsi="Times New Roman" w:cs="Times New Roman"/>
          <w:sz w:val="24"/>
          <w:szCs w:val="24"/>
        </w:rPr>
        <w:t xml:space="preserve">ять хвалу твою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77C3683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443D04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1BE5C55B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8D0F41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3322EB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736FA1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</w:t>
      </w:r>
      <w:r w:rsidRPr="001C45B2">
        <w:rPr>
          <w:rFonts w:ascii="Times New Roman" w:hAnsi="Times New Roman" w:cs="Times New Roman"/>
          <w:sz w:val="24"/>
          <w:szCs w:val="24"/>
        </w:rPr>
        <w:t>ю вгору.</w:t>
      </w:r>
    </w:p>
    <w:p w14:paraId="33246B5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736CA8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C04D31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240E9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4FEDB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F5FC79F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879EA7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1C45B2">
        <w:rPr>
          <w:rFonts w:ascii="Times New Roman" w:hAnsi="Times New Roman" w:cs="Times New Roman"/>
          <w:sz w:val="24"/>
          <w:szCs w:val="24"/>
        </w:rPr>
        <w:t>уренні.</w:t>
      </w:r>
    </w:p>
    <w:p w14:paraId="3823B60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D0C427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5E304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1C45B2">
        <w:rPr>
          <w:rFonts w:ascii="Times New Roman" w:hAnsi="Times New Roman" w:cs="Times New Roman"/>
          <w:sz w:val="24"/>
          <w:szCs w:val="24"/>
        </w:rPr>
        <w:t>у.</w:t>
      </w:r>
    </w:p>
    <w:p w14:paraId="3A6F39A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804CE4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B69921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C166D9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376657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 Господи, п</w:t>
      </w:r>
      <w:r w:rsidRPr="001C45B2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2020320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E2BB9E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E88268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83A6DF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1C45B2">
        <w:rPr>
          <w:rFonts w:ascii="Times New Roman" w:hAnsi="Times New Roman" w:cs="Times New Roman"/>
          <w:sz w:val="24"/>
          <w:szCs w:val="24"/>
        </w:rPr>
        <w:t>оїх не відкриває.</w:t>
      </w:r>
    </w:p>
    <w:p w14:paraId="449A938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91A44E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FD17DB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2D00F9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бо ось-</w:t>
      </w:r>
      <w:r w:rsidRPr="001C45B2">
        <w:rPr>
          <w:rFonts w:ascii="Times New Roman" w:hAnsi="Times New Roman" w:cs="Times New Roman"/>
          <w:sz w:val="24"/>
          <w:szCs w:val="24"/>
        </w:rPr>
        <w:t>ось уже маю впасти,* і біль мій передо мною завжди.</w:t>
      </w:r>
    </w:p>
    <w:p w14:paraId="22F2424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2E4BF3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C8931C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</w:t>
      </w:r>
      <w:r w:rsidRPr="001C45B2">
        <w:rPr>
          <w:rFonts w:ascii="Times New Roman" w:hAnsi="Times New Roman" w:cs="Times New Roman"/>
          <w:sz w:val="24"/>
          <w:szCs w:val="24"/>
        </w:rPr>
        <w:t>о я про добро дбаю.</w:t>
      </w:r>
    </w:p>
    <w:p w14:paraId="1648202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8061EC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DD6C0DB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2B17D3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E1E1AF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</w:t>
      </w:r>
      <w:r w:rsidRPr="001C45B2">
        <w:rPr>
          <w:rFonts w:ascii="Times New Roman" w:hAnsi="Times New Roman" w:cs="Times New Roman"/>
          <w:sz w:val="24"/>
          <w:szCs w:val="24"/>
        </w:rPr>
        <w:t>ій і безводній.</w:t>
      </w:r>
    </w:p>
    <w:p w14:paraId="53FC9FF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D9094D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EAB40C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AE17E2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7B209F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4353A7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ти прийшо</w:t>
      </w:r>
      <w:r w:rsidRPr="001C45B2">
        <w:rPr>
          <w:rFonts w:ascii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6911037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CBE6EA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0A6E92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E4AA49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 цар возвеселиться в Боз</w:t>
      </w:r>
      <w:r w:rsidRPr="001C45B2">
        <w:rPr>
          <w:rFonts w:ascii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70998D52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CF79C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B7F8BDB" w14:textId="77777777" w:rsidR="00680AE3" w:rsidRPr="001C45B2" w:rsidRDefault="001C45B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250BC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40B19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EAF7AE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2C9CAA" w14:textId="77777777" w:rsidR="00680AE3" w:rsidRPr="001C45B2" w:rsidRDefault="001C45B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282E00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1DA38B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</w:t>
      </w:r>
      <w:r w:rsidRPr="001C45B2">
        <w:rPr>
          <w:rFonts w:ascii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BBE0D0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506DC3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Мене залічено до тих, що сходять у яму.* Я став як чоловік, що допомоги не має.</w:t>
      </w:r>
    </w:p>
    <w:p w14:paraId="433B5B4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Поміж мерцями моє ложе, немов уб</w:t>
      </w:r>
      <w:r w:rsidRPr="001C45B2">
        <w:rPr>
          <w:rFonts w:ascii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5728EA0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7A74D2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847FB5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Ти віддалив від мене моїх друзів,* зробив мене для них </w:t>
      </w:r>
      <w:r w:rsidRPr="001C45B2">
        <w:rPr>
          <w:rFonts w:ascii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C81B2C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6B3B63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762FC02" w14:textId="3D3D09CC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</w:t>
      </w:r>
      <w:r w:rsidRPr="001C45B2">
        <w:rPr>
          <w:rFonts w:ascii="Times New Roman" w:eastAsia="Gungsuh" w:hAnsi="Times New Roman" w:cs="Times New Roman"/>
          <w:sz w:val="24"/>
          <w:szCs w:val="24"/>
        </w:rPr>
        <w:t>сті глибокій − твою вірність?</w:t>
      </w:r>
    </w:p>
    <w:p w14:paraId="4B6A94E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2DEE98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CB3010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A3AF024" w14:textId="5F601226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121B47F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1C45B2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3BA4424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7900B3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C0C14C0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684F1AD" w14:textId="629924CD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</w:t>
      </w:r>
      <w:r w:rsidRPr="001C45B2">
        <w:rPr>
          <w:rFonts w:ascii="Times New Roman" w:eastAsia="Gungsuh" w:hAnsi="Times New Roman" w:cs="Times New Roman"/>
          <w:sz w:val="24"/>
          <w:szCs w:val="24"/>
        </w:rPr>
        <w:t>те ім'я.</w:t>
      </w:r>
    </w:p>
    <w:p w14:paraId="4538513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C907CE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E138BA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EE2075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40AE4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C6AEEF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D5EB91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Мило</w:t>
      </w:r>
      <w:r w:rsidRPr="001C45B2">
        <w:rPr>
          <w:rFonts w:ascii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35EFCA7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B376E6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894501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1C45B2">
        <w:rPr>
          <w:rFonts w:ascii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5CD0A1C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ADAFD9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E3FBA2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DD5A01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Ч</w:t>
      </w:r>
      <w:r w:rsidRPr="001C45B2">
        <w:rPr>
          <w:rFonts w:ascii="Times New Roman" w:hAnsi="Times New Roman" w:cs="Times New Roman"/>
          <w:sz w:val="24"/>
          <w:szCs w:val="24"/>
        </w:rPr>
        <w:t>оловік бо – дні його, немов билина,* квітне, і мов квітка в полі.</w:t>
      </w:r>
    </w:p>
    <w:p w14:paraId="076B937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504C82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37F08B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І справедливість його над дітьми діт</w:t>
      </w:r>
      <w:r w:rsidRPr="001C45B2">
        <w:rPr>
          <w:rFonts w:ascii="Times New Roman" w:hAnsi="Times New Roman" w:cs="Times New Roman"/>
          <w:sz w:val="24"/>
          <w:szCs w:val="24"/>
        </w:rPr>
        <w:t>ей тих,* що бережуть його союз і про заповіді його пам’ятають, щоб їх виконувати.</w:t>
      </w:r>
    </w:p>
    <w:p w14:paraId="1B7DFCB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B54E71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331A1A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212CCF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1C45B2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564E2F5E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07C0AE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1BC27E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1C45B2">
        <w:rPr>
          <w:rFonts w:ascii="Times New Roman" w:hAnsi="Times New Roman" w:cs="Times New Roman"/>
          <w:sz w:val="24"/>
          <w:szCs w:val="24"/>
        </w:rPr>
        <w:t>тобою.</w:t>
      </w:r>
    </w:p>
    <w:p w14:paraId="2A5286E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B0F280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F7FCE5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1C45B2">
        <w:rPr>
          <w:rFonts w:ascii="Times New Roman" w:hAnsi="Times New Roman" w:cs="Times New Roman"/>
          <w:sz w:val="24"/>
          <w:szCs w:val="24"/>
        </w:rPr>
        <w:t>ю.</w:t>
      </w:r>
    </w:p>
    <w:p w14:paraId="751CB19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8D66FC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58A476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1C45B2">
        <w:rPr>
          <w:rFonts w:ascii="Times New Roman" w:hAnsi="Times New Roman" w:cs="Times New Roman"/>
          <w:sz w:val="24"/>
          <w:szCs w:val="24"/>
        </w:rPr>
        <w:t>ушу.</w:t>
      </w:r>
    </w:p>
    <w:p w14:paraId="24E24A2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842BCA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34C961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C2672A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І </w:t>
      </w:r>
      <w:r w:rsidRPr="001C45B2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2A0A48E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79B17D6" w14:textId="77777777" w:rsidR="00680AE3" w:rsidRPr="001C45B2" w:rsidRDefault="001C45B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EE51BF" w14:textId="77777777" w:rsidR="00680AE3" w:rsidRPr="001C45B2" w:rsidRDefault="00680AE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C2E088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572C9A9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532B2B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C45B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C45B2">
        <w:rPr>
          <w:rFonts w:ascii="Times New Roman" w:hAnsi="Times New Roman" w:cs="Times New Roman"/>
          <w:sz w:val="24"/>
          <w:szCs w:val="24"/>
        </w:rPr>
        <w:t>е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C45B2">
        <w:rPr>
          <w:rFonts w:ascii="Times New Roman" w:hAnsi="Times New Roman" w:cs="Times New Roman"/>
          <w:sz w:val="24"/>
          <w:szCs w:val="24"/>
        </w:rPr>
        <w:t>е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64FF3B5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вого Бога нашого. Прихили вухо своє і вислухай нас, і пом'яни, Господи, тих, що є та що моляться з нами, всіх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E93AA0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1EDD3C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C45B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C45B2">
        <w:rPr>
          <w:rFonts w:ascii="Times New Roman" w:hAnsi="Times New Roman" w:cs="Times New Roman"/>
          <w:sz w:val="24"/>
          <w:szCs w:val="24"/>
        </w:rPr>
        <w:t>ебе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просимо задля спасінн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я. Вчини нас синами світла і дня та спадкоємцями вічних Твоїх </w:t>
      </w:r>
      <w:r w:rsidRPr="001C45B2">
        <w:rPr>
          <w:rFonts w:ascii="Times New Roman" w:hAnsi="Times New Roman" w:cs="Times New Roman"/>
          <w:sz w:val="24"/>
          <w:szCs w:val="24"/>
        </w:rPr>
        <w:t>благ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4BE3982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1C45B2">
        <w:rPr>
          <w:rFonts w:ascii="Times New Roman" w:hAnsi="Times New Roman" w:cs="Times New Roman"/>
          <w:sz w:val="24"/>
          <w:szCs w:val="24"/>
        </w:rPr>
        <w:t>нице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благ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551A01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C45B2">
        <w:rPr>
          <w:rFonts w:ascii="Times New Roman" w:hAnsi="Times New Roman" w:cs="Times New Roman"/>
          <w:sz w:val="24"/>
          <w:szCs w:val="24"/>
        </w:rPr>
        <w:t>Благодаримо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C45B2">
        <w:rPr>
          <w:rFonts w:ascii="Times New Roman" w:hAnsi="Times New Roman" w:cs="Times New Roman"/>
          <w:sz w:val="24"/>
          <w:szCs w:val="24"/>
        </w:rPr>
        <w:t>е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C45B2">
        <w:rPr>
          <w:rFonts w:ascii="Times New Roman" w:hAnsi="Times New Roman" w:cs="Times New Roman"/>
          <w:sz w:val="24"/>
          <w:szCs w:val="24"/>
        </w:rPr>
        <w:t>е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777262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FEE4C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уки наші і прославляти Тебе за справедливі Твої присуди. Прийми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9AAA5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им і животворчим Твоїм Духом, нині й повсякчас, і на віки віків. Амінь.</w:t>
      </w:r>
    </w:p>
    <w:p w14:paraId="51867AF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ину, і Святому Духові, нині і повсякчас, і на віки віків. Амінь.</w:t>
      </w:r>
    </w:p>
    <w:p w14:paraId="2F29278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C45B2">
        <w:rPr>
          <w:rFonts w:ascii="Times New Roman" w:hAnsi="Times New Roman" w:cs="Times New Roman"/>
          <w:sz w:val="24"/>
          <w:szCs w:val="24"/>
        </w:rPr>
        <w:t>благодаримо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C45B2">
        <w:rPr>
          <w:rFonts w:ascii="Times New Roman" w:hAnsi="Times New Roman" w:cs="Times New Roman"/>
          <w:sz w:val="24"/>
          <w:szCs w:val="24"/>
        </w:rPr>
        <w:t>ебе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8DD79C5" w14:textId="77777777" w:rsidR="00680AE3" w:rsidRPr="001C45B2" w:rsidRDefault="00680AE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9568B6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5DEE86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386B2E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8A089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7780C9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884CE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EFC304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D44019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ABDD0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4BC04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45B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45B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491CDA2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EA135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18F5A0A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21777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C45B2">
        <w:rPr>
          <w:rFonts w:ascii="Times New Roman" w:hAnsi="Times New Roman" w:cs="Times New Roman"/>
          <w:sz w:val="24"/>
          <w:szCs w:val="24"/>
        </w:rPr>
        <w:t>(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8F1FF8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E4C75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BF503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74DCB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спасіння їх Господеві помолімся.</w:t>
      </w:r>
    </w:p>
    <w:p w14:paraId="1545368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4A645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FF7278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B4576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1C45B2">
        <w:rPr>
          <w:rFonts w:ascii="Times New Roman" w:hAnsi="Times New Roman" w:cs="Times New Roman"/>
          <w:sz w:val="24"/>
          <w:szCs w:val="24"/>
        </w:rPr>
        <w:t>годаттю</w:t>
      </w:r>
    </w:p>
    <w:p w14:paraId="7C8A2A29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8070F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B6AC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BB6DF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[Благодари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7758BB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віки віків.</w:t>
      </w:r>
    </w:p>
    <w:p w14:paraId="337EE60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264B1A2C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A37C0FC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1C45B2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7</w:t>
      </w:r>
    </w:p>
    <w:p w14:paraId="37F3437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A6FDD6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8CD87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658006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9134BD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451BB7F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92ADAF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C1DF56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45C60B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Хоч запечатаний бу</w:t>
      </w:r>
      <w:r w:rsidRPr="001C45B2">
        <w:rPr>
          <w:rFonts w:ascii="Times New Roman" w:hAnsi="Times New Roman" w:cs="Times New Roman"/>
          <w:sz w:val="24"/>
          <w:szCs w:val="24"/>
        </w:rPr>
        <w:t>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16F7F0DA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0DFAC0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D7FB7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поми́луй.</w:t>
      </w:r>
    </w:p>
    <w:p w14:paraId="7BD6B30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A0347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08C5C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я наше Христу Богові віддаймо.</w:t>
      </w:r>
    </w:p>
    <w:p w14:paraId="1A97CDA4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B8D38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998092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Твоя є в</w:t>
      </w:r>
      <w:r w:rsidRPr="001C45B2">
        <w:rPr>
          <w:rFonts w:ascii="Times New Roman" w:hAnsi="Times New Roman" w:cs="Times New Roman"/>
          <w:sz w:val="24"/>
          <w:szCs w:val="24"/>
        </w:rPr>
        <w:t>лада і Твоє є царство, і сила, і слава, Отця, і Сина, і Святого Духа, нині, і повсякчас, і на віки віків.</w:t>
      </w:r>
    </w:p>
    <w:p w14:paraId="08A3397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78DF6097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897811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30CFFDB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До учнів, що, ховаючись зі страху перед юдеями,* зібралися на Сіоні,* увійшов ти, Милосердний, через замкнені двері* і став посеред них, сповняючи їх радістю.* Ти показав свої руки й рани свого пречистого боку,* кажучи невіруючому учневі: Простягни руку т</w:t>
      </w:r>
      <w:r w:rsidRPr="001C45B2">
        <w:rPr>
          <w:rFonts w:ascii="Times New Roman" w:hAnsi="Times New Roman" w:cs="Times New Roman"/>
          <w:sz w:val="24"/>
          <w:szCs w:val="24"/>
        </w:rPr>
        <w:t>вою й узнай:* Я – той самий, що за тебе страждав.</w:t>
      </w:r>
    </w:p>
    <w:p w14:paraId="364531A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45B2">
        <w:rPr>
          <w:rFonts w:ascii="Times New Roman" w:hAnsi="Times New Roman" w:cs="Times New Roman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78E4A74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8CB10DE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152EE7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94031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47160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248C0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1D4DC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3C8AB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к життя нашого, і тебе ми завжди оспівуватимемо.]</w:t>
      </w:r>
    </w:p>
    <w:p w14:paraId="61A2E27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0D650A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78E13909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55FFB5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453FC34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Як життя явився ти, Христе,* при замкнених дверях своїм учням* і показав їм свій бік, руки й ноги, утверджуючи віру в своє воскресіння з гробу.* Але не було тоді Томи, який сказав:* Як не побачу його, то й не повірю у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слова ваші.</w:t>
      </w:r>
    </w:p>
    <w:p w14:paraId="3A32823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45B2">
        <w:rPr>
          <w:rFonts w:ascii="Times New Roman" w:hAnsi="Times New Roman" w:cs="Times New Roman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EBB07AC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221D17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3FC2B96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2C4F40D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777665B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ім'я твоє повіки, і пам'ять твоя, о Господи, від роду й до роду. А</w:t>
      </w:r>
      <w:r w:rsidRPr="001C45B2">
        <w:rPr>
          <w:rFonts w:ascii="Times New Roman" w:hAnsi="Times New Roman" w:cs="Times New Roman"/>
          <w:sz w:val="24"/>
          <w:szCs w:val="24"/>
        </w:rPr>
        <w:t xml:space="preserve">лилуя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14283A5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66535CB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2717F5E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5D406AB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І визволив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від наших гнобителів, – алилуя – бо милість його вічна. Алилуя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0B4ACE3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4FD6D93E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590CA0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7345F53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що ради нас зійшов до аду* і з собою всіх воскресив.</w:t>
      </w:r>
    </w:p>
    <w:p w14:paraId="5DDD4DC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DFE54E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Бо зломив він мідні брами, і розбив залізні затвори.</w:t>
      </w:r>
    </w:p>
    <w:p w14:paraId="710C6B9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І вивів ти нас із темряви і смертної тіні.</w:t>
      </w:r>
    </w:p>
    <w:p w14:paraId="0489B21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Встав, немов зі сну, Господь і поразив своїх ворогів.</w:t>
      </w:r>
    </w:p>
    <w:p w14:paraId="3181010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Хай воскресне Бог, і розбіжаться вороги Його.</w:t>
      </w:r>
    </w:p>
    <w:p w14:paraId="3D1154F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45B2">
        <w:rPr>
          <w:rFonts w:ascii="Times New Roman" w:hAnsi="Times New Roman" w:cs="Times New Roman"/>
          <w:sz w:val="24"/>
          <w:szCs w:val="24"/>
        </w:rPr>
        <w:t>:</w:t>
      </w:r>
    </w:p>
    <w:p w14:paraId="5CF659E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E3031F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FBBC2A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06E737E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51999E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7F0B0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D5FF9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BA9EE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336F623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18488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5A232E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благослов</w:t>
      </w:r>
      <w:r w:rsidRPr="001C45B2">
        <w:rPr>
          <w:rFonts w:ascii="Times New Roman" w:hAnsi="Times New Roman" w:cs="Times New Roman"/>
          <w:sz w:val="24"/>
          <w:szCs w:val="24"/>
        </w:rPr>
        <w:t>илося і прославилося ім’я Твоє Отця, і Сина, і Святого Духа, нині і повсякчас, і на віки віків.</w:t>
      </w:r>
    </w:p>
    <w:p w14:paraId="1A8706E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491FCC77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F3CC31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1AED614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Побачивши мій бік і рани від цвяхів,* невже ж не віриш, Томо, у моє воскресіння?* – сказав Господь, воскреснувши з гробу* і з'являючись невимовно апостолам.* Тож Близнюк повірив і закликав до Творця:* Ти мій Бог і Господь!</w:t>
      </w:r>
    </w:p>
    <w:p w14:paraId="1FB97C5E" w14:textId="77777777" w:rsidR="00680AE3" w:rsidRPr="001C45B2" w:rsidRDefault="00680AE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E4F5FF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4FBDF4ED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4 (глас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4)</w:t>
      </w:r>
    </w:p>
    <w:p w14:paraId="456A1844" w14:textId="77777777" w:rsidR="00680AE3" w:rsidRPr="001C45B2" w:rsidRDefault="001C45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231BF53" w14:textId="77777777" w:rsidR="00680AE3" w:rsidRPr="001C45B2" w:rsidRDefault="001C45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98585BB" w14:textId="77777777" w:rsidR="00680AE3" w:rsidRPr="001C45B2" w:rsidRDefault="001C45B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326821B7" w14:textId="77777777" w:rsidR="00680AE3" w:rsidRPr="001C45B2" w:rsidRDefault="00680AE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FE22798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215E25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C97E6B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A7AB12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FEC131F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A644D5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1C45B2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BAB7E8B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Псалом 147 (г. 4)</w:t>
      </w:r>
    </w:p>
    <w:p w14:paraId="4D2241D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Прослав, Єрусалиме, Господа,* хвали Бога твого, Сіоне.</w:t>
      </w:r>
    </w:p>
    <w:p w14:paraId="3644701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Бо він укріпив засуви брам твоїх.</w:t>
      </w:r>
    </w:p>
    <w:p w14:paraId="7A8C9816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B3889D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8CDC5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EEE697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B52103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[Скарбнице благ, джерело невисихаюче, Отче святий, чудот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духовний Твій жертовник.]</w:t>
      </w:r>
    </w:p>
    <w:p w14:paraId="1644069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4ABD79C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1F6174B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E87B1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49C6782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DFC010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7C03E5D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2540F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139182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i/>
          <w:sz w:val="24"/>
          <w:szCs w:val="24"/>
        </w:rPr>
        <w:t>.</w:t>
      </w:r>
    </w:p>
    <w:p w14:paraId="16601EE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1C45B2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8F61F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17AECC0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27D4F27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Від Матея святого Євангелія читання.</w:t>
      </w:r>
    </w:p>
    <w:p w14:paraId="2F66BC1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34AECC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C6965E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3276BFB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 одинадцять учнів пішли в Галилею на гору, куди їм Ісус призначив. Побачивши його, вони вклонилися йому; а деякі сумнівалися. Ісус же приступив і промовив до них: “Дана мені всяка влада на небі й на землі. Ідіть, отже, і зробіть учнями всі народи: христяч</w:t>
      </w:r>
      <w:r w:rsidRPr="001C45B2">
        <w:rPr>
          <w:rFonts w:ascii="Times New Roman" w:hAnsi="Times New Roman" w:cs="Times New Roman"/>
          <w:sz w:val="24"/>
          <w:szCs w:val="24"/>
        </w:rPr>
        <w:t>и їх в ім'я Отця і Сина і Святого Духа; навчаючи їх берегти все, що я вам заповідав. Отож я з вами по всі дні аж до кінця віку”.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116 зач.; 28, 16-20.)</w:t>
      </w:r>
    </w:p>
    <w:p w14:paraId="10A6D15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ABAA17E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4D24E45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63116B5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C45B2">
        <w:rPr>
          <w:rFonts w:ascii="Times New Roman" w:hAnsi="Times New Roman" w:cs="Times New Roman"/>
          <w:sz w:val="24"/>
          <w:szCs w:val="24"/>
        </w:rPr>
        <w:t>Воскресіння Христове бачивши,*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</w:t>
      </w:r>
      <w:r w:rsidRPr="001C45B2">
        <w:rPr>
          <w:rFonts w:ascii="Times New Roman" w:hAnsi="Times New Roman" w:cs="Times New Roman"/>
          <w:sz w:val="24"/>
          <w:szCs w:val="24"/>
        </w:rPr>
        <w:t xml:space="preserve">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4F738C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9108944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Псалом 50</w:t>
      </w:r>
    </w:p>
    <w:p w14:paraId="4A6ED38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твоєї,* </w:t>
      </w:r>
      <w:r w:rsidRPr="001C45B2">
        <w:rPr>
          <w:rFonts w:ascii="Times New Roman" w:hAnsi="Times New Roman" w:cs="Times New Roman"/>
          <w:sz w:val="24"/>
          <w:szCs w:val="24"/>
        </w:rPr>
        <w:t>і багатством щедрот твоїх очисти мене з беззаконня мого.</w:t>
      </w:r>
    </w:p>
    <w:p w14:paraId="18B5325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A580C3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ED97C1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87942D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То й правий т</w:t>
      </w:r>
      <w:r w:rsidRPr="001C45B2">
        <w:rPr>
          <w:rFonts w:ascii="Times New Roman" w:hAnsi="Times New Roman" w:cs="Times New Roman"/>
          <w:sz w:val="24"/>
          <w:szCs w:val="24"/>
        </w:rPr>
        <w:t>и в словах твоїх* і переможеш, коли будеш судити.</w:t>
      </w:r>
    </w:p>
    <w:p w14:paraId="7F04E69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A0F6EE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D1E360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B0ADD7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ADE156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1C45B2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34E8436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D6F5DD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6F4E7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D219A1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1C45B2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D208DE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F0264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BF9C32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7C0294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1FB48C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Сіон,* і </w:t>
      </w:r>
      <w:r w:rsidRPr="001C45B2">
        <w:rPr>
          <w:rFonts w:ascii="Times New Roman" w:hAnsi="Times New Roman" w:cs="Times New Roman"/>
          <w:sz w:val="24"/>
          <w:szCs w:val="24"/>
        </w:rPr>
        <w:t>нехай відбудуються стіни єрусалимські.</w:t>
      </w:r>
    </w:p>
    <w:p w14:paraId="0022D90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3ED7F65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3D1DF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8B3272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BF2EE1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І н</w:t>
      </w:r>
      <w:r w:rsidRPr="001C45B2">
        <w:rPr>
          <w:rFonts w:ascii="Times New Roman" w:hAnsi="Times New Roman" w:cs="Times New Roman"/>
          <w:b/>
          <w:sz w:val="24"/>
          <w:szCs w:val="24"/>
        </w:rPr>
        <w:t>ині</w:t>
      </w:r>
      <w:r w:rsidRPr="001C45B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1A5F00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5F540E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</w:t>
      </w:r>
      <w:r w:rsidRPr="001C45B2">
        <w:rPr>
          <w:rFonts w:ascii="Times New Roman" w:hAnsi="Times New Roman" w:cs="Times New Roman"/>
          <w:sz w:val="24"/>
          <w:szCs w:val="24"/>
        </w:rPr>
        <w:t>илість велику.</w:t>
      </w:r>
    </w:p>
    <w:p w14:paraId="5CC80FB9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100766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3BF889B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</w:t>
      </w:r>
      <w:r w:rsidRPr="001C45B2">
        <w:rPr>
          <w:rFonts w:ascii="Times New Roman" w:hAnsi="Times New Roman" w:cs="Times New Roman"/>
          <w:sz w:val="24"/>
          <w:szCs w:val="24"/>
        </w:rPr>
        <w:t>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</w:t>
      </w:r>
      <w:r w:rsidRPr="001C45B2">
        <w:rPr>
          <w:rFonts w:ascii="Times New Roman" w:hAnsi="Times New Roman" w:cs="Times New Roman"/>
          <w:sz w:val="24"/>
          <w:szCs w:val="24"/>
        </w:rPr>
        <w:t xml:space="preserve">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</w:t>
      </w:r>
      <w:r w:rsidRPr="001C45B2">
        <w:rPr>
          <w:rFonts w:ascii="Times New Roman" w:hAnsi="Times New Roman" w:cs="Times New Roman"/>
          <w:sz w:val="24"/>
          <w:szCs w:val="24"/>
        </w:rPr>
        <w:lastRenderedPageBreak/>
        <w:t>архиєпи́скопа Мир Лікійських, чудотво́рця; святи́х рівноапо́стольних Кири́ла і Мето́дія, учителів слов’я́</w:t>
      </w:r>
      <w:r w:rsidRPr="001C45B2">
        <w:rPr>
          <w:rFonts w:ascii="Times New Roman" w:hAnsi="Times New Roman" w:cs="Times New Roman"/>
          <w:sz w:val="24"/>
          <w:szCs w:val="24"/>
        </w:rPr>
        <w:t xml:space="preserve">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</w:t>
      </w:r>
      <w:r w:rsidRPr="001C45B2">
        <w:rPr>
          <w:rFonts w:ascii="Times New Roman" w:hAnsi="Times New Roman" w:cs="Times New Roman"/>
          <w:sz w:val="24"/>
          <w:szCs w:val="24"/>
        </w:rPr>
        <w:t xml:space="preserve">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C45B2">
        <w:rPr>
          <w:rFonts w:ascii="Times New Roman" w:hAnsi="Times New Roman" w:cs="Times New Roman"/>
          <w:sz w:val="24"/>
          <w:szCs w:val="24"/>
        </w:rPr>
        <w:t xml:space="preserve">, і святих мучеників Терентія, Помпія і тих, що </w:t>
      </w:r>
      <w:r w:rsidRPr="001C45B2">
        <w:rPr>
          <w:rFonts w:ascii="Times New Roman" w:hAnsi="Times New Roman" w:cs="Times New Roman"/>
          <w:sz w:val="24"/>
          <w:szCs w:val="24"/>
        </w:rPr>
        <w:t>з ними, і всіх Святи́х: мо́лимо Тебе́, многоми́лостивий Го́споди, ви́слухай нас грішних, що мо́лимось Тобі, і поми́луй нас.</w:t>
      </w:r>
    </w:p>
    <w:p w14:paraId="48C79A5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C45B2">
        <w:rPr>
          <w:rFonts w:ascii="Times New Roman" w:hAnsi="Times New Roman" w:cs="Times New Roman"/>
          <w:sz w:val="24"/>
          <w:szCs w:val="24"/>
        </w:rPr>
        <w:t>.</w:t>
      </w:r>
    </w:p>
    <w:p w14:paraId="2C78747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419AF7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</w:t>
      </w:r>
      <w:r w:rsidRPr="001C45B2">
        <w:rPr>
          <w:rFonts w:ascii="Times New Roman" w:hAnsi="Times New Roman" w:cs="Times New Roman"/>
          <w:sz w:val="24"/>
          <w:szCs w:val="24"/>
        </w:rPr>
        <w:t>словенний, із пресвятим, і благим, і животворчим твоїм Духом, нині, і повсякчас, і на віки віків.</w:t>
      </w:r>
    </w:p>
    <w:p w14:paraId="086C0ED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34831073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31ACF4A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68F169C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4A633883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5B7BCB4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3731A2B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63CAE2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60F226A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C17A4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</w:t>
      </w:r>
      <w:r w:rsidRPr="001C45B2">
        <w:rPr>
          <w:rFonts w:ascii="Times New Roman" w:hAnsi="Times New Roman" w:cs="Times New Roman"/>
          <w:sz w:val="24"/>
          <w:szCs w:val="24"/>
        </w:rPr>
        <w:t>дей церковних, що безперестанно оспівують Воскреслого Христа.</w:t>
      </w:r>
      <w:r w:rsidRPr="001C45B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58240" behindDoc="0" locked="0" layoutInCell="1" hidden="0" allowOverlap="1" wp14:anchorId="6426E725" wp14:editId="437E6470">
                <wp:simplePos x="0" y="0"/>
                <wp:positionH relativeFrom="column">
                  <wp:posOffset>6997700</wp:posOffset>
                </wp:positionH>
                <wp:positionV relativeFrom="paragraph">
                  <wp:posOffset>8272796</wp:posOffset>
                </wp:positionV>
                <wp:extent cx="5066665" cy="3175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7430" y="3768888"/>
                          <a:ext cx="5057140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6997700</wp:posOffset>
                </wp:positionH>
                <wp:positionV relativeFrom="paragraph">
                  <wp:posOffset>8272796</wp:posOffset>
                </wp:positionV>
                <wp:extent cx="5066665" cy="31750"/>
                <wp:effectExtent b="0" l="0" r="0" t="0"/>
                <wp:wrapNone/>
                <wp:docPr id="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66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D7CFD0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4F043D27" w14:textId="77777777" w:rsidR="00680AE3" w:rsidRPr="001C45B2" w:rsidRDefault="00680AE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0AAD6CF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</w:t>
      </w: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існя 3</w:t>
      </w:r>
    </w:p>
    <w:p w14:paraId="64FFB4A4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1C45B2"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40C1D1B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697470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548CA07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1F42B8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</w:t>
      </w:r>
      <w:r w:rsidRPr="001C45B2">
        <w:rPr>
          <w:rFonts w:ascii="Times New Roman" w:hAnsi="Times New Roman" w:cs="Times New Roman"/>
          <w:sz w:val="24"/>
          <w:szCs w:val="24"/>
        </w:rPr>
        <w:t xml:space="preserve"> крізь зачинені двері став Ти перед учениками Твоїми, Всесильний.</w:t>
      </w:r>
    </w:p>
    <w:p w14:paraId="7F35B18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C45B2"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49E874B0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D16C76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3AD39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імся.</w:t>
      </w:r>
    </w:p>
    <w:p w14:paraId="31D52BD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FFB00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11872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7A2E3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4AFDE4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FB09D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6B55A2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3650EE2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59CE03EC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794AD4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B38758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400216C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B2FF26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6973692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B94FFA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Радієш Ти, випробуваний, Людинолюбче, тому </w:t>
      </w:r>
      <w:r w:rsidRPr="001C45B2">
        <w:rPr>
          <w:rFonts w:ascii="Times New Roman" w:hAnsi="Times New Roman" w:cs="Times New Roman"/>
          <w:sz w:val="24"/>
          <w:szCs w:val="24"/>
        </w:rPr>
        <w:t>дав на це дозвіл Томі, показавши невіруючому ребра; утверджуючи віру світу у Твоє, Христе, триденне воскресіння.</w:t>
      </w:r>
    </w:p>
    <w:p w14:paraId="6E20ED1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340DA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вкрасти, Благодійнику, Близнюк наповнює світ премудрістю і розумом.</w:t>
      </w:r>
    </w:p>
    <w:p w14:paraId="67FD97F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C45B2"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06BBAAB7" w14:textId="77777777" w:rsidR="00680AE3" w:rsidRPr="001C45B2" w:rsidRDefault="00680AE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90D105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5</w:t>
      </w:r>
    </w:p>
    <w:p w14:paraId="16AFA2E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6B095BF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193F8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Постав Спас перед скорботними друзями, Своїм пришестям зняв скорботу, і спонукає веселитися Своїм </w:t>
      </w:r>
      <w:r w:rsidRPr="001C45B2">
        <w:rPr>
          <w:rFonts w:ascii="Times New Roman" w:hAnsi="Times New Roman" w:cs="Times New Roman"/>
          <w:sz w:val="24"/>
          <w:szCs w:val="24"/>
        </w:rPr>
        <w:t>воскресінням.</w:t>
      </w:r>
    </w:p>
    <w:p w14:paraId="20A8397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0B1BFB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6E145A0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C45B2"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1DCF495D" w14:textId="77777777" w:rsidR="00680AE3" w:rsidRPr="001C45B2" w:rsidRDefault="00680AE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3E47E2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1C45B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62DFE90A" wp14:editId="42FC01FE">
                <wp:simplePos x="0" y="0"/>
                <wp:positionH relativeFrom="column">
                  <wp:posOffset>7073900</wp:posOffset>
                </wp:positionH>
                <wp:positionV relativeFrom="paragraph">
                  <wp:posOffset>-248904</wp:posOffset>
                </wp:positionV>
                <wp:extent cx="5376530" cy="45705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5348" y="3764760"/>
                          <a:ext cx="5361305" cy="30480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-248904</wp:posOffset>
                </wp:positionV>
                <wp:extent cx="5376530" cy="45705"/>
                <wp:effectExtent b="0" l="0" r="0" t="0"/>
                <wp:wrapNone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6530" cy="45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1C45B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60288" behindDoc="0" locked="0" layoutInCell="1" hidden="0" allowOverlap="1" wp14:anchorId="58E5538D" wp14:editId="70C31FBC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353050" cy="3175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4238" y="3768888"/>
                          <a:ext cx="53435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353050" cy="31750"/>
                <wp:effectExtent b="0" l="0" r="0" t="0"/>
                <wp:wrapNone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586D6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1C45B2"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5F6B2E5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DDD927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2849281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Слава тобі,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Боже наш, слава тобі.</w:t>
      </w:r>
    </w:p>
    <w:p w14:paraId="1994B98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799F27F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C45B2"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69CD3573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886D6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D995C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52F3B2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5BA5D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й.</w:t>
      </w:r>
    </w:p>
    <w:p w14:paraId="3DF5940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3C1F0E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8023B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их і войовничих ворогів.]</w:t>
      </w:r>
    </w:p>
    <w:p w14:paraId="30E7163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C4B598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61B64FF4" w14:textId="77777777" w:rsidR="00680AE3" w:rsidRPr="001C45B2" w:rsidRDefault="00680A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26418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18AC6B27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9776DC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32B7988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1C45B2"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</w:t>
      </w:r>
      <w:r w:rsidRPr="001C45B2">
        <w:rPr>
          <w:rFonts w:ascii="Times New Roman" w:hAnsi="Times New Roman" w:cs="Times New Roman"/>
          <w:b/>
          <w:sz w:val="24"/>
          <w:szCs w:val="24"/>
        </w:rPr>
        <w:t xml:space="preserve">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4863859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D0949E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 цей перший і Господній світло</w:t>
      </w:r>
      <w:r w:rsidRPr="001C45B2">
        <w:rPr>
          <w:rFonts w:ascii="Times New Roman" w:hAnsi="Times New Roman" w:cs="Times New Roman"/>
          <w:sz w:val="24"/>
          <w:szCs w:val="24"/>
        </w:rPr>
        <w:t>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5863E38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B1D758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0431DB8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ш, слава тобі.</w:t>
      </w:r>
    </w:p>
    <w:p w14:paraId="07BFF26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</w:t>
      </w:r>
      <w:r w:rsidRPr="001C45B2">
        <w:rPr>
          <w:rFonts w:ascii="Times New Roman" w:hAnsi="Times New Roman" w:cs="Times New Roman"/>
          <w:sz w:val="24"/>
          <w:szCs w:val="24"/>
        </w:rPr>
        <w:t>нний.</w:t>
      </w:r>
    </w:p>
    <w:p w14:paraId="69C35F3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C45B2"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072990BD" w14:textId="77777777" w:rsidR="00680AE3" w:rsidRPr="001C45B2" w:rsidRDefault="00680AE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A25383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4E6AB2E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1C45B2"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6E5E8B2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C0E4B3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</w:t>
      </w:r>
      <w:r w:rsidRPr="001C45B2">
        <w:rPr>
          <w:rFonts w:ascii="Times New Roman" w:hAnsi="Times New Roman" w:cs="Times New Roman"/>
          <w:sz w:val="24"/>
          <w:szCs w:val="24"/>
        </w:rPr>
        <w:t>добившись же його, Богом і Господом Тебе назвав, Владико; Тебе ж прославляємо по всі віки.</w:t>
      </w:r>
    </w:p>
    <w:p w14:paraId="0B67447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3B9218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</w:t>
      </w:r>
      <w:r w:rsidRPr="001C45B2">
        <w:rPr>
          <w:rFonts w:ascii="Times New Roman" w:hAnsi="Times New Roman" w:cs="Times New Roman"/>
          <w:sz w:val="24"/>
          <w:szCs w:val="24"/>
        </w:rPr>
        <w:t>віки.</w:t>
      </w:r>
      <w:r w:rsidRPr="001C45B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61312" behindDoc="0" locked="0" layoutInCell="1" hidden="0" allowOverlap="1" wp14:anchorId="08A5757F" wp14:editId="4E9948E6">
                <wp:simplePos x="0" y="0"/>
                <wp:positionH relativeFrom="column">
                  <wp:posOffset>7073900</wp:posOffset>
                </wp:positionH>
                <wp:positionV relativeFrom="paragraph">
                  <wp:posOffset>-274304</wp:posOffset>
                </wp:positionV>
                <wp:extent cx="5389230" cy="5523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0585" y="3761585"/>
                          <a:ext cx="5370830" cy="3683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-274304</wp:posOffset>
                </wp:positionV>
                <wp:extent cx="5389230" cy="55230"/>
                <wp:effectExtent b="0" l="0" r="0" t="0"/>
                <wp:wrapNone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9230" cy="55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1C45B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62336" behindDoc="0" locked="0" layoutInCell="1" hidden="0" allowOverlap="1" wp14:anchorId="698E8F7F" wp14:editId="1D23E337">
                <wp:simplePos x="0" y="0"/>
                <wp:positionH relativeFrom="column">
                  <wp:posOffset>7073900</wp:posOffset>
                </wp:positionH>
                <wp:positionV relativeFrom="paragraph">
                  <wp:posOffset>8247396</wp:posOffset>
                </wp:positionV>
                <wp:extent cx="5066665" cy="31750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7430" y="3768888"/>
                          <a:ext cx="5057140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8247396</wp:posOffset>
                </wp:positionV>
                <wp:extent cx="5066665" cy="31750"/>
                <wp:effectExtent b="0" l="0" r="0" t="0"/>
                <wp:wrapNone/>
                <wp:docPr id="2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66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49062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4C7DB72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0DE8E4E2" w14:textId="77777777" w:rsidR="00680AE3" w:rsidRPr="001C45B2" w:rsidRDefault="00680A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AA17A09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Богородиці</w:t>
      </w:r>
    </w:p>
    <w:p w14:paraId="5FD36D2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D0E7E3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00D5ED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5BFC7443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05087A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7F231DD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Величай, душе моя, того, що вивів з аду людину, і дарував нам воскресіння.</w:t>
      </w:r>
    </w:p>
    <w:p w14:paraId="013D96B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b/>
          <w:sz w:val="24"/>
          <w:szCs w:val="24"/>
        </w:rPr>
        <w:t>Тебе, пресвітлу свічу і Матір Божу,* пречудну славу і вищу від усіх створінь,* піснями величаємо.</w:t>
      </w:r>
    </w:p>
    <w:p w14:paraId="32CB552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D8D8F6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У піснях звеличуємо, Христе,* твій пресвітлий день і пресвітлу благодать,* бо в ньому ти з'явився своїм учням у прекра</w:t>
      </w:r>
      <w:r w:rsidRPr="001C45B2">
        <w:rPr>
          <w:rFonts w:ascii="Times New Roman" w:hAnsi="Times New Roman" w:cs="Times New Roman"/>
          <w:sz w:val="24"/>
          <w:szCs w:val="24"/>
        </w:rPr>
        <w:t>сному вигляді.</w:t>
      </w:r>
    </w:p>
    <w:p w14:paraId="7AC2710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45B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076707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У піснях величаємо тебе,* бо твого боку торкнулася тілесна рука,* яку ти не спалив духовним вогнем свого божественного єства.</w:t>
      </w:r>
    </w:p>
    <w:p w14:paraId="2AC60A3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45B2">
        <w:rPr>
          <w:rFonts w:ascii="Times New Roman" w:hAnsi="Times New Roman" w:cs="Times New Roman"/>
          <w:sz w:val="24"/>
          <w:szCs w:val="24"/>
        </w:rPr>
        <w:t>: Хоч ми власними очима не бачили,* коли ти, Христе, як Бог, во</w:t>
      </w:r>
      <w:r w:rsidRPr="001C45B2">
        <w:rPr>
          <w:rFonts w:ascii="Times New Roman" w:hAnsi="Times New Roman" w:cs="Times New Roman"/>
          <w:sz w:val="24"/>
          <w:szCs w:val="24"/>
        </w:rPr>
        <w:t>скрес із гробу,* однак ми в це віримо цілим серцем* і тебе піснями величаємо.</w:t>
      </w:r>
    </w:p>
    <w:p w14:paraId="0A825FD6" w14:textId="77777777" w:rsidR="00680AE3" w:rsidRPr="001C45B2" w:rsidRDefault="00680AE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A33A48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FFB61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2F8A92E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7F1F0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FD731A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98BE24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C3492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9DB95A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809BC3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886E79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7A707D79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8A8C6F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63A535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69D1D3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1C45B2">
        <w:rPr>
          <w:rFonts w:ascii="Times New Roman" w:hAnsi="Times New Roman" w:cs="Times New Roman"/>
          <w:sz w:val="24"/>
          <w:szCs w:val="24"/>
        </w:rPr>
        <w:t xml:space="preserve">: Сьогодні пахне весною і нове створіння радіє.* Сьогодні падуть </w:t>
      </w:r>
      <w:r w:rsidRPr="001C45B2">
        <w:rPr>
          <w:rFonts w:ascii="Times New Roman" w:hAnsi="Times New Roman" w:cs="Times New Roman"/>
          <w:sz w:val="24"/>
          <w:szCs w:val="24"/>
        </w:rPr>
        <w:t>з дверей замки* і невірний Тома вдруге кличе:* Господь і Бог мій!</w:t>
      </w:r>
    </w:p>
    <w:p w14:paraId="54764ED9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BBB771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1795760" w14:textId="77777777" w:rsidR="00680AE3" w:rsidRPr="001C45B2" w:rsidRDefault="001C45B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7719B1D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FC9BA7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90323D8" w14:textId="58A69201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1C45B2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388313A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7959CA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1A761D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D62927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1C45B2">
        <w:rPr>
          <w:rFonts w:ascii="Times New Roman" w:hAnsi="Times New Roman" w:cs="Times New Roman"/>
          <w:sz w:val="24"/>
          <w:szCs w:val="24"/>
        </w:rPr>
        <w:t>і;</w:t>
      </w:r>
    </w:p>
    <w:p w14:paraId="799A7D2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C046C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967A1F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7BCAB7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C0AB2F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17FC90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E4FE69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A4DE88D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9DF3DD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453578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C52101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3401CC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1C45B2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3D9D7AC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7CE94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C0D5A3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74A2C7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r w:rsidRPr="001C45B2">
        <w:rPr>
          <w:rFonts w:ascii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398DE8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A9E6A5E" w14:textId="77777777" w:rsidR="00680AE3" w:rsidRPr="001C45B2" w:rsidRDefault="001C45B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A6352E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6FDE40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61AE2CE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 його величі безмежній.</w:t>
      </w:r>
    </w:p>
    <w:p w14:paraId="71FD196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1, подібний: Преелавні мученики): </w:t>
      </w:r>
      <w:r w:rsidRPr="001C45B2">
        <w:rPr>
          <w:rFonts w:ascii="Times New Roman" w:hAnsi="Times New Roman" w:cs="Times New Roman"/>
          <w:sz w:val="24"/>
          <w:szCs w:val="24"/>
        </w:rPr>
        <w:t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</w:t>
      </w:r>
      <w:r w:rsidRPr="001C45B2">
        <w:rPr>
          <w:rFonts w:ascii="Times New Roman" w:hAnsi="Times New Roman" w:cs="Times New Roman"/>
          <w:sz w:val="24"/>
          <w:szCs w:val="24"/>
        </w:rPr>
        <w:t>и,* із своєї безмірної милости.</w:t>
      </w:r>
    </w:p>
    <w:p w14:paraId="15C4071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C51D20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Як славним твоїм, Життєдавче, воскресінням з гробу* не порушив ти, Христе, гробних печатей,* так при замкнених дверях увійшов ти* до славних своїх апостолів,* утішаючи їх і даючи їм духа вірности,* із своєї безмірної милости.</w:t>
      </w:r>
    </w:p>
    <w:p w14:paraId="09F439D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на бубні й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танком,* хваліте його на струнах і сопілці.</w:t>
      </w:r>
    </w:p>
    <w:p w14:paraId="795C471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Коли ти, Господи, з'явився своїм учням,* Тома – Близнюк, не прийшов був,* тому й не вірив у твоє воскресіння,* а тим, що тебе бачили, заявив:* Якщо не вкладу моїх пальців у його бік* і в рани від цвяхів,* не пові</w:t>
      </w:r>
      <w:r w:rsidRPr="001C45B2">
        <w:rPr>
          <w:rFonts w:ascii="Times New Roman" w:hAnsi="Times New Roman" w:cs="Times New Roman"/>
          <w:sz w:val="24"/>
          <w:szCs w:val="24"/>
        </w:rPr>
        <w:t>рю, що він воскрес.</w:t>
      </w:r>
    </w:p>
    <w:p w14:paraId="641F667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3A9BBE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Якщо бажаєш, то діткнися!* – відповів Христос Томі.* – Вклади твою руку й узнай,* що маю я кості і земне тіло,* і не будь не</w:t>
      </w:r>
      <w:r w:rsidRPr="001C45B2">
        <w:rPr>
          <w:rFonts w:ascii="Times New Roman" w:hAnsi="Times New Roman" w:cs="Times New Roman"/>
          <w:sz w:val="24"/>
          <w:szCs w:val="24"/>
        </w:rPr>
        <w:t>вірним,* але повір разом з іншими!* Він же кликнув: Ти Бог мій і Господь!* Слава твоєму воскресінню!</w:t>
      </w:r>
    </w:p>
    <w:p w14:paraId="419AE90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Восьмого дня по твоїм воскресінні,* Ісусе Царю, єдинородне Слово Отця,* з'явився ти при замкнених дверях своїм учням,* подаючи їм свій мир;* </w:t>
      </w:r>
      <w:r w:rsidRPr="001C45B2">
        <w:rPr>
          <w:rFonts w:ascii="Times New Roman" w:hAnsi="Times New Roman" w:cs="Times New Roman"/>
          <w:sz w:val="24"/>
          <w:szCs w:val="24"/>
        </w:rPr>
        <w:t>а невіруючому учневі показав ти свої рани:* Підійди, діткнися рук і ніг, і нетлінного мого боку!* А він, увірувавши, закликав до тебе:* Господь мій і Бог мій! Слава тобі!</w:t>
      </w:r>
    </w:p>
    <w:p w14:paraId="6EEBB14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І нині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Преблагословенна ти, Богородице Діво,* бо Воплочений з тебе полонив ад</w:t>
      </w:r>
      <w:r w:rsidRPr="001C45B2">
        <w:rPr>
          <w:rFonts w:ascii="Times New Roman" w:hAnsi="Times New Roman" w:cs="Times New Roman"/>
          <w:sz w:val="24"/>
          <w:szCs w:val="24"/>
        </w:rPr>
        <w:t>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2FBC50E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C39DFF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3E913FC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тя, Ти Бог наш і Тобі славу возсилаємо: Отцю, і Сину, і Святому Духові, нині і повсякчас, і на віки віків. Амінь.]</w:t>
      </w:r>
    </w:p>
    <w:p w14:paraId="65480D0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1829BD8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458F66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F0B74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C45B2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34B35EE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04BB9E6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427966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DC2C6B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44D27C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EFBCEF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3D3FB31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1C45B2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4FC77A7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B2D92A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241EC3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6109AA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460AD9B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94FB09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135E8D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C328075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Бо в тебе є джер</w:t>
      </w:r>
      <w:r w:rsidRPr="001C45B2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7876E82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4B6518F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637F7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11CD72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Святий Безсмертний, п</w:t>
      </w:r>
      <w:r w:rsidRPr="001C45B2">
        <w:rPr>
          <w:rFonts w:ascii="Times New Roman" w:hAnsi="Times New Roman" w:cs="Times New Roman"/>
          <w:sz w:val="24"/>
          <w:szCs w:val="24"/>
        </w:rPr>
        <w:t>омилуй нас.</w:t>
      </w:r>
    </w:p>
    <w:p w14:paraId="0A761F5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09C832C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612EE3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E5096B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</w:t>
      </w:r>
      <w:r w:rsidRPr="001C45B2">
        <w:rPr>
          <w:rFonts w:ascii="Times New Roman" w:hAnsi="Times New Roman" w:cs="Times New Roman"/>
          <w:sz w:val="24"/>
          <w:szCs w:val="24"/>
        </w:rPr>
        <w:t xml:space="preserve"> обновлюючи нам,* по великій Твоїй милості.</w:t>
      </w:r>
    </w:p>
    <w:p w14:paraId="44B241DF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95D09F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5F71179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0A3B03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2AAE63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45B2">
        <w:rPr>
          <w:rFonts w:ascii="Times New Roman" w:hAnsi="Times New Roman" w:cs="Times New Roman"/>
          <w:i/>
          <w:sz w:val="24"/>
          <w:szCs w:val="24"/>
        </w:rPr>
        <w:t>,</w:t>
      </w:r>
      <w:r w:rsidRPr="001C45B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45B2">
        <w:rPr>
          <w:rFonts w:ascii="Times New Roman" w:hAnsi="Times New Roman" w:cs="Times New Roman"/>
          <w:i/>
          <w:sz w:val="24"/>
          <w:szCs w:val="24"/>
        </w:rPr>
        <w:t>,</w:t>
      </w:r>
      <w:r w:rsidRPr="001C45B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14EE8C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B46076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89772E1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651F07D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7D994D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76F0E04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1C45B2">
        <w:rPr>
          <w:rFonts w:ascii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5A7990C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B446FD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1414D4" w14:textId="77777777" w:rsidR="00680AE3" w:rsidRPr="001C45B2" w:rsidRDefault="001C45B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46FD65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17EB2D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9F461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50700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Господи, поми</w:t>
      </w:r>
      <w:r w:rsidRPr="001C45B2">
        <w:rPr>
          <w:rFonts w:ascii="Times New Roman" w:hAnsi="Times New Roman" w:cs="Times New Roman"/>
          <w:sz w:val="24"/>
          <w:szCs w:val="24"/>
        </w:rPr>
        <w:t>луй.</w:t>
      </w:r>
    </w:p>
    <w:p w14:paraId="41E621D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4AE286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4FC5D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7659036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5A4FEB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</w:t>
      </w:r>
      <w:r w:rsidRPr="001C45B2">
        <w:rPr>
          <w:rFonts w:ascii="Times New Roman" w:hAnsi="Times New Roman" w:cs="Times New Roman"/>
          <w:sz w:val="24"/>
          <w:szCs w:val="24"/>
        </w:rPr>
        <w:t>оспода просім.</w:t>
      </w:r>
    </w:p>
    <w:p w14:paraId="09B8BE3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6627A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D0B620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BC3070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69AEB45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405A7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FDC052A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6BEE5FC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1C45B2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1489F8F3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C20344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45B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1C45B2">
        <w:rPr>
          <w:rFonts w:ascii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4A81815F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54CF89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54E9CC5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85004E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0D83A8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Голови ва</w:t>
      </w:r>
      <w:r w:rsidRPr="001C45B2">
        <w:rPr>
          <w:rFonts w:ascii="Times New Roman" w:hAnsi="Times New Roman" w:cs="Times New Roman"/>
          <w:sz w:val="24"/>
          <w:szCs w:val="24"/>
        </w:rPr>
        <w:t>ші перед Господом схиліть.</w:t>
      </w:r>
    </w:p>
    <w:p w14:paraId="224B1502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571A2C7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 w:rsidRPr="001C45B2">
        <w:rPr>
          <w:rFonts w:ascii="Times New Roman" w:hAnsi="Times New Roman" w:cs="Times New Roman"/>
          <w:sz w:val="24"/>
          <w:szCs w:val="24"/>
        </w:rPr>
        <w:t xml:space="preserve">у твою невидиму від святого житла твого і </w:t>
      </w:r>
      <w:r w:rsidRPr="001C45B2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7E76D8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</w:t>
      </w:r>
      <w:r w:rsidRPr="001C45B2">
        <w:rPr>
          <w:rFonts w:ascii="Times New Roman" w:hAnsi="Times New Roman" w:cs="Times New Roman"/>
          <w:sz w:val="24"/>
          <w:szCs w:val="24"/>
        </w:rPr>
        <w:t>же наш, і Тобі славу возсилаємо, Отцю, і Сину, і Святому Духові, нині, і повсякчас, і на віки віків.</w:t>
      </w:r>
    </w:p>
    <w:p w14:paraId="05A2326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3A7495E0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A680E7" w14:textId="77777777" w:rsidR="00680AE3" w:rsidRPr="001C45B2" w:rsidRDefault="001C45B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C45B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FABDF2D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F9DC99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634AA234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13D9FB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42464B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3381C97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</w:t>
      </w:r>
      <w:r w:rsidRPr="001C45B2">
        <w:rPr>
          <w:rFonts w:ascii="Times New Roman" w:hAnsi="Times New Roman" w:cs="Times New Roman"/>
          <w:color w:val="333333"/>
          <w:sz w:val="24"/>
          <w:szCs w:val="24"/>
        </w:rPr>
        <w:t xml:space="preserve"> то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1C45B2"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1C45B2"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0AADA68C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42DB0C9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х, життя дарував. Господи, помилуй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87F04D9" w14:textId="77777777" w:rsidR="00680AE3" w:rsidRPr="001C45B2" w:rsidRDefault="001C45B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C45B2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</w:t>
      </w:r>
      <w:r w:rsidRPr="001C45B2">
        <w:rPr>
          <w:rFonts w:ascii="Times New Roman" w:hAnsi="Times New Roman" w:cs="Times New Roman"/>
          <w:sz w:val="24"/>
          <w:szCs w:val="24"/>
        </w:rPr>
        <w:t xml:space="preserve">альних апостолів, святого отця нашого Івана Золотоустого, архиєпископа Константинограда, і святого,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1C45B2">
        <w:rPr>
          <w:rFonts w:ascii="Times New Roman" w:hAnsi="Times New Roman" w:cs="Times New Roman"/>
          <w:sz w:val="24"/>
          <w:szCs w:val="24"/>
        </w:rPr>
        <w:t xml:space="preserve">, і святого священномученика Симеона, родича Господнього, преподобного отця нашого Стефана, єпископа Володимирського, і всіх святих - помилує і </w:t>
      </w:r>
      <w:r w:rsidRPr="001C45B2">
        <w:rPr>
          <w:rFonts w:ascii="Times New Roman" w:hAnsi="Times New Roman" w:cs="Times New Roman"/>
          <w:sz w:val="24"/>
          <w:szCs w:val="24"/>
        </w:rPr>
        <w:t>спасе нас як благий і людинолюбний.</w:t>
      </w:r>
    </w:p>
    <w:p w14:paraId="6BE9ECAB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45B2">
        <w:rPr>
          <w:rFonts w:ascii="Times New Roman" w:hAnsi="Times New Roman" w:cs="Times New Roman"/>
          <w:sz w:val="24"/>
          <w:szCs w:val="24"/>
        </w:rPr>
        <w:t>Амінь.</w:t>
      </w:r>
    </w:p>
    <w:p w14:paraId="08295549" w14:textId="77777777" w:rsidR="00680AE3" w:rsidRPr="001C45B2" w:rsidRDefault="00680AE3">
      <w:pP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4B97A0F" w14:textId="77777777" w:rsidR="00680AE3" w:rsidRPr="001C45B2" w:rsidRDefault="001C45B2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 w:rsidRPr="001C45B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A8C4F31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45B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45B2">
        <w:rPr>
          <w:rFonts w:ascii="Times New Roman" w:hAnsi="Times New Roman" w:cs="Times New Roman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C45B2">
        <w:rPr>
          <w:rFonts w:ascii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</w:t>
      </w:r>
      <w:r w:rsidRPr="001C45B2">
        <w:rPr>
          <w:rFonts w:ascii="Times New Roman" w:hAnsi="Times New Roman" w:cs="Times New Roman"/>
          <w:sz w:val="24"/>
          <w:szCs w:val="24"/>
        </w:rPr>
        <w:t>перебуватиме з ними по віки.</w:t>
      </w:r>
    </w:p>
    <w:p w14:paraId="03C6D80E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Христос Воскрес!</w:t>
      </w:r>
    </w:p>
    <w:p w14:paraId="7E5B4EF9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А люди відповідають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>Воістину воскрес!</w:t>
      </w:r>
    </w:p>
    <w:p w14:paraId="0FF1A803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C45B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4C730D0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р.), закін</w:t>
      </w:r>
      <w:r w:rsidRPr="001C45B2">
        <w:rPr>
          <w:rFonts w:ascii="Times New Roman" w:hAnsi="Times New Roman" w:cs="Times New Roman"/>
          <w:i/>
          <w:color w:val="FF0000"/>
          <w:sz w:val="24"/>
          <w:szCs w:val="24"/>
        </w:rPr>
        <w:t>чуючи</w:t>
      </w:r>
      <w:r w:rsidRPr="001C45B2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8A87E78" w14:textId="77777777" w:rsidR="00680AE3" w:rsidRPr="001C45B2" w:rsidRDefault="001C45B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45B2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3089271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E6D284" w14:textId="77777777" w:rsidR="00680AE3" w:rsidRPr="001C45B2" w:rsidRDefault="00680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680AE3" w:rsidRPr="001C45B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AE3"/>
    <w:rsid w:val="001C45B2"/>
    <w:rsid w:val="0068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BEE63"/>
  <w15:docId w15:val="{06D4D810-0EEE-410D-A4CE-397093E1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+7yGeiYGNpUQ+72YDZ41hKz4e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gAciExX0tSY1Q0eldJZXpOZXhCRWhMTlB2OEZhUklQLWM5V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56063</Words>
  <Characters>31957</Characters>
  <Application>Microsoft Office Word</Application>
  <DocSecurity>0</DocSecurity>
  <Lines>266</Lines>
  <Paragraphs>175</Paragraphs>
  <ScaleCrop>false</ScaleCrop>
  <Company/>
  <LinksUpToDate>false</LinksUpToDate>
  <CharactersWithSpaces>87845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PC</cp:lastModifiedBy>
  <cp:revision>3</cp:revision>
  <dcterms:created xsi:type="dcterms:W3CDTF">2025-03-26T18:52:00Z</dcterms:created>
  <dcterms:modified xsi:type="dcterms:W3CDTF">2025-04-17T03:45:00Z</dcterms:modified>
</cp:coreProperties>
</file>