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737AF" w:rsidRPr="00DE7260" w:rsidRDefault="00DE726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Понеділок</w:t>
      </w:r>
    </w:p>
    <w:p w14:paraId="00000002" w14:textId="77777777" w:rsidR="007737AF" w:rsidRPr="00DE7260" w:rsidRDefault="00DE726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20 Тиждень 31-ий по Зісланні Святого Духа.</w:t>
      </w:r>
    </w:p>
    <w:p w14:paraId="00000003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Прeподобного й богоносного отця нашого Євтимія Великого. </w:t>
      </w:r>
    </w:p>
    <w:p w14:paraId="00000004" w14:textId="77777777" w:rsidR="007737AF" w:rsidRPr="00DE7260" w:rsidRDefault="007737A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7737AF" w:rsidRPr="00DE7260" w:rsidRDefault="00DE726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7737AF" w:rsidRPr="00DE7260" w:rsidRDefault="007737A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E7260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E7260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E726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E7260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E7260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E7260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DE7260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E726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DE7260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E7260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5754E3F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E7260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DE7260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E7260">
        <w:rPr>
          <w:rFonts w:ascii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E7260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E7260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E7260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E7260">
        <w:rPr>
          <w:rFonts w:ascii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DE7260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E7260">
        <w:rPr>
          <w:rFonts w:ascii="Times New Roman" w:hAnsi="Times New Roman" w:cs="Times New Roman"/>
          <w:sz w:val="24"/>
          <w:szCs w:val="24"/>
        </w:rPr>
        <w:t>(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E7260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DE7260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9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9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Отче Євтимію,* твоє народження передвістив* посланий небесний Ангел,* як Йоана, що проріс у лоні безплідної:* його бо явився ти</w:t>
      </w:r>
      <w:r w:rsidRPr="00DE7260">
        <w:rPr>
          <w:rFonts w:ascii="Times New Roman" w:hAnsi="Times New Roman" w:cs="Times New Roman"/>
          <w:sz w:val="24"/>
          <w:szCs w:val="24"/>
        </w:rPr>
        <w:t xml:space="preserve"> ревнителем* і відображенням,* неімущий, бездомний.* Як і Хреститель, у горах вигодуваний,* просіяв ти безмірними чудесами.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Отче Євтимію,* т</w:t>
      </w:r>
      <w:r w:rsidRPr="00DE7260">
        <w:rPr>
          <w:rFonts w:ascii="Times New Roman" w:hAnsi="Times New Roman" w:cs="Times New Roman"/>
          <w:sz w:val="24"/>
          <w:szCs w:val="24"/>
        </w:rPr>
        <w:t>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 за душі наші!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Із лона матері освячений,* коли Всевидяче Око* твою безоглядну постанову і схильність,* що ведуть тебе до кращого, пр</w:t>
      </w:r>
      <w:r w:rsidRPr="00DE7260">
        <w:rPr>
          <w:rFonts w:ascii="Times New Roman" w:hAnsi="Times New Roman" w:cs="Times New Roman"/>
          <w:sz w:val="24"/>
          <w:szCs w:val="24"/>
        </w:rPr>
        <w:t>овиділо,* тоді, всеблаженний,* даром богоданим, тезоіменним утіхи,* звістило тебе батькам, розв’язуючи їх безнадію.* Тим-то з дитинства зростав ти як угодник Доброчинця – Бога,* якого благай* спасти і просвітити душі наші.</w:t>
      </w:r>
    </w:p>
    <w:p w14:paraId="000000A2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Харизм Божих сповненого,* Христос знайшов тебе як незабруднене дзеркало божественних одкровень* і опромінив тебе блискучим сяйвом свого світла;* тому явився ти прещедрим джерелом зцілень,* кормителем голодних* і зда</w:t>
      </w:r>
      <w:r w:rsidRPr="00DE7260">
        <w:rPr>
          <w:rFonts w:ascii="Times New Roman" w:hAnsi="Times New Roman" w:cs="Times New Roman"/>
          <w:sz w:val="24"/>
          <w:szCs w:val="24"/>
        </w:rPr>
        <w:t>тним напоїти зливою жадання спраглих;* бачачи ж душевні задатки,* ти своїм словом мудро плекав їх до кращого – до Бога,* якого благай* спасти і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Богоспогляданням і діянн</w:t>
      </w:r>
      <w:r w:rsidRPr="00DE7260">
        <w:rPr>
          <w:rFonts w:ascii="Times New Roman" w:hAnsi="Times New Roman" w:cs="Times New Roman"/>
          <w:sz w:val="24"/>
          <w:szCs w:val="24"/>
        </w:rPr>
        <w:t xml:space="preserve">ям* просіяло твоє рівноангельне життя* як правило чесноти і щонайточніший взірець* для тих, що воліють служити Богові у досконалості.* А твоє богомудре слово, Євтимію,* навчило вшановувати Тройцю,* Сина, що як єдиний у двох природах пізнається,* і Собори, </w:t>
      </w:r>
      <w:r w:rsidRPr="00DE7260">
        <w:rPr>
          <w:rFonts w:ascii="Times New Roman" w:hAnsi="Times New Roman" w:cs="Times New Roman"/>
          <w:sz w:val="24"/>
          <w:szCs w:val="24"/>
        </w:rPr>
        <w:t>рівночисленні четвірці Євангелій Христа,* якого благай* спасти і просвітити душі наші.</w:t>
      </w:r>
    </w:p>
    <w:p w14:paraId="000000A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Посвячений Богові з материнського лона,* як другий Самуїл, отче Євтимію,* став ти тезоіменно втіхою вірних,* монашества патерицею й опорою,* Святого Духа </w:t>
      </w:r>
      <w:r w:rsidRPr="00DE7260">
        <w:rPr>
          <w:rFonts w:ascii="Times New Roman" w:hAnsi="Times New Roman" w:cs="Times New Roman"/>
          <w:sz w:val="24"/>
          <w:szCs w:val="24"/>
        </w:rPr>
        <w:t>чистою обителлю.* Випроси нам, що тебе вшановуємо,* велику милість.</w:t>
      </w:r>
    </w:p>
    <w:p w14:paraId="000000A8" w14:textId="77777777" w:rsidR="007737AF" w:rsidRPr="00DE7260" w:rsidRDefault="00DE7260">
      <w:pPr>
        <w:spacing w:after="120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DE7260">
        <w:rPr>
          <w:rFonts w:ascii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DE7260">
        <w:rPr>
          <w:rFonts w:ascii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Вхід</w:t>
      </w:r>
    </w:p>
    <w:p w14:paraId="000000A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Благий людинолюбн</w:t>
      </w:r>
      <w:r w:rsidRPr="00DE7260">
        <w:rPr>
          <w:rFonts w:ascii="Times New Roman" w:hAnsi="Times New Roman" w:cs="Times New Roman"/>
          <w:sz w:val="24"/>
          <w:szCs w:val="24"/>
        </w:rPr>
        <w:t>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</w:t>
      </w:r>
      <w:r w:rsidRPr="00DE7260">
        <w:rPr>
          <w:rFonts w:ascii="Times New Roman" w:hAnsi="Times New Roman" w:cs="Times New Roman"/>
          <w:sz w:val="24"/>
          <w:szCs w:val="24"/>
        </w:rPr>
        <w:t>ів. Амінь.</w:t>
      </w:r>
    </w:p>
    <w:p w14:paraId="000000A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B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7737AF" w:rsidRPr="00DE7260" w:rsidRDefault="007737A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C" w14:textId="77777777" w:rsidR="007737AF" w:rsidRPr="00DE7260" w:rsidRDefault="007737AF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D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DE7260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DE7260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DE7260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DE7260">
        <w:rPr>
          <w:rFonts w:ascii="Times New Roman" w:hAnsi="Times New Roman" w:cs="Times New Roman"/>
          <w:sz w:val="24"/>
          <w:szCs w:val="24"/>
        </w:rPr>
        <w:t xml:space="preserve">і блага й справедливість. Плоди мої ліпші від золота, від щирого золота; прибуток мій – над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срібло добірне. Я ходжу путями правди, стежками права, щоб дати блага тим, які мене люблять, щоб наповнились їхні скарбниці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Премудр</w:t>
      </w:r>
      <w:r w:rsidRPr="00DE7260">
        <w:rPr>
          <w:rFonts w:ascii="Times New Roman" w:hAnsi="Times New Roman" w:cs="Times New Roman"/>
          <w:sz w:val="24"/>
          <w:szCs w:val="24"/>
        </w:rPr>
        <w:t>ість.</w:t>
      </w:r>
    </w:p>
    <w:p w14:paraId="000000C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</w:t>
      </w:r>
      <w:r w:rsidRPr="00DE7260">
        <w:rPr>
          <w:rFonts w:ascii="Times New Roman" w:hAnsi="Times New Roman" w:cs="Times New Roman"/>
          <w:sz w:val="24"/>
          <w:szCs w:val="24"/>
        </w:rPr>
        <w:t>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</w:t>
      </w:r>
      <w:r w:rsidRPr="00DE7260">
        <w:rPr>
          <w:rFonts w:ascii="Times New Roman" w:hAnsi="Times New Roman" w:cs="Times New Roman"/>
          <w:sz w:val="24"/>
          <w:szCs w:val="24"/>
        </w:rPr>
        <w:t>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З </w:t>
      </w:r>
      <w:r w:rsidRPr="00DE7260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9" w14:textId="4AA70E59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</w:t>
      </w:r>
      <w:r w:rsidRPr="00DE7260">
        <w:rPr>
          <w:rFonts w:ascii="Times New Roman" w:eastAsia="Gungsuh" w:hAnsi="Times New Roman" w:cs="Times New Roman"/>
          <w:sz w:val="24"/>
          <w:szCs w:val="24"/>
        </w:rPr>
        <w:t>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</w:t>
      </w:r>
      <w:r w:rsidRPr="00DE7260">
        <w:rPr>
          <w:rFonts w:ascii="Times New Roman" w:eastAsia="Gungsuh" w:hAnsi="Times New Roman" w:cs="Times New Roman"/>
          <w:sz w:val="24"/>
          <w:szCs w:val="24"/>
        </w:rPr>
        <w:t>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</w:t>
      </w:r>
      <w:r w:rsidRPr="00DE7260">
        <w:rPr>
          <w:rFonts w:ascii="Times New Roman" w:eastAsia="Gungsuh" w:hAnsi="Times New Roman" w:cs="Times New Roman"/>
          <w:sz w:val="24"/>
          <w:szCs w:val="24"/>
        </w:rPr>
        <w:t>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</w:t>
      </w:r>
      <w:r w:rsidRPr="00DE7260">
        <w:rPr>
          <w:rFonts w:ascii="Times New Roman" w:eastAsia="Gungsuh" w:hAnsi="Times New Roman" w:cs="Times New Roman"/>
          <w:sz w:val="24"/>
          <w:szCs w:val="24"/>
        </w:rPr>
        <w:t>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</w:t>
      </w:r>
      <w:r w:rsidRPr="00DE7260">
        <w:rPr>
          <w:rFonts w:ascii="Times New Roman" w:eastAsia="Gungsuh" w:hAnsi="Times New Roman" w:cs="Times New Roman"/>
          <w:sz w:val="24"/>
          <w:szCs w:val="24"/>
        </w:rPr>
        <w:t xml:space="preserve"> чинах мудро і мене берегтиме у своїй </w:t>
      </w:r>
      <w:r w:rsidRPr="00DE7260">
        <w:rPr>
          <w:rFonts w:ascii="Times New Roman" w:eastAsia="Gungsuh" w:hAnsi="Times New Roman" w:cs="Times New Roman"/>
          <w:sz w:val="24"/>
          <w:szCs w:val="24"/>
        </w:rPr>
        <w:lastRenderedPageBreak/>
        <w:t xml:space="preserve">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</w:t>
      </w:r>
      <w:r w:rsidRPr="00DE7260">
        <w:rPr>
          <w:rFonts w:ascii="Times New Roman" w:eastAsia="Gungsuh" w:hAnsi="Times New Roman" w:cs="Times New Roman"/>
          <w:sz w:val="24"/>
          <w:szCs w:val="24"/>
        </w:rPr>
        <w:t>нужденні, непевні задуми наші».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A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DE7260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DE7260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DE7260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E7260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E7260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DE7260">
        <w:rPr>
          <w:rFonts w:ascii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F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</w:t>
      </w:r>
      <w:r w:rsidRPr="00DE7260">
        <w:rPr>
          <w:rFonts w:ascii="Times New Roman" w:hAnsi="Times New Roman" w:cs="Times New Roman"/>
          <w:sz w:val="24"/>
          <w:szCs w:val="24"/>
        </w:rPr>
        <w:t>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</w:t>
      </w:r>
      <w:r w:rsidRPr="00DE7260">
        <w:rPr>
          <w:rFonts w:ascii="Times New Roman" w:hAnsi="Times New Roman" w:cs="Times New Roman"/>
          <w:sz w:val="24"/>
          <w:szCs w:val="24"/>
        </w:rPr>
        <w:t>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6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 ними живучи в спільних обителях,* і світлом сповняючись,* і всебагатим та божественним насолоджуючись осяянням,* Христа нині моли* душам нашим дати велику милість.</w:t>
      </w:r>
    </w:p>
    <w:p w14:paraId="0000010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Чесна перед Господом* смерть преподобних Його. </w:t>
      </w:r>
    </w:p>
    <w:p w14:paraId="0000010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Жезл Хреста взявши за опору,* ти ви</w:t>
      </w:r>
      <w:r w:rsidRPr="00DE7260">
        <w:rPr>
          <w:rFonts w:ascii="Times New Roman" w:hAnsi="Times New Roman" w:cs="Times New Roman"/>
          <w:sz w:val="24"/>
          <w:szCs w:val="24"/>
        </w:rPr>
        <w:t>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14:paraId="0000010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возлюбить вельми. </w:t>
      </w:r>
    </w:p>
    <w:p w14:paraId="0000010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Справді аж до скинії предивної,* аж до дому Бож</w:t>
      </w:r>
      <w:r w:rsidRPr="00DE7260">
        <w:rPr>
          <w:rFonts w:ascii="Times New Roman" w:hAnsi="Times New Roman" w:cs="Times New Roman"/>
          <w:sz w:val="24"/>
          <w:szCs w:val="24"/>
        </w:rPr>
        <w:t>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Сього єдиного бажаючи,* плоть умертвив ти,* і це отримав,* божественною праведн</w:t>
      </w:r>
      <w:r w:rsidRPr="00DE7260">
        <w:rPr>
          <w:rFonts w:ascii="Times New Roman" w:hAnsi="Times New Roman" w:cs="Times New Roman"/>
          <w:sz w:val="24"/>
          <w:szCs w:val="24"/>
        </w:rPr>
        <w:t>істю прикрашений;* Христа благай,* що подає світові велику милість.</w:t>
      </w:r>
    </w:p>
    <w:p w14:paraId="0000010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E7260">
        <w:rPr>
          <w:rFonts w:ascii="Times New Roman" w:hAnsi="Times New Roman" w:cs="Times New Roman"/>
          <w:sz w:val="24"/>
          <w:szCs w:val="24"/>
        </w:rPr>
        <w:t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 Отцем,* обитель у тобі сотворив.* І Єдиносущної Тройці угодником ставши,* великопроповіднику Євтимію,* заступайся за душі наші.</w:t>
      </w:r>
    </w:p>
    <w:p w14:paraId="0000010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E7260">
        <w:rPr>
          <w:rFonts w:ascii="Times New Roman" w:hAnsi="Times New Roman" w:cs="Times New Roman"/>
          <w:sz w:val="24"/>
          <w:szCs w:val="24"/>
        </w:rPr>
        <w:t>Блаже́нною велича́ємо Тебе́, Богоро́дице Діво,* і сла́вимо Тебе́, вірні, як ли́чить нам,* – град непохи</w:t>
      </w:r>
      <w:r w:rsidRPr="00DE7260">
        <w:rPr>
          <w:rFonts w:ascii="Times New Roman" w:hAnsi="Times New Roman" w:cs="Times New Roman"/>
          <w:sz w:val="24"/>
          <w:szCs w:val="24"/>
        </w:rPr>
        <w:t>́тний, стіну нездола́нну,* тверду́ Засту́пницю* і прибіжище душ на́ших.</w:t>
      </w:r>
    </w:p>
    <w:p w14:paraId="0000010E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F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7737AF" w:rsidRPr="00DE7260" w:rsidRDefault="007737A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7260"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12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</w:t>
      </w:r>
      <w:r w:rsidRPr="00DE7260">
        <w:rPr>
          <w:rFonts w:ascii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21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2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DE7260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</w:t>
      </w:r>
      <w:r w:rsidRPr="00DE7260">
        <w:rPr>
          <w:rFonts w:ascii="Times New Roman" w:hAnsi="Times New Roman" w:cs="Times New Roman"/>
          <w:sz w:val="24"/>
          <w:szCs w:val="24"/>
        </w:rPr>
        <w:t xml:space="preserve">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і святого 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DE7260">
        <w:rPr>
          <w:rFonts w:ascii="Times New Roman" w:hAnsi="Times New Roman" w:cs="Times New Roman"/>
          <w:sz w:val="24"/>
          <w:szCs w:val="24"/>
        </w:rPr>
        <w:t>і всіх святих, помилує і с</w:t>
      </w:r>
      <w:r w:rsidRPr="00DE7260">
        <w:rPr>
          <w:rFonts w:ascii="Times New Roman" w:hAnsi="Times New Roman" w:cs="Times New Roman"/>
          <w:sz w:val="24"/>
          <w:szCs w:val="24"/>
        </w:rPr>
        <w:t>пасе нас, як благий і людинолюбний.</w:t>
      </w:r>
    </w:p>
    <w:p w14:paraId="0000012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2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DE7260">
        <w:rPr>
          <w:rFonts w:ascii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130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1" w14:textId="77777777" w:rsidR="007737AF" w:rsidRPr="00DE7260" w:rsidRDefault="00DE726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</w:rPr>
        <w:br w:type="page"/>
      </w:r>
    </w:p>
    <w:p w14:paraId="00000132" w14:textId="77777777" w:rsidR="007737AF" w:rsidRPr="00DE7260" w:rsidRDefault="00DE726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3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8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9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DE7260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DE7260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2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DE7260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Смердять, заг</w:t>
      </w:r>
      <w:r w:rsidRPr="00DE7260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DE7260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DE7260">
        <w:rPr>
          <w:rFonts w:ascii="Times New Roman" w:hAnsi="Times New Roman" w:cs="Times New Roman"/>
          <w:sz w:val="24"/>
          <w:szCs w:val="24"/>
        </w:rPr>
        <w:t>має.</w:t>
      </w:r>
    </w:p>
    <w:p w14:paraId="0000015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DE7260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5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DE7260">
        <w:rPr>
          <w:rFonts w:ascii="Times New Roman" w:hAnsi="Times New Roman" w:cs="Times New Roman"/>
          <w:sz w:val="24"/>
          <w:szCs w:val="24"/>
        </w:rPr>
        <w:t>ій Боже.</w:t>
      </w:r>
    </w:p>
    <w:p w14:paraId="0000015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9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DE7260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5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DE7260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6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6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8" w14:textId="77777777" w:rsidR="007737AF" w:rsidRPr="00DE7260" w:rsidRDefault="00DE726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C" w14:textId="77777777" w:rsidR="007737AF" w:rsidRPr="00DE7260" w:rsidRDefault="00DE726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DE7260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7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DE7260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DE7260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7" w14:textId="07FC36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DE7260">
        <w:rPr>
          <w:rFonts w:ascii="Times New Roman" w:hAnsi="Times New Roman" w:cs="Times New Roman"/>
          <w:sz w:val="24"/>
          <w:szCs w:val="24"/>
        </w:rPr>
        <w:t>іч.</w:t>
      </w:r>
    </w:p>
    <w:p w14:paraId="0000017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B" w14:textId="67EE9C3B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F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0" w14:textId="545A5F45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DE7260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DE7260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8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DE7260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9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DE7260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</w:t>
      </w:r>
      <w:r w:rsidRPr="00DE7260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6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DE7260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DE7260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DE7260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4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Алилуя, ал</w:t>
      </w:r>
      <w:r w:rsidRPr="00DE7260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5" w14:textId="77777777" w:rsidR="007737AF" w:rsidRPr="00DE7260" w:rsidRDefault="007737A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6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E726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заснули в гріхах на смерть. Віджени всяку мряку від сердець наших, даруй нам сонце пр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DE7260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DE7260">
        <w:rPr>
          <w:rFonts w:ascii="Times New Roman" w:hAnsi="Times New Roman" w:cs="Times New Roman"/>
          <w:sz w:val="24"/>
          <w:szCs w:val="24"/>
        </w:rPr>
        <w:t>ебе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E7260">
        <w:rPr>
          <w:rFonts w:ascii="Times New Roman" w:hAnsi="Times New Roman" w:cs="Times New Roman"/>
          <w:sz w:val="24"/>
          <w:szCs w:val="24"/>
        </w:rPr>
        <w:t>благ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DE7260">
        <w:rPr>
          <w:rFonts w:ascii="Times New Roman" w:hAnsi="Times New Roman" w:cs="Times New Roman"/>
          <w:sz w:val="24"/>
          <w:szCs w:val="24"/>
        </w:rPr>
        <w:t>нице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E7260">
        <w:rPr>
          <w:rFonts w:ascii="Times New Roman" w:hAnsi="Times New Roman" w:cs="Times New Roman"/>
          <w:sz w:val="24"/>
          <w:szCs w:val="24"/>
        </w:rPr>
        <w:t>Благодаримо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DE7260">
        <w:rPr>
          <w:rFonts w:ascii="Times New Roman" w:hAnsi="Times New Roman" w:cs="Times New Roman"/>
          <w:sz w:val="24"/>
          <w:szCs w:val="24"/>
        </w:rPr>
        <w:t>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A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B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E7260">
        <w:rPr>
          <w:rFonts w:ascii="Times New Roman" w:hAnsi="Times New Roman" w:cs="Times New Roman"/>
          <w:sz w:val="24"/>
          <w:szCs w:val="24"/>
        </w:rPr>
        <w:t>благодаримо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DE7260">
        <w:rPr>
          <w:rFonts w:ascii="Times New Roman" w:hAnsi="Times New Roman" w:cs="Times New Roman"/>
          <w:sz w:val="24"/>
          <w:szCs w:val="24"/>
        </w:rPr>
        <w:t>ебе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3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4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E7260">
        <w:rPr>
          <w:rFonts w:ascii="Times New Roman" w:hAnsi="Times New Roman" w:cs="Times New Roman"/>
          <w:sz w:val="24"/>
          <w:szCs w:val="24"/>
        </w:rPr>
        <w:t>(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</w:t>
      </w:r>
      <w:r w:rsidRPr="00DE7260">
        <w:rPr>
          <w:rFonts w:ascii="Times New Roman" w:hAnsi="Times New Roman" w:cs="Times New Roman"/>
          <w:sz w:val="24"/>
          <w:szCs w:val="24"/>
        </w:rPr>
        <w:t>ня, Отцю, і Сину, і Святому Духові, нині, і повсякчас, і на віки віків.</w:t>
      </w:r>
    </w:p>
    <w:p w14:paraId="000001C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D0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1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E7260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D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E726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7260"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 (2 р.)</w:t>
      </w:r>
    </w:p>
    <w:p w14:paraId="000001D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Таємниця споконвіку з</w:t>
      </w:r>
      <w:r w:rsidRPr="00DE7260">
        <w:rPr>
          <w:rFonts w:ascii="Times New Roman" w:hAnsi="Times New Roman" w:cs="Times New Roman"/>
          <w:sz w:val="24"/>
          <w:szCs w:val="24"/>
        </w:rPr>
        <w:t>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B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Євтимію,* залишивши світ і все, що в світі зваблює.* Ти охоче витерпів тяготу пустині* і мужньо відігнав полки демон</w:t>
      </w:r>
      <w:r w:rsidRPr="00DE7260">
        <w:rPr>
          <w:rFonts w:ascii="Times New Roman" w:hAnsi="Times New Roman" w:cs="Times New Roman"/>
          <w:sz w:val="24"/>
          <w:szCs w:val="24"/>
        </w:rPr>
        <w:t>ів.* Тому завжди похвалами прославляємо вірно твою пам'ять.</w:t>
      </w:r>
    </w:p>
    <w:p w14:paraId="000001E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</w:t>
      </w:r>
      <w:r w:rsidRPr="00DE7260">
        <w:rPr>
          <w:rFonts w:ascii="Times New Roman" w:hAnsi="Times New Roman" w:cs="Times New Roman"/>
          <w:sz w:val="24"/>
          <w:szCs w:val="24"/>
        </w:rPr>
        <w:t xml:space="preserve"> як ти це провістила, належно прославляємо.</w:t>
      </w:r>
    </w:p>
    <w:p w14:paraId="000001E9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DE7260">
        <w:rPr>
          <w:rFonts w:ascii="Times New Roman" w:hAnsi="Times New Roman" w:cs="Times New Roman"/>
          <w:sz w:val="24"/>
          <w:szCs w:val="24"/>
        </w:rPr>
        <w:t>людино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DE726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1F3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4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Піснями вшановуємо посника Господнього Євтимія.*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Хваліте Господа, </w:t>
      </w:r>
      <w:r w:rsidRPr="00DE7260">
        <w:rPr>
          <w:rFonts w:ascii="Times New Roman" w:hAnsi="Times New Roman" w:cs="Times New Roman"/>
          <w:sz w:val="24"/>
          <w:szCs w:val="24"/>
        </w:rPr>
        <w:t xml:space="preserve">бо він добрий,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7737AF" w:rsidRPr="00DE7260" w:rsidRDefault="007737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Євтимію* і вшановуємо святу пам'ять твою,* бо ти молиш за нас Христа, Бога нашого.</w:t>
      </w:r>
    </w:p>
    <w:p w14:paraId="0000020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A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DE726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</w:t>
      </w:r>
      <w:r w:rsidRPr="00DE7260">
        <w:rPr>
          <w:rFonts w:ascii="Times New Roman" w:hAnsi="Times New Roman" w:cs="Times New Roman"/>
          <w:sz w:val="24"/>
          <w:szCs w:val="24"/>
        </w:rPr>
        <w:t>преславну пам'ять, окрасо преподобних.</w:t>
      </w:r>
    </w:p>
    <w:p w14:paraId="0000021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DE7260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9" w14:textId="77777777" w:rsidR="007737AF" w:rsidRPr="00DE7260" w:rsidRDefault="00DE72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A" w14:textId="77777777" w:rsidR="007737AF" w:rsidRPr="00DE7260" w:rsidRDefault="00DE726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DE7260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E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4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його. </w:t>
      </w:r>
    </w:p>
    <w:p w14:paraId="0000023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</w:t>
      </w:r>
      <w:r w:rsidRPr="00DE7260">
        <w:rPr>
          <w:rFonts w:ascii="Times New Roman" w:hAnsi="Times New Roman" w:cs="Times New Roman"/>
          <w:sz w:val="24"/>
          <w:szCs w:val="24"/>
        </w:rPr>
        <w:t>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</w:t>
      </w:r>
      <w:r w:rsidRPr="00DE7260">
        <w:rPr>
          <w:rFonts w:ascii="Times New Roman" w:hAnsi="Times New Roman" w:cs="Times New Roman"/>
          <w:sz w:val="24"/>
          <w:szCs w:val="24"/>
        </w:rPr>
        <w:t>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0000023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D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Помилуй мене, Боже, з велико</w:t>
      </w:r>
      <w:r w:rsidRPr="00DE7260">
        <w:rPr>
          <w:rFonts w:ascii="Times New Roman" w:hAnsi="Times New Roman" w:cs="Times New Roman"/>
          <w:sz w:val="24"/>
          <w:szCs w:val="24"/>
        </w:rPr>
        <w:t>ї милости твоєї,* і багатством щедрот твоїх очисти мене з беззаконня мого.</w:t>
      </w:r>
    </w:p>
    <w:p w14:paraId="000002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</w:t>
      </w:r>
      <w:r w:rsidRPr="00DE7260">
        <w:rPr>
          <w:rFonts w:ascii="Times New Roman" w:hAnsi="Times New Roman" w:cs="Times New Roman"/>
          <w:sz w:val="24"/>
          <w:szCs w:val="24"/>
        </w:rPr>
        <w:t>нив;</w:t>
      </w:r>
    </w:p>
    <w:p w14:paraId="000002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DE7260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4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24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DE7260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5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53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І нині</w:t>
      </w:r>
      <w:r w:rsidRPr="00DE726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их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</w:t>
      </w:r>
      <w:r w:rsidRPr="00DE7260">
        <w:rPr>
          <w:rFonts w:ascii="Times New Roman" w:hAnsi="Times New Roman" w:cs="Times New Roman"/>
          <w:sz w:val="24"/>
          <w:szCs w:val="24"/>
        </w:rPr>
        <w:t>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A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E7260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DE7260">
        <w:rPr>
          <w:rFonts w:ascii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DE7260">
        <w:rPr>
          <w:rFonts w:ascii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DE7260">
        <w:rPr>
          <w:rFonts w:ascii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E7260">
        <w:rPr>
          <w:rFonts w:ascii="Times New Roman" w:hAnsi="Times New Roman" w:cs="Times New Roman"/>
          <w:sz w:val="24"/>
          <w:szCs w:val="24"/>
        </w:rPr>
        <w:t>, і преподобного і богоносного отця нашого Євтимія Великого, якого світлу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пам’ять днесь урочисто святкуємо і всіх Святи́х: мо́лимо Тебе́, многоми́лостивий Го́споди, ви́слухай нас грішних, що мо́лимось Тобі, і поми́луй нас.</w:t>
      </w:r>
    </w:p>
    <w:p w14:paraId="0000025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о нашого віддиху появляти тобі жертву справедливости й приноси на святих твоїх жертовниках]</w:t>
      </w:r>
    </w:p>
    <w:p w14:paraId="0000025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</w:t>
      </w:r>
      <w:r w:rsidRPr="00DE7260">
        <w:rPr>
          <w:rFonts w:ascii="Times New Roman" w:hAnsi="Times New Roman" w:cs="Times New Roman"/>
          <w:sz w:val="24"/>
          <w:szCs w:val="24"/>
        </w:rPr>
        <w:t>час, і на віки віків.</w:t>
      </w:r>
    </w:p>
    <w:p w14:paraId="0000025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60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1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4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0000026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6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сподобився дарів і чудес Божественних і всіх осяюєш щедро промінням слави твоєї.</w:t>
      </w:r>
    </w:p>
    <w:p w14:paraId="00000267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A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удрий.</w:t>
      </w:r>
    </w:p>
    <w:p w14:paraId="0000026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6C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D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ть Тебе.</w:t>
      </w:r>
    </w:p>
    <w:p w14:paraId="0000026E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F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7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7C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7E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7F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0000028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о до Тебе, Господи, спаси нас; Ти бо єси Бог наш, крім Тебе, іншого не знаємо.</w:t>
      </w:r>
    </w:p>
    <w:p w14:paraId="0000028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2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4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5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Зціли затьмарення н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0000028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8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и твоїми, і від напастей його спаслися ті, що допомоги в тебе просили, бо Ти, угодник Божий славний, відомий усім вірним.</w:t>
      </w:r>
    </w:p>
    <w:p w14:paraId="0000028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8A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асіння чеснот, і зібрав багате колосся різноманітних зцілень.</w:t>
      </w:r>
    </w:p>
    <w:p w14:paraId="0000028B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000028C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D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9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DE7260">
        <w:rPr>
          <w:rFonts w:ascii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29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прийшли, колись у Вавилоні вірою в Тройцю полум’я в печі перемогли, співаючи: отців наших Боже, благословен єси.</w:t>
      </w:r>
    </w:p>
    <w:p w14:paraId="0000029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9C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000029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9E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ений чеснотами й дивними плодами, і, наче пахощами, наповнив його.</w:t>
      </w:r>
    </w:p>
    <w:p w14:paraId="0000029F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 w:rsidRPr="00DE7260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A2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000002A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A4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5" w14:textId="77777777" w:rsidR="007737AF" w:rsidRPr="00DE7260" w:rsidRDefault="00DE726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Богор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одичний: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7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A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E7260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DE7260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2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3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B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Своїми славними под</w:t>
      </w:r>
      <w:r w:rsidRPr="00DE7260">
        <w:rPr>
          <w:rFonts w:ascii="Times New Roman" w:hAnsi="Times New Roman" w:cs="Times New Roman"/>
          <w:sz w:val="24"/>
          <w:szCs w:val="24"/>
        </w:rPr>
        <w:t>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E726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Преподобний отче Євтимію, моли Бога за нас.</w:t>
      </w:r>
    </w:p>
    <w:p w14:paraId="000002B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</w:t>
      </w:r>
      <w:r w:rsidRPr="00DE7260">
        <w:rPr>
          <w:rFonts w:ascii="Times New Roman" w:hAnsi="Times New Roman" w:cs="Times New Roman"/>
          <w:sz w:val="24"/>
          <w:szCs w:val="24"/>
        </w:rPr>
        <w:t xml:space="preserve">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</w:t>
      </w:r>
      <w:r w:rsidRPr="00DE7260">
        <w:rPr>
          <w:rFonts w:ascii="Times New Roman" w:hAnsi="Times New Roman" w:cs="Times New Roman"/>
          <w:sz w:val="24"/>
          <w:szCs w:val="24"/>
        </w:rPr>
        <w:t>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A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E7260">
        <w:rPr>
          <w:rFonts w:ascii="Times New Roman" w:hAnsi="Times New Roman" w:cs="Times New Roman"/>
          <w:sz w:val="24"/>
          <w:szCs w:val="24"/>
        </w:rPr>
        <w:t>, ни</w:t>
      </w:r>
      <w:r w:rsidRPr="00DE7260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2C5" w14:textId="77777777" w:rsidR="007737AF" w:rsidRPr="00DE7260" w:rsidRDefault="007737A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6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DE726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Євтимію, окрасо посників,* ти явно сподобився пресвітлого сіяння і трисвітлого Божества.* Тому нині не переставай за нас мо</w:t>
      </w:r>
      <w:r w:rsidRPr="00DE7260">
        <w:rPr>
          <w:rFonts w:ascii="Times New Roman" w:hAnsi="Times New Roman" w:cs="Times New Roman"/>
          <w:sz w:val="24"/>
          <w:szCs w:val="24"/>
        </w:rPr>
        <w:t>литися, Богоносний.</w:t>
      </w:r>
    </w:p>
    <w:p w14:paraId="000002C8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9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A" w14:textId="77777777" w:rsidR="007737AF" w:rsidRPr="00DE7260" w:rsidRDefault="00DE726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C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D" w14:textId="0D936A20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DE7260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DE7260">
        <w:rPr>
          <w:rFonts w:ascii="Times New Roman" w:hAnsi="Times New Roman" w:cs="Times New Roman"/>
          <w:sz w:val="24"/>
          <w:szCs w:val="24"/>
        </w:rPr>
        <w:t>і;</w:t>
      </w:r>
    </w:p>
    <w:p w14:paraId="000002D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DE7260">
        <w:rPr>
          <w:rFonts w:ascii="Times New Roman" w:hAnsi="Times New Roman" w:cs="Times New Roman"/>
          <w:sz w:val="24"/>
          <w:szCs w:val="24"/>
        </w:rPr>
        <w:t>вом.</w:t>
      </w:r>
    </w:p>
    <w:p w14:paraId="000002D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9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DE7260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2D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E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r w:rsidRPr="00DE7260">
        <w:rPr>
          <w:rFonts w:ascii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E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3" w14:textId="77777777" w:rsidR="007737AF" w:rsidRPr="00DE7260" w:rsidRDefault="00DE726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5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</w:t>
      </w:r>
      <w:r w:rsidRPr="00DE7260">
        <w:rPr>
          <w:rFonts w:ascii="Times New Roman" w:hAnsi="Times New Roman" w:cs="Times New Roman"/>
          <w:sz w:val="24"/>
          <w:szCs w:val="24"/>
        </w:rPr>
        <w:t>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його на гарфі й на гуслах.</w:t>
      </w:r>
    </w:p>
    <w:p w14:paraId="000002E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</w:t>
      </w:r>
      <w:r w:rsidRPr="00DE7260">
        <w:rPr>
          <w:rFonts w:ascii="Times New Roman" w:hAnsi="Times New Roman" w:cs="Times New Roman"/>
          <w:sz w:val="24"/>
          <w:szCs w:val="24"/>
        </w:rPr>
        <w:t>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</w:t>
      </w:r>
      <w:r w:rsidRPr="00DE7260">
        <w:rPr>
          <w:rFonts w:ascii="Times New Roman" w:hAnsi="Times New Roman" w:cs="Times New Roman"/>
          <w:sz w:val="24"/>
          <w:szCs w:val="24"/>
        </w:rPr>
        <w:t>авляючись у всякому роді чесноти,* став ти взірцем для монахів.* Тому ми тебе прославляємо й ублажаємо.</w:t>
      </w:r>
    </w:p>
    <w:p w14:paraId="000002E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Преподобний Отче!* Ти змалку пильно вчив</w:t>
      </w:r>
      <w:r w:rsidRPr="00DE7260">
        <w:rPr>
          <w:rFonts w:ascii="Times New Roman" w:hAnsi="Times New Roman" w:cs="Times New Roman"/>
          <w:sz w:val="24"/>
          <w:szCs w:val="24"/>
        </w:rPr>
        <w:t>ся побожности* і став орудником Святого Духа.* Одержавши від нього силу творити чудеса,* ти навчав людей нехтувати земними втіхами.* Тепер же, отче наш Євтимію,* в усю повноту осяяний божественним світлом,* просвічуй душі наші.</w:t>
      </w:r>
    </w:p>
    <w:p w14:paraId="000002E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Усю над</w:t>
      </w:r>
      <w:r w:rsidRPr="00DE7260">
        <w:rPr>
          <w:rFonts w:ascii="Times New Roman" w:hAnsi="Times New Roman" w:cs="Times New Roman"/>
          <w:sz w:val="24"/>
          <w:szCs w:val="24"/>
        </w:rPr>
        <w:t>ію мою покладаю* на тебе, Мати Божа;* збережи мене під покровом твоїм.</w:t>
      </w:r>
    </w:p>
    <w:p w14:paraId="000002EF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0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віків. Амінь.]</w:t>
      </w:r>
    </w:p>
    <w:p w14:paraId="000002F2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F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DE7260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F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DE7260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F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F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F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ти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0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</w:t>
      </w:r>
      <w:r w:rsidRPr="00DE7260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9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 w:rsidRPr="00DE7260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0000030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C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E7260">
        <w:rPr>
          <w:rFonts w:ascii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30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</w:t>
      </w:r>
      <w:r w:rsidRPr="00DE7260">
        <w:rPr>
          <w:rFonts w:ascii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0F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Помилуй нас, Боже</w:t>
      </w:r>
      <w:r w:rsidRPr="00DE7260">
        <w:rPr>
          <w:rFonts w:ascii="Times New Roman" w:hAnsi="Times New Roman" w:cs="Times New Roman"/>
          <w:sz w:val="24"/>
          <w:szCs w:val="24"/>
        </w:rPr>
        <w:t>, з великої милості Твоєї, молимось Тобі, вислухай і помилуй.</w:t>
      </w:r>
    </w:p>
    <w:p w14:paraId="0000031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E7260">
        <w:rPr>
          <w:rFonts w:ascii="Times New Roman" w:hAnsi="Times New Roman" w:cs="Times New Roman"/>
          <w:sz w:val="24"/>
          <w:szCs w:val="24"/>
        </w:rPr>
        <w:lastRenderedPageBreak/>
        <w:t>ми</w:t>
      </w:r>
      <w:r w:rsidRPr="00DE7260">
        <w:rPr>
          <w:rFonts w:ascii="Times New Roman" w:hAnsi="Times New Roman" w:cs="Times New Roman"/>
          <w:sz w:val="24"/>
          <w:szCs w:val="24"/>
        </w:rPr>
        <w:t xml:space="preserve">трополита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E7260">
        <w:rPr>
          <w:rFonts w:ascii="Times New Roman" w:hAnsi="Times New Roman" w:cs="Times New Roman"/>
          <w:i/>
          <w:sz w:val="24"/>
          <w:szCs w:val="24"/>
        </w:rPr>
        <w:t>,</w:t>
      </w:r>
      <w:r w:rsidRPr="00DE726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E7260">
        <w:rPr>
          <w:rFonts w:ascii="Times New Roman" w:hAnsi="Times New Roman" w:cs="Times New Roman"/>
          <w:sz w:val="24"/>
          <w:szCs w:val="24"/>
        </w:rPr>
        <w:t>.</w:t>
      </w:r>
    </w:p>
    <w:p w14:paraId="0000031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A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B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C" w14:textId="77777777" w:rsidR="007737AF" w:rsidRPr="00DE7260" w:rsidRDefault="00DE726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DE726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F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 xml:space="preserve">Заступи, спаси, помилуй і </w:t>
      </w:r>
      <w:r w:rsidRPr="00DE7260">
        <w:rPr>
          <w:rFonts w:ascii="Times New Roman" w:hAnsi="Times New Roman" w:cs="Times New Roman"/>
          <w:sz w:val="24"/>
          <w:szCs w:val="24"/>
        </w:rPr>
        <w:t>охорони нас, Боже, Твоєю благодаттю</w:t>
      </w:r>
    </w:p>
    <w:p w14:paraId="0000032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2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3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4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</w:t>
      </w:r>
      <w:r w:rsidRPr="00DE7260">
        <w:rPr>
          <w:rFonts w:ascii="Times New Roman" w:hAnsi="Times New Roman" w:cs="Times New Roman"/>
          <w:sz w:val="24"/>
          <w:szCs w:val="24"/>
        </w:rPr>
        <w:t>ди.</w:t>
      </w:r>
    </w:p>
    <w:p w14:paraId="00000325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6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8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A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C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DE7260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2E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726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 xml:space="preserve">нас синами світла і дня та спадкоємцями вічних твоїх дібр. Пом'яни, Господи, за багатством ласк твоїх усіх людей, що 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lastRenderedPageBreak/>
        <w:t>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DE7260">
        <w:rPr>
          <w:rFonts w:ascii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0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DE7260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00000331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33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5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6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E7260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7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E726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38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p w14:paraId="00000339" w14:textId="77777777" w:rsidR="007737AF" w:rsidRPr="00DE7260" w:rsidRDefault="007737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A" w14:textId="77777777" w:rsidR="007737AF" w:rsidRPr="00DE7260" w:rsidRDefault="00DE726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E726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B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C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D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E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F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0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1" w14:textId="77777777" w:rsidR="007737AF" w:rsidRPr="00DE7260" w:rsidRDefault="00DE726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</w:t>
      </w:r>
      <w:r w:rsidRPr="00DE7260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2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E7260">
        <w:rPr>
          <w:rFonts w:ascii="Times New Roman" w:hAnsi="Times New Roman" w:cs="Times New Roman"/>
          <w:i/>
          <w:sz w:val="24"/>
          <w:szCs w:val="24"/>
        </w:rPr>
        <w:t>.</w:t>
      </w:r>
      <w:r w:rsidRPr="00DE726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3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</w:t>
      </w:r>
      <w:r w:rsidRPr="00DE7260">
        <w:rPr>
          <w:rFonts w:ascii="Times New Roman" w:hAnsi="Times New Roman" w:cs="Times New Roman"/>
          <w:sz w:val="24"/>
          <w:szCs w:val="24"/>
        </w:rPr>
        <w:t xml:space="preserve">тих славних і всехвальних апостолів, і преподобного і богоносного отця нашого Євтимія Великого, і святого 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DE7260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4" w14:textId="77777777" w:rsidR="007737AF" w:rsidRPr="00DE7260" w:rsidRDefault="00DE726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726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E726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E7260">
        <w:rPr>
          <w:rFonts w:ascii="Times New Roman" w:hAnsi="Times New Roman" w:cs="Times New Roman"/>
          <w:sz w:val="24"/>
          <w:szCs w:val="24"/>
        </w:rPr>
        <w:t>Амінь.</w:t>
      </w:r>
    </w:p>
    <w:sectPr w:rsidR="007737AF" w:rsidRPr="00DE726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7AF"/>
    <w:rsid w:val="007737AF"/>
    <w:rsid w:val="00D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4299D8-6A43-4494-9EF6-44A6399E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SGy+Ck2LYQcpa4IAktiA79x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M4R1JQQWJsc0pYY1VUYWJCVXVCcWMyZGZ4ajlneW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53201</Words>
  <Characters>30326</Characters>
  <Application>Microsoft Office Word</Application>
  <DocSecurity>0</DocSecurity>
  <Lines>252</Lines>
  <Paragraphs>166</Paragraphs>
  <ScaleCrop>false</ScaleCrop>
  <Company/>
  <LinksUpToDate>false</LinksUpToDate>
  <CharactersWithSpaces>83361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2024-12-21T09:38:00Z</dcterms:created>
  <dcterms:modified xsi:type="dcterms:W3CDTF">2024-12-31T05:37:00Z</dcterms:modified>
</cp:coreProperties>
</file>