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Вівторок</w:t>
        <w:br w:type="textWrapping"/>
        <w:t xml:space="preserve">8 Прп. Пелагії.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Виходить людина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не заплаче над нами,* що через нестриманість переступили заповідь Вишнього?* В аді ми поселилися, замість у раю,* поглядом на солодкий овоч смерть собі заслужили* і через це відчужилися від Божої слави і життя;* але прийми нас, Господи, розкаяних, як милостивий і людинолюбний,* задля великої твоєї милости. 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на мою скорботу й недугу* і безмірне число гріхів,* душевне пригноблення, і на обманений розум!* Почуй голос зневірених і засуджених,* і дай нам, Господи, дух сокрушений і серце смиренне,* та подай джерело сліз і прощення численних гріхів моїх,* задля великої твоєї милости.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хочеш, щоб усі люди спаслися.* Поглянь на мене й вислухай мою молитву* і не відкинь моїх марних сліз.* Хто бо приходить до тебе, плачучи,* і відразу не приймає спасіння?* Або хто, щиро кликнувши до тебе, не буде вислуханий?* Бо ти, Владико, готовий допомогти всім,* що тебе благають,* як той, хто в милосерді непереможний.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О предивнеє чудо!* В одязі чоловіка жінка ворога подолала* і пристрасті згасила тілесні* воздержністю великою;* і Хрест Господній на рамена* прийнявши горливо,* Пелагія відложила тягар житейського майна* і завдяки вченням мудрого Нона* послідувала за Христом.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Новою Теклею ти нам явилася,* бо як іншого Павла,* знайшовши Нона учителя* і його вченням загорівшись,* ти, славна, покаянню себе віддала горливо* і воздержністю злучилася з Христом,* о преблаженна Пелагіє всечесна!* Тому Христа не переставай молити,* щоб спастися нам.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Пелагіє всечесна:* Ти бо, божественною ревністю* запалавши всесвященно,* блудну хтивість відкинула, преблаженна,* і прибігши до Нона, взивала єси:* «Відповідь даси за діяння мої,* якщо не знаменуєш мене, славний, знаменням Христовим* – через хрещення зодягаючи мене* в чисті одежі!»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 примножився гріх – зарясніла благодать,* як навчає апостол;* ти бо в молитвах і сльозах, Пелагіє,* море многих гріхів висушила* і нарешті благоприємне покаяння Господеві принесла єси,* і в цьому молишся за душі наші.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Чи то плаваю по морю, чи дорогами я ходжу,* а вночі сиджу в огорожі й чуваю,* обдаруй, Всенепорочна, благодаттю мене і мій ум.* Зволь мені виконувати Господню волю,* щоб, прибігаючи під твою охорону,* знайти в день суду прощення усіх,* сподіяних мною за життя, прогріхів.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Псалом 4 (г. 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Хай не почуємо у час страшного твого приходу, Христе:* Я вас не знаю!* – бо нашу надію на тебе ми поклали.* І хоч з-за нашого недбальства ми твоїх заповідей не зберігали,* але молимось: Пощади душі наші.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Ніхто, що приходить до тебе,* не відходить осоромлений, Пречиста Богородице, Діво;* але, хто просить благодаті,* приймає дари згідно з корисним проханням.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Пелагіє,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преподобної матері нашої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Пелагії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Пелагіє, дух твій.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засядеш справедливий суд чинити* в долині плачу, на місці, що ти визначив,* не виявляй тоді, Милостивий,* моїх скритих учинків,* ані не засороми мене перед ангелами,* але пощади мене, Боже, і помилуй мене!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Милосердя двері відкрий нам, благословенна Богородице,* щоб надіючись на тебе, ми не загинули, але щоб визволились тобою від бід,* ти бо – спасіння роду християнського.</w:t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Душе моя, чому ти охляла і служиш гріхові?* І чому, хворіючи, до лікаря ти не йдеш?* Піднесись, отже, з того зла, яке ти вчинила,* і клич до Спаса, промовляючи:* Спасе, надіє безнадійних, життя зневірених,* − піднеси мене і спаси!</w:t>
          </w:r>
        </w:sdtContent>
      </w:sdt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Надіє світу, милостива Богородице Діво!* Просимо про твоє єдино могутнє заступництво:* Змилуйся над людьми беззахисними і моли милостивого Бога,* щоб наші душі спаслися від усякої загрози, єдина Благословенна.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6</w:t>
      </w:r>
    </w:p>
    <w:p w:rsidR="00000000" w:rsidDel="00000000" w:rsidP="00000000" w:rsidRDefault="00000000" w:rsidRPr="00000000" w14:paraId="000001DF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Як по суші, перейшов Ізраїль по безодні стопами, бачачи, як гонитель фараон потопляється, взивав: пісню перемоги Богові співаймо.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що простягнув небо і заснував землю, вийшов із Тебе з плоттю, Всесвята Діво, і показав нам небо земне.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зачала Бога, який заради нас став людиною, Його моли, Чиста, ущедрити нас у день судний, що багато згрішили перед Ним.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Сонце, що найсвітлішим промінням засяяло із святого Твого лона, всю землю просвіщає, Владичице; тому, просвітившись, Тебе, Божу Матір, шануємо.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Затьмарення душі моєї безумними помислами морок розжени, Богородице Владичице, нападінням світла святих заповідей Втіленого із Тебе.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тримала на руках Христа, який усе утримує, визволи від руки лукавого диявола і всякого пошкодження нас, Богородице Чиста, що оспівуємо Тебе.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Бісівського смутку позбав нас, Діво, і неправедних людей, і всяких спокус, і недугів, і тлінності Твоїми молитвами, Владичице Всенепорочна.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Тебе ублажають усі роди, Отроковице, бо Ти надприродно народила у плоті в літі безлітне Слово і знову перебуваєш Дівою.</w:t>
      </w:r>
    </w:p>
    <w:p w:rsidR="00000000" w:rsidDel="00000000" w:rsidP="00000000" w:rsidRDefault="00000000" w:rsidRPr="00000000" w14:paraId="000001F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Діво, що народила Чоловіколюбця Бога, мене, недостойного раба Твого, визволи від усякого засудження в час страшного Його пришестя.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Оспіваймо Святу Діву, храм Божий, радісно всі Її ублажаючи, бо заради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еї ми обожилися і визволилися від гріха.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двері, що ведуть до божественного входу, як рай божественний, як духовне місце освячення, як доброту Якова, Діву ублажаємо.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Пристановищем боговтішним показав Тебе Христос, Владичице Всенепорочна, тим, хто з вірою і любов’ю з чистими помислами закликає Тебе, істинну Богородицю.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Маріє Пречиста, Ти була найчистішим вмістилищем божественної радості; душевну мою скверну і бруд знищи.</w:t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Божественним Твоїм світлом, Благий, просвіти, молюся, душі тих, що зранку линуть до Тебе, пізнаючи Тебе, Слово Боже, істинного Бога, що з темряви гріхів викликає.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який усе сотворив словом і премудрим промислом керує єдиний як хоче, заради благоутробія утворюється із Тебе, Пречиста, і стає невимовно плоттю.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Діва, за пророком, зачала в утробі над усім Бога, Владику і Господа, і невимовно Його народила, Чиста, і після Різдва перебуває нетлінною.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Маріє, Владичице всіх, визволи мене як милостива із страшного полону, молюся; і рукописання гріхів моїх роздери списом Втіленого із Тебе.</w:t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Гріха мого ланцюги розірви, Діво, Твоїм заступництвом; бо Ти єси надія тим, що у відчаї, які з вірою звертаються до божественного Твого покрову.</w:t>
      </w:r>
    </w:p>
    <w:p w:rsidR="00000000" w:rsidDel="00000000" w:rsidP="00000000" w:rsidRDefault="00000000" w:rsidRPr="00000000" w14:paraId="0000020F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обпаливши утробу Твою, Ісус, сущий вогонь, вийшов із Тебе плоттю; Його, Чиста, моли визволитися від вогню і всякої муки тим, що з вірою оспівують Тебе.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красу святих ангелів, оспівую, Всенепорочна, і благаю: некрасиві бісівські мрії відніми від мене, зберігаючи в тиші серце моє.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Образом плоті з’єднався Той, хто від Отця Єдинородний, в утробі Твоїй один у двох природах, безмужньо пройшов і зберіг непошкодженим чисте дівство Твоє, Всенепорочна.</w:t>
      </w:r>
    </w:p>
    <w:p w:rsidR="00000000" w:rsidDel="00000000" w:rsidP="00000000" w:rsidRDefault="00000000" w:rsidRPr="00000000" w14:paraId="000002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 безліч гріхів моїх безліччю милості Твоєї і спаси мене, раба Твого, Блага, що до Тебе вдається і вірно благає милості Твоєї.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Росоносну піч учинив ангел преподобним юнакам, халдеїв же опаляючи, веління Боже мучителя спонукало взивати: благословен сси, Боже отців наших.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сидить у лоні Отця неописаний, нині сидить описаним у лоні Твоєму, Пречиста, Твоїм одягнений образом; щоб спасти Адама, постав новий Адам.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переставай молитися до Чоловіколюбця Бога нашого, Всенепорочна, щоб ми прийняли остаточне прощення гріхів і одержали блага, приготовані на небесах тим, що люблять Його.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Благословляємо Тебе, Всенепорочна, що народила благословенного Господа, який вінчає благословеннями єство людське і творить новим, що застаріло раніше.</w:t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Пристановищем Твого спасіння збагатившись, Чиста, від бурі спасаємось; і, маючи надію на Тебе, що зберігаєш кріпкість душі, взиваємо: благословенна Та, що Бога плоттю народила.</w:t>
      </w:r>
    </w:p>
    <w:p w:rsidR="00000000" w:rsidDel="00000000" w:rsidP="00000000" w:rsidRDefault="00000000" w:rsidRPr="00000000" w14:paraId="0000022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3 полум’я преподобним росу виточив і жертву праведника водою спалив; бо все твориш, Христе, з волі Своєї, Тебе прославляємо по всі віки.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Богородицю сповідуємо Тебе; з ангелом «радуйся» взиваємо до Тебе: бо Ти єдина народила радість сущим на землі, Обрадувана Чиста і Благословенна.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Боговіщанна сопілка Твого праотця, священний ковчег Тебе прообразував, що носить Бога, Всенепорочна; Його ж прославляємо Господа повіки.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Безневісна Отроковице богорадувана, і пристановище сущим у бурі християнам, і уповання, визволи від напастей, і пристрастей, і озлоблення, і від вічного вогню рабів Твоїх.</w:t>
      </w:r>
    </w:p>
    <w:p w:rsidR="00000000" w:rsidDel="00000000" w:rsidP="00000000" w:rsidRDefault="00000000" w:rsidRPr="00000000" w14:paraId="0000023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Ти прийдеш у славі судити всіх, причисли мене, грішного, до овець, що праворуч, Владико, Матері Твоєї молитвами, щоб я прославляв Тебе по всі віки.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Безсіменного зачаття народження несказанне,* Матері пречистої нетлінний плід, бо народження Бога відновлює природу;* тому тебе всі роди, як богоневісну Матір, величаємо.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Ісусе людинолюбний! Ти єдиний знаєш нашу неміч,* бо з милосердя ти в неї зодягнувся, бажаючи її очистити,* Тому очисти лукаву нечисть та гниль моїх гріхів і спаси мене.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День повний гніву, день темряви* і суд страшний буде для тих, у кого темні діла.* Христителю Христовий і Предтече!* Твоїми молитвами захорони тоді від усякого засуду тих, що тебе почитають.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Явилась ти святішою від херувимів, Діво,* бо ти породила пресвятого Бога.* Тому освяти всіх нас, що тебе побожними піснями щодня і щоночі з вірою вихваляємо.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Струпи мого серця, що виникли з безлічі моїх прогріхів,* повигоюй, Спасе, як лікар душ і тіл,* даючи тим, що просять, прощення гріхів,* мені ж невпинні сльози покаяння.* Дай мені розрішення провин, Господи, і помилуй мене.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Великих дарів ти сподобилася, чиста Діво Богомати,* бо ти породила тілом одного з Тройці, Христа життєдавця,* – на спасіння душ наших.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Пелагіє,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нас молитвами своїми, Діво пречиста,* що офіруєш матернє лоно Синові твоєму* і Богові нашому.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преподобної матері нашої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Пелагії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Mbg1IOvOSS8JpiBNiPCBUHacp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UxkZkRtUjhvekxlYS1qTzBjRXgwTUFFNU1BRkxRMG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2024-09-22T11:09:00Z</dcterms:created>
  <dc:creator>Windows User</dc:creator>
</cp:coreProperties>
</file>