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Вересень 17, Вівторок</w:t>
      </w:r>
    </w:p>
    <w:p>
      <w:r>
        <w:rPr>
          <w:rFonts w:ascii="Times New Roman" w:hAnsi="Times New Roman"/>
          <w:sz w:val="24"/>
        </w:rPr>
        <w:t>Св. мц. Софії і трьох її дочок: Віри, Надії й Любові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Виходить людина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придбали ми ні скрухи серця,* ані джерела сліз,* ані щирого визнання,* ні плачу, що вмиває,* ані сердечного смирення;* і митаря ми не наслідували,* ні блудниці, ні блудного сина.* Як же ж знайдемо прощення наших численних гріхів?* Але, знаними тобі, Христе, задумами, спаси нас.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Далеко були ми* від усякої божественної заповіді,* зовсім не дбали про гарні чесноти* і безумно провели в лінощах все життя наше,* в блуді виконуючи всі наші* нечесні і беззаконні вчинки.* Тому, Христе, як милосердний,* з ласки помилуй* і спаси нас.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Як твір рук твоєї доброти, Людинолюбче,* у своїм гніві не карай нас,* що відпали через повний нерозум!* Ти, Людинолюбче,* задля нас зволив ласкаво до нас уподібнитися* з-за твого безмірного добросердя.* Тож молитвами твоєї Матері, Вседіви,* сподоби нас, Слове, як Бог,* божественного навернення.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мене́,* коли́ я </w:t>
      </w:r>
      <w:r>
        <w:rPr>
          <w:rFonts w:ascii="Times New Roman" w:hAnsi="Times New Roman"/>
          <w:b/>
          <w:sz w:val="24"/>
        </w:rPr>
        <w:t>візву</w:t>
      </w:r>
      <w:r>
        <w:rPr>
          <w:rFonts w:ascii="Times New Roman" w:hAnsi="Times New Roman"/>
          <w:b/>
          <w:sz w:val="24"/>
        </w:rPr>
        <w:t xml:space="preserve">́ до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(Пс. 4,4).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мене́, коли́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</w:t>
      </w:r>
      <w:r>
        <w:rPr>
          <w:rFonts w:ascii="Times New Roman" w:hAnsi="Times New Roman"/>
          <w:sz w:val="24"/>
          <w:u w:val="single"/>
        </w:rPr>
        <w:t xml:space="preserve">, мій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(Пс. 4,1).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Царя і Владику,* ангели безустанно оспівують,* а я приходжу до тебе, як митар, і кличу:* Боже, очисти і помилуй мене!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безсмертною, душе моя,* не потопай у хвилях житейських,* але встань і клич до свого Доброчинця:* Боже, очисти і спаси мене!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Господні, моліть Бога нашого* і випросіть душам нашим багато щедрот,* і очищення з безлічі гріхів, молимо вас.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вселенної похвало!* Радуйся, храме Господній!* Радуйся, горо тінню сповита!* Радуйся, всіх прибіжище!* Радуйся, світильнику золотий!* Радуйся, славо православних всечесна!* Радуйся, Маріє, Мати Христа Бога!* Радуйся раю!* Радуйся, божественна трапезо!* Радуйся, кивоте!* Радуйся, ручко всезолота!* Радуйся, всіх уповання!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животворного Хреста, якого сьогодні всесвітнє воздвиження святкуємо, святої мучениці Софії і трьох її дочок: Віри, Надії й Любові, і всіх святих - помилує і спасе нас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блудниця приходжу до тебе, щоб одержати прощення.* Замість мира приношу тобі сльози серця,* щоб як її, ущедрив ти мене, Спасе,* і подав прощення гріхів,* та щоб як вона, і душа моя кликала до тебе:* Очисти мене від бруду моїх учинків!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Вік мій закінчується, життя проходить* і страшний твій престол приготовляється, Спасе,* та й суд мене жде, загрожуючи мені вогняною мукою і полум'ям невгасним.* Тому дай мені зливу сліз і згаси його силу,* ти ж бо хочеш, щоб усі люди спаслися.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Пречиста Діво, Мати Христова!* Вилікуй душі наші з лютих пристрастей, молимось,* і дай прощення гріхів наших,* що їх ми безумно вчинили.* Душі наші ми, окаянні, осквернили й тіла занечистили.* Горе нам! Що вдіємо тоді,* коли ангели розлучать нашу душу від марного нашого тіла?* Будь нам тоді помічницею і захороною,* бо на тебе надіємось ми, твої слуги.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Тому, хто подолав воїнство силою Своєю і провів </w:t>
      </w:r>
      <w:r>
        <w:rPr>
          <w:rFonts w:ascii="Times New Roman" w:hAnsi="Times New Roman"/>
          <w:b/>
          <w:color w:val="000000"/>
          <w:sz w:val="24"/>
        </w:rPr>
        <w:t>Ізраїля</w:t>
      </w:r>
      <w:r>
        <w:rPr>
          <w:rFonts w:ascii="Times New Roman" w:hAnsi="Times New Roman"/>
          <w:b/>
          <w:color w:val="000000"/>
          <w:sz w:val="24"/>
        </w:rPr>
        <w:t xml:space="preserve"> через Червоне море, співаємо, як Визволителю нашому Богу,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Наповни моє серце зворушенням, Христе, щоб я ввійшов через покаяння в оселі Твої, і сповіданням помолюся Тобі, що звільняєш мене від боргів.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Звільни мене, Слове, від пут незчисленних моїх гріхів, щоб я в покаянні йшов праведними Твоїми путями, які ведуть до божественного спокою вічної краси.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Покажи мені, Діво, путі покаяння і відверни мене зі стежок, що ведуть до гріха, щоб я оспівував Тебе, </w:t>
      </w:r>
      <w:r>
        <w:rPr>
          <w:rFonts w:ascii="Times New Roman" w:hAnsi="Times New Roman"/>
          <w:color w:val="000000"/>
          <w:sz w:val="24"/>
        </w:rPr>
        <w:t>всехвальну</w:t>
      </w:r>
      <w:r>
        <w:rPr>
          <w:rFonts w:ascii="Times New Roman" w:hAnsi="Times New Roman"/>
          <w:color w:val="000000"/>
          <w:sz w:val="24"/>
        </w:rPr>
        <w:t xml:space="preserve"> Богородицю.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Утвердилося серце моє у Господі, піднісся ріг мій у Бозі моїм, розкрилися уста мої на ворогів моїх, звеселився я спасінням моїм.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Омивши </w:t>
      </w:r>
      <w:r>
        <w:rPr>
          <w:rFonts w:ascii="Times New Roman" w:hAnsi="Times New Roman"/>
          <w:color w:val="000000"/>
          <w:sz w:val="24"/>
        </w:rPr>
        <w:t>злосморідні</w:t>
      </w:r>
      <w:r>
        <w:rPr>
          <w:rFonts w:ascii="Times New Roman" w:hAnsi="Times New Roman"/>
          <w:color w:val="000000"/>
          <w:sz w:val="24"/>
        </w:rPr>
        <w:t xml:space="preserve"> скверни мого серця, сподоби мене, Христе мій, явитися непорочним перед Тобою в день страшний, як Благий.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Слове, відступник може умертвити мене жалом гріховним і лукавством, але Сам, Христе, зціли мене живоносними рослинами покаяння.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Упалих виправлення, Богородице, </w:t>
      </w:r>
      <w:r>
        <w:rPr>
          <w:rFonts w:ascii="Times New Roman" w:hAnsi="Times New Roman"/>
          <w:color w:val="000000"/>
          <w:sz w:val="24"/>
        </w:rPr>
        <w:t>підніми</w:t>
      </w:r>
      <w:r>
        <w:rPr>
          <w:rFonts w:ascii="Times New Roman" w:hAnsi="Times New Roman"/>
          <w:color w:val="000000"/>
          <w:sz w:val="24"/>
        </w:rPr>
        <w:t xml:space="preserve"> мене упалого із рову гріхів моїх і утверди, Владичице, на камені заповідей Божих.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Почув, Господи, вістку про Тебе, і убоявся, бо невимовною радою, будучи споконвічним Богом, Ти прийшов воплотитися від Діви; слава сходженню Твоєму, Христе, слава силі Твоїй.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Спокусив мене лукавий ворог гріховною споживою, і віддалив від Тебе, Благий, далеко, і зробив мене їжею для своїх зубів; єдиний Спасе, поспіши визволити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Господи, Ти Сам знаєш мої таємні і невиявлені </w:t>
      </w:r>
      <w:r>
        <w:rPr>
          <w:rFonts w:ascii="Times New Roman" w:hAnsi="Times New Roman"/>
          <w:color w:val="000000"/>
          <w:sz w:val="24"/>
        </w:rPr>
        <w:t>многі</w:t>
      </w:r>
      <w:r>
        <w:rPr>
          <w:rFonts w:ascii="Times New Roman" w:hAnsi="Times New Roman"/>
          <w:color w:val="000000"/>
          <w:sz w:val="24"/>
        </w:rPr>
        <w:t xml:space="preserve"> гріхи; великими Твоїми щедротами ущедри мене, Слове Божий, як милостивий, і подай мені час покаяння для очищення.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Всехвальна</w:t>
      </w:r>
      <w:r>
        <w:rPr>
          <w:rFonts w:ascii="Times New Roman" w:hAnsi="Times New Roman"/>
          <w:color w:val="000000"/>
          <w:sz w:val="24"/>
        </w:rPr>
        <w:t xml:space="preserve"> Владичице, наповни радістю мою душу, що </w:t>
      </w:r>
      <w:r>
        <w:rPr>
          <w:rFonts w:ascii="Times New Roman" w:hAnsi="Times New Roman"/>
          <w:color w:val="000000"/>
          <w:sz w:val="24"/>
        </w:rPr>
        <w:t>всегласно</w:t>
      </w:r>
      <w:r>
        <w:rPr>
          <w:rFonts w:ascii="Times New Roman" w:hAnsi="Times New Roman"/>
          <w:color w:val="000000"/>
          <w:sz w:val="24"/>
        </w:rPr>
        <w:t xml:space="preserve"> оспівує Тебе, подаючи мені плач благий, і покаяння за провини, і розум спасіння.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Морок душі моєї розжени, Світлодавче Христе Боже, прогнавши безодню </w:t>
      </w:r>
      <w:r>
        <w:rPr>
          <w:rFonts w:ascii="Times New Roman" w:hAnsi="Times New Roman"/>
          <w:b/>
          <w:sz w:val="24"/>
        </w:rPr>
        <w:t>первобутньої</w:t>
      </w:r>
      <w:r>
        <w:rPr>
          <w:rFonts w:ascii="Times New Roman" w:hAnsi="Times New Roman"/>
          <w:b/>
          <w:color w:val="000000"/>
          <w:sz w:val="24"/>
        </w:rPr>
        <w:t xml:space="preserve"> темряви; і даруй мені, Слове, світло Твоїх повелінь, щоб я зранку славив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що очистив блудницю і прокажених Твоїм повелінням, Сотворителю всіх, очисти смиренну мою душу від скверни гріха і одягни її блискучою прекрасною одежею, Владико, молюся.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Визволивши від пут многих моїх гріхів, Христе Боже, направ мене безперешкодно ходити путями Твоїми, щоб, розлучившись із тілом, я оселився в покої святому і прославляв Тебе.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Свята Богородице, що народила плоттю Святе Слово, який єдиний перебуває в усіх святих, освяти мій розум, що постійно перебуває в лукавих ділах.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Як пророка Ти визволив із глибини пекла, Христе Боже; і мене визволи від гріхів моїх як Людинолюбець, і керуй життям моїм, молюся.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Прийми мене, що каюся, як колись </w:t>
      </w:r>
      <w:r>
        <w:rPr>
          <w:rFonts w:ascii="Times New Roman" w:hAnsi="Times New Roman"/>
          <w:color w:val="000000"/>
          <w:sz w:val="24"/>
        </w:rPr>
        <w:t>ніневітян</w:t>
      </w:r>
      <w:r>
        <w:rPr>
          <w:rFonts w:ascii="Times New Roman" w:hAnsi="Times New Roman"/>
          <w:color w:val="000000"/>
          <w:sz w:val="24"/>
        </w:rPr>
        <w:t>, які повірили божественній проповіді Твого, Христе, пророка; і управи життя моє, молюся Тобі.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Як митар, зітхаю, як блудниця, проливаю сльози, як Петро, взиваю, потопаючи у многих гріхах, Христе, подай мені руку помочі і спаси мене.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Манноприємна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стамна</w:t>
      </w:r>
      <w:r>
        <w:rPr>
          <w:rFonts w:ascii="Times New Roman" w:hAnsi="Times New Roman"/>
          <w:color w:val="000000"/>
          <w:sz w:val="24"/>
        </w:rPr>
        <w:t xml:space="preserve"> колись </w:t>
      </w:r>
      <w:r>
        <w:rPr>
          <w:rFonts w:ascii="Times New Roman" w:hAnsi="Times New Roman"/>
          <w:color w:val="000000"/>
          <w:sz w:val="24"/>
        </w:rPr>
        <w:t>прообразувала</w:t>
      </w:r>
      <w:r>
        <w:rPr>
          <w:rFonts w:ascii="Times New Roman" w:hAnsi="Times New Roman"/>
          <w:color w:val="000000"/>
          <w:sz w:val="24"/>
        </w:rPr>
        <w:t xml:space="preserve"> Тебе, Богородице; бо Ти носила Христа, який послав манну богопізнання всім, хто шанує Тебе.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Ангелом Ти спас юнаків у печі і палаючу піч перетворив на росу; благословенний Ти,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Як зачатий і народжений у </w:t>
      </w:r>
      <w:r>
        <w:rPr>
          <w:rFonts w:ascii="Times New Roman" w:hAnsi="Times New Roman"/>
          <w:color w:val="000000"/>
          <w:sz w:val="24"/>
        </w:rPr>
        <w:t>беззаконнях</w:t>
      </w:r>
      <w:r>
        <w:rPr>
          <w:rFonts w:ascii="Times New Roman" w:hAnsi="Times New Roman"/>
          <w:color w:val="000000"/>
          <w:sz w:val="24"/>
        </w:rPr>
        <w:t>, Щедрий, я згрішив як ніхто з людей; подай мені час навернення, що може виправдати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Безумно піднісся я, як колись фарисей, і впав лютим падінням; і бачачи мене, радіє ворог; Слове Божий, не зневаж мене.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Надприродно</w:t>
      </w:r>
      <w:r>
        <w:rPr>
          <w:rFonts w:ascii="Times New Roman" w:hAnsi="Times New Roman"/>
          <w:color w:val="000000"/>
          <w:sz w:val="24"/>
        </w:rPr>
        <w:t xml:space="preserve"> Ти народжуєш причину всього, який заради великої благості став людиною; тому Тебе, Чиста, одностайно ублажаємо.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Ти покрив водами піднебесну свою, поклав морю огорожу піском і утримуєш все; Тебе оспівує сонце, Тебе славить місяць, Тобі приносить пісні все творіння, як Сотворителю всіх повіки.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Всякими злочинами ти, душе моя, осквернила руки свої, і як ти піднімаєш їх до неба, коли молишся Богу? Ноги зробила негідними, коли ходила на діла скверні; поспіши покаянням ходити путями </w:t>
      </w:r>
      <w:r>
        <w:rPr>
          <w:rFonts w:ascii="Times New Roman" w:hAnsi="Times New Roman"/>
          <w:color w:val="000000"/>
          <w:sz w:val="24"/>
        </w:rPr>
        <w:t>спасительними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Господи, я ніколи не виконую заповідей Твоїх, жодного дня не сотворив волі Твоєї, Благий; Якими очима подивлюсь я на Тебе тоді, коли Ти будеш творити суд праведний і винних </w:t>
      </w:r>
      <w:r>
        <w:rPr>
          <w:rFonts w:ascii="Times New Roman" w:hAnsi="Times New Roman"/>
          <w:color w:val="000000"/>
          <w:sz w:val="24"/>
        </w:rPr>
        <w:t>пошлеш</w:t>
      </w:r>
      <w:r>
        <w:rPr>
          <w:rFonts w:ascii="Times New Roman" w:hAnsi="Times New Roman"/>
          <w:color w:val="000000"/>
          <w:sz w:val="24"/>
        </w:rPr>
        <w:t xml:space="preserve"> у вогонь вічний?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Схвильований бурею гріховною, взиваю до Тебе, Владичице чиста: направ мене Твоїм заступництвом до </w:t>
      </w:r>
      <w:r>
        <w:rPr>
          <w:rFonts w:ascii="Times New Roman" w:hAnsi="Times New Roman"/>
          <w:color w:val="000000"/>
          <w:sz w:val="24"/>
        </w:rPr>
        <w:t>спасительного</w:t>
      </w:r>
      <w:r>
        <w:rPr>
          <w:rFonts w:ascii="Times New Roman" w:hAnsi="Times New Roman"/>
          <w:color w:val="000000"/>
          <w:sz w:val="24"/>
        </w:rPr>
        <w:t xml:space="preserve"> покаяння і до </w:t>
      </w:r>
      <w:r>
        <w:rPr>
          <w:rFonts w:ascii="Times New Roman" w:hAnsi="Times New Roman"/>
          <w:color w:val="000000"/>
          <w:sz w:val="24"/>
        </w:rPr>
        <w:t>благовтішного</w:t>
      </w:r>
      <w:r>
        <w:rPr>
          <w:rFonts w:ascii="Times New Roman" w:hAnsi="Times New Roman"/>
          <w:color w:val="000000"/>
          <w:sz w:val="24"/>
        </w:rPr>
        <w:t xml:space="preserve"> пристановища, щоб я побачив світло спасіння, завжди затьмарений лінивством.</w:t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Благословенний Господь, Бог Ізраїля,* що підняв нам знамено спасіння у домі Давида, слуги свого;* в них то відвідав нас Схід з висоти і направив нас на шлях миру.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і ми, спасаючись, з подякою тебе величали, Христе, поглянь на нас,* що стільки ран на собі зазнали.* Зціли нас, виливаючи на них вино й олію,* як ознаку твого милосердя, Спасе.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пророче, предтече і христителю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Накорми мене безсмертною поживою Христових заповідей* і напій життєдайним напоєм, Христителю пророче,* і представ Богові для спасіння тих,* що під твою охорону вдаються.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Володарко прославлена й чиста Діво!* З Предтечею твого Сина й Царя моли,* щоб визволились від усякого лиха ті,* що з вірою тебе ублажають.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</w:t>
      </w:r>
      <w:r>
        <w:rPr>
          <w:rFonts w:ascii="Times New Roman" w:hAnsi="Times New Roman"/>
          <w:color w:val="000000"/>
          <w:sz w:val="24"/>
        </w:rPr>
        <w:t xml:space="preserve"> є </w:t>
      </w:r>
      <w:r>
        <w:rPr>
          <w:rFonts w:ascii="Times New Roman" w:hAnsi="Times New Roman"/>
          <w:color w:val="000000"/>
          <w:sz w:val="24"/>
        </w:rPr>
        <w:t>воі́стину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велича́ти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блаже́нною</w:t>
      </w:r>
      <w:r>
        <w:rPr>
          <w:rFonts w:ascii="Times New Roman" w:hAnsi="Times New Roman"/>
          <w:color w:val="000000"/>
          <w:sz w:val="24"/>
        </w:rPr>
        <w:t xml:space="preserve"> тебе́,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присноблаже́нну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пренепоро́чну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Ма́тір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на́шого.* </w:t>
      </w:r>
      <w:r>
        <w:rPr>
          <w:rFonts w:ascii="Times New Roman" w:hAnsi="Times New Roman"/>
          <w:color w:val="000000"/>
          <w:sz w:val="24"/>
        </w:rPr>
        <w:t>Чесні́шу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херуви́мів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незрівня́нно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серафи́мів</w:t>
      </w:r>
      <w:r>
        <w:rPr>
          <w:rFonts w:ascii="Times New Roman" w:hAnsi="Times New Roman"/>
          <w:color w:val="000000"/>
          <w:sz w:val="24"/>
        </w:rPr>
        <w:t xml:space="preserve">,* що без </w:t>
      </w:r>
      <w:r>
        <w:rPr>
          <w:rFonts w:ascii="Times New Roman" w:hAnsi="Times New Roman"/>
          <w:color w:val="000000"/>
          <w:sz w:val="24"/>
        </w:rPr>
        <w:t>зотлі́ння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Сло́во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породи́ла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су́щу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 тебе́ </w:t>
      </w:r>
      <w:r>
        <w:rPr>
          <w:rFonts w:ascii="Times New Roman" w:hAnsi="Times New Roman"/>
          <w:color w:val="000000"/>
          <w:sz w:val="24"/>
        </w:rPr>
        <w:t>велича́ємо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Коли зважу думкою безліч сподіяних мною лихих вчинків* і подумаю про майбутнє страшне іспитування,* тремтячи, приходжу до тебе, Людинолюбця Бога!* Тому не погорди мною, молю тебе, єдиний Безгрішний,* але, перш ніж настане кінець, дай нещасній душі моїй сердечну скруху,* і спаси мене.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Сльози дай мені, Боже, як колись жінці грішниці,* і сподоби мене обмити твої ноги,* які визволили мене від обманного шляху,* щоб приносити тобі, як запашне миро,* життя чисте, проведене у покаянні,* щоб і мені почути жаданий твій голос:* Віра твоя спасла тебе, іди в мирі.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Вельми трудилися ви, Святі,* і мужньо витерпіли від беззаконних муки,* проповідуючи Христа перед царями.* Відійшовши з цього життя, знову робите в світі чуда* і своїми стражданнями зцілюєте недужих, Святі;* тож моліться, щоб спаслися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Покров твій, Богородице Діво,* є ліком духовним.* Приймаючи його, спасаємося від недуг душевних.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животворного Хреста, якого сьогодні всесвітнє воздвиження святкуємо, святої мучениці Софії і трьох її дочок: Віри, Надії й Любові, і всіх святих - помилує і спасе нас як благий і людинолюбний.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bMq4qIKFUFXtwL/Ba4Qcdvnvs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SlUyb0taem5KUUdVLTdqQVdTRTFqT2RFcW5aaVYxNm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2021-11-17T06:40:00Z</dcterms:created>
  <dc:creator>Windows User</dc:creator>
</cp:coreProperties>
</file>