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E2283" w14:textId="77777777" w:rsidR="00B2569F" w:rsidRDefault="00335C8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Понеділок</w:t>
      </w:r>
    </w:p>
    <w:p w14:paraId="69EED55A" w14:textId="77777777" w:rsidR="00B2569F" w:rsidRDefault="00335C8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27 Тиждень 4-ий після Пасхи.</w:t>
      </w:r>
    </w:p>
    <w:p w14:paraId="0A7BCEC4" w14:textId="77777777" w:rsidR="00B2569F" w:rsidRDefault="00335C8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Св. свщмч. Терапонта.</w:t>
      </w:r>
    </w:p>
    <w:p w14:paraId="4AB7EC5A" w14:textId="77777777" w:rsidR="00B2569F" w:rsidRDefault="00B2569F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CF3068D" w14:textId="77777777" w:rsidR="00B2569F" w:rsidRDefault="00335C8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24EF82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A9210F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0A07FD6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854F482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7E34E8CD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ED40EE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84CE60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92144CD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C59576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5A7A9F5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3F00A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507F348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7D0D065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7B93B1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181D4C4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3703448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13691D54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96E606" w14:textId="77777777" w:rsidR="00B2569F" w:rsidRDefault="00335C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2034B1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364CC8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D075E1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EB071C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20A346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5C88AA4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1F970B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5965DDD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3FB83C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52FA520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6829213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CEB486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945EEC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4AE58A0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2ED0A8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3ABAC58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A387AA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53C60B6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6FAFFA6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4D26440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500C3E5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C1921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1D0E2C1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43BE168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6E72B91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423324C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3F17EC7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3D6A3B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2C525B5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E8738F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4A0B76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34A84D9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37B4B68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2ACA2BE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9025FB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5B1E7E1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BD8224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DA8DE07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25AAEA1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EA022B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B6227DC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F9FCD4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092288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228BA4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F7FE2D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82EBEF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46076D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3BC455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8BDD52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5A7273D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99228F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45CF81C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44B32B4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890172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3AD56DF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8E8700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81F7BF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AE3730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2C05AF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86E689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EAFE8F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D88F95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AD3300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2E5CB0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4AA2FD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FF95D3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C78D96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337F0A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418C43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52B26C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37B62C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F88645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E7F7DA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C056F0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80375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CD773AC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7D656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5A6F02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05932E3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901FE6B" w14:textId="77777777" w:rsidR="00B2569F" w:rsidRDefault="00335C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C89FB15" w14:textId="77777777" w:rsidR="00B2569F" w:rsidRDefault="00335C8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 w14:paraId="44720E8C" w14:textId="77777777" w:rsidR="00B2569F" w:rsidRDefault="00335C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6A4FA5B" w14:textId="77777777" w:rsidR="00B2569F" w:rsidRDefault="00335C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2256BA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0A06D9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3598237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895C3F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48B502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3F8F440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630D80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ADC02B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562257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143218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76A7BAF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B17A62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54E7EF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2F68836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7859B1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3B9BED0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67E0919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2D3F01B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653270F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5B25CF7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5494C02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699B78CB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C75F68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247FCA1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5579033D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E7E130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5ADB608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8, подібний: О, преславне чудо): </w:t>
      </w:r>
      <w:r>
        <w:rPr>
          <w:rFonts w:ascii="Times New Roman" w:hAnsi="Times New Roman" w:cs="Times New Roman"/>
          <w:color w:val="000000"/>
          <w:sz w:val="24"/>
          <w:szCs w:val="24"/>
        </w:rPr>
        <w:t>О, преславне чудо!* Творець усього став людиною,* як милосердний,* добровільно знизився до нашого єства* і, поживши між людьми,* показав євреям багато чудес* Він прийшов до Витесди* і вилікував розслабленого, сказавши йому:* Візьми своє ліжко!</w:t>
      </w:r>
    </w:p>
    <w:p w14:paraId="542D48B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84B7F53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Спасе, Боже мій і Господи!* Бажаючи воскресити упалих людей,* ти на землі, як чоловік,* обходив усюди* і заради твого великого добросердя* зціляв усіх недужих.* Тому прийшов ти і в Овечу купіль* та своїм словом підніс того,* що тридцять вісім літ був розслаблений.</w:t>
      </w:r>
    </w:p>
    <w:p w14:paraId="3360941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B1E9A71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Заздрість з'їдала противників,* предобрий Господи,* бо твої добродійства вважали за провину.* Самі ж невпинно коївши беззаконство в Законі,* заради суботи,* із запеклим шалом намагалися* вбити справжнє Життя,* коли ти вчинив цілком здоровим чоловіка,* що був раніш розслабленим.</w:t>
      </w:r>
    </w:p>
    <w:p w14:paraId="0017913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232B566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Богомудрий, блаженний Терапонте!*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509EA2AE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0D3DEF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B1D062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7381624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45A4176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4322D3E9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не купіль оздоровила розслабленого,* але обновило його твоє слово.* Довголітня недуга не була йому перешкодою,* щоб негайно виявилася сила твого голосу.* І він скинув нестерпну неміч та й поніс тягар постелі* – ми свідоцтво багатства щедрот твоїх. Слава тобі!</w:t>
      </w:r>
    </w:p>
    <w:p w14:paraId="2A287766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D79512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22B41D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08A054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9F8B69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58214E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A699FEA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 (г. 8):</w:t>
      </w:r>
    </w:p>
    <w:p w14:paraId="0128A95B" w14:textId="77777777" w:rsidR="00B2569F" w:rsidRDefault="00335C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Благословіть нині Господа,* всі слуги Господні.</w:t>
      </w:r>
    </w:p>
    <w:p w14:paraId="0FF5B74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60846FD0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C2682C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64234DD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396DA2C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E0B2B5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D8ADAD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2FB087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5381395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F82871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D85632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13AD62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9361BC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BD4DFC2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990B56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A54D7C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3E7D37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FA7C5E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2603B0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0C5958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705F392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A5E033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3AEA416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DD9959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1F4BB0A6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5C4832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EE9625D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A6F5DC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D6D8CE2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EC2A20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BCEBDEA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55865B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420D2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0000A9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CA3AA0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7DBDF66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A39C6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EB4B99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63FE3E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C16711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3FDD30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B95928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424115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6BA7347" w14:textId="77777777" w:rsidR="00B2569F" w:rsidRDefault="00335C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9E52C81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14:paraId="27E9362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8CFD947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Вечірню пісню приносимо тобі, Христе,* з кадилом і піснями духовними:* Помилуй і спаси душі паші.</w:t>
      </w:r>
    </w:p>
    <w:p w14:paraId="18CF417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20FA023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14:paraId="0C7F4F1C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Пречистими руками створивши людину,* прийшов ти, добросердий Христе, вилікувати недужих.* Словом твоїм підняв ти з Овечої купелі розслабленого;* вилікував недугу кровоточивої;* помилував навіжену дочку ханаанянки* та й проханням сотника ти не погордив.* Тому й кличемо: Всесильний Господи, – слава тобі!</w:t>
      </w:r>
    </w:p>
    <w:p w14:paraId="0B0AAA56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354B75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E9C936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77CFD6B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7B6C434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35EDCA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6944D4D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0A6A0A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36D673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71D157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1CEA0A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5EF5CF5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1720A1B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E994A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0F9491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67724C5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CA72CE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8A32F7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</w:t>
      </w:r>
    </w:p>
    <w:p w14:paraId="3761A26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 Христа Бога, щоб спаслися душі наші.</w:t>
      </w:r>
    </w:p>
    <w:p w14:paraId="37A03B03" w14:textId="77777777" w:rsidR="00B2569F" w:rsidRDefault="00335C8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904A3A8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071508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4BECC2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6AB558D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5FDEA7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9180AA8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A5D907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27B2ED7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AC0EE9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68E9DED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84D836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0B725B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14:paraId="5D2EBDC3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6532CB56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AF98DA" w14:textId="77777777" w:rsidR="00B2569F" w:rsidRDefault="00335C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3387D1A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C825060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2E525DE0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28E81C8A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6B9B9C8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свя</w:t>
      </w:r>
      <w:r>
        <w:rPr>
          <w:rFonts w:ascii="Times New Roman" w:hAnsi="Times New Roman" w:cs="Times New Roman"/>
          <w:sz w:val="24"/>
          <w:szCs w:val="24"/>
        </w:rPr>
        <w:t xml:space="preserve">того священномученика </w:t>
      </w:r>
      <w:r>
        <w:rPr>
          <w:rFonts w:ascii="Times New Roman" w:hAnsi="Times New Roman" w:cs="Times New Roman"/>
          <w:color w:val="000000"/>
          <w:sz w:val="24"/>
          <w:szCs w:val="24"/>
        </w:rPr>
        <w:t>Терапонта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Людинолюбець.</w:t>
      </w:r>
    </w:p>
    <w:p w14:paraId="4BD0719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A338AE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C217DF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71A8361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5F2EF102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6E0D296" w14:textId="77777777" w:rsidR="00B2569F" w:rsidRDefault="00B256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9FB9DCF" w14:textId="77777777" w:rsidR="00B2569F" w:rsidRDefault="00B256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4E1D574" w14:textId="77777777" w:rsidR="00B2569F" w:rsidRDefault="00335C8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6C6B961" w14:textId="77777777" w:rsidR="00B2569F" w:rsidRDefault="00335C8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0C289D7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2EE18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B8E215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A24D77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82AB11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3EE9870A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1FEE58A3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CB1C1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C006A28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26F539EE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BC182F" w14:textId="77777777" w:rsidR="00B2569F" w:rsidRDefault="00335C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2F889CE" w14:textId="77777777" w:rsidR="00B2569F" w:rsidRDefault="00335C8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3CB8FA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353087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379387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C7808A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3F06C7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97F13B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B24033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F9BFD2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E4B35B5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46581C5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D435F2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CA5AA6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A868EA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71B6BB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2003D8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E4502D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88ABEC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DC4EB5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6858B2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C3723A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A5F1C5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DCE7C8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58B77B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27BB3D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EB01B2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50E4FE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11D471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B3DDB5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F15184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75092E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91FF26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9A3D88D" w14:textId="77777777" w:rsidR="00B2569F" w:rsidRDefault="00335C8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DB75F5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ED2007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969EB3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F70959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D276CB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C827E6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538DC4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166C6D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EE5F68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73042A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17A1E9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4F5695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5D7158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62D875" w14:textId="77777777" w:rsidR="00B2569F" w:rsidRDefault="00335C80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616BB3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611A494F" w14:textId="77777777" w:rsidR="00B2569F" w:rsidRDefault="00335C8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87B4B6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D091B0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15F404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E32928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52B321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52E2E7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7B88FD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E72655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5A6DD0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D7B0DC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4CC146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438C64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11C925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0265AE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A797D0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1BF133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A52224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BFA58E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E30B470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D86FA8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E464F6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A61295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C7CB3D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70D38B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146BCD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1C792E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05C232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9BD6AA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2B1808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E9D930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E1EBD1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C49597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4F963C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E766CD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03A44E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6713E6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1731CD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826BC9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11D240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5FBE51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B90F801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38704D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DD2B5E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79A39E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2AC804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EC2EFF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77C1F4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FC8FD7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CB0EF8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AE1454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F2BF36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425E09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C257B0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4ECF57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1927642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ACF7E24" w14:textId="77777777" w:rsidR="00B2569F" w:rsidRDefault="00B2569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52725D0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39E26FCF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EE82A79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BB2285D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CC371C5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0F06150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D23699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B853AB7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12A3B9F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C3E307F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8D73F51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4A4F5B2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7727D63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E4122FF" w14:textId="77777777" w:rsidR="00B2569F" w:rsidRDefault="00B2569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3E856EC" w14:textId="77777777" w:rsidR="00B2569F" w:rsidRDefault="00335C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535B5DB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7328433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AA6DB0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1E2EBF1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264C93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F890FB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82D92B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761505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B54E55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2EE0C9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167127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A3B5B5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22C97E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3CBB38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8B360F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49BC78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742AA8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39431F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74DAA6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98FB4F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91E6FB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FB1000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45B9F2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F5906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CB2B01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E19496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B22BEDB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F008C62" w14:textId="77777777" w:rsidR="00B2569F" w:rsidRDefault="00B2569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316679D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3:</w:t>
      </w:r>
    </w:p>
    <w:p w14:paraId="6D91CDF8" w14:textId="77777777" w:rsidR="00B2569F" w:rsidRDefault="00335C8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D979E6E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CA594D7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74BBC65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F8742B0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316252A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9CA42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B53767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 Христа Бога, щоб спаслися душі наші.</w:t>
      </w:r>
    </w:p>
    <w:p w14:paraId="7BF39EF2" w14:textId="77777777" w:rsidR="00B2569F" w:rsidRDefault="00335C8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C259848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594FF16C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AEDB252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BDED7D2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F0A59A5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B1DFE48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8B10D5C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5A7057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794A55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4C984F2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A22574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27A0D49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7F5C9DF4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3, самоподібний):</w:t>
      </w:r>
      <w:r>
        <w:rPr>
          <w:rFonts w:ascii="Times New Roman" w:hAnsi="Times New Roman" w:cs="Times New Roman"/>
          <w:color w:val="000000"/>
          <w:sz w:val="24"/>
          <w:szCs w:val="24"/>
        </w:rPr>
        <w:t> 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1F24A42F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і жахаюся,* тому, як і доручено мені, кличу до тебе:* Радуйся, Благодатна!</w:t>
      </w:r>
    </w:p>
    <w:p w14:paraId="5BBB735E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145C440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C86A2B1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41C392A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9C9EA6F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2336690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F26BAB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719524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176D28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67833D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C69263B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58EC7395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Поки 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мене. Боже, і спаси.</w:t>
      </w:r>
    </w:p>
    <w:p w14:paraId="021B0648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 w:cs="Times New Roman"/>
          <w:color w:val="000000"/>
          <w:sz w:val="24"/>
          <w:szCs w:val="24"/>
        </w:rPr>
        <w:t> Опановані заздрістю і розслаблені цілим своїм тілом були ті,* що засуджували оздоровлення розслабленого в суботу,* і говорили: Не слід зціляти в суботу,* ані нарушувати вітцівський закон суботнього відпочинку.* Не відали бо, що ти Владика закону й Лікар душ наших.</w:t>
      </w:r>
    </w:p>
    <w:p w14:paraId="61CCA1E4" w14:textId="77777777" w:rsidR="00B2569F" w:rsidRDefault="00B2569F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26B8858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725A3A4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A7AE3B5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7E516D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34067EB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83719B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4E1DA3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77D694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13D18B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FEA26B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4DBBBC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CBEB85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BB2207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B95619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CCE5D7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3E35B4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43127C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CCFE29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E34D13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B4BD9D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7F0EE4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0F256E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BFD142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6FB823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9BEAA6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229D17E1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FA9C503" w14:textId="77777777" w:rsidR="00B2569F" w:rsidRDefault="00335C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EF7FFB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Дивно і славно Ти, Боже, твориш чудеса: безодню висушив, і колісниці потопив, і людей спас, що співають Тобі як Царю нашому і Богу.</w:t>
      </w:r>
    </w:p>
    <w:p w14:paraId="7B1A2AF4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5EECF2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Єдиний Царю, Ти даєш знамення і твориш чудеса; Ти з волі Своєї розп'яття перетерпів як щедрий, смертю смерть умертвив і нас оживив.</w:t>
      </w:r>
    </w:p>
    <w:p w14:paraId="258EA0A1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BB50B9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Христовому воскресінню радіймо, люди, вірою нині; полонений був ад, поспіхом віддав ув'язнених, які там знаходилися, що оспівують велич Божу.</w:t>
      </w:r>
    </w:p>
    <w:p w14:paraId="1B8993AB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7F2C07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Силою Божественною колись зцілив Ти розслабленого словом Твоїм, Христе, і повелів йому взяти постіль; тяжко хвору протягом довгих літ душу мою зціли.</w:t>
      </w:r>
    </w:p>
    <w:p w14:paraId="06CD872C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5C7477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Колись у купальню овечу сходив ангел і одного зціляв кожного літа; нині ж Христос очищає хрещенням безліч вірних.</w:t>
      </w:r>
      <w:r w:rsidR="007663F3">
        <w:rPr>
          <w:rFonts w:ascii="Times New Roman" w:hAnsi="Times New Roman"/>
          <w:noProof/>
          <w:sz w:val="24"/>
        </w:rPr>
        <w:pict w14:anchorId="2C383FB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554pt;margin-top:-19pt;width:0;height:1.7pt;z-index:25165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" strokeweight=".59931mm"/>
        </w:pict>
      </w:r>
      <w:r w:rsidR="007663F3">
        <w:rPr>
          <w:rFonts w:ascii="Times New Roman" w:hAnsi="Times New Roman"/>
          <w:noProof/>
          <w:sz w:val="24"/>
        </w:rPr>
        <w:pict w14:anchorId="04F04F48">
          <v:shape id="_x0000_s1028" type="#_x0000_t32" style="position:absolute;left:0;text-align:left;margin-left:557pt;margin-top:650pt;width:0;height:1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"/>
        </w:pict>
      </w:r>
    </w:p>
    <w:p w14:paraId="190DD86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Тих, хто завжди шанує з вірою град Твій, Пречиста, спасай від бід, полону варварів, міжусобиці, меча, й усякого іншого покарання.</w:t>
      </w:r>
    </w:p>
    <w:p w14:paraId="4333D36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З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Неплідна душе і бездітна, принеси плід благословенний, радіючи, взивай: утвердилася Тобою, Боже. Нема святого, нема праведного більш за Тебе, Господи.</w:t>
      </w:r>
    </w:p>
    <w:p w14:paraId="3641735A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7F31D3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Побачило колись сонце Тебе, розіп'ятого на древі, Слове, світло закрило, і тряслася вся земля, мертві воскресли, коли Ти був мертвим, Всесильний.</w:t>
      </w:r>
    </w:p>
    <w:p w14:paraId="14B562F6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DA23AE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 душею зійшов Ти в утробу землі, ад поспіхом віддав душі, які тримав, що співали подячну пісню силі Твоїй, єдиний Господи.</w:t>
      </w:r>
    </w:p>
    <w:p w14:paraId="23B99678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1CE2D1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Протягом довгих літ тяжко хвору немічну душу мою зціли, Преблагий, як раніше розслабленого, щоб я пішов Твоїми стежками, які Ти показав тим, хто любить Тебе.</w:t>
      </w:r>
    </w:p>
    <w:p w14:paraId="7DA3DD3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Безмужне мала Ти зачаття і незбагненне розумом Різдво, Діво Мати чиста: діло страшне, чудо превелике, яке ангели шанують і люди прославляють, Отроковице Владичиця.</w:t>
      </w:r>
    </w:p>
    <w:p w14:paraId="126A3A02" w14:textId="77777777" w:rsidR="00B2569F" w:rsidRDefault="00B2569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0402D08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90C3844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4D7508F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33A5F35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1634541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8648FA7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E7C69E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ABB8A2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7AF72B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0D20A4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4E0965E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F5487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Гору, вкриту зеленню, передбачив Авакум, пречисту Твою утробу, Чиста; тому взивав: від півдня прийде Бог, і Святий від гори, вкритої зеленню.</w:t>
      </w:r>
    </w:p>
    <w:p w14:paraId="1AE93560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FB1764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Нечестиве зборище, розпалене заздрістю, на древі розіп'яло Тебе, Господи; але розірвавши осудження на смерть, Ти як всесильний воскрес, і світ з собою воскресив.</w:t>
      </w:r>
    </w:p>
    <w:p w14:paraId="561413F4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B4E697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 з миром, чого шукаєте невичерпне миро? Він воскрес, - сказав мироносицям ангел, який сидів у білих ризах, і наповнив піднебесну духовними пахощами.</w:t>
      </w:r>
    </w:p>
    <w:p w14:paraId="6A3083F8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243B27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Рабський образ носячи, заради безмежного милосердя Ти прийшов, і здоровим вчинив того, хто довгі літа лежав, Слове, повелів і постіль взяти.</w:t>
      </w:r>
    </w:p>
    <w:p w14:paraId="5A222BE3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BFA873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бо Господній кожного літа сходив, воду в купальні збурював і тільки одного здоровим робив, Христос же безліч вірних Божественним хрещенням спасає.</w:t>
      </w:r>
    </w:p>
    <w:p w14:paraId="052159F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Чиста, як Ти годуєш? Як Ти народила Немовля, яке давніше за Адама? Як на руках носиш Сина, сущого на раменах херувимів? Це знає, бо відає той, хто все це здійснив.</w:t>
      </w:r>
    </w:p>
    <w:p w14:paraId="6B841ED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Світлом Твоїм невечірнім, Христе, осяй, Боже, смиренну душу мою і настанови на страх Твій, тому що світло - повеління Твої.</w:t>
      </w:r>
    </w:p>
    <w:p w14:paraId="469FB8A1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87ADE0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Піднявся Ти на древо хресне, і підняв з собою весь світ, і будучи мертвим, Боже, від віку мертвих воскресив.</w:t>
      </w:r>
    </w:p>
    <w:p w14:paraId="1CA41E04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203BE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Воскрес, як сказав, Христе, спустошив усе адове царство і явився апостолам, радість подаючи вічну.</w:t>
      </w:r>
    </w:p>
    <w:p w14:paraId="72A7969C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249E29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Білообразним побачили жони блискучого ангела: чого плачете, Життя ваше воскресло, і мертвих, що у гробах, оживило.</w:t>
      </w:r>
    </w:p>
    <w:p w14:paraId="0787C2A9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E43792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розслабленого підняв Ти, Христе, так розслаблену провинами мою душу оздорови, і ходити Твоїми праведними стежками направ.</w:t>
      </w:r>
    </w:p>
    <w:p w14:paraId="7D8BAA0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Безсіменне зачаття Твоє, Чиста, незбагненне оспівуємо Різдво, ублажаємо Тебе як Матір Творця всіх і Владики.</w:t>
      </w:r>
    </w:p>
    <w:p w14:paraId="7205C44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Глибина пристрастей і буря супротивних вітрів повстали на мене, але, попередивши мене, Ти, Спасе, спаси і визволи від тління, як Ти спас від звіра пророка.</w:t>
      </w:r>
    </w:p>
    <w:p w14:paraId="62489304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53CE09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Піднявся Ти з волі Своєї на древо, поклали Тебе як мертвого у гріб, і сущих у аді мертвих усіх Ти разом оживив, Христе, воскресивши силою Божественною.</w:t>
      </w:r>
    </w:p>
    <w:p w14:paraId="5B80B60E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3D50F9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 зустрів Тебе, Щедрий, унизу і засмутився, поспішно віддаючи зв'язаних; що оспівували Твоє страшне воскресіння, Спасе, гласами невмовкними.</w:t>
      </w:r>
    </w:p>
    <w:p w14:paraId="4FC36819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67D5DE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Божественні ученики, побачивши Життя всіх - Христа - із гроба воскреслим, поклонялися з любов'ю великою і нравом праведним, і з душевною радістю.</w:t>
      </w:r>
    </w:p>
    <w:p w14:paraId="62891494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FE7568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хто лежав колись на постелі хворим літа довгі, за Твоїм, Христе, повелінням зцілився, і прославляє, оспівуючи, Твоє благосердя, Життєдавче.</w:t>
      </w:r>
    </w:p>
    <w:p w14:paraId="28EFF81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Той, хто носить усе Божественною миттю, тримається у Твоїх обіймах, Богородице Діво, усіх нас визволяє з руки лукавого як Милосердний.</w:t>
      </w:r>
    </w:p>
    <w:p w14:paraId="190DBC9D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098B3B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C2F391D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AAEEFD7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433F0EF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7AED4E4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92A2763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35E4C6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B96314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BEE721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59B1C97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AA4B6F4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0B904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Ти, що полум'я печі зросив і юнаків спас неопаленими, благословенний повіки, Господи Боже отців наших.</w:t>
      </w:r>
    </w:p>
    <w:p w14:paraId="72AA9AE7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605891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Побачивши Тебе розіп'ятим на древі, сонце світло своє сховало, бо не могло світити світові, коли Ти з волі Своєї зайшов, Всецарю, на просвічення всіх народів.</w:t>
      </w:r>
      <w:r w:rsidR="007663F3">
        <w:rPr>
          <w:rFonts w:ascii="Times New Roman" w:hAnsi="Times New Roman"/>
          <w:noProof/>
          <w:sz w:val="24"/>
        </w:rPr>
        <w:pict w14:anchorId="121E38CD">
          <v:shape id="_x0000_s1027" type="#_x0000_t32" style="position:absolute;left:0;text-align:left;margin-left:568pt;margin-top:-18pt;width:0;height:1.45pt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" strokeweight=".51111mm"/>
        </w:pict>
      </w:r>
      <w:r w:rsidR="007663F3">
        <w:rPr>
          <w:rFonts w:ascii="Times New Roman" w:hAnsi="Times New Roman"/>
          <w:noProof/>
          <w:sz w:val="24"/>
        </w:rPr>
        <w:pict w14:anchorId="2C75DA6E">
          <v:shape id="_x0000_s1026" type="#_x0000_t32" style="position:absolute;left:0;text-align:left;margin-left:545pt;margin-top:651pt;width:0;height:1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"/>
        </w:pict>
      </w:r>
    </w:p>
    <w:p w14:paraId="6D68932A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E2965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Ти, що спустошив гроби і полонив ад силою всесильною; тому оспівуємо Твоє, Христе, чесне і Божественне воскресіння.</w:t>
      </w:r>
    </w:p>
    <w:p w14:paraId="12AF3B0A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778AC8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Між мертвими чого Живого шукаєте? Він воскрес, Його немає у гробі, - мироносицям колись промовив ангел, що сяяв Божественним виглядом.</w:t>
      </w:r>
    </w:p>
    <w:p w14:paraId="1B7F6BDF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259FFA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Розслабленого, який лежав довгі літа, Ти зцілив словом і сказав: візьми постіль твою і ходи, оспівуючи велич Божу.</w:t>
      </w:r>
    </w:p>
    <w:p w14:paraId="51B1D25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Дівствуєш Ти, народивши невимовно того, Хто раніше всіх віків народжується нетлінно від безначального Отця; тому Тебе, Чиста, ублажаємо.</w:t>
      </w:r>
    </w:p>
    <w:p w14:paraId="2DDEDBD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Ангелами невмовкно у вишніх славленого Бога небеса небес, земля і гори, і пагорби, і глибини, і весь рід людський Його, як Творця і Визволителя піснями благословляйте і прославляйте по всі віки.</w:t>
      </w:r>
    </w:p>
    <w:p w14:paraId="59A503EC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A946AC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Завіса розідралася, коли розіп'яли Тебе, Спасе наш, і смерть віддала мертвих, яких пожерла; і ад спустошився, побачивши Тебе в глибинах землі.</w:t>
      </w:r>
    </w:p>
    <w:p w14:paraId="1ACFFE73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8614C2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Коли воскрес Цар, ти умертвився і загинув, і більше не царюєш: Всемогутній бо взяв те, що було зв'язаним.</w:t>
      </w:r>
    </w:p>
    <w:p w14:paraId="07B468B7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F21EC7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Поспішайте швидко, сповістіть апостолів про воскресіння, звіщав юнак, що явився мироносицям: воскрес славно Владика, і з Ним ті, що від віку мертві.</w:t>
      </w:r>
    </w:p>
    <w:p w14:paraId="4378EBEB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0FF5EA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Розслаблений, який лежав довгі роки, взивав, охоплений нерозумінням: помилуй мене, Визволителю. Той же повелів йому взяти постіль, і твердо ставати.</w:t>
      </w:r>
    </w:p>
    <w:p w14:paraId="2FDFF78D" w14:textId="77777777" w:rsidR="00B2569F" w:rsidRDefault="00335C80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Отця, і Сина, і Святого Духа – Господа:</w:t>
      </w:r>
    </w:p>
    <w:p w14:paraId="3E28BAD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Нестворену, нерозсічену Істоту, триіпостасне Божество, Отця - безначального Бога, і Сина, і Духа Святого оспівуємо єдиногласно, серафимську страшну пісню виголошуючи.</w:t>
      </w:r>
    </w:p>
    <w:p w14:paraId="3B954D3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Звитком побачив Тебе у давнину Ісая, Приснодіво, на якому перстом Отчим написалося Слово безлітне, яке спасає від усякого безслів'я нас, що словами священними оспівуємо Тебе.</w:t>
      </w:r>
    </w:p>
    <w:p w14:paraId="69BFC870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D7956E3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307396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730FBE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D3CB99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A7B1B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55887D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05F902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D2A149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264B85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002F55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2487ED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237F63D8" w14:textId="77777777" w:rsidR="00B2569F" w:rsidRDefault="00335C8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Кущем і вогнем сповіщену в Синаї законодавцеві </w:t>
      </w:r>
      <w:r>
        <w:rPr>
          <w:rFonts w:ascii="Times New Roman" w:hAnsi="Times New Roman" w:cs="Times New Roman"/>
          <w:b/>
          <w:sz w:val="24"/>
          <w:szCs w:val="24"/>
        </w:rPr>
        <w:t>Мойсеєві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* ту, що Божий вогонь зачала в лоні неопалимо,* всесвітлу і невгасну свічу, справжню Богородицю,* піснями прославляючи, величаймо.</w:t>
      </w:r>
    </w:p>
    <w:p w14:paraId="692619A7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5B300BE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Пречудний Христе,* як на хресті сховалась твоя пресвітла краса?* Як зносить це земля,* бачучи тебе повислого?* Як перенесла вона твоє несправедливе вбивство?* Оспівуємо, Слове Божий,* твій невимовний прихід.</w:t>
      </w:r>
    </w:p>
    <w:p w14:paraId="6F307A7F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1D8558B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Триденним твоїм погребенням ворог був полонений,* а померлі звільнилися з адських кайданів;* смерть умертвлено й адове царство знищено.* Тому ми тебе, Життєдавче,* піснями звеличуємо.</w:t>
      </w:r>
    </w:p>
    <w:p w14:paraId="535695A1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Як ти, Спасе - вічне Життя,* захотів заради нас скуштувати смерти?* Як до мертвих зійшов ти, воскресіння всіх,* і зруйнував брами аду?* Тому подячними піснями тебе величаємо.</w:t>
      </w:r>
    </w:p>
    <w:p w14:paraId="3BB71D0D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 Чиста, що народила Христа!* Визволи кожне місто і всіх людей,* що до тебе прибігають,* від усякого супротивного гніву,* неволі й нападу безбожних ворогів,* щоб ми належно тебе піснями звеличували.</w:t>
      </w:r>
    </w:p>
    <w:p w14:paraId="7AE25436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C58950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03198E7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9C3C3C4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639F49F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86A3700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DCCE088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CE79AD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71ECB8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371A55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9E020F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5E80D2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280DC3F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48E1C34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2ADCBD06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Всещедрий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Господь* зупинився в Овечій купелі, щоб зціляти недуги.* Знайшов він там чоловіка,* що лежав багато років,* і сказав до нього:* Візьми ліжко і ходи рівними дорогами.</w:t>
      </w:r>
    </w:p>
    <w:p w14:paraId="714C699E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7CB575" w14:textId="77777777" w:rsidR="00B2569F" w:rsidRDefault="00335C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A4A0214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43E721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AAA9D8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E69924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31E09B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267430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E82B74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7BD51D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4F9907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5287D6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D5F8D2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5B77FA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BA97CD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026328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46CF4E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2FD156C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22B843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A7CCDE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0F3510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177A7D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66FF04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F628F1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3184C6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6371C1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B3CE1E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9B2AB43" w14:textId="77777777" w:rsidR="00B2569F" w:rsidRDefault="00335C8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661157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5812DD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7C7EF5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C34ACF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BDCAF4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C3D73C3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8EDD6E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2FD1736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11459B07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659162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2B3183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BB4546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01731F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4E480E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D323C9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3B4C484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87E6FC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5936C9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3BA301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8D34AD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CEA7F8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B2A658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486F5C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890344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F3359B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005C95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9095B0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6F7031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D3FB0B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F6AA73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99D707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7F0B21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7ECF7E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8EFCADC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46479E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6D364F3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78AC50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1B49C4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8DCB66D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64F2A8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61F269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419651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D47CB9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65A4E7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11806F8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742D75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A4C343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87D103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E47BE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871356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A1AF2B6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6DDEED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203C7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EBD82D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7506BF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віддаємо: Отцю, і Сину, і Святому Духові, нині і повсякчас, і на віки віків.</w:t>
      </w:r>
    </w:p>
    <w:p w14:paraId="234B7725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1267CB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C8A594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28F135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5E5CCB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BEA853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F05131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0BAA5E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37BB0D6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3BEFBD" w14:textId="77777777" w:rsidR="00B2569F" w:rsidRDefault="00335C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568F203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Фарисеї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хворі на заздрість і повні злоби,* хоч бачили силу чудес і знаків,* не повірили, що ти Син Божий* і Будівничий всього,* та що ти своїм словом зцілив розслабленого.</w:t>
      </w:r>
    </w:p>
    <w:p w14:paraId="06193A74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 милості твої, Господи,* співатиму повіки.</w:t>
      </w:r>
    </w:p>
    <w:p w14:paraId="10E4340F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книжники - оборонці суботи,* побачили, що розслабленого оздоровлено в суботу,* в душі їм затемнилося;* і вони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знавці закону, кликали:* Не випадає зціляти в суботу* і осквернювати цей святий день!</w:t>
      </w:r>
    </w:p>
    <w:p w14:paraId="1DADD49B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бо сказав:* Милість буде збудована навіки.</w:t>
      </w:r>
    </w:p>
    <w:p w14:paraId="30C1F7C8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знаючи, що ти творець суботи і Господь,* оборонці суботи нарікали на тебе,* що ти оздоровив паралітика в цей день, казали:* Не годиться носити ліжко в день суботній!</w:t>
      </w:r>
    </w:p>
    <w:p w14:paraId="1C4B7359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Прийшов Ісус до Єрусалиму в Овечу купіль* Вона мала п'ять притворів і по-юдейському звалась Витесда.* Біля них лежало безліч недужих,* бо ангел Божий кожного року сходив і зрушував воду,* та й давав здоров'я тим, що з вірою </w:t>
      </w:r>
      <w:r>
        <w:rPr>
          <w:rFonts w:ascii="Times New Roman" w:hAnsi="Times New Roman" w:cs="Times New Roman"/>
          <w:sz w:val="24"/>
          <w:szCs w:val="24"/>
        </w:rPr>
        <w:t>приходили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.* Побачивши Господь хворого чоловіка, каже до </w:t>
      </w:r>
      <w:r>
        <w:rPr>
          <w:rFonts w:ascii="Times New Roman" w:hAnsi="Times New Roman" w:cs="Times New Roman"/>
          <w:sz w:val="24"/>
          <w:szCs w:val="24"/>
        </w:rPr>
        <w:t>нього</w:t>
      </w:r>
      <w:r>
        <w:rPr>
          <w:rFonts w:ascii="Times New Roman" w:hAnsi="Times New Roman" w:cs="Times New Roman"/>
          <w:color w:val="000000"/>
          <w:sz w:val="24"/>
          <w:szCs w:val="24"/>
        </w:rPr>
        <w:t>.* Хочеш бути здоровим?* А хворий відповів: Господи, не маю чоловіка.* щоб вкинув мене в купіль, коли зрушиться воді.* Роздав я лікарям все моє майно* й не зміг осягнути тієї ласки.* Та Лікар душ і тіл каже до нього:* Візьми твою постіль і ходи,* проповідуючи повсюдно мою силу і велику милість.</w:t>
      </w:r>
    </w:p>
    <w:p w14:paraId="1594DFF2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600CC0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ED5E05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E0B509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4320016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DE1D38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B7DEF51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952AC26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3A310B7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21C4E6F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19DD6B3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E66325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1A6BB0E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462D470" w14:textId="77777777" w:rsidR="00B2569F" w:rsidRDefault="00B2569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E7CAA0D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F9474A3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Нехай веселяться небесні, нехай радуються земнії,* бо сотворив владу рукою Своєю Господь,* подолав смертю смерть, первенцем мертвих став,* з безодні ада ізбавив нас і подав світові велику милість.</w:t>
      </w:r>
    </w:p>
    <w:p w14:paraId="6D4B68B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Терапонте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 Христа Бога, щоб спаслися душі наші.</w:t>
      </w:r>
    </w:p>
    <w:p w14:paraId="00FDADC5" w14:textId="77777777" w:rsidR="00B2569F" w:rsidRDefault="00335C8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F001E55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986C75" w14:textId="77777777" w:rsidR="00B2569F" w:rsidRDefault="00335C8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0C85B816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F3CB4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3C95D59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F0EE5EA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9972B64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7689AC8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306C37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584CF9E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31DCD20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14:paraId="2952E752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C80EC16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EDFAC9" w14:textId="77777777" w:rsidR="00B2569F" w:rsidRDefault="00335C8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CBAAEFC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0D7DBB4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64146048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7CBE8677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34397B0B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свя</w:t>
      </w:r>
      <w:r>
        <w:rPr>
          <w:rFonts w:ascii="Times New Roman" w:hAnsi="Times New Roman" w:cs="Times New Roman"/>
          <w:sz w:val="24"/>
          <w:szCs w:val="24"/>
        </w:rPr>
        <w:t xml:space="preserve">того священномученика </w:t>
      </w:r>
      <w:r>
        <w:rPr>
          <w:rFonts w:ascii="Times New Roman" w:hAnsi="Times New Roman" w:cs="Times New Roman"/>
          <w:color w:val="000000"/>
          <w:sz w:val="24"/>
          <w:szCs w:val="24"/>
        </w:rPr>
        <w:t>Терапонта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Людинолюбець.</w:t>
      </w:r>
    </w:p>
    <w:p w14:paraId="1C32198F" w14:textId="77777777" w:rsidR="00B2569F" w:rsidRDefault="00335C8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90B3E24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F5BD7F3" w14:textId="77777777" w:rsidR="00B2569F" w:rsidRDefault="00335C8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11785C33" w14:textId="77777777" w:rsidR="00B2569F" w:rsidRDefault="00335C8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175B89D" w14:textId="77777777" w:rsidR="00B2569F" w:rsidRDefault="00B2569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B2569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69F"/>
    <w:rsid w:val="00335C80"/>
    <w:rsid w:val="007663F3"/>
    <w:rsid w:val="00B2569F"/>
    <w:rsid w:val="00F6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</o:rules>
    </o:shapelayout>
  </w:shapeDefaults>
  <w:decimalSymbol w:val=","/>
  <w:listSeparator w:val=";"/>
  <w14:docId w14:val="5BC6E4DD"/>
  <w15:docId w15:val="{AFFFD479-8C13-46E2-9564-7E12F48C6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7A466B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IKD+KBXaN4ppQZDlPq5+VToBU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Zl9mVkhSNjRXQUNoWndDUzE4Tk0zblJtMWYtY09MYl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46764</Words>
  <Characters>26657</Characters>
  <Application>Microsoft Office Word</Application>
  <DocSecurity>0</DocSecurity>
  <Lines>222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2025-04-19T10:15:00Z</dcterms:created>
  <dcterms:modified xsi:type="dcterms:W3CDTF">2025-04-19T10:15:00Z</dcterms:modified>
</cp:coreProperties>
</file>