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7349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Пʼятниця</w:t>
      </w:r>
    </w:p>
    <w:p w14:paraId="0FE872C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Преподобних отців наших Йосифа, піснописця, і Юрія, що в Малеї. </w:t>
      </w:r>
    </w:p>
    <w:p w14:paraId="6386DBBB" w14:textId="77777777" w:rsidR="009D5A24" w:rsidRDefault="009D5A24">
      <w:pPr>
        <w:spacing w:after="120"/>
        <w:rPr>
          <w:rFonts w:ascii="Times New Roman" w:hAnsi="Times New Roman"/>
          <w:sz w:val="24"/>
          <w:szCs w:val="24"/>
        </w:rPr>
      </w:pPr>
    </w:p>
    <w:p w14:paraId="47A886AD" w14:textId="77777777" w:rsidR="009D5A24" w:rsidRDefault="00636CC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7436A5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6053A774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044C062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7394C70E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A5497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002AEE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7BB7FD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4E425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C54173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0B6C6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497F1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9D2B2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3C8D984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Духові:*</w:t>
      </w:r>
    </w:p>
    <w:p w14:paraId="1F17306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57A8FF7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95D517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5C0B4F3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8EBF7E2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916454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7C2D27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2810106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B52AAC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D6E0F7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255635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20D1B3B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7E9220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35CBDC4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68CF942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14:paraId="7E733A4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2590037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20E203A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9B347E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DDA5D2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D33B0A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30BCAB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66C60C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46C8FEF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27EA39A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5FB3638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7FFF4A4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FD0694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96344D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054148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64A3D8E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CC504B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2D5392F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7A38D7B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71B8F2E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F4B7D5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E13F1A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E299FD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DE5690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4FBD3D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BF9C67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5840101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CB5E6B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</w:t>
      </w:r>
    </w:p>
    <w:p w14:paraId="5960182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568C4432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2127CD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00C40E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D6E2C18" w14:textId="77777777" w:rsidR="009D5A24" w:rsidRDefault="00636C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69E7AD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8DBA07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CA8A41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0CABE7B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9E422E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1BDB3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7B500D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5EE966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2D0D6C53" w14:textId="77777777" w:rsidR="009D5A24" w:rsidRDefault="009D5A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70183BE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Велика ектенія</w:t>
      </w:r>
    </w:p>
    <w:p w14:paraId="1027F6D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6834DE9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4F4BE37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2D62A7F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CD3B1F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05EF96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693498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B796B3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C139B8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741CBB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2308D7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BAEBB62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957733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AEB21C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97B964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53FEFAF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DB15F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FE79035" w14:textId="77777777" w:rsidR="009D5A24" w:rsidRDefault="009D5A2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1942069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AAC5036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1.</w:t>
      </w:r>
    </w:p>
    <w:p w14:paraId="7F8DE8F3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22EC17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6C0D09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E0E187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3DCCF97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B8A8C6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D399DF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66DF67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394A54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896107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002F74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CD457C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93814A1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77C4C3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683B64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5F4069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DAE08C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892A08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C25B27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D3C3B1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AB40CF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786151B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889B7D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65EC0CB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C17181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D041D3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1E1D8A5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040E99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54F044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под. Преславні мученики):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прибитий до хреста!* Як знищив ти Адамову розписку твоїм божественним списом,* так знищ, Слове, мої кайдани,* щоб я радісно й з вірою приносив тобі жертву хвали* під час цього сприятливого часу,* що його ти всім показав на спасіння.</w:t>
      </w:r>
    </w:p>
    <w:p w14:paraId="4364D6E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E9599C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Мойсей, осяяний колись світлом посту,* побачив Божу славу.* Наслідуй його, нещасна душе моя,* і вчинками, стриманістю і молитвою догоди Тому,* хто з любови, заради тебе, простягнув на хресті свої долоні,* щоб ти сприйняла божественну насолоду.</w:t>
      </w:r>
    </w:p>
    <w:p w14:paraId="1C39988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89C303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/>
          <w:sz w:val="24"/>
          <w:szCs w:val="24"/>
        </w:rPr>
        <w:t xml:space="preserve"> Поклоняємося життєдайному твоєму хрестові,* на якому ти, Христе, показав нам свою невимовну й несказанну доброту.* Просвітивши ним душі наші, безнастанно оспівуємо тебе й просимо:* Дай нам ласку відважно й радісно закінчити час посного подвигу* та й дійти до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твоїх,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страстей,* якими ти спас нас.</w:t>
      </w:r>
    </w:p>
    <w:p w14:paraId="4AF3171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AC95DB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Взяв ти на раме́на хрест і розп’я́вся для світу,* і пішо́в по стопа́х Бо́жого Сло́ва,* що все із небуття́ створи́в, як ска́зано,* а любо́в жите́йську і прив’я́заності всі відки́нув;* тому́ й чесно́тами просія́в ти,* а че́рез діла́ боже́ственні насліддя вічне,* о́тче, ти отри́мав.</w:t>
      </w:r>
    </w:p>
    <w:p w14:paraId="4A1C19B4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312F67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986188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Сурмо́ю показа́в ти себе́ таїнстве́нною,* що до духо́вного співу всіх підніма́є,* і лірою боготорка́нною,* що боже́ственні полки́ восхваля́є і всіх святи́х прославля́є,* і їхні звитя́ги проповідує,* – ти бо з джере́л спаси́тельних почерпну́в слів безо́дню,* що Бо́жий дім напо́ює.</w:t>
      </w:r>
    </w:p>
    <w:p w14:paraId="2868096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A3E635B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Показа́вся ти скарбни́цею чесно́т,* бо всіх, що в житті Бо́гові благоугоди́ли,* ти, любо́в’ю розпа́люваний, шука́в,* оспівуючи свяще́нними пісня́ми* і вірою наслідуючи їх боже́ственні зве́ршення;* а що був ти прича́сником їх боже́ственного о́бразу,* то й насоло́ди соприча́сником яви́вся.</w:t>
      </w:r>
    </w:p>
    <w:p w14:paraId="06765BD9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</w:p>
    <w:p w14:paraId="05AE59BE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CB5938F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2CEA9E0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FBC6A06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A3C43F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Будьмо уважні!</w:t>
      </w:r>
    </w:p>
    <w:p w14:paraId="3508482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9C3D4F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8CD92F9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(г. 7):</w:t>
      </w:r>
    </w:p>
    <w:p w14:paraId="518C175F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Возносіть Господа Бога нашого* і поклоняйтеся підніжжю ніг його, бо святе воно </w:t>
      </w:r>
      <w:r>
        <w:rPr>
          <w:rFonts w:ascii="Times New Roman" w:hAnsi="Times New Roman"/>
          <w:i/>
          <w:color w:val="FF0000"/>
          <w:sz w:val="24"/>
          <w:szCs w:val="24"/>
        </w:rPr>
        <w:t>(Пс. 98, 5).</w:t>
      </w:r>
    </w:p>
    <w:p w14:paraId="06698B34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Господь царює, нехай тремтять народи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98, 1).</w:t>
      </w:r>
    </w:p>
    <w:p w14:paraId="1A0E0EC1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читання;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858B2D2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Далі Господь сказав: Скарги, що здіймаються з Содому й Гомори, вельми великі і гріх їхній дуже тяжкий. Зійду та побачу, чи воно так насправді, чи ні, як у скаргах, що доходять до мене, щоб знати. І повернулись оті чоловіки звідтіля та й пішли на Содом, а Авраам ще стояв перед Господом. Тоді приступив Авраам ще ближче й сказав: Невже ж ти справді хочеш погубити праведного з грішним? Ануж є в цьому місті п'ятдесят праведних. Чи справді їх погубиш і не простиш місцю задля п'ятдесятьох праведних, що в ньому? Хіба ж можеш таке вчинити! Чи вб'єш праведного разом з грішним? Чи прирівняєш праведника до грішника? Невже суддя всієї землі не чинитиме по Правді? Господь же сказав: Коли знайду в Содомі, в місті п'ятдесят праведників, помилую все місце задля них. Тоді Авраам у відповідь: Оце насміливсь я говорити до Господа, а я земля і порох. Може до п'ятдесят і бракуватиме п'ять, тож чи зруйнуєш ти через тих п'ятьох ціле місто? Господь сказав: Не зруйную, коли знайду там сорок п'ять. І знову заговорив він до Господа, кажучи: А може їх там знайдеться сорок? І відрік: Не зроблю того заради тих сорока. Тоді Авраам сказав: Благаю лишень Господа не гніватися, коли я ще скажу: а може їх там знайдеться тридцять? І відповів: Не зроблю, як знайду там тридцять. Тоді той знову: Оце насміливсь я говорити до Господа: а може їх там знайдеться тільки двадцять? На це Господь відрік: Не зруйную заради двадцятьох. Нарешті Авраам промовив: Не в гнів нехай моєму Господеві промовлю ще раз: а може їх там знайдеться хоч десять? І відповів: Не зруйную і заради десяти. Перестав Господь говорити до Авраама й відійшов, а Авраам повернувся на своє місце.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18, 20-33).</w:t>
      </w:r>
    </w:p>
    <w:p w14:paraId="6DD0D84F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74D7B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Воскликніте Господсві, вся земле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99, 1).</w:t>
      </w:r>
    </w:p>
    <w:p w14:paraId="3334280C" w14:textId="77777777" w:rsidR="009D5A24" w:rsidRDefault="00636CC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Служіте Господеві з радістю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(Пс. 99, 2). </w:t>
      </w:r>
    </w:p>
    <w:p w14:paraId="72F12F52" w14:textId="77777777" w:rsidR="009D5A24" w:rsidRDefault="00636CC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Приповідок,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29B157E6" w14:textId="77777777" w:rsidR="009D5A24" w:rsidRDefault="00636CCB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Путь праведних - від зла відступити; душу свою збереже, хто на путь свою вважає. Погибелі передує гординя, падінню ж - бундючний дух. Ліпше бути тихим із смиренними, ніде з гордими ділити здобич. Хто вважає на слово, той знаходить добро; хто покладається на Господа, той щасливий. Розумним назвуть того, хто мудрий серцем; ласкавість уст дає наука. Розум - джерело життя тим, хто його має, а дурнота - безумних кара. Серце мудрого його уста навчає, і губам його додає знання. Приємна мова - стільник меду, солодощі для душі, і лік для тіла. Бувають путі, що здаються простими, але кінець їх - дорога смерти. Голод працівника працює для нього; бо його рот примушує до того. Негідник коїть лихо, і на губах у нього мов вогонь гарячий. Лукавий чоловік сіє незгоду, а донощик приятелів розділює. Насильник зводить сусіда свого, і веде його на путь недобру. Хто мружить очі, той хитрощі має на думці; а хто закусує губи, той зла накоїв. Сиве волосся - вінок чести: його знаходять на праведній дорозі. Вартніший довготерпеливий, аніж звитяжець, і той, хто гнів опановує, ніж той, хто здобуває місто. У пазуху кидають жереб, але від Господа залежить вирок. Ліпше шматок хліба та мир до нього, ніж хата, повна жертвенного м'яса, та незгода. Розумний слуга старшує над ганебним сином, - з братами він розділить спадщину. Як горно срібло, а вогонь золото, так Господь випробовує серце. Злочинець уважний на згубну мову, а брехун прислухається до лукавого язика. Хто з бідного сміється, той його Творця зневажає; і хто нещастю радий, той не уникне кари. Вінець старих людей - сини синів; слава ж дітей - їхні батьки. Не личить дурневі наказуюча мова, тим менше князеві - уста брехливі. Гостинець - самоцвіт для того, хто його має: куди б не обернувсь він, матиме щастя. Хто провину покриває - той любови шукає; хто ж її згадує в розмові, той друзів розділяє. Більше картання проймає розумного, аніж дурного сто ударів. Лихий шукає тільки заколоту, тож на нього посланий буде жорстокий ангел. Ліпше наштовхнутись на ведмедицю, в якої відібрано ведмежат, аніж на дурня, коли він шаліє. Хто за добро злом платить, від хати того зло не відійде. Почати сварку - немов випустити воду: покинь спір, заки зчиниться сварка. І той, хто винного виправдує, і той, хто праведника обвинувачує, обидва вони огидні Господеві. Навіщо гроші в руках дурня? Щоб мудрости купити? Таж у нього розуму нема. Друг любить протягом усього часу; він братом буде, коли спаде нещастя.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(Прип. 16, 17-17, 17).</w:t>
      </w:r>
    </w:p>
    <w:p w14:paraId="1385D6D1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8ED59D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2A598A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5DE872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4F4A5E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88CB57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1A01A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5BD32D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654222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4AFB11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328FD7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691B19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E563656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6F443A" w14:textId="77777777" w:rsidR="009D5A24" w:rsidRDefault="00636CC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03994DC0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4868C9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3E8BD0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2A8F03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6134D3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D84E58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E675E7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A0BC7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376A55D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56C706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C1FE71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EF163D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6D907DC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B3553F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7E3188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E2FC44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98AF46D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2CFB86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5E1900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95FED4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01EDAA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5AB7A11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1AC00C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EA734E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FA45A0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F1DB007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0F6EA7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Першим моїм переступом я самовільно обнажив себе з краси чеснот,* але через твою, Слове Божий, до мене прихильність,* я знову в неї зодягнувся;* бо ти не погордив мною, хоч я впав у пристрасті* і був люто побитий розбишаками,* але врятував мене своєю всевладною силою,* і сподобив мене, Багатомилостивий, твоєї милости.</w:t>
      </w:r>
    </w:p>
    <w:p w14:paraId="6B8D9C9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2BE148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розбійниками на</w:t>
      </w:r>
      <w:r>
        <w:rPr>
          <w:rFonts w:ascii="Times New Roman" w:hAnsi="Times New Roman"/>
          <w:smallCaps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хресті розп'ятий був ти, Христе Боже,* і раною своєю зцілив людську природу.* Не погорди моєю душею, що попала між духовних розбійників,* які обдерли її з чеснот і важко поранили.* Жоден із преподобних не може її зцілити* і я лежу напівмертвий, а кінець життя зближається.* Єдину надію покладаю на тебе,* що подаєш життя померлим, тому й кличу:* Перев'яжи рани душі моєї, єдиний Людинолюбче,* і намасти її оливою доброти твоєї.</w:t>
      </w:r>
    </w:p>
    <w:p w14:paraId="4125F1E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7BF197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назвемо вас, Святі?* Чи: херувимами? - бо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на вас спочив Христос.* Чи серафимами? - бо ви безустанно прославляєте його*. Чи, може, ангелами? - бо ви від тіла відвернулися.* А, може, силами? - бо ви робите чуда.* Багато у вас імен,* а ще більше дарів!* Моліть, щоб спаслися* душі наші.</w:t>
      </w:r>
    </w:p>
    <w:p w14:paraId="2940DA8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(под. О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 преславне чудо!* О дивне і нове таїнство!* - кликала Діва, як побачила повішеного на хресті між двома розбійниками того,* якого безболісно й предивно породила.* Плачучи, вона промовляла:* Горе мені, Дитино моя найлюбіша!* Як це тебе лютий і невдячний народ* прибив до хреста?</w:t>
      </w:r>
    </w:p>
    <w:p w14:paraId="380D116A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61E034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DE31CC9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CD4021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4C61199A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41FFC5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A2075D1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548F1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026016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B2D1A0F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4DAB23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AB109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A8578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31EA3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DF357EF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8153C0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B76C41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64E84C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D494E0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043BDD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31D76DE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309EF2C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CD3C1C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2BE168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173496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0ED4DBA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FA5AB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D773DA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2841BD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12CAC1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9D3F0C3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C84EF7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98A49AD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0939339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727BDA4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1470B945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8054D2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2D42E471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7A4288F5" w14:textId="77777777" w:rsidR="009D5A24" w:rsidRDefault="009D5A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58D0AE6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EE808F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AD161E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3658D6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4FADEB6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73EC53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205AF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4EB85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025F6E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помилуй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(12 р.)</w:t>
      </w:r>
    </w:p>
    <w:p w14:paraId="1B13F4E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Молитва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67A6F1A5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3333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  <w:szCs w:val="24"/>
        </w:rPr>
        <w:t>(3 р.)</w:t>
      </w:r>
    </w:p>
    <w:p w14:paraId="0A913BD5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B11BA5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257E447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781438B4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3AD049B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63A7C392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3606A1B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3775BB2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3A987A77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69EF7C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1B94714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28C96391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50FD77C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6EA1AA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7E0CC24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4A85AFD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05B80F7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013731B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3D79E96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08FC04A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74BB07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3DBCD23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0FD968C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2295DAF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69FCDC9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4A75790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D6E676" w14:textId="77777777" w:rsidR="009D5A24" w:rsidRDefault="00636CC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49540AB8" w14:textId="77777777" w:rsidR="009D5A24" w:rsidRDefault="009D5A2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82C041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BA6D37C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1A0BF4B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B7106D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24FE158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28D3735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8BD18F" w14:textId="77777777" w:rsidR="009D5A24" w:rsidRDefault="00636CCB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4F3249B" w14:textId="77777777" w:rsidR="009D5A24" w:rsidRDefault="00636CC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ED016F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00EC91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4567B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3 р</w:t>
      </w:r>
      <w:r>
        <w:rPr>
          <w:rFonts w:ascii="Times New Roman" w:hAnsi="Times New Roman"/>
          <w:color w:val="FF0000"/>
          <w:sz w:val="24"/>
          <w:szCs w:val="24"/>
        </w:rPr>
        <w:t>.)</w:t>
      </w:r>
      <w:r>
        <w:rPr>
          <w:rFonts w:ascii="Times New Roman" w:hAnsi="Times New Roman"/>
          <w:sz w:val="24"/>
          <w:szCs w:val="24"/>
        </w:rPr>
        <w:t>.</w:t>
      </w:r>
    </w:p>
    <w:p w14:paraId="6BA9F5E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2 р</w:t>
      </w:r>
      <w:r>
        <w:rPr>
          <w:rFonts w:ascii="Times New Roman" w:hAnsi="Times New Roman"/>
          <w:color w:val="FF0000"/>
          <w:sz w:val="24"/>
          <w:szCs w:val="24"/>
        </w:rPr>
        <w:t>.)</w:t>
      </w:r>
      <w:r>
        <w:rPr>
          <w:rFonts w:ascii="Times New Roman" w:hAnsi="Times New Roman"/>
          <w:sz w:val="24"/>
          <w:szCs w:val="24"/>
        </w:rPr>
        <w:t>.</w:t>
      </w:r>
    </w:p>
    <w:p w14:paraId="724BB84B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EA0E8E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73D3A6B" w14:textId="77777777" w:rsidR="009D5A24" w:rsidRDefault="00636CC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понеділок)</w:t>
      </w:r>
    </w:p>
    <w:p w14:paraId="02F71D1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D24163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C75C09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C69FB3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8D7DDD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C67B33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154155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1C3467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B73A609" w14:textId="77777777" w:rsidR="009D5A24" w:rsidRDefault="00636CC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вівторок)</w:t>
      </w:r>
    </w:p>
    <w:p w14:paraId="1EB5A0C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8E6CA4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8EB4F5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64FFAB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551780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177481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8156B2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8BBA37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17BA57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F8687E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718E7C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17FFB6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5DD91C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2DC7C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755B9E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ECA2EA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D6DCE5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89270A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4F83FE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2B7A80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AB6EA9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65283F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69D74CC" w14:textId="77777777" w:rsidR="009D5A24" w:rsidRDefault="00636CC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середу)</w:t>
      </w:r>
    </w:p>
    <w:p w14:paraId="3196765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4461B2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08D830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FE9BE1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52DC0C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748B4D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B4F225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5E5CD0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F6984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E3D7BE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7C6C35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F403DC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8E504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4AAD051" w14:textId="77777777" w:rsidR="009D5A24" w:rsidRDefault="00636CC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8069E6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10F87DC3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FD643A" w14:textId="77777777" w:rsidR="009D5A24" w:rsidRDefault="00636CCB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четвер)</w:t>
      </w:r>
      <w:r>
        <w:rPr>
          <w:rFonts w:ascii="Times New Roman" w:hAnsi="Times New Roman"/>
          <w:b/>
          <w:color w:val="FF0000"/>
          <w:sz w:val="24"/>
          <w:szCs w:val="24"/>
        </w:rPr>
        <w:tab/>
      </w:r>
    </w:p>
    <w:p w14:paraId="3EFADC5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8E4A6B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6DC868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521F74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3176F6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5188BE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9BB97B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CB9663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F92E7B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1CFC62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AF2616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F8F509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814404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BF186F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BD419B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2EB1C6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0AC971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82D561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E4CE9E1" w14:textId="77777777" w:rsidR="009D5A24" w:rsidRDefault="00636CC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п'ятницю)</w:t>
      </w:r>
    </w:p>
    <w:p w14:paraId="57B52CB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C802E8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C85118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7FD91B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5CC5CD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11AC5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D0E884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19029C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29F5A0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64ED61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7794E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B995C3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574213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32C313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16A230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FCF18D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6F9B52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4A7301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CECF8E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A14F31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0BE459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E7FBCD2" w14:textId="77777777" w:rsidR="009D5A24" w:rsidRDefault="00636CC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суботу й неділю)</w:t>
      </w:r>
    </w:p>
    <w:p w14:paraId="557B826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E46998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7C063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2082F4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F0B480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ED82BE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61A4A8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9AB4EF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C00BBF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338881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ACAAB2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2C1509A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</w:t>
      </w:r>
    </w:p>
    <w:p w14:paraId="3E2029A1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72E9D6C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FE1B9EF" w14:textId="77777777" w:rsidR="009D5A24" w:rsidRDefault="009D5A2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</w:p>
    <w:p w14:paraId="61A6C24A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5788120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AFE863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16F9A6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18485D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40F6A1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E64C34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AA5327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E8EFD9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EA3606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CB5FB0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C6C0A7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7D9752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C704CC8" w14:textId="77777777" w:rsidR="009D5A24" w:rsidRDefault="009D5A24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B3E78E9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06B15DD6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В мирі Господеві помолімся.</w:t>
      </w:r>
    </w:p>
    <w:p w14:paraId="5D699064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5D52844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4D768DAC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825D893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EF2581E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Папу Римського,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22B5322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3213033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святу обитель цю), і за кожне місто, країну і за тих, що вірою живуть у них, Господеві помолімся.</w:t>
      </w:r>
    </w:p>
    <w:p w14:paraId="2B42B6EC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39703D86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1F51A98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309F5AF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0232AD1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14:paraId="202E7183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30C5836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44F1E4D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A4A2A92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A4FD829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442494C8" w14:textId="77777777" w:rsidR="009D5A24" w:rsidRDefault="00636CC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4A6C881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40AE70A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  <w:u w:val="single"/>
        </w:rPr>
        <w:t xml:space="preserve"> Справедливості навчіться ви, що живете на землі.</w:t>
      </w:r>
    </w:p>
    <w:p w14:paraId="7F240E9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25503D2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1246BE8A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F085E8B" w14:textId="77777777" w:rsidR="009D5A24" w:rsidRDefault="00636CCB">
      <w:pPr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F1FCCF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14:paraId="4208059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14:paraId="48CB391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возсилаємо:* Свят, свят, свят єси, Боже наш! * Богородиці ради, помилуй нас.</w:t>
      </w:r>
    </w:p>
    <w:p w14:paraId="375ADD69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znysh7" w:colFirst="0" w:colLast="0"/>
      <w:bookmarkEnd w:id="0"/>
    </w:p>
    <w:p w14:paraId="33ECD0C0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1F1113C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Ти, що володієш безтілесними силами* і знаєш душі моєї лінощі,* спаси мене хрестом твоїм, Христе Боже,* як людинолюбний.</w:t>
      </w:r>
    </w:p>
    <w:p w14:paraId="6D31158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14:paraId="0F12F000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8DE679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32CF8BD2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F33C54A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1" w:name="_heading=h.2et92p0" w:colFirst="0" w:colLast="0"/>
      <w:bookmarkEnd w:id="1"/>
      <w:r>
        <w:rPr>
          <w:rFonts w:ascii="Times New Roman" w:hAnsi="Times New Roman"/>
          <w:color w:val="000000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024851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412C20E" w14:textId="77777777" w:rsidR="009D5A24" w:rsidRDefault="00636C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EAB9936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21657C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643F411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Простягнувши на дереві свої долоні,* ти, Христе, своїми ранами зцілив Адамову рану.* Тому молю тебе:* Зціли, Спасе, мої рани,* що їх завдав душі моїй облудник,* і дозволь мені в молитві й пості тобі служити.</w:t>
      </w:r>
    </w:p>
    <w:p w14:paraId="69B07FD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Побачивши тебе, Христе, мертвого, на хресті простертого,* всенепорочна Мати кликала:* Сину мій, рівновічний з Отцем і Духом!* Яке ж то дивне твоє Провидіння!* Пречистою твоєю рукою ти спас твоє створіння, Щедрий.</w:t>
      </w:r>
    </w:p>
    <w:p w14:paraId="33256AAB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79FCDC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0BE65C7E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F76F5B6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1BD19D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3E9514F6" w14:textId="77777777" w:rsidR="009D5A24" w:rsidRDefault="00636C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852029F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3B851E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6F6EDDB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Охоронцю світу, чесний Хресте!* Тебе, що проганяєш демонів,* ми маємо в усьому за безпечний захист.* Сподоби, о дерево благословенне,* останок посту пройти з чистою совістю,* спрямовуючи душі наші до Христа.</w:t>
      </w:r>
    </w:p>
    <w:p w14:paraId="0B3D6FA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Свята Діво пречиста, ангелів славо,* стоячи біля хреста Сина і Бога твого,* ти не могла дивитися на зневаги ворогів,* тому з плачем по-материнському кликала:* Як же ти, Людинолюбче всіх, терпиш погрози?* Славлю твоє довготерпіння!</w:t>
      </w:r>
    </w:p>
    <w:p w14:paraId="4EF14B55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9E3EAC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7B2812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6126D9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C04312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7DF38A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98E40E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15DBC8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4159D1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C3881B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ED4AF8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05E1C5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5730B9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99006E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565B97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A88D32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E18B57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4F56DB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67EF22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F1B9E0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18940D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9884B19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B5C842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4D0857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hAnsi="Times New Roman"/>
          <w:color w:val="000000"/>
          <w:sz w:val="24"/>
          <w:szCs w:val="24"/>
        </w:rPr>
        <w:t>, і преподобних отців наших Йосифа, піснописця, і Юрія, що в Малеї, і всіх cвяти́х: мо́лимо Тебе́, многоми́лостивий Го́споди, ви́слухай нас грішних, що мо́лимось Тобі, і поми́луй нас.</w:t>
      </w:r>
    </w:p>
    <w:p w14:paraId="1E9BDE19" w14:textId="77777777" w:rsidR="009D5A24" w:rsidRDefault="00636C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CA438B3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2" w:name="_heading=h.tyjcwt" w:colFirst="0" w:colLast="0"/>
      <w:bookmarkEnd w:id="2"/>
      <w:r>
        <w:rPr>
          <w:rFonts w:ascii="Times New Roman" w:hAnsi="Times New Roman"/>
          <w:color w:val="000000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3202024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27DDB3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150D561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6CDBF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76DFD440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3" w:name="_heading=h.3dy6vkm" w:colFirst="0" w:colLast="0"/>
      <w:bookmarkEnd w:id="3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5</w:t>
      </w:r>
    </w:p>
    <w:p w14:paraId="03DEA07A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000000"/>
          <w:sz w:val="24"/>
          <w:szCs w:val="24"/>
          <w:u w:val="single"/>
        </w:rPr>
        <w:t>«Господи, Боже наш, мир дай нам!».</w:t>
      </w:r>
    </w:p>
    <w:p w14:paraId="0EBF1A4D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5460B55E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1D1AB63C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24CDE288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097840DE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655D46BC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466F7C14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3DF7E6AE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6A596BC3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03880DC8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 глас 1</w:t>
      </w:r>
    </w:p>
    <w:p w14:paraId="15856163" w14:textId="77777777" w:rsidR="009D5A24" w:rsidRDefault="00636CCB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Ти, що просвітив сяйвом пришестя Твого* і хрестом Твоїм освітив світу кінці;* просвіти світлом Богопізнання Твого* серця тих, що православно оспівують Тебе.</w:t>
      </w:r>
    </w:p>
    <w:p w14:paraId="38F5E17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BD86009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простер небо як шатро, простер долоні на хресті, Ісусе преблагий; тому молю Тебе: зв’язаного мене ворожими утисками, ущедри.  </w:t>
      </w:r>
    </w:p>
    <w:p w14:paraId="46E91B2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7C27D01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Уснув Ти на хресті, Ісусе преблагий, подаючи бадьорість спасіння нам, що лежали в долині загибелі: тому вірою Тебе славимо. </w:t>
      </w:r>
    </w:p>
    <w:p w14:paraId="7B427C2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0A200D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День страсті Твоєї, і живоносне Твоє, Спасе, воскресіння, просвічених радістю сердечною рабів Твоїх видіти сподоби, - співців влади Царства Твого. </w:t>
      </w:r>
    </w:p>
    <w:p w14:paraId="2207311E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Хрестобогородичний: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Бачачи Тебе вознесеним на хресті, Всечиста зранювана утробою голосила й промовляла: з милосердя щедрот Твоїх, Господи, страстей зазнав єси, щоб усім безстрастя дарувати.</w:t>
      </w:r>
    </w:p>
    <w:p w14:paraId="08F40CCA" w14:textId="77777777" w:rsidR="009D5A24" w:rsidRDefault="009D5A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9B6067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4CDF9AE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6CF04CC5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9BE031F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Заступи, спаси, помилуй і охорони нас, Боже, твоєю благодаттю.</w:t>
      </w:r>
    </w:p>
    <w:p w14:paraId="698AA948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78D1403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A457D4C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66E4AE0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DF4AE6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ED2EB1F" w14:textId="77777777" w:rsidR="009D5A24" w:rsidRDefault="00636C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92F879" w14:textId="77777777" w:rsidR="009D5A24" w:rsidRDefault="009D5A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532F99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</w:p>
    <w:p w14:paraId="4B55BACD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2EC297C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290039D0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8B6AA25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62AA0F27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31143079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6E945B9C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C8B5EB7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9BD73D1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410CA88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3368052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CE5BD7B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54A2DC8B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06F39791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A0A4BB3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806EA72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C5CD7C8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60CEC841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77E55315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33B134EE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3048624F" w14:textId="77777777" w:rsidR="009D5A24" w:rsidRDefault="00636CCB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Чуда надприродного образ* показала вогнеросна піч у давнину:* вогонь бо не опалив юнаків,* являючи Христове безсіменне від Діви божественне Різдво;* тому оспівуючи взиваємо:* хай благословить усе творіння Господа,* і превозносить по всі віки. </w:t>
      </w:r>
    </w:p>
    <w:p w14:paraId="63F02DF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213315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Притупив єси жа̀ла лукавого, Спасе, прибитий цвяхами на древі, і зодягнутий в терновий вінець наруги, викорінив терня переступу. Тому оспівуючи Тебе, кличемо: нехай благословить усе творіння Господа, і превозносить по всі віки. </w:t>
      </w:r>
    </w:p>
    <w:p w14:paraId="64B15CE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345230C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 єси на хресті долоні, Христе, збираючи людство до Твого пізнання, і копієм проколення в рѐбра зазнав, виточивши джерело спасіння нам, що співаємо: нехай благословить усе творіння Господа, і превозносить по всі віки. </w:t>
      </w:r>
    </w:p>
    <w:p w14:paraId="0E5E27C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D28BB69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Потоками милосердя Твого, Христе щедрий, очисти моє серце, осквернене гріховними укусами, і сподоби мене потоки сокрушення виточувати, Христе Ісусе, щоб кликав я Тобі: нехай благословить усе творіння Господа, і превозносить по всі віки. </w:t>
      </w:r>
    </w:p>
    <w:p w14:paraId="2EAA8BE1" w14:textId="77777777" w:rsidR="009D5A24" w:rsidRDefault="00636CC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FC4FD52" w14:textId="77777777" w:rsidR="009D5A24" w:rsidRDefault="00636CC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Посудину божественну, що вмістила манну Божества, Ковчег і Трапезу, і Свічник, Престіл Божий і Палату, і Міст, що приводить до божественного життя пізнали ми тебе, Отроковице, тож співаємо: нехай благословить усе творіння Господа, і превозносить по всі віки.</w:t>
      </w:r>
    </w:p>
    <w:p w14:paraId="233710AD" w14:textId="77777777" w:rsidR="009D5A24" w:rsidRDefault="009D5A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287872E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7459AA6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sz w:val="24"/>
          <w:szCs w:val="24"/>
        </w:rPr>
        <w:t xml:space="preserve"> Богородицю і Матір Світла піснями звеличаймо.</w:t>
      </w:r>
    </w:p>
    <w:p w14:paraId="2EEA2DB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8E7D33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09EBEB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508701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FC0FFD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A24B58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D53BEC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0CA9283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6638A99" w14:textId="77777777" w:rsidR="009D5A24" w:rsidRDefault="00636CC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Образ дівичого народження твого появила неопалима купина.* Тож нині молимось:* Погаси розпалену на нас піч напастей,* щоб ми невпинно тебе, Богородице, величали.</w:t>
      </w:r>
    </w:p>
    <w:p w14:paraId="43C8F5B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F8710B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Ілля найперше виснажив своє тіло молитвами й постом,* а тоді побачив Господа в легесенькім вітрі.* Наслідуючи його, душе моя, відкинь від себе сластолюбство,* щоб могла ти споглядати Улюбленого.</w:t>
      </w:r>
    </w:p>
    <w:p w14:paraId="4B9864B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05D8BF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Колись Мойсей підніс на дерево змія,* що проображав твоє піднесення на хрест, преблагий Спасе.* Ним ти визволив від отруйної злоби змія всі народи, що тобі поклоняються.</w:t>
      </w:r>
    </w:p>
    <w:p w14:paraId="0FCF4C6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EB23AA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Задля нас витерпів кожний член твого тіла:* голова - удари,* щоки - побиття,* руки й ноги - цвяхи,* ребра - спис, а ціле тіло - хрест.* Тож, слава невимовному твоєму милосердю, Спасе наш!</w:t>
      </w:r>
    </w:p>
    <w:p w14:paraId="3680AD2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вища понад усі створіння,* постав мене вищим від пристратей,* бо славлю тебе, справжню Богородицю,* оспівую й вшановую, чиста і Богом обрадувана,* твої незбагненні родини.</w:t>
      </w:r>
    </w:p>
    <w:p w14:paraId="017E6EA9" w14:textId="77777777" w:rsidR="009D5A24" w:rsidRDefault="00636CCB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6A67E83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F436C61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A19C9B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7B01B834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C04913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642A04D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50C76D9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A384A9C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4C930C1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0441B9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FE310A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50385C1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F0CD6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F0C51C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силою Хреста Твого, і спаси мене.</w:t>
      </w:r>
    </w:p>
    <w:p w14:paraId="16A9DF3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0DE5032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25B664D4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46F04E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797DD1A0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ADFD98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8A96B0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67CF5E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2F204B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9AAE47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C0BDE8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E65F44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85A44C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A0E5F0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460D21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167519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3B27E1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19B85C8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6680C3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0A89907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F038A9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5E8B60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B9BBEB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0EFADA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5E4897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B79CEB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AFBA5A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30E145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E2E207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A9F9806" w14:textId="77777777" w:rsidR="009D5A24" w:rsidRDefault="00636CC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797D32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68C691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3A977B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76397A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2BEB80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9A64811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27B37C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D1D5777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4" w:name="_heading=h.2s8eyo1" w:colFirst="0" w:colLast="0"/>
      <w:bookmarkEnd w:id="4"/>
      <w:r>
        <w:rPr>
          <w:rFonts w:ascii="Times New Roman" w:hAnsi="Times New Roman"/>
          <w:color w:val="000000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9B14BA4" w14:textId="77777777" w:rsidR="009D5A24" w:rsidRDefault="009D5A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AFC38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4EEBAEB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429A523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550C72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6F4B4F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4D0A3A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242C9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DCF89A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2DE09B9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CBECEF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F16E06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BAAAC6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DA3AF2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B8226B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B13BD8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F5BB54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C46EDB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81B504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AE3FE8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7A92EA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06EB46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20A913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A7158E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96D384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E145D1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E43699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B3758FD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455DE18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DA1455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EED0F63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74367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5928B3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77B35D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Подай, Господи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за кожним разом</w:t>
      </w:r>
      <w:r>
        <w:rPr>
          <w:rFonts w:ascii="Times New Roman" w:hAnsi="Times New Roman"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14:paraId="2CCD58A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CE55C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2BCC692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F1AB9B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4F54545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13353E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927CD9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707FF7C" w14:textId="77777777" w:rsidR="009D5A24" w:rsidRDefault="00636CC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/>
          <w:color w:val="000000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8E1372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30CA2DD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D0C2C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1CCA1D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2685C6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8AE1CA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A8E4441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EDD48AD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A3A179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1A82112" w14:textId="77777777" w:rsidR="009D5A24" w:rsidRDefault="00636CC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A099D3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Першим моїм переступом я самовільно обнажив себе з краси чеснот,* але через твою, Слове Божий, до мене прихильність,* я знову в неї зодягнувся;* бо ти не погордив мною, хоч я впав у пристрасті* і був люто побитий розбишаками,* але врятував мене своєю всевладною силою,* і сподобив мене, Багатомилостивий, твоєї милости.</w:t>
      </w:r>
    </w:p>
    <w:p w14:paraId="3DE1DDA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D00A41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розбійниками на</w:t>
      </w:r>
      <w:r>
        <w:rPr>
          <w:rFonts w:ascii="Times New Roman" w:hAnsi="Times New Roman"/>
          <w:smallCaps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хресті розп'ятий був ти, Христе Боже,* і раною своєю зцілив людську природу.* Не погорди моєю душею, що попала між духовних розбійників,* які обдерли її з чеснот і важко поранили.* Жоден із преподобних не може її зцілити* і я лежу напівмертвий, а кінець життя зближається.* Єдину надію покладаю на тебе,* що подаєш життя померлим, тому й кличу:* Перев'яжи рани душі моєї, єдиний Людинолюбче,* і намасти її оливою доброти твоєї.</w:t>
      </w:r>
    </w:p>
    <w:p w14:paraId="3CA2B83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9826EA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назвемо вас, Святі?* Чи: херувимами? - бо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на вас спочив Христос.* Чи серафимами? - бо ви безустанно прославляєте його*. Чи, може, ангелами? - бо ви від тіла відвернулися.* А, може, силами? - бо ви робите чуда.* Багато у вас імен,* а ще більше дарів!* Моліть, щоб спаслися* душі наші.</w:t>
      </w:r>
    </w:p>
    <w:p w14:paraId="2BDCA204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(под. О </w:t>
      </w:r>
      <w:r>
        <w:rPr>
          <w:rFonts w:ascii="Times New Roman" w:hAnsi="Times New Roman"/>
          <w:i/>
          <w:color w:val="FF0000"/>
          <w:sz w:val="24"/>
          <w:szCs w:val="24"/>
        </w:rPr>
        <w:t>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 преславне чудо!* О дивне і нове таїнство!* - кликала Діва, як побачила повішеного на хресті між двома розбійниками того,* якого безболісно й предивно породила.* Плачучи, вона промовляла:* Горе мені, Дитино моя найлюбіша!* Як це тебе лютий і невдячний народ* прибив до хреста?</w:t>
      </w:r>
    </w:p>
    <w:p w14:paraId="4A402BA6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D761FD" w14:textId="77777777" w:rsidR="009D5A24" w:rsidRDefault="00636C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3D6E2DA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5C9AB0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4B2D94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453E9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7F3EF6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79F3305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174FD84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2E7B5C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3F3A0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A32FC9" w14:textId="77777777" w:rsidR="009D5A24" w:rsidRDefault="00636C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56CFFCC" w14:textId="77777777" w:rsidR="009D5A24" w:rsidRDefault="009D5A2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9DFD6B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750FB03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75E7E64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C790EF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B404BB0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CA4619F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4203EE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649D7BE7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8A740D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36F0525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5252726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D5B93F4" w14:textId="77777777" w:rsidR="009D5A24" w:rsidRDefault="009D5A2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D47C57D" w14:textId="77777777" w:rsidR="009D5A24" w:rsidRDefault="00636CCB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570420D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5EA2A6F1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20EB4A90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7D983613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535F66D8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  <w:szCs w:val="24"/>
        </w:rPr>
        <w:t>(Доземний поклін)</w:t>
      </w:r>
    </w:p>
    <w:p w14:paraId="0DF954B3" w14:textId="77777777" w:rsidR="009D5A24" w:rsidRDefault="009D5A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32FD8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14:paraId="0C357EE9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B527A12" w14:textId="77777777" w:rsidR="009D5A24" w:rsidRDefault="00636CC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2622050B" w14:textId="77777777" w:rsidR="009D5A24" w:rsidRDefault="00636CC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283E42" w14:textId="77777777" w:rsidR="009D5A24" w:rsidRDefault="009D5A24">
      <w:pPr>
        <w:spacing w:after="120"/>
        <w:rPr>
          <w:rFonts w:ascii="Times New Roman" w:hAnsi="Times New Roman"/>
          <w:sz w:val="24"/>
          <w:szCs w:val="24"/>
        </w:rPr>
      </w:pPr>
    </w:p>
    <w:sectPr w:rsidR="009D5A2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5A24"/>
    <w:rsid w:val="00636CCB"/>
    <w:rsid w:val="00656AA6"/>
    <w:rsid w:val="009D5A24"/>
    <w:rsid w:val="00B12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49D6E03"/>
  <w15:docId w15:val="{AD05E21A-9292-4C6E-82FC-AF0ADA3A0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C12670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7vOFDF0DcrZOb1z1LU9qpLeI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3pueXNoNzIJaC4yZXQ5MnAwMghoLnR5amN3dDIJaC4zZHk2dmttMgloLjJzOGV5bzEyCWguMTdkcDh2dTgAciExNVpUcFRWdExyT2NSZXR5c2VyZ1EwLUNYQ0ZtUVRrRG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49928</Words>
  <Characters>28460</Characters>
  <Application>Microsoft Office Word</Application>
  <DocSecurity>0</DocSecurity>
  <Lines>237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2025-04-21T18:50:00Z</dcterms:created>
  <dcterms:modified xsi:type="dcterms:W3CDTF">2025-04-21T18:50:00Z</dcterms:modified>
</cp:coreProperties>
</file>