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Березень 21 Четвер</w:t>
      </w:r>
    </w:p>
    <w:p>
      <w:r>
        <w:rPr>
          <w:rFonts w:ascii="Times New Roman" w:hAnsi="Times New Roman"/>
          <w:sz w:val="24"/>
        </w:rPr>
        <w:t>Преподобного отця нашого й ісповідника Якова, єпископа Катанського</w:t>
      </w:r>
    </w:p>
    <w:p w14:paraId="6C265C3B" w14:textId="77777777" w:rsidR="00F96A6F" w:rsidRPr="00894976" w:rsidRDefault="00F96A6F" w:rsidP="00531F39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94976">
        <w:rPr>
          <w:rFonts w:ascii="Times New Roman" w:hAnsi="Times New Roman" w:cs="Times New Roman"/>
          <w:b/>
        </w:rPr>
        <w:t>ВЕЧІРНЯ</w:t>
      </w:r>
    </w:p>
    <w:p w14:paraId="0FEBD742" w14:textId="61ADC769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5ADBBD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50B2DA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Царю небесний, утішителю, Душе істини,* що всюди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все наповняєш,*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скарбе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дібр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життя подателю,* прийди і вселися в нас,* і очисти нас від усякої скверни,* і спаси, Благий, душі наші.</w:t>
      </w:r>
    </w:p>
    <w:p w14:paraId="28E3024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DB8137" w14:textId="2D1406E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AF8D48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немочі наші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26FE05B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FE90C4F" w14:textId="730C84C5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 w:rsidR="00325CF7" w:rsidRPr="00894976">
        <w:rPr>
          <w:rFonts w:ascii="Times New Roman" w:hAnsi="Times New Roman"/>
          <w:sz w:val="24"/>
          <w:szCs w:val="24"/>
          <w:lang w:val="uk-UA"/>
        </w:rPr>
        <w:t xml:space="preserve">* </w:t>
      </w:r>
      <w:r w:rsidRPr="00894976">
        <w:rPr>
          <w:rFonts w:ascii="Times New Roman" w:hAnsi="Times New Roman"/>
          <w:sz w:val="24"/>
          <w:szCs w:val="24"/>
          <w:lang w:val="uk-UA"/>
        </w:rPr>
        <w:t>І</w:t>
      </w:r>
      <w:r w:rsidRPr="0089497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A8A142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Отче наш, що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350E9D" w14:textId="3FEF9E8D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47E781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1069E101" w14:textId="54946F7D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  <w:r w:rsidR="00325CF7"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48E9913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поклонімся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Цареві нашому Богу.</w:t>
      </w:r>
    </w:p>
    <w:p w14:paraId="4374F1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поклонімся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Христові – Цареві нашому Богу.</w:t>
      </w:r>
    </w:p>
    <w:p w14:paraId="7860B0E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поклонімся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припадім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до самого Господа Ісуса Христа – Царя і Бога нашого.</w:t>
      </w:r>
    </w:p>
    <w:p w14:paraId="306EA698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FF9DCA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F91C3E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616918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ADA8D0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608E2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C3AFEE8" w14:textId="514D47CF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3E51EAB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7A63F8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FE0F29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23C77A0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6A20D7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1EBE9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2688CD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Над ними кублиться небесне птаство,* з-поміж гілляк дає свій голос.</w:t>
      </w:r>
    </w:p>
    <w:p w14:paraId="0FF0E63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7BB792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E22E1F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B42DD8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4F394B0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3FF197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C7FC0B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C1217C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D28316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9FCD22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317EF4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84426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984F76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7D15110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2C3AF9E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D92145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8225BD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92B119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44F963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C41ADD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EB6FB5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CD59B6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9B804C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53E8C460" w14:textId="7767B72F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  <w:r w:rsidR="00325CF7"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3C26A7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61281E" w14:textId="77777777" w:rsidR="006A74D1" w:rsidRPr="00894976" w:rsidRDefault="006A74D1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A4CB79A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C2C6B54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1E744B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6047F9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EB5F66C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оспівуваний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5BB5458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9F75E8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 Господи,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Господи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67B1920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B7FC447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бувши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66ED2F8" w14:textId="516FC3B9" w:rsidR="00F96A6F" w:rsidRPr="00894976" w:rsidRDefault="008A5EB8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 xml:space="preserve">Велика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е</w:t>
      </w:r>
      <w:r w:rsidR="00F96A6F" w:rsidRPr="00894976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  <w:proofErr w:type="spellEnd"/>
    </w:p>
    <w:p w14:paraId="68F8BF18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894976">
        <w:rPr>
          <w:rFonts w:ascii="Times New Roman" w:hAnsi="Times New Roman"/>
          <w:sz w:val="24"/>
          <w:szCs w:val="24"/>
          <w:lang w:val="uk-UA"/>
        </w:rPr>
        <w:t xml:space="preserve">В мирі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9C7EAFD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8EBBA2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мир з висот і спасіння душ наших,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FC119E1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0AB97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мир всього світу, добрий стан святих Божих Церков і з'єднання всіх,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6C79ACEB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EBB76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святий храм цей і тих, що з вірою, побожністю і страхом Божим входять до нього,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7E779A0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31EA7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за ввесь причет і людей,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3FC63B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8B56AD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Богом бережений народ наш, за правління і все військо,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3088FED8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A56FB3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за святу обитель цю), і за кожне місто, країну і за тих, що вірою живуть у них,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6FBAE79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536338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добре поліття, за врожай плодів земних і часи мирні,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A1253C1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23E90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тих, що плавають, подорожують, за недужих, страждаючих, полонених і за спасіння їх,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8B0A50A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B83A23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гніву і нужди,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59B31D3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D32EB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9B3EBC3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68640B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DD2C96C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C37E5C2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775FEF9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5E01862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0B598A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140</w:t>
      </w:r>
    </w:p>
    <w:p w14:paraId="5E76E091" w14:textId="5A419F87" w:rsidR="00F96A6F" w:rsidRPr="00894976" w:rsidRDefault="00325CF7" w:rsidP="00531F39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</w:t>
      </w:r>
      <w:proofErr w:type="spellStart"/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</w:t>
      </w:r>
      <w:r w:rsidR="007719F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9D06EE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5</w:t>
      </w:r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119207E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 xml:space="preserve">Господи, взиваю я до тебе, вислухай мене.* Вислухай мене, Господи.* </w:t>
      </w:r>
      <w:proofErr w:type="spellStart"/>
      <w:r w:rsidRPr="00894976">
        <w:rPr>
          <w:rFonts w:ascii="Times New Roman" w:hAnsi="Times New Roman"/>
          <w:b/>
          <w:sz w:val="24"/>
          <w:szCs w:val="24"/>
          <w:lang w:val="uk-UA"/>
        </w:rPr>
        <w:t>Господи</w:t>
      </w:r>
      <w:proofErr w:type="spellEnd"/>
      <w:r w:rsidRPr="00894976">
        <w:rPr>
          <w:rFonts w:ascii="Times New Roman" w:hAnsi="Times New Roman"/>
          <w:b/>
          <w:sz w:val="24"/>
          <w:szCs w:val="24"/>
          <w:lang w:val="uk-UA"/>
        </w:rPr>
        <w:t>, взиваю я до тебе, вислухай мене.* Почуй голос моління мого,* коли взиваю до тебе.* Вислухай мене, Господи.</w:t>
      </w:r>
    </w:p>
    <w:p w14:paraId="2A46BC2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6AC1E3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40F46B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917EF1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63CD3D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697FB0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F863B8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BA6407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Немовби хтось розбив і розрив землю,* розкидано їхні кості перед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адом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4033B2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B01ADB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A72688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220C01C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D76CD7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1B3FE4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12FCE2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204838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2360E2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EC9FF0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в землі живих ти моя доля!</w:t>
      </w:r>
    </w:p>
    <w:p w14:paraId="2648A7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C4DAC3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AD3A87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4F2E72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59B6C2E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669221C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 глибин взиваю до тебе, Господи,*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Господи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почуй мій голос.</w:t>
      </w:r>
    </w:p>
    <w:p w14:paraId="0F28013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CC2FD2A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F76DC7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2291F6AE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5):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Перебуваючи на другому боці Йордану,* закликав ти, Ісусе, до тих, що були з тобою:* Друг Лазар уже помер, і сьогодні складають його до гробу.* Тому радію я ради </w:t>
      </w: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вас, мої друзі,* щоб ви пізнали, що я Бог незмінний,* і все знаю, хоч і видима я людина.* Отож, ходімо оживити його,* щоб смерть відчула його перемогу й повну свою поразку.* Явно це зроблю, подаючи світові велику милість.</w:t>
      </w:r>
    </w:p>
    <w:p w14:paraId="54B1359F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2D62E862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Наслідуючи, вірні, Марту й Марію,* пошлімо до Господа, як прохання, наші добрі вчинки,* щоб він прийшов воскресити наш духовний розум,* що лежить мертвий у гробі нечутливого лінивства,* не пам'ятаючи про страх Божий,* і позбавлений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життєздатности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.* Тому кличемо: Поглянь, Господи,</w:t>
      </w:r>
      <w:r w:rsidRPr="00894976">
        <w:rPr>
          <w:rFonts w:ascii="Times New Roman" w:hAnsi="Times New Roman"/>
          <w:b/>
          <w:bCs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bCs/>
          <w:sz w:val="24"/>
          <w:szCs w:val="24"/>
          <w:lang w:val="uk-UA"/>
        </w:rPr>
        <w:t>і як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колись Щедрий,* своєю присутністю ти дивно воскресив друга Лазаря,* так і нас усіх оживи, подаючи велику милість.</w:t>
      </w:r>
    </w:p>
    <w:p w14:paraId="4679C65A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48BB40DD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(г.</w:t>
      </w: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6):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Вже два дні лежить Лазар у гробі.* Він бачить усіх від віку померлих* і споглядає на лячні дива й незліченну силу тих,* що їх держить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ад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 своїх обіймах.* Тому гірко ридають його сестри,* споглядаючи на його гріб.* Христос же йде воскресити свого друга,* щоб усі одноголосне закликали:* Благословенний ти, Спасе, - помилуй нас!</w:t>
      </w:r>
    </w:p>
    <w:p w14:paraId="048822A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Слави благої,* що простягається у вічність* і ніколи не проминає,* забажавши, ти знехтував* славу, що проходить і погибає;* і хрест узявши,* пішов за Розп’ятим,* і плоть підкорив аскетичними подвигами.* Ради цього пам’ять твою звершуємо, Якове.</w:t>
      </w:r>
    </w:p>
    <w:p w14:paraId="71ACBEE3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0B240C7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>
      <w:pPr>
        <w:pStyle w:val="Normal"/>
      </w:pPr>
      <w:r>
        <w:rPr>
          <w:rFonts w:ascii="Times New Roman" w:hAnsi="Times New Roman"/>
          <w:sz w:val="24"/>
        </w:rPr>
        <w:t>Для світу і пристрастей* розпинаючись, Якове,* душу зберіг ти нескверною і необманеною,* незмішаною, отче, з долішніми образами* – і видіннями тайними окрилився ти* до образів небесних,* яким від початку твоє життя присвятив єси, преподобний,* як Христовий друг ближній,* як угодник найвірніший.</w:t>
      </w:r>
    </w:p>
    <w:p w14:paraId="5432F96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>
      <w:pPr>
        <w:pStyle w:val="Normal"/>
      </w:pPr>
      <w:r>
        <w:rPr>
          <w:rFonts w:ascii="Times New Roman" w:hAnsi="Times New Roman"/>
          <w:sz w:val="24"/>
        </w:rPr>
        <w:t>Незлобивий, цілісний,* милостивий і братолюбний,* смиренномудрий і лагідний,* любови сповнений, милостинею оздоблений,* терпеливий в очікуванні,* вірою і надією огорнений* показався ти, всім завжди пам’ятний,* молитвами оздоблюваний* і божественними променями священно осяюваний.</w:t>
      </w:r>
    </w:p>
    <w:p w14:paraId="5ED1006C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Душевні пастки і плотські страсті* мечем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стриманости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посікла ти,* і мисленні прогрішення* мовчанням посту умертвила,* і потоками сліз твоїх всю пустелю напоїла,* і зростила ти нам покаяння плоди* – Тому твою пам’ять, Преподобна, святкуємо.</w:t>
      </w:r>
    </w:p>
    <w:p w14:paraId="130A288C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«Весільна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у́чта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Небе́сного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Жениха́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пригото́вана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!»* – вісники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голо́сять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.* Чом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власновільно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зволіка́єш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затьма́рена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душе́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?* Всі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оде́жі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твої воістину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забру́днені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безпу́тністю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.* Як же,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злоща́сна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ду́маєш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ввійти́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?* Тож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припади́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пе́ред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кінце́м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се́рцем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кли́чучи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:*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Іссо́пом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моли́тви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окропи́вши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Чи́стая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і весільного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поко́ю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мене́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удосто́й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щоб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велича́в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я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Тебе́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8D8B7C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0EB17E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726F83B" w14:textId="15481346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25CF7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D0DB0E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бачивши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1491E22" w14:textId="3A2B4EB2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D15D45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19810812" w14:textId="2A76D131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CAFC236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  <w:r w:rsidRPr="00894976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64FD679E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proofErr w:type="spellStart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Прокімен</w:t>
      </w:r>
      <w:proofErr w:type="spellEnd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 (г. 4):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> Я буду перед Господом ходити* у країні живих 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115, 9)</w:t>
      </w:r>
    </w:p>
    <w:p w14:paraId="687CFA2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Я люблю Господа, бо він почув мій голос і мої благання 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115, 1).</w:t>
      </w:r>
    </w:p>
    <w:p w14:paraId="1D969220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З книги Буття читання:</w:t>
      </w:r>
    </w:p>
    <w:p w14:paraId="3470A02E" w14:textId="27ACDEAB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Коли ж Йосиф прийшов додому, піднесли йому гостинця, що його мали з собою, і поклонилися йому лицем до землі. Тоді він спитав їх про здоров'я та й сказав: Чи здужає ваш батько старенький, про якого ви мені говорили? Чи він живий ще? Вони відповіли: Здоров раб твій, наш батько; він ще живий, і схиливши голови, поклонились до землі. А він, підвівши свої очі, побачив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Веніямина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, свого брата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одноматірного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, та й питає: Чи це ваш найменший брат, що про нього ви мені казали? і додав: Бог нехай милує тебе, мій синку! І хутенько вийшов, бо серце його зворушилось на вигляд брата і сльози зависли на очах його; він пішов у світлицю й там заплакав. По тому ж, умивши собі обличчя, вийшов, переміг себе й каже: Подавайте лишень страви.</w:t>
      </w:r>
      <w:r w:rsidR="00894976">
        <w:rPr>
          <w:rStyle w:val="apple-converted-space"/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 </w:t>
      </w:r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Тут Йосиф не міг себе стримати перед усіма, які стояли коло нього, і закричав: Виведіть усіх від мене! І не зосталося при Йосифові нікого, коли він признавався своїм братам. І заплакав він уголос так, що почули єгиптяни й почув дім фараона. Та й каже Йосиф до братів своїх: Я, - Йосиф! Чи ще живий мій батько? Та брати його не могли йому відповісти, бо стривожились перед ним. А Йосиф каже до своїх братів: Приступіть лишень до мене. І вони приступили. Та й каже він знову: Я, - Йосиф, ваш брат, якого ви продали в Єгипет. Але ви тепер не завдавайте собі жалю і не ятріть себе, що продали мене сюди: на те бо, щоб зберегти вас при житті, Бог послав мене перед вами Оце ж два роки голоду на землі, а ще п'ять років не буде ні оранки, ні жнив. Бог послав мене перед вами, щоб зберегти на землі решту вас і врятувати життя ваше великим рятунком. Отож не ви мене сюди послали, а Бог; він і зробив мене батьком фараонові, владикою всього його дому та управителем усього Єгипетського краю. Поспішайте ж та до мого батька і скажіть йому: Так говорить син твій Йосиф: Бог зробив мене владикою всього Єгипту; прийди до мене, не гайся! І осядешся в краю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Гошен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 та й будеш біля мене, ти і твої діти й діти дітей твоїх, і твої отари й стада твої і все, що в тебе. Я буду там утримувати тебе, - ще бо п'ять років буде голод, - аби не потрапив ти в злидні, ти й твоя родина і все, що є в тебе. Ось бачите на власні очі й бачить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Веніямин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, брат мій, на власні очі, що це я своїми устами говорю до вас. Ще повідайте моєму батькові про всю мою славу в Єгипті та про все, що ви бачили, й поспішіть та приведіть сюди мого батька. Тоді припав він на шию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Веніяминові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, своєму братові, та й заплакав. А й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Веніямин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 плакав на його шиї. Далі обцілував усіх своїх братів і плакав їм на шиї. А після того розмовляли брати з ним. В палатах же фараонових розповсюдилася чутка, що прибули брати Йосифа. Зраділи на те фараон та і його слуги. І каже фараон до Йосифа: Скажи своїм братам: От що зробіть - нав'ючте вашу скотину та й вибирайтесь і йдіть у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Ханаан-край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.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 (Бут. 43, 26-31; 45, 1-17)</w:t>
      </w:r>
      <w:r w:rsidRPr="00894976">
        <w:rPr>
          <w:rFonts w:ascii="Times New Roman" w:hAnsi="Times New Roman"/>
          <w:color w:val="FF0000"/>
          <w:sz w:val="24"/>
          <w:szCs w:val="24"/>
          <w:lang w:val="uk-UA" w:eastAsia="uk-UA"/>
        </w:rPr>
        <w:t>.</w:t>
      </w:r>
    </w:p>
    <w:p w14:paraId="5FBDD448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</w:pPr>
      <w:proofErr w:type="spellStart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Прокімен</w:t>
      </w:r>
      <w:proofErr w:type="spellEnd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 (г. 4):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 Виконаю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>обіти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мої Господеві* перед усім його народом 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115, 14).</w:t>
      </w:r>
    </w:p>
    <w:p w14:paraId="1085CA9E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Я був непохитний у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девір'ї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нівіть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 тоді, коли казав</w:t>
      </w:r>
      <w:r w:rsidRPr="00894976">
        <w:rPr>
          <w:rFonts w:ascii="Times New Roman" w:hAnsi="Times New Roman"/>
          <w:caps/>
          <w:color w:val="000000"/>
          <w:sz w:val="24"/>
          <w:szCs w:val="24"/>
          <w:u w:val="single"/>
          <w:lang w:val="uk-UA" w:eastAsia="uk-UA"/>
        </w:rPr>
        <w:t>:</w:t>
      </w:r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 «Який же я нещасний»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115:10).</w:t>
      </w:r>
    </w:p>
    <w:p w14:paraId="77BAB78F" w14:textId="77777777" w:rsidR="009D06EE" w:rsidRPr="00894976" w:rsidRDefault="009D06EE" w:rsidP="00531F39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З книги Приповідок читання:</w:t>
      </w:r>
    </w:p>
    <w:p w14:paraId="5120D093" w14:textId="77777777" w:rsidR="009D06EE" w:rsidRPr="00894976" w:rsidRDefault="009D06EE" w:rsidP="00531F39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lastRenderedPageBreak/>
        <w:t xml:space="preserve">Хто стереже уста і язик свій, той стереже від лиха свою душу. Нахаба, чванько - таке ім'я насмішника, що поводиться з надмірною пихою. Бажання ледаря для нього вбивче, бо його руки уникають роботи. Грішник щодня чогось бажає жадібно, а праведний дає, не жалує нічого. Жертва злих - гидота, а надто, як вони її з злим наміром приносять. Брехливий свідок загине, а людина, що вміє слухати, завжди матиме слово. Зла людина прибирає самовпевнений вигляд, а праведний вважає на свої вчинки. Супроти Господа немає ні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t>мудрости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t xml:space="preserve">, ні розуму, ні ради. Коня готують на день бою, але від Господа перемога. Добре ім'я ліпше, ніж великі багатства, а доброзичливість - ніж срібло та золото. Багач і бідний стрічаються: Господь створив їх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t>обидвох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t>. Обачний бачить лихо, й ховається, а легковажні йдуть далі - й зазнають кари, Нагорода за покору - острах Господній, багатство, слава й життя. В лукавого глоди та сильця на дорозі; хто береже душу свою, той від них далекий.</w:t>
      </w:r>
      <w:r w:rsidRPr="00894976">
        <w:rPr>
          <w:rFonts w:ascii="Times New Roman" w:hAnsi="Times New Roman"/>
          <w:color w:val="FF0000"/>
          <w:sz w:val="24"/>
          <w:szCs w:val="24"/>
          <w:lang w:val="uk-UA" w:eastAsia="uk-UA"/>
        </w:rPr>
        <w:t xml:space="preserve">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Прип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21, 23-22, 5).</w:t>
      </w:r>
    </w:p>
    <w:p w14:paraId="6F609F83" w14:textId="77777777" w:rsidR="008A5EB8" w:rsidRPr="00894976" w:rsidRDefault="008A5EB8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47C223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AEFAD3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7D5754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301955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EC9FA7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599E63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врозуми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мене і установами твоїми.</w:t>
      </w:r>
    </w:p>
    <w:p w14:paraId="4C20CC8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53320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B23DD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3FAFCA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E96C3BD" w14:textId="0918294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4BB0B5" w14:textId="7EF4D2F2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4AC6EFA9" w14:textId="434FF3D7" w:rsidR="00F96A6F" w:rsidRPr="00894976" w:rsidRDefault="008A5EB8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Е</w:t>
      </w:r>
      <w:r w:rsidR="00F96A6F" w:rsidRPr="00894976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  <w:proofErr w:type="spellEnd"/>
    </w:p>
    <w:p w14:paraId="326B58D2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Сповнім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вечірню молитву нашу Господеві.</w:t>
      </w:r>
    </w:p>
    <w:p w14:paraId="5B3B305A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8BAD227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21CD36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E6B07F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Вечора всього досконалого, святого, мирного і безгрішного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B0DB3B4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B400B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Ангела миру, вірного наставника, охоронця душ і тіл наших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F8D58B5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90EFD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Прощення і відпущення гріхів, і прогрішень наших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3F4F08D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13F1BB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Доброго і пожиточного для душ наших і миру для світу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562D7EE7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6A5A4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D173BE0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60DC8A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одвіту на страшному суді Христовому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1F95DA5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68A4FAB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31F2CF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06B3410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Чоловіколюбче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бувши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BB91C62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55CBDC2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CABFC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652B304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4E89DA3" w14:textId="6BA975A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AF461B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565C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94976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81D5C11" w14:textId="4A4D2EA4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961ABC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6471C7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585A1697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5):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Багатий я пристрастями:* зодягнений в оманливі шати лицемірства,* любуюсь у лихій нестриманості.* Безмірну немилосердність виявляю,* погорджуючи моїм розумом, який лежить покинутий перед дверима покаяння* і терпить голод усякого блага,* страждаючи з приводу моєї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байдужности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.* Але ти, Господи, до Лазаря уподібни мене,* нужденного задля гріхів моїх,* щоб не треба було мені жебрати зрошеного пальця* на спраглий язик у невгаснім вогні.* На лоні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як Чоловіколюбець, посели мене.</w:t>
      </w:r>
    </w:p>
    <w:p w14:paraId="13217CE5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6C10F19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Ходімо, браття, і перед кінцем посту* приступімо всі з чистим серцем до милосердного Бога!* Відкинувши житейські перешкоди, дбаймо про душу!* Стриманістю відвернувшись від насолоди страв,* подбаймо про гостинність,* бо нею - як написано - дехто, не знаючи, прийняв і гостив ангелів!* Годуючи вбогих, ми годуємо того, хто нас нагодував своїм тілом.*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Зодягнімся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Того, хто зодягається у світло, немов у ризу,* щоб, за молитвами Пречистої Богородиці і Діви Марії,* отримавши прощення гріхів,* ми покірно звертались до нього:* Господи, визволи нас від засуду по лівому боці,* і, як милостивий і чоловіколюбець,* сподоби нас стояти по твоїй правиці!</w:t>
      </w:r>
    </w:p>
    <w:p w14:paraId="376CE482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787326E" w14:textId="6FF0F4C0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Зазнаючи мук, святі радісно кликали:* Рани - наш виторг у Владики.* Бо замість тілесних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зранень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у воскресінні засяють на нас світлі ризи,* замість ганьби - вінки,* за в'язничні кайдани - рай,* і за відсудження разом із злодіями -</w:t>
      </w:r>
      <w:r w:rsid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життя з ангелами.* Їхніми молитвами, Господи, - спаси душі наші.</w:t>
      </w:r>
    </w:p>
    <w:p w14:paraId="48A692AF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Наперед вибрана з-поміж усіх родів,* вислухай наш голос,* і даруй душам нашим те, чого просимо:* визволення від пристрастей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терпінь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заради апостолів,* бо ти, як Мати Божа, все можеш.</w:t>
      </w:r>
    </w:p>
    <w:p w14:paraId="4C7BAEF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F3A653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 xml:space="preserve">Пісня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Симеона</w:t>
      </w:r>
      <w:proofErr w:type="spellEnd"/>
    </w:p>
    <w:p w14:paraId="0140964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25D19FE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75F0E5D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35AD7A6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5B3D79D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077FE53" w14:textId="2B5E1B6E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664B27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немочі наші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101F197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420672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A225893" w14:textId="7913175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2ACE09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Отче наш, що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D30A485" w14:textId="3E4F043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E246DD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072FD0" w14:textId="77777777" w:rsidR="008A5EB8" w:rsidRPr="00894976" w:rsidRDefault="008A5EB8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969DAF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4B2C0E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Ізбавителя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душ наших.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434383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Христителю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Христовий, усіх нас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пом’яни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щоб визволитися нам від беззаконь наших,* бо тобі дано ласку молитися за нас.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25E2E7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Молітесь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за нас, святі Апостоли і всі Святі,* щоб визволитись нам від лиха і скорботи,* вас бо маємо перед Спасом гарячих заступників.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228540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скорботах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не погорди,* але від бід визволи нас, єдина чиста і благословенна.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02C8C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894976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6815E86E" w14:textId="50A84FAF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2B82A21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D906BC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38835F9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22F7542A" w14:textId="4FEC7BE6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564921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457D7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AEACA1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2C56E2F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C4EE492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Молитва св. Єфрема</w:t>
      </w:r>
    </w:p>
    <w:p w14:paraId="19A374A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недбайливости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властолюб'я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пустомовства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віджени від мене.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EBF0CA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Духа чистоти, покори,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терпеливости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даруй мені, слузі твоєму.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25612CD" w14:textId="1EE7A7B1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AE52B9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(12 малих поклонів)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4C6389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І знову: молитва св. Єфрема і доземний поклін.</w:t>
      </w:r>
    </w:p>
    <w:p w14:paraId="16907AC5" w14:textId="77777777" w:rsidR="00A31732" w:rsidRPr="00894976" w:rsidRDefault="00A31732" w:rsidP="00531F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C19183" w14:textId="42717B35" w:rsidR="00F96A6F" w:rsidRPr="00894976" w:rsidRDefault="00A31732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73F837B6" w14:textId="2C6B82F0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338B033C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7E3B41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33</w:t>
      </w:r>
    </w:p>
    <w:p w14:paraId="49B3E31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151B9ED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5FAA058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18A41C2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Я шукав Господа, і він почув мене;* і звільнив мене від усіх моїх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6AD929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280FC28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Ось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бідолаха, і Господь почув,* і врятував його від усіх його напастей.</w:t>
      </w:r>
    </w:p>
    <w:p w14:paraId="7FA7A0D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5CD16CF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694DD6B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6A33BB1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5D9C740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561C569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18327FC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645BB89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2DC69DB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379DCCF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3BCD559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Візвали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праведні, і Господь вислухав їх,* і з усіх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їхніх урятував їх.</w:t>
      </w:r>
    </w:p>
    <w:p w14:paraId="4F5908E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25B73C3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Багато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 праведних,* але з усіх них Господь їх рятує.</w:t>
      </w:r>
    </w:p>
    <w:p w14:paraId="018EE47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61DEE60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3F2B2A4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7601D0A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всеблаженну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C25BBF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EADFE2B" w14:textId="0C4655BA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015381E9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3FC8253" w14:textId="2189B20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й ісповідника Якова, єпископа Катанського і всіх святих, помилує і спасе нас, як благий і чоловіколюбець.</w:t>
      </w:r>
    </w:p>
    <w:p w14:paraId="7001529B" w14:textId="352C7A4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DE0C11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CAFA04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6EE6797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A85965B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6384F3" w14:textId="77777777" w:rsidR="00F96A6F" w:rsidRPr="00894976" w:rsidRDefault="00F96A6F" w:rsidP="00531F39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DF050D8" w14:textId="77777777" w:rsidR="00F96A6F" w:rsidRPr="00894976" w:rsidRDefault="00F96A6F" w:rsidP="00531F39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94976">
        <w:rPr>
          <w:rFonts w:ascii="Times New Roman" w:hAnsi="Times New Roman" w:cs="Times New Roman"/>
          <w:b/>
        </w:rPr>
        <w:lastRenderedPageBreak/>
        <w:t>УТРЕНЯ</w:t>
      </w:r>
    </w:p>
    <w:p w14:paraId="275A3DF8" w14:textId="114D90A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C08223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1590F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вишніх Богу, і на землі мир,* в людях благовоління </w:t>
      </w: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(3 р.)</w:t>
      </w:r>
      <w:r w:rsidRPr="00894976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2968212A" w14:textId="2781E0E3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 р.)</w:t>
      </w:r>
      <w:r w:rsidRPr="00894976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3C9D2FEB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CD076D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46A298CB" w14:textId="57A88733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понеділок)</w:t>
      </w:r>
    </w:p>
    <w:p w14:paraId="66CC866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F4DE5E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Багато тих, що мені кажуть:* «Нема йому спасіння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».</w:t>
      </w:r>
    </w:p>
    <w:p w14:paraId="7A79B4B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A17D77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6FB175D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602F79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AE0920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44FD9C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662BE6D" w14:textId="757F9E55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вівторок)</w:t>
      </w:r>
    </w:p>
    <w:p w14:paraId="65301D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1DE652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BDA972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BE4954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B4059F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C7BB3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F65CAB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F1F1FA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80F357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A822B2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EBE881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E774C5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B8A71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3EEA5A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556978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6009B1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04ABB4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5DFEE77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7035A5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6AD6A5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5D6327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55A365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0E2F22E" w14:textId="201730F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середу)</w:t>
      </w:r>
    </w:p>
    <w:p w14:paraId="7D71BB5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F2D7A7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EBECF3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920311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309385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3C2754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6194C2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Коли згадаю на моїй постелі тебе,* під час нічних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чувань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розмишлятиму про тебе.</w:t>
      </w:r>
    </w:p>
    <w:p w14:paraId="738B529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2EBCC8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B1181D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9AF4DE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54B87E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хвалитиметься кожен, хто ним клянеться,* уста бо тих, що неправду кажуть, будуть закриті.</w:t>
      </w:r>
    </w:p>
    <w:p w14:paraId="6DA8A61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9F8BB29" w14:textId="62E1C51D" w:rsidR="00F96A6F" w:rsidRPr="00894976" w:rsidRDefault="00F96A6F" w:rsidP="00531F39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="008A5EB8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, без поклонів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894976">
        <w:rPr>
          <w:rFonts w:ascii="Times New Roman" w:hAnsi="Times New Roman"/>
          <w:sz w:val="24"/>
          <w:szCs w:val="24"/>
          <w:lang w:val="uk-UA"/>
        </w:rPr>
        <w:tab/>
      </w:r>
    </w:p>
    <w:p w14:paraId="56310902" w14:textId="3E1DDA38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="008A5EB8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894976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323367F8" w14:textId="7FC778D8" w:rsidR="00F96A6F" w:rsidRPr="00894976" w:rsidRDefault="00F96A6F" w:rsidP="00531F39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четвер)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7928718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F9933F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36B93C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6110F5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Мене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залічено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до тих, що сходять у яму.* Я став як чоловік, що допомоги не має.</w:t>
      </w:r>
    </w:p>
    <w:p w14:paraId="629CE49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FBA23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B8A2A5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E87EF3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FF15BD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395C08F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ACFB8E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2DF453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1332A9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2F5B05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67A7FA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480DEC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EEE297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1BA940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CD8E70" w14:textId="1E025A94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п'ятницю)</w:t>
      </w:r>
    </w:p>
    <w:p w14:paraId="21DE138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F9F649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E343E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9B00A1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17F2DA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7065DB4" w14:textId="645427F1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</w:t>
      </w:r>
      <w:r w:rsidR="008F4A88" w:rsidRPr="00894976">
        <w:rPr>
          <w:rFonts w:ascii="Times New Roman" w:hAnsi="Times New Roman"/>
          <w:sz w:val="24"/>
          <w:szCs w:val="24"/>
          <w:lang w:val="uk-UA"/>
        </w:rPr>
        <w:t>є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ві свої дороги,* синам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7A45AD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E13D7B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A48AB7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0E65EA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F575E06" w14:textId="77777777" w:rsidR="00E72292" w:rsidRPr="00894976" w:rsidRDefault="00E72292" w:rsidP="00531F39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89497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5BEEB30" w14:textId="77777777" w:rsidR="00E72292" w:rsidRPr="00894976" w:rsidRDefault="00E72292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0C9FA8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F9C8F9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43D749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4AE8B7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728259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A3642B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EAAE0F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2C85463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FE26CF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7C7BFFAC" w14:textId="18EAE6BF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142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3C0C5A8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FAB0C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C5DCA0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51BECF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7B5EC71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E09F91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FA5682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9A868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28A0E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7B14A9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7B3A23F" w14:textId="77777777" w:rsidR="00325CF7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1787045B" w14:textId="71643894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3A4786C" w14:textId="2CDB82F9" w:rsidR="008A5EB8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</w:t>
      </w:r>
      <w:r w:rsidR="008A5EB8" w:rsidRPr="00894976">
        <w:rPr>
          <w:rFonts w:ascii="Times New Roman" w:hAnsi="Times New Roman"/>
          <w:sz w:val="24"/>
          <w:szCs w:val="24"/>
          <w:lang w:val="uk-UA"/>
        </w:rPr>
        <w:t xml:space="preserve">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310118B" w14:textId="754420D6" w:rsidR="00F96A6F" w:rsidRPr="00894976" w:rsidRDefault="00F96A6F" w:rsidP="00531F39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51ACA31C" w14:textId="77777777" w:rsidR="00A67FFB" w:rsidRPr="00894976" w:rsidRDefault="00A67FFB" w:rsidP="00531F39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1F4DE6" w14:textId="77777777" w:rsidR="006A74D1" w:rsidRPr="00894976" w:rsidRDefault="006A74D1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7EFC528F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 w14:paraId="30F82845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B2D9D55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пом'яни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5FF99D8B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61DCB45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Пом'яни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за багатством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400BCD83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Пом'яни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Пом'яни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FD80451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Пом'яни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D2A5637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Господи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, то хто встоїться, бо в тебе є прощення. Ти один святий,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1C3A5E10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6375CBD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4ED78BC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53D6F01" w14:textId="66FA3C44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8E6E767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F011C71" w14:textId="0B31FE94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 xml:space="preserve">Мирна </w:t>
      </w:r>
      <w:proofErr w:type="spellStart"/>
      <w:r w:rsidR="008A5EB8" w:rsidRPr="00894976">
        <w:rPr>
          <w:rFonts w:ascii="Times New Roman" w:hAnsi="Times New Roman" w:cs="Times New Roman"/>
          <w:b/>
          <w:i/>
          <w:color w:val="FF0000"/>
          <w:lang w:val="uk-UA"/>
        </w:rPr>
        <w:t>е</w:t>
      </w: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  <w:proofErr w:type="spellEnd"/>
    </w:p>
    <w:p w14:paraId="42ABD79A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88"/>
      <w:r w:rsidRPr="00894976">
        <w:rPr>
          <w:rFonts w:ascii="Times New Roman" w:hAnsi="Times New Roman"/>
          <w:sz w:val="24"/>
          <w:szCs w:val="24"/>
          <w:lang w:val="uk-UA"/>
        </w:rPr>
        <w:t xml:space="preserve">В мирі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557B134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9F4695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мир з висот і спасіння душ наших,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263C063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D84BF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мир всього світу, добрий стан святих Божих Церков і з'єднання всіх,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5FE80153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87B3E1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святий храм цей і тих, що з вірою, побожністю і страхом Божим входять до нього,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0B0C99B4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71557F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за ввесь причет і людей,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FE9D16F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148988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Богом бережений народ наш, за правління і все військо,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56ED0A22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AAB17C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за святу обитель цю), і за кожне місто, країну і за тих, що вірою живуть у них,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5567DAE8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45CF99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добре поліття, за врожай плодів земних і часи мирні,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6D39E7D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7FF2FA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 тих, що плавають, подорожують, за недужих, страждаючих, полонених і за спасіння їх,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049952F1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0F8D2B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гніву і нужди, Господеві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34A76524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DFEA9A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D37C539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960D27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A8344F2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A0BE0C1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44BA2F05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180029F1" w14:textId="7C3C5203" w:rsidR="008A5EB8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348A9F6" w14:textId="3273E118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Алилуя на глас </w:t>
      </w:r>
      <w:r w:rsidR="009D06EE"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1</w:t>
      </w: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:</w:t>
      </w:r>
    </w:p>
    <w:p w14:paraId="25AD1FC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DA9E8B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7A51AE3C" w14:textId="0106865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Справедливост</w:t>
      </w:r>
      <w:r w:rsidR="00894976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навчіться ви, що живете на землі.</w:t>
      </w:r>
    </w:p>
    <w:p w14:paraId="2A963A7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604CEAA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Упокори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їх, Господи,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упокори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славних землі.</w:t>
      </w:r>
    </w:p>
    <w:p w14:paraId="64512C8C" w14:textId="77777777" w:rsidR="00BA18E0" w:rsidRPr="00894976" w:rsidRDefault="00BA18E0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1D1D358" w14:textId="05B39038" w:rsidR="00F96A6F" w:rsidRPr="00894976" w:rsidRDefault="00325CF7" w:rsidP="00531F3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</w:t>
      </w:r>
      <w:r w:rsidR="00F96A6F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роїчні</w:t>
      </w:r>
      <w:proofErr w:type="spellEnd"/>
      <w:r w:rsidR="00F96A6F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пісні:</w:t>
      </w:r>
    </w:p>
    <w:p w14:paraId="697F59DC" w14:textId="4EAB5DA1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триособового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Божества,* по-херувимському заспіваймо одному Богові:* Свят,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Боже наш:* Задля молитов святих апостолів твоїх і святителя Миколая, помилуй нас.</w:t>
      </w:r>
    </w:p>
    <w:p w14:paraId="55A74D46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З усіма небесними силами по-херувимському заспіваймо тому*, хто на висотах, засилаючи трисвяту хвалу:* Свят,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Боже наш!* Задля молитов усіх святих твоїх, помилуй нас.</w:t>
      </w:r>
    </w:p>
    <w:p w14:paraId="0E4C560B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Уставши від сну, припадаємо до тебе, Добрий,* і ангельську пісню співаємо тобі, Всесильний:* Свят,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Боже наш!* Богородиці ради, помилуй нас.</w:t>
      </w:r>
    </w:p>
    <w:p w14:paraId="4995815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184562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894976">
        <w:rPr>
          <w:rFonts w:ascii="Times New Roman" w:hAnsi="Times New Roman" w:cs="Times New Roman"/>
          <w:b/>
          <w:i/>
          <w:iCs/>
          <w:color w:val="FF0000"/>
          <w:lang w:val="uk-UA"/>
        </w:rPr>
        <w:lastRenderedPageBreak/>
        <w:t xml:space="preserve">Після першого </w:t>
      </w:r>
      <w:proofErr w:type="spellStart"/>
      <w:r w:rsidRPr="00894976">
        <w:rPr>
          <w:rFonts w:ascii="Times New Roman" w:hAnsi="Times New Roman" w:cs="Times New Roman"/>
          <w:b/>
          <w:i/>
          <w:iCs/>
          <w:color w:val="FF0000"/>
          <w:lang w:val="uk-UA"/>
        </w:rPr>
        <w:t>стихослов'я</w:t>
      </w:r>
      <w:proofErr w:type="spellEnd"/>
    </w:p>
    <w:p w14:paraId="7F9D10A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Премудрі ловці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вселенної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 w14:paraId="4795BAE0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: Зачавши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неопально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вогонь Божества* і породивши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безсіменно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джерело життя – Господа,* благодатна Богородице, спасай тих, що тебе прославляють.</w:t>
      </w:r>
    </w:p>
    <w:p w14:paraId="7B6B95A3" w14:textId="62A481E6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5178E" w14:textId="77777777" w:rsidR="00C31615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3" w:name="_Hlk61261697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79566B2" w14:textId="77777777" w:rsidR="00C31615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A0A251" w14:textId="699198C6" w:rsidR="00E03706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03706" w:rsidRPr="00894976">
        <w:rPr>
          <w:rFonts w:ascii="Times New Roman" w:hAnsi="Times New Roman"/>
          <w:sz w:val="24"/>
          <w:szCs w:val="24"/>
          <w:lang w:val="uk-UA"/>
        </w:rPr>
        <w:t>[</w:t>
      </w:r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="00E03706" w:rsidRPr="00894976">
        <w:rPr>
          <w:rFonts w:ascii="Times New Roman" w:hAnsi="Times New Roman"/>
          <w:sz w:val="24"/>
          <w:szCs w:val="24"/>
          <w:lang w:val="uk-UA"/>
        </w:rPr>
        <w:t>]</w:t>
      </w:r>
    </w:p>
    <w:p w14:paraId="7F7FF7C8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bookmarkEnd w:id="3"/>
    <w:p w14:paraId="7E1EF06E" w14:textId="77777777" w:rsidR="0001222F" w:rsidRPr="00894976" w:rsidRDefault="0001222F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C18429F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588E1E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894976">
        <w:rPr>
          <w:rFonts w:ascii="Times New Roman" w:hAnsi="Times New Roman" w:cs="Times New Roman"/>
          <w:b/>
          <w:i/>
          <w:iCs/>
          <w:color w:val="FF0000"/>
          <w:lang w:val="uk-UA"/>
        </w:rPr>
        <w:t xml:space="preserve">Після другого </w:t>
      </w:r>
      <w:proofErr w:type="spellStart"/>
      <w:r w:rsidRPr="00894976">
        <w:rPr>
          <w:rFonts w:ascii="Times New Roman" w:hAnsi="Times New Roman" w:cs="Times New Roman"/>
          <w:b/>
          <w:i/>
          <w:iCs/>
          <w:color w:val="FF0000"/>
          <w:lang w:val="uk-UA"/>
        </w:rPr>
        <w:t>стихослов'я</w:t>
      </w:r>
      <w:proofErr w:type="spellEnd"/>
    </w:p>
    <w:p w14:paraId="3F53A07E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Поєднавши роздумування з діянням,* спішімо послати благання до Христа,* щоб він своєю могутньою владою оживив, немов Лазаря, наш завмерлий розум,* а ми принесемо йому віття правди і будемо кликати:* Благословенний, хто йде в ім'я Господнє!</w:t>
      </w:r>
    </w:p>
    <w:p w14:paraId="0640CFE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Негайно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ізціли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пристрасті душі моєї та недуги мого тіла.* Направ збочення мого ума,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Всенепорочна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Богородице,* і в тиші роздумів сподоби приносити Цареві всього чисті молитви,* щоб одержати прощення гріхів.</w:t>
      </w:r>
    </w:p>
    <w:p w14:paraId="0D3F9632" w14:textId="568ED1C4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5AE73F" w14:textId="77777777" w:rsidR="00C31615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4" w:name="_Hlk61261705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7665AE4" w14:textId="77777777" w:rsidR="00C31615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89D50A" w14:textId="3CB9B22C" w:rsidR="00E03706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</w:t>
      </w:r>
      <w:proofErr w:type="spellStart"/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>Господи</w:t>
      </w:r>
      <w:proofErr w:type="spellEnd"/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, то хто встоїться, бо в тебе є прощення. Ти один святий, </w:t>
      </w:r>
      <w:proofErr w:type="spellStart"/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69BECA6E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bookmarkEnd w:id="4"/>
    <w:p w14:paraId="03FAA7D2" w14:textId="77777777" w:rsidR="0001222F" w:rsidRPr="00894976" w:rsidRDefault="0001222F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0122152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1C4C5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894976">
        <w:rPr>
          <w:rFonts w:ascii="Times New Roman" w:hAnsi="Times New Roman" w:cs="Times New Roman"/>
          <w:b/>
          <w:i/>
          <w:iCs/>
          <w:color w:val="FF0000"/>
          <w:lang w:val="uk-UA"/>
        </w:rPr>
        <w:lastRenderedPageBreak/>
        <w:t xml:space="preserve">Після третього </w:t>
      </w:r>
      <w:proofErr w:type="spellStart"/>
      <w:r w:rsidRPr="00894976">
        <w:rPr>
          <w:rFonts w:ascii="Times New Roman" w:hAnsi="Times New Roman" w:cs="Times New Roman"/>
          <w:b/>
          <w:i/>
          <w:iCs/>
          <w:color w:val="FF0000"/>
          <w:lang w:val="uk-UA"/>
        </w:rPr>
        <w:t>стихослов'я</w:t>
      </w:r>
      <w:proofErr w:type="spellEnd"/>
    </w:p>
    <w:p w14:paraId="3A5A35D7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Сьогодні вже другий день як помер Лазар* і сестри його - Марта з Марією, споглядаючи на камінь гробу,* проливають за ним гіркі сльози.* Але Творець прибув зі своїми учнями подолати смерть і дарувати життя.* Тому закличмо до нього:* Господи, слава тобі.</w:t>
      </w:r>
    </w:p>
    <w:p w14:paraId="31D042B0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Свята Владичице чиста, Бога нашого Мати,* що всіх Творця несказанно породила!* Зі святими апостолами моли завжди його доброту,* щоб визволив нас від пристрастей* і дав нам гріхів прощення.</w:t>
      </w:r>
    </w:p>
    <w:p w14:paraId="6601E707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DA22FD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97CEDA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48B5B37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DB21AD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34BBAE2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F15BDB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01B759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879E09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Це бо істину полюбив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невідоме й таємне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56AAD5E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і очищуся,* обмий мене, і стану біліший від снігу.</w:t>
      </w:r>
    </w:p>
    <w:p w14:paraId="72DDDEB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4B5980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96091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7E80C0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C2148D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33F569E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8ED9DE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Визволь мене від вини крови, Боже,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Боже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спасіння мого,* і язик мій радісно прославить справедливість твою.</w:t>
      </w:r>
    </w:p>
    <w:p w14:paraId="7ECFD44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61073F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403D135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Жертва Богові – дух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сокрушений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серцем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021C815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A9AED6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3D8015C8" w14:textId="4AD73A09" w:rsidR="00F96A6F" w:rsidRPr="00894976" w:rsidRDefault="008A5EB8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Е</w:t>
      </w:r>
      <w:r w:rsidR="00F96A6F" w:rsidRPr="00894976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  <w:proofErr w:type="spellEnd"/>
      <w:r w:rsidR="00F96A6F" w:rsidRPr="00894976">
        <w:rPr>
          <w:rFonts w:ascii="Times New Roman" w:hAnsi="Times New Roman" w:cs="Times New Roman"/>
          <w:b/>
          <w:i/>
          <w:color w:val="FF0000"/>
          <w:lang w:val="uk-UA"/>
        </w:rPr>
        <w:t>:</w:t>
      </w:r>
    </w:p>
    <w:p w14:paraId="0D1A2E9D" w14:textId="3C5238A8" w:rsidR="00C649C7" w:rsidRPr="00894976" w:rsidRDefault="00C649C7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Спаси́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Твій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Твоє́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навідай світ Твій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вознеси́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ріг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зішли́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 нас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животворя́щого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Хреста́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Сил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безплотих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отця́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Микола́я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(ім’я, що 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його́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є храм цей)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="009D06EE" w:rsidRPr="00894976">
        <w:rPr>
          <w:rFonts w:ascii="Times New Roman" w:hAnsi="Times New Roman"/>
          <w:sz w:val="24"/>
          <w:szCs w:val="24"/>
          <w:lang w:val="uk-UA"/>
        </w:rPr>
        <w:t xml:space="preserve">преподобної матері нашої </w:t>
      </w:r>
      <w:r w:rsidR="009D06EE" w:rsidRPr="00894976">
        <w:rPr>
          <w:rFonts w:ascii="Times New Roman" w:hAnsi="Times New Roman"/>
          <w:color w:val="000000"/>
          <w:sz w:val="24"/>
          <w:szCs w:val="24"/>
          <w:lang w:val="uk-UA" w:eastAsia="ru-RU"/>
        </w:rPr>
        <w:t>Марії Єгипетської</w:t>
      </w:r>
      <w:r w:rsidR="009D06EE"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і всіх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Тебе́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14:paraId="5AC30B9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6E9190" w14:textId="7A7E1E9A" w:rsidR="00E52A76" w:rsidRPr="00894976" w:rsidRDefault="00E52A7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35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bookmarkEnd w:id="5"/>
    <w:p w14:paraId="07A0D4D0" w14:textId="384C24E9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60F17EAD" w14:textId="498F4A9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95A2A4" w14:textId="4E16182D" w:rsidR="00F96A6F" w:rsidRPr="00894976" w:rsidRDefault="00E52A76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Канон - </w:t>
      </w:r>
      <w:r w:rsidR="00F96A6F"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Тріодь</w:t>
      </w:r>
    </w:p>
    <w:p w14:paraId="4C31002A" w14:textId="01205E79" w:rsidR="009D06EE" w:rsidRPr="00894976" w:rsidRDefault="009D06EE" w:rsidP="00531F39">
      <w:pPr>
        <w:pStyle w:val="a6"/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bookmarkStart w:id="6" w:name="_Hlk61261754"/>
      <w:r w:rsidRPr="00894976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4</w:t>
      </w:r>
    </w:p>
    <w:p w14:paraId="0EE039B5" w14:textId="77777777" w:rsidR="009D06EE" w:rsidRPr="00894976" w:rsidRDefault="009D06EE" w:rsidP="00531F39">
      <w:pPr>
        <w:pStyle w:val="a6"/>
        <w:spacing w:after="120" w:line="20" w:lineRule="atLeast"/>
        <w:jc w:val="right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sz w:val="24"/>
          <w:szCs w:val="24"/>
          <w:u w:val="single"/>
          <w:lang w:val="uk-UA"/>
        </w:rPr>
        <w:t>«Слава силі Твоїй, Господи!».</w:t>
      </w:r>
    </w:p>
    <w:p w14:paraId="4B127E3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почув я поголос Твій – і злякався;* Господи, збагнув я діла Твої – і здивувався.</w:t>
      </w:r>
    </w:p>
    <w:p w14:paraId="1F7FE27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коли пора настане – явишся,* коли збентежиться душа моя – у гніві про милість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Свою́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спом’янеш.</w:t>
      </w:r>
    </w:p>
    <w:p w14:paraId="081EA4DA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Бог із Півдня прийде,* і Святий із Гори – тінистої гущавини.</w:t>
      </w:r>
    </w:p>
    <w:p w14:paraId="1AA70196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Покрила небеса чеснота Його,* і хвали Його повна земля.</w:t>
      </w:r>
    </w:p>
    <w:p w14:paraId="13F4886C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І сяйво Його буде як світло:* промені в руках у Нього,* і приготував Він могутню любов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кріпости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Своє́ї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722622A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Перед лицем Його піде слово* і вийде на рівнину по стопах Його.</w:t>
      </w:r>
    </w:p>
    <w:p w14:paraId="6D1CB14F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Хіба на ріки прогнівався Ти, Господи?* Хіба на ріки – лють Твоя, або на море – поривання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Твоє́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</w:t>
      </w:r>
    </w:p>
    <w:p w14:paraId="00CB0B8E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Вийшов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 спасіння людей Твоїх,* спасти помазаників Твоїх прийшов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:</w:t>
      </w:r>
    </w:p>
    <w:p w14:paraId="0886F0C6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Я ж у Господі возрадуюся,*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возвеселю́ся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Спасі моїм.</w:t>
      </w:r>
    </w:p>
    <w:p w14:paraId="3BCF9986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Бог мій – сила моя,* і Він учинить ноги мої досконалими,</w:t>
      </w:r>
    </w:p>
    <w:p w14:paraId="2641747F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на верховини виведе мене,* щоб переміг я в пісні Його.</w:t>
      </w:r>
    </w:p>
    <w:p w14:paraId="381F00F5" w14:textId="77777777" w:rsidR="009D06EE" w:rsidRPr="00894976" w:rsidRDefault="009D06EE" w:rsidP="00531F39">
      <w:pPr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  <w:t>Тріодь, глас 5</w:t>
      </w:r>
    </w:p>
    <w:p w14:paraId="18748229" w14:textId="77777777" w:rsidR="009D06EE" w:rsidRPr="00894976" w:rsidRDefault="009D06EE" w:rsidP="00531F39">
      <w:pPr>
        <w:spacing w:after="120" w:line="20" w:lineRule="atLeast"/>
        <w:rPr>
          <w:rFonts w:ascii="Times New Roman" w:hAnsi="Times New Roman"/>
          <w:b/>
          <w:i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 xml:space="preserve">Пісня 4 Ірмос: </w:t>
      </w:r>
      <w:r w:rsidRPr="00894976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>Божественне пониження Твоє пізнавши,* прозорливий Аввакум з тремтінням кликав до Тебе, Христе:* На спасіння людей Твоїх,* щоб спасти помазанників Твоїх, прийшов єси.</w:t>
      </w:r>
      <w:r w:rsidRPr="00894976">
        <w:rPr>
          <w:rFonts w:ascii="Times New Roman" w:hAnsi="Times New Roman"/>
          <w:sz w:val="24"/>
          <w:szCs w:val="24"/>
          <w:lang w:val="uk-UA"/>
        </w:rPr>
        <w:t> </w:t>
      </w:r>
    </w:p>
    <w:p w14:paraId="48B2197D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lastRenderedPageBreak/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388ABE5" w14:textId="458D1D36" w:rsidR="009D06EE" w:rsidRPr="00894976" w:rsidRDefault="009D06EE" w:rsidP="00531F39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Сяйвом вашої потіхи, тих, що затворені в гріховній темниці, і благочесно вихваляють вас, просвітіть, світлоносні апостоли.</w:t>
      </w:r>
      <w:r w:rsid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 </w:t>
      </w:r>
    </w:p>
    <w:p w14:paraId="3CB4F06E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D376813" w14:textId="77777777" w:rsidR="009D06EE" w:rsidRPr="00894976" w:rsidRDefault="009D06EE" w:rsidP="00531F39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Любов із милосердям злучивши, стараймось, вірні, послати їх до Христа на благання, щоб і нас Він воскресив із гробу таємних пристрастей наших.</w:t>
      </w:r>
    </w:p>
    <w:p w14:paraId="04788F9F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1A092B8" w14:textId="77777777" w:rsidR="009D06EE" w:rsidRPr="00894976" w:rsidRDefault="009D06EE" w:rsidP="00531F39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Плотської приязні не щадімо, умертвлені душею, і дружелюбно пригорнімось до Ізбавителя, щоб Він визволив нас від адового страшного засуду.</w:t>
      </w:r>
    </w:p>
    <w:p w14:paraId="202A6A34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829734F" w14:textId="77777777" w:rsidR="009D06EE" w:rsidRPr="00894976" w:rsidRDefault="009D06EE" w:rsidP="00531F39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Провістив єси успення Лазаря, якого невдовзі воздвиг, і від грудних дітей-квітоносців прийняв єси хвалу, - страсті Твоєї, Спасе мій, образи.</w:t>
      </w:r>
    </w:p>
    <w:p w14:paraId="69398F10" w14:textId="51D4FE21" w:rsidR="009D06EE" w:rsidRPr="00894976" w:rsidRDefault="009D06EE" w:rsidP="00531F39">
      <w:pPr>
        <w:pStyle w:val="a3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894976">
        <w:rPr>
          <w:b/>
        </w:rPr>
        <w:t>Слава і нині:</w:t>
      </w:r>
      <w:r w:rsidRPr="00894976">
        <w:t xml:space="preserve"> </w:t>
      </w:r>
      <w:r w:rsidRPr="00894976">
        <w:rPr>
          <w:i/>
          <w:noProof/>
          <w:color w:val="FF0000"/>
          <w:kern w:val="2"/>
          <w:lang w:eastAsia="ru-RU"/>
        </w:rPr>
        <w:t>Богородичний:</w:t>
      </w:r>
      <w:r w:rsidRPr="00894976">
        <w:rPr>
          <w:noProof/>
          <w:kern w:val="2"/>
          <w:lang w:eastAsia="ru-RU"/>
        </w:rPr>
        <w:t xml:space="preserve"> Із тебе витекла божественна вода безсмертя і життя, богородителько всенепорочна, і причасники її, Чистая, від смертоносної спраги визволяються.</w:t>
      </w:r>
    </w:p>
    <w:p w14:paraId="1D0E7D3F" w14:textId="77777777" w:rsidR="00851031" w:rsidRPr="00894976" w:rsidRDefault="00851031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FEC3A6C" w14:textId="77777777" w:rsidR="00E03706" w:rsidRPr="00894976" w:rsidRDefault="00E03706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48A4DF4" w14:textId="2A4963CE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8DD41E9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36714C" w14:textId="5C869573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2A5286E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50CEA2A" w14:textId="32203EC9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B801DCE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D044BCB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lk61258734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Пом'яни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, Господи, і тих, що вночі до тебе кличуть. Вислухай їх і помилуй, і круши під ноги їх невидимих і войовничих ворогів.]</w:t>
      </w:r>
    </w:p>
    <w:p w14:paraId="18DC6A37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bookmarkEnd w:id="7"/>
    <w:p w14:paraId="268D47B8" w14:textId="7E0CAB09" w:rsidR="00F96A6F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  <w:bookmarkEnd w:id="6"/>
    </w:p>
    <w:p w14:paraId="470A780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97435EA" w14:textId="16392383" w:rsidR="009D06EE" w:rsidRPr="00894976" w:rsidRDefault="009D06EE" w:rsidP="00531F39">
      <w:pPr>
        <w:pStyle w:val="a6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8</w:t>
      </w:r>
    </w:p>
    <w:p w14:paraId="5A45307E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всі діла Господні, Господа,* </w:t>
      </w:r>
    </w:p>
    <w:p w14:paraId="2B622D7D" w14:textId="77777777" w:rsidR="009D06EE" w:rsidRPr="00894976" w:rsidRDefault="009D06EE" w:rsidP="00894976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і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превозносіте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повіки.</w:t>
      </w:r>
    </w:p>
    <w:p w14:paraId="7077D479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ангели Господні, небеса Господні Господа,* </w:t>
      </w:r>
    </w:p>
    <w:p w14:paraId="401F0B69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води всі, що над небесами, всі сили Господні Господа,* </w:t>
      </w:r>
    </w:p>
    <w:p w14:paraId="020592E4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сонце і місяцю, зорі небесні, Господа,* </w:t>
      </w:r>
    </w:p>
    <w:p w14:paraId="2AE0DCD7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усі дощі і роси, і всі вітри, Господа,* </w:t>
      </w:r>
    </w:p>
    <w:p w14:paraId="0F84FDCD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вогонь і спека, холод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гарячизна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Господа,* </w:t>
      </w:r>
    </w:p>
    <w:p w14:paraId="7C0955D8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роси 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іней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крига і холоднеча, Господа,* </w:t>
      </w:r>
    </w:p>
    <w:p w14:paraId="0D2F3E67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льоди й сніги, ночі і дні, Господа,* </w:t>
      </w:r>
    </w:p>
    <w:p w14:paraId="68799D81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світло і пітьма, блискавки й хмари, Господа,* </w:t>
      </w:r>
    </w:p>
    <w:p w14:paraId="1C9C3E86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земля, гори і пагорби, і все, що проростає на них, Господа,*</w:t>
      </w:r>
    </w:p>
    <w:p w14:paraId="31175A4C" w14:textId="7B0AFF4C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джерела, моря і ріки,* кити, і все, що кишить у водах,</w:t>
      </w:r>
      <w:r w:rsid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Господа,* </w:t>
      </w:r>
    </w:p>
    <w:p w14:paraId="67EFD14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всі птиці небесні, дикі звірі й худоба, Господа,* </w:t>
      </w:r>
    </w:p>
    <w:p w14:paraId="763B7491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сини людські, нехай благословить Ізраїль, Господа,*</w:t>
      </w:r>
    </w:p>
    <w:p w14:paraId="61F3C33A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священники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Господні, раби Господні, Господа,* </w:t>
      </w:r>
    </w:p>
    <w:p w14:paraId="5F957F48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духи і душі праведних, преподобні і смиренні серцем, Господа,* </w:t>
      </w:r>
    </w:p>
    <w:p w14:paraId="0540C6A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Ананія,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Азарія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Мисаїл, Господа,* </w:t>
      </w:r>
    </w:p>
    <w:p w14:paraId="211096F5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апостоли, пророки і мученики, Господа,* </w:t>
      </w:r>
    </w:p>
    <w:p w14:paraId="147BFCA3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Отця, і Сина, і Святого Духа, - Господа, </w:t>
      </w:r>
    </w:p>
    <w:p w14:paraId="7397C59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нині, і повсякчас, і на віки віків. Амінь.</w:t>
      </w:r>
    </w:p>
    <w:p w14:paraId="2083290A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i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Пісня 8 Ірмос:</w:t>
      </w:r>
      <w:r w:rsidRPr="00894976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 xml:space="preserve"> Тобі, Творче всього,* у печі юнаки, всесвітній хор склавши, співали:* Всі творіння Господа оспівуйте* і превозносіте по всі віки.</w:t>
      </w:r>
      <w:r w:rsidRPr="00894976">
        <w:rPr>
          <w:rFonts w:ascii="Times New Roman" w:hAnsi="Times New Roman"/>
          <w:sz w:val="24"/>
          <w:szCs w:val="24"/>
          <w:lang w:val="uk-UA"/>
        </w:rPr>
        <w:t> </w:t>
      </w:r>
    </w:p>
    <w:p w14:paraId="29140B2B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FEEA61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Камінь важкий від серця мого забрати моліть Всещедрого, ви бо явились каменями Наріжного Каменя, богоглаголиві апостоли Господні. </w:t>
      </w:r>
    </w:p>
    <w:p w14:paraId="00FD3B67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167A47E" w14:textId="0DDC9C89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«Ходімо», - друзям своїм звіщав Ти, - «друг мій Лазар вже уснув; його підносячи, присплю смерті всепагубну злобу на віки». </w:t>
      </w:r>
    </w:p>
    <w:p w14:paraId="636DFD80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01E364A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Кроткі душею, і смиренні вдачею бувши, приймімо благодаттю Кроткого всіх Владику, який гряде гординю лукавого скрушити. </w:t>
      </w:r>
    </w:p>
    <w:p w14:paraId="14ABC174" w14:textId="77777777" w:rsidR="009D06EE" w:rsidRPr="00894976" w:rsidRDefault="009D06EE" w:rsidP="00531F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proofErr w:type="spellStart"/>
      <w:r w:rsidRPr="0089497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</w:t>
      </w:r>
      <w:proofErr w:type="spellEnd"/>
      <w:r w:rsidRPr="0089497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Отця і Сина і Святого Духа Господа, нині і повсякчас, і на віки віків. Амінь.</w:t>
      </w:r>
    </w:p>
    <w:p w14:paraId="2215776C" w14:textId="77777777" w:rsidR="009D06EE" w:rsidRPr="00894976" w:rsidRDefault="009D06EE" w:rsidP="00531F39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Просвіченою Брамою світла видів тебе пророк, Всенепорочна, Світлодавця бо народжуєш несказанно, до нас уподібненого, Його ж превозносимо по всі віки.</w:t>
      </w:r>
    </w:p>
    <w:p w14:paraId="3C6B33ED" w14:textId="77777777" w:rsidR="007145C6" w:rsidRPr="00894976" w:rsidRDefault="007145C6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5052507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16A4674" w14:textId="1A156EFA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651D798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Спасі моїм.</w:t>
      </w:r>
    </w:p>
    <w:p w14:paraId="36CB078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5ECBE2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647BE8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09650B2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04697CF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DEAA54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0DD38770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77E4F1D3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(г. 5):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b/>
          <w:sz w:val="24"/>
          <w:szCs w:val="24"/>
          <w:lang w:val="uk-UA"/>
        </w:rPr>
        <w:t>Ісає</w:t>
      </w:r>
      <w:proofErr w:type="spellEnd"/>
      <w:r w:rsidRPr="00894976">
        <w:rPr>
          <w:rFonts w:ascii="Times New Roman" w:hAnsi="Times New Roman"/>
          <w:b/>
          <w:sz w:val="24"/>
          <w:szCs w:val="24"/>
          <w:lang w:val="uk-UA"/>
        </w:rPr>
        <w:t>, ликуй!* Діва зачала в лоні й породила Сина Еммануїла, Бога і чоловіка,* а Схід - ім'я йому.* Його величаючи, Діву прославляємо.</w:t>
      </w:r>
    </w:p>
    <w:p w14:paraId="0DA2F2A7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ED36159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Владико Христе, що приятелями вчинив своїх мудрих учнів,* визволи мене від приязні з обманщиком.*. Ти прийшов з ними, Спасе, і воскресив свого вірного друга Лазаря,* який співає тобі пісню подяки.</w:t>
      </w:r>
    </w:p>
    <w:p w14:paraId="29248DE6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E4A44EF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Милосердний Господи, на закінчення посту наповни наші серця і розум радістю,* за молитвами твоїх апостолів,* які щиро полюбили тебе - Спасителя душ наших.</w:t>
      </w:r>
    </w:p>
    <w:p w14:paraId="7A6484C5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243681A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Скнію в гробі лінощів і смердючим гноєм взялися рани моїх гріхів;* тому взиваю до тебе, Христе: Піднеси і спаси мене, щоб і я зустрічав тебе серед віття чеснот, викликуючи:* Богові - осанна!</w:t>
      </w:r>
    </w:p>
    <w:p w14:paraId="4EFDA122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Отроковице,* ти нам породила єдинородного Отцевого Сина.* Нехай він, як людина, і нас учинить, Пречиста,* учасниками Божої природи.</w:t>
      </w:r>
    </w:p>
    <w:p w14:paraId="76C808A6" w14:textId="77777777" w:rsidR="00325CF7" w:rsidRPr="00894976" w:rsidRDefault="00325CF7" w:rsidP="00531F39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AB4617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 w14:paraId="5FACDB03" w14:textId="41FFAA6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всеблаженну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839AA42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B0D43F" w14:textId="434F2B03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9CB276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1B2EB2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7F3865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749AC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862BDD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5CD2F72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8" w:name="_Hlk61258748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BA1D958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bookmarkEnd w:id="8"/>
    <w:p w14:paraId="15B8C75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F7AF38B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  <w:r w:rsidRPr="00894976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22B4FFEE" w14:textId="1E4F9305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що світло засвітив,* очисти душу мою від усякого гріха:* Задля молитов святих апостолів твоїх і святителя Миколая, і спаси мене.</w:t>
      </w:r>
    </w:p>
    <w:p w14:paraId="14CB1F83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14:paraId="4F849418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14:paraId="3CE95AA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473273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49673CB2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890471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 з неба,* хваліте його на висотах.</w:t>
      </w:r>
    </w:p>
    <w:p w14:paraId="7205043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хваліте його, всі воїнства небесні.</w:t>
      </w:r>
    </w:p>
    <w:p w14:paraId="457EB1C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хваліте його, всі ясні зорі.</w:t>
      </w:r>
    </w:p>
    <w:p w14:paraId="2877016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787C90C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DCBC28A" w14:textId="7A24D96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6CF31FA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4611CBE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3C8BB3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6C39D8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97E13E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4CDC3E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4E0757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207313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78F71245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3984C95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62DEEF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B3669E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118A994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D269C5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D47CEB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6D2A6B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A52789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8E94F5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9947FB5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150</w:t>
      </w:r>
    </w:p>
    <w:p w14:paraId="50F4462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Бога у святині його,* хваліте його у твердині сили його.</w:t>
      </w:r>
    </w:p>
    <w:p w14:paraId="46351D4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хваліте його в його величі безмежній.</w:t>
      </w:r>
    </w:p>
    <w:p w14:paraId="7EB0894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 звуком рогу,* хваліте його на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558F3EE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хваліте його на струнах і сопілці.</w:t>
      </w:r>
    </w:p>
    <w:p w14:paraId="736C591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хваліте його на гучних цимбалах.* Усе, що живе, нехай хвалить Господа.</w:t>
      </w:r>
    </w:p>
    <w:p w14:paraId="1EA1A969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503769B" w14:textId="53DB371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lk61261778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="006E02C0" w:rsidRPr="00894976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bookmarkEnd w:id="9"/>
    <w:p w14:paraId="74910F23" w14:textId="20EA003D" w:rsidR="008A5EB8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A15E612" w14:textId="77777777" w:rsidR="008A5EB8" w:rsidRPr="00894976" w:rsidRDefault="008A5EB8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96A6F" w:rsidRPr="00894976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2B3B22B6" w14:textId="45282372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16AF630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Слава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вишніх Богу, і на землі мир,* в людях благовоління.</w:t>
      </w:r>
    </w:p>
    <w:p w14:paraId="6176E53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9459CB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E99275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48703C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AA9CF8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F8B31C7" w14:textId="5FED9844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A0180E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6BBD1A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5E66A71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324283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28B00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CF6171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7E1CF8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CE39B5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2CBAAB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A60A18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врозуми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мене установами твоїми.</w:t>
      </w:r>
    </w:p>
    <w:p w14:paraId="682134E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Святий,* просвіти мене установами твоїми.</w:t>
      </w:r>
    </w:p>
    <w:p w14:paraId="5CF71D6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305EC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DAFAD2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792EDAF" w14:textId="03ABFE8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AE21DAE" w14:textId="74349BB0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Прохальн</w:t>
      </w:r>
      <w:r w:rsidR="00325CF7" w:rsidRPr="00894976">
        <w:rPr>
          <w:rFonts w:ascii="Times New Roman" w:hAnsi="Times New Roman" w:cs="Times New Roman"/>
          <w:b/>
          <w:i/>
          <w:color w:val="FF0000"/>
          <w:lang w:val="uk-UA"/>
        </w:rPr>
        <w:t>а</w:t>
      </w: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 xml:space="preserve">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єктені</w:t>
      </w:r>
      <w:r w:rsidR="00325CF7" w:rsidRPr="00894976">
        <w:rPr>
          <w:rFonts w:ascii="Times New Roman" w:hAnsi="Times New Roman" w:cs="Times New Roman"/>
          <w:b/>
          <w:i/>
          <w:color w:val="FF0000"/>
          <w:lang w:val="uk-UA"/>
        </w:rPr>
        <w:t>я</w:t>
      </w:r>
      <w:proofErr w:type="spellEnd"/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:</w:t>
      </w:r>
    </w:p>
    <w:p w14:paraId="653591B4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389"/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Сповнім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ранішню молитву нашу Господеві.</w:t>
      </w:r>
    </w:p>
    <w:p w14:paraId="532395A9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31441F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80F16ED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EF6EB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Дня всього досконалого, святого, мирного і безгрішного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5D78576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BDBED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Ангела миру, вірного наставника, охоронця душ і тіл наших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6502A2F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C6F1755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Прощення і відпущення гріхів і прогрішень наших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CDECB95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34D358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Доброго і пожиточного для душ наших і миру для світу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79CA3FF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4C3CFC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0ACC771A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101D4F8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одвіту на страшному суді Христовому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E541499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A6F7A5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277220D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272823A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.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Пом'яни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, Господи, за багатством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DFA8D3C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0"/>
    <w:p w14:paraId="3E9C1AA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B7776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6A6B574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FFD127" w14:textId="47D62AE9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B078BE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8EE26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94976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38F6554" w14:textId="3C78975D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FE49D43" w14:textId="2145B7D5" w:rsidR="008A5EB8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EFCB6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3B620685" w14:textId="5A2911AB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Багатий я пристрастями:* зодягнений в оманливі шати лицемірства,* любуюсь у лихій нестриманості.* Безмірну немилосердність виявляю,* погорджуючи моїм розумом, який лежить покинутий перед дверима покаяння* і терпить голод усякого блага,* страждаючи з приводу моєї байдужост</w:t>
      </w:r>
      <w:r w:rsidR="00894976">
        <w:rPr>
          <w:rFonts w:ascii="Times New Roman" w:hAnsi="Times New Roman"/>
          <w:sz w:val="24"/>
          <w:szCs w:val="24"/>
          <w:lang w:val="uk-UA"/>
        </w:rPr>
        <w:t>і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.* Але ти, Господи, до Лазаря уподібни мене,* нужденного задля гріхів моїх,* щоб не треба було мені жебрати зрошеного пальця* на спраглий язик у невгаснім вогні.* На лоні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як Чоловіколюбець, посели мене.</w:t>
      </w:r>
    </w:p>
    <w:p w14:paraId="3AA0E54C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9896B4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Ходімо, браття, і перед кінцем посту* приступімо всі з чистим серцем до милосердного Бога!* Відкинувши житейські перешкоди, дбаймо про душу!* Стриманістю відвернувшись від насолоди страв,* подбаймо про гостинність,* бо нею - як написано - дехто, не знаючи, прийняв і гостив ангелів!* Годуючи вбогих, ми годуємо того, хто нас нагодував своїм тілом.*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Зодягнімся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Того, хто зодягається у світло, немов у ризу,* щоб, за молитвами Пречистої Богородиці і Діви Марії,* отримавши прощення гріхів,* ми покірно звертались до нього:* Господи, визволи нас від засуду по лівому боці,* і, як милостивий і чоловіколюбець,* сподоби нас стояти по твоїй правиці!</w:t>
      </w:r>
    </w:p>
    <w:p w14:paraId="37E648E2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діло рук наших;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– діло рук наших. </w:t>
      </w:r>
    </w:p>
    <w:p w14:paraId="1886CCC3" w14:textId="7497B68B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Зазнаючи мук, святі радісно кликали:* Рани - наш виторг у Владики.* Бо замість тілесних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зранень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у воскресінні засяють на нас світлі ризи,* замість ганьби - вінки,* за в'язничні кайдани - рай,* і за відсудження разом із злодіями -</w:t>
      </w:r>
      <w:r w:rsidR="00894976">
        <w:rPr>
          <w:rFonts w:ascii="Times New Roman" w:hAnsi="Times New Roman"/>
          <w:sz w:val="24"/>
          <w:szCs w:val="24"/>
          <w:lang w:val="uk-UA"/>
        </w:rPr>
        <w:t xml:space="preserve"> </w:t>
      </w:r>
      <w:bookmarkStart w:id="11" w:name="_GoBack"/>
      <w:bookmarkEnd w:id="11"/>
      <w:r w:rsidRPr="00894976">
        <w:rPr>
          <w:rFonts w:ascii="Times New Roman" w:hAnsi="Times New Roman"/>
          <w:sz w:val="24"/>
          <w:szCs w:val="24"/>
          <w:lang w:val="uk-UA"/>
        </w:rPr>
        <w:t>життя з ангелами.* Їхніми молитвами, Господи, - спаси душі наші.</w:t>
      </w:r>
    </w:p>
    <w:p w14:paraId="066A1355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Наперед вибрана з-поміж усіх родів,* вислухай наш голос,* і даруй душам нашим те, чого просимо:* визволення від пристрастей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терпінь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заради апостолів,* бо ти, як Мати Божа, все можеш.</w:t>
      </w:r>
    </w:p>
    <w:p w14:paraId="22E7835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A56F1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33A40686" w14:textId="3FFB7C0D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  <w:r w:rsidR="00E72292"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69B007F" w14:textId="0A82FCD5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  <w:r w:rsidR="00E72292"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36EDC5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086F30" w14:textId="1832E78F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19E867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 xml:space="preserve">Пресвята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немочі наші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3998563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3092E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67FED05" w14:textId="776F664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4B4E1D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Отче наш, що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A49974D" w14:textId="30178EF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43E51C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071ECCD" w14:textId="77777777" w:rsidR="008A5EB8" w:rsidRPr="00894976" w:rsidRDefault="008A5EB8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5D3C283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07DA148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Стоячи у храмі слави твоєї, Богородице,* себе на небі уявляємо.* Ти, Двері Небесні,* відчини нам двері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твоєї.</w:t>
      </w:r>
    </w:p>
    <w:p w14:paraId="545238F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894976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71601EDD" w14:textId="7B991740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F8CFAE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E8211B6" w14:textId="091171C1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4EEE49E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94976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269549F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43E4B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6FAA4C1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7335379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BA268CE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lang w:val="uk-UA"/>
        </w:rPr>
        <w:t>Молитва св. Єфрема</w:t>
      </w:r>
    </w:p>
    <w:p w14:paraId="009B95A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недбайливости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властолюб'я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пустомовства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віджени від мене.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6BC91A4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Духа чистоти, покори,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терпеливости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даруй мені, слузі твоєму.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D031F18" w14:textId="069D814F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BCCAB5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595F8867" w14:textId="0AAA3AD4" w:rsidR="00E72292" w:rsidRPr="00894976" w:rsidRDefault="00E72292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недбайливости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властолюб'я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пустомовства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віджени від мене. Духа чистоти, покори,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терпеливости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даруй мені, слузі твоєму. Так, Господи, Царю! Дай мені бачити гріхи мої і не осуджувати брата мого, бо ти благословенний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5D7123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6E26C05" w14:textId="32318BE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й ісповідника Якова, єпископа Катанського і всіх святих, помилує і спасе нас, як благий і чоловіколюбець.</w:t>
      </w:r>
    </w:p>
    <w:p w14:paraId="0B6EA74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BF0A50" w14:textId="72CE3724" w:rsidR="005B561A" w:rsidRPr="00894976" w:rsidRDefault="005B561A" w:rsidP="00531F39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8CD1E28" w14:textId="77777777" w:rsidR="00894976" w:rsidRPr="00894976" w:rsidRDefault="0089497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894976" w:rsidRPr="00894976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E7AA8D" w14:textId="77777777" w:rsidR="00861D82" w:rsidRDefault="00861D82" w:rsidP="00894976">
      <w:r>
        <w:separator/>
      </w:r>
    </w:p>
  </w:endnote>
  <w:endnote w:type="continuationSeparator" w:id="0">
    <w:p w14:paraId="67434722" w14:textId="77777777" w:rsidR="00861D82" w:rsidRDefault="00861D82" w:rsidP="00894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1386A5" w14:textId="77777777" w:rsidR="00861D82" w:rsidRDefault="00861D82" w:rsidP="00894976">
      <w:r>
        <w:separator/>
      </w:r>
    </w:p>
  </w:footnote>
  <w:footnote w:type="continuationSeparator" w:id="0">
    <w:p w14:paraId="097577E3" w14:textId="77777777" w:rsidR="00861D82" w:rsidRDefault="00861D82" w:rsidP="008949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6D8"/>
    <w:rsid w:val="0001222F"/>
    <w:rsid w:val="00021B10"/>
    <w:rsid w:val="000F536B"/>
    <w:rsid w:val="00193081"/>
    <w:rsid w:val="001960C4"/>
    <w:rsid w:val="00211DA6"/>
    <w:rsid w:val="00230D22"/>
    <w:rsid w:val="002771D8"/>
    <w:rsid w:val="00302665"/>
    <w:rsid w:val="00325CF7"/>
    <w:rsid w:val="00341606"/>
    <w:rsid w:val="00354520"/>
    <w:rsid w:val="003E471E"/>
    <w:rsid w:val="00473950"/>
    <w:rsid w:val="004A02F6"/>
    <w:rsid w:val="00531F39"/>
    <w:rsid w:val="00562A07"/>
    <w:rsid w:val="005B561A"/>
    <w:rsid w:val="00650DCA"/>
    <w:rsid w:val="006A74D1"/>
    <w:rsid w:val="006C5C6A"/>
    <w:rsid w:val="006E02C0"/>
    <w:rsid w:val="007145C6"/>
    <w:rsid w:val="00730D84"/>
    <w:rsid w:val="007341DF"/>
    <w:rsid w:val="007719FF"/>
    <w:rsid w:val="007A147F"/>
    <w:rsid w:val="007F4BC0"/>
    <w:rsid w:val="00831381"/>
    <w:rsid w:val="00851031"/>
    <w:rsid w:val="00852CBC"/>
    <w:rsid w:val="00861D82"/>
    <w:rsid w:val="00894976"/>
    <w:rsid w:val="008A5EB8"/>
    <w:rsid w:val="008C1867"/>
    <w:rsid w:val="008F4A88"/>
    <w:rsid w:val="009015DD"/>
    <w:rsid w:val="009A17EB"/>
    <w:rsid w:val="009D06EE"/>
    <w:rsid w:val="00A231E9"/>
    <w:rsid w:val="00A31732"/>
    <w:rsid w:val="00A6570F"/>
    <w:rsid w:val="00A67FFB"/>
    <w:rsid w:val="00B01F05"/>
    <w:rsid w:val="00B20212"/>
    <w:rsid w:val="00B36364"/>
    <w:rsid w:val="00BA18E0"/>
    <w:rsid w:val="00C31615"/>
    <w:rsid w:val="00C40AE6"/>
    <w:rsid w:val="00C649C7"/>
    <w:rsid w:val="00D1067B"/>
    <w:rsid w:val="00D408C1"/>
    <w:rsid w:val="00D836B9"/>
    <w:rsid w:val="00DD00E3"/>
    <w:rsid w:val="00DF4759"/>
    <w:rsid w:val="00E03706"/>
    <w:rsid w:val="00E24DEB"/>
    <w:rsid w:val="00E36909"/>
    <w:rsid w:val="00E41B41"/>
    <w:rsid w:val="00E5247E"/>
    <w:rsid w:val="00E52A76"/>
    <w:rsid w:val="00E7103C"/>
    <w:rsid w:val="00E72292"/>
    <w:rsid w:val="00EC3F49"/>
    <w:rsid w:val="00F056E1"/>
    <w:rsid w:val="00F536D8"/>
    <w:rsid w:val="00F9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3BA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 Spacing"/>
    <w:uiPriority w:val="99"/>
    <w:qFormat/>
    <w:rsid w:val="009D06EE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a7">
    <w:name w:val="header"/>
    <w:basedOn w:val="a"/>
    <w:link w:val="a8"/>
    <w:uiPriority w:val="99"/>
    <w:unhideWhenUsed/>
    <w:rsid w:val="00894976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894976"/>
    <w:rPr>
      <w:rFonts w:ascii="PeterCyr" w:eastAsia="Times New Roman" w:hAnsi="PeterCyr" w:cs="Times New Roman"/>
      <w:sz w:val="36"/>
      <w:szCs w:val="20"/>
      <w:lang w:val="en-US"/>
    </w:rPr>
  </w:style>
  <w:style w:type="paragraph" w:styleId="a9">
    <w:name w:val="footer"/>
    <w:basedOn w:val="a"/>
    <w:link w:val="aa"/>
    <w:uiPriority w:val="99"/>
    <w:unhideWhenUsed/>
    <w:rsid w:val="00894976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894976"/>
    <w:rPr>
      <w:rFonts w:ascii="PeterCyr" w:eastAsia="Times New Roman" w:hAnsi="PeterCyr" w:cs="Times New Roman"/>
      <w:sz w:val="36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 Spacing"/>
    <w:uiPriority w:val="99"/>
    <w:qFormat/>
    <w:rsid w:val="009D06EE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a7">
    <w:name w:val="header"/>
    <w:basedOn w:val="a"/>
    <w:link w:val="a8"/>
    <w:uiPriority w:val="99"/>
    <w:unhideWhenUsed/>
    <w:rsid w:val="00894976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894976"/>
    <w:rPr>
      <w:rFonts w:ascii="PeterCyr" w:eastAsia="Times New Roman" w:hAnsi="PeterCyr" w:cs="Times New Roman"/>
      <w:sz w:val="36"/>
      <w:szCs w:val="20"/>
      <w:lang w:val="en-US"/>
    </w:rPr>
  </w:style>
  <w:style w:type="paragraph" w:styleId="a9">
    <w:name w:val="footer"/>
    <w:basedOn w:val="a"/>
    <w:link w:val="aa"/>
    <w:uiPriority w:val="99"/>
    <w:unhideWhenUsed/>
    <w:rsid w:val="00894976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894976"/>
    <w:rPr>
      <w:rFonts w:ascii="PeterCyr" w:eastAsia="Times New Roman" w:hAnsi="PeterCyr" w:cs="Times New Roman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49562</Words>
  <Characters>28251</Characters>
  <Application>Microsoft Office Word</Application>
  <DocSecurity>0</DocSecurity>
  <Lines>235</Lines>
  <Paragraphs>155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6</cp:revision>
  <dcterms:created xsi:type="dcterms:W3CDTF">2022-03-24T09:13:00Z</dcterms:created>
  <dcterms:modified xsi:type="dcterms:W3CDTF">2022-03-24T14:19:00Z</dcterms:modified>
</cp:coreProperties>
</file>