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Серпень 11, Неділя</w:t>
      </w:r>
    </w:p>
    <w:p>
      <w:r>
        <w:rPr>
          <w:rFonts w:ascii="Times New Roman" w:hAnsi="Times New Roman"/>
          <w:sz w:val="24"/>
        </w:rPr>
        <w:t>Неділя 7-ма по Зісланні Святого Духа. Св. мч. й архдияк. Євпла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3.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Славлю Отця, і Сина силу,* і владу Святого Духа вихваляю:* неподільне Божество, Тройцю єдиносущну,* яка царює повіки.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 твоєму чесному поклоняємось, Христе,* і воскресіння твоє оспівуємо і славимо,* бо твоєю раною ми всі зцілилися.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 Спаса воплоченого з Діви,* бо заради нас він розп'явся* і на третій день воскрес,* виявляючи нам велику милість.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Зійшовши, Христос благовістив тим, що були в аді, кажучи:* Кріпіться, сьогодні я переміг!* Я – воскресіння. Я виведу вас,* розломивши брами смерти.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що недостойно стоїмо в пречистім твоїм храмі, Христе Боже,* заносимо до тебе вечірню пісню,* з глибин душі взиваючи:* Ти, що просвітив світ твоїм після трьох днів воскресінням,* визволь, Чоловіколюбче, твоїх людей з рук ворогів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нам не дивуватися, Всечесна, твоєму богочоловічому родженню?* Бо ти, Всенепорочна, не знавши мужа,* породила тілесно без батька сина,* зродженого в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Твоєю страстю, Христе, ти затемнив сонце,* а світлом твого воскресіння ти все просвітив, що існує.* Тож прийми нашу вечірню пісню, Чоловіколюбче.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твоє животворне воскресіння просвітило всю вселенну* і піднесло твоє зотліле творіння.* Тому, визволившись від Адамового прокляття, кличемо:* Всесильний Господи, – слава тобі!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незмінним Богом,* страждаючи тілом, ти змінився.* Але твоє створіння не могло дивитися на тебе розп'ятого,* з острахом схилилось, і стогнучи, оспівувало твоє довготерпіння.* А ти, зійшовши в ад, по трьох днях воскрес,* даруючи світові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рід наш спасти від смерти, ти, Христе, витерпів смерть,* і воскреснувши по трьох днях із мертвих,* разом з собою воскресив тих, що пізнали в тобі Бога.* Ти просвітив світ, Господи, – слава тобі.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Безсіменно, з волі Отця, від божественного Духа* зачала ти Божого Сина,* який відвічно був від Отця без матері,* а задля нас від тебе без батька стався;* його ти тілом породила, і як дитину молоком кормила.* Тому не переставай молитися,* щоб наші душі визволились від усяких бід.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Євпл,*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Євпл,*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й архидиякона Євпла і всіх святих - помилує і спасе нас як благий і людинолюбний.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Євпл,*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Євпл,*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подібний: Красотою твого):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3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3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Сіонських бранців ти вивів з Вавилону.* То й мене, Слове, поверни від страждань до життя.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опівдні сіють божественні сльози,* жнуть з радістю колосся вічного життя.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Святому Духові належить усяка подяка.* Він бо разом з Отцем і Сином сяє; в ньому все живе й рухається.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не Господь збудує дім чеснот, даремно трудимося; коли ж охороняє Він душу, ніхто не зруйнує міста нашого.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Святі, через усиновлення Духом, завжди наче плід утроби Твоєї для Тебе, Христе, як і для Отця.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Святим Духом сяє всяка святість, премудрість, бо Він усякому створінню існування дає. Послужімо Йому, як Отцю і Слову, бо Він — Бог.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Блаженні ті, що бояться Господа і ходять путями заповідей, бо вони споживуть плоди вічного життя.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Радуйся, Начальнику пастирів, побачивши біля трапези Твоєї дітей Твоїх, що віття благодіянь носять.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95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Скажіть поміж народами, що Господь воцарився; він бо утвердив вселенну, яка не захитається.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Заспівайте Господеві нову пісню; співай Господеві, вся земле!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Вседержителю Владико! Ти, що з небуття усе призвав, Словом утворив і впорядкував Духом* – в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 нечестивця осоромив, той бо до ями впав, що сам її викопав, воскресіння ж Твоє, Христе, піднесло силу упокорених.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Проповідь побожності покрила народи так, як вода моря наповняє; Ти бо, Чоловіколюбче, із гробу воскресши, світло Тройці відкрив єси.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Христе, стадо, що його стражданням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 зранку молюся, Творцеві всього, Мирові вищому від усякого розуміння;* світлом бо є веління Твої; ними провадь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Непереможною силою хреста Твого подай, Христе, що з мертвих воскрес, Церквам Твоїм мир Твій і спаси душі наші.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Смерти зазнав убивця, побачивши вбитого оживленим; це знаки Твого, Христе, воскресіння і за Твоє пречисте страждання нагорода.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Ти днесь із гробу, Щедрий, * і нас возвів Ти із врат смертних, * днесь Адам ликує і радується Єва, * а разом пророки з патріархами неперестанно оспівують * божественну могутність влади Твоєї.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3: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:rsidR="00000000" w:rsidDel="00000000" w:rsidP="00000000" w:rsidRDefault="00000000" w:rsidRPr="00000000" w14:paraId="000002F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твоїм світлі, Владико Чоловіколюбче,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Ранішню пісню зі сльозами* несли тобі, Господи, жінки мироносиці, маючи з собою пахучі аромати,*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 w:rsidR="00000000" w:rsidDel="00000000" w:rsidP="00000000" w:rsidRDefault="00000000" w:rsidRPr="00000000" w14:paraId="000003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й архидиякона Євпла і всіх святих - помилує і спасе нас як благий і людинолюбний.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ZL7WqmYXh0fXL+HAh3uYHnAXq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LNEV6QnVxQjFmdlFBZ0tQM2g1OVpxaXI5MXo5ZkNu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2021-10-17T23:58:00Z</dcterms:created>
  <dc:creator>о.Володимир</dc:creator>
</cp:coreProperties>
</file>