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6 Вівторок</w:t>
      </w:r>
    </w:p>
    <w:p>
      <w:r>
        <w:rPr>
          <w:rFonts w:ascii="Times New Roman" w:hAnsi="Times New Roman"/>
          <w:sz w:val="24"/>
        </w:rPr>
        <w:t xml:space="preserve">Преподобного отця нашого Вукола, єпископа Смирнського </w:t>
      </w:r>
    </w:p>
    <w:p>
      <w:r>
        <w:rPr>
          <w:rFonts w:ascii="Times New Roman" w:hAnsi="Times New Roman"/>
          <w:sz w:val="24"/>
        </w:rPr>
        <w:t>Святого священномученика Сілвана, єпископа Ємеського, і тих, що з ним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 і ми, щоб побожними піснями зустрінути Христа,* і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усім туземним, радісно закликав:* Ти, Господи, появив світло невечірнє тим,* що були в темряві, – слава тобі!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Симеон бере на руки Господа слави,* якого колись на Синайській горі бачив у хмарі Мойсей,* 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 велику й багату милість.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свята принесла Пресвятого до храму святителеві,* Симеон же простиг руки та прийняв його і, радіючи, закликав:* Нині, Владико й Господи,* можеш за твоїм словом відпустити слугу твого у мирі.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літам* і, як сорокаденне дитятко,* добровільно приноситься Матір'ю Дівою у храм законний.* Симеон-старець приймає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зірниці.* Тож, узявши його на свої руки, Симеон звістив людям:* Він − Владика життя і смерти, та Спаситель світу.</w:t>
          </w:r>
        </w:sdtContent>
      </w:sdt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Того, хто засяяв перед віками від Отця,* а на останок вийшов з дівичого 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закликав:* Це Бог, одноістотний з Отцем і Спаситель душ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Кого херувими носять на колісниці й оспівують піснями серафими,* того на руках носить Богородиця Марія,* від якої без мужа він прийняв тіло.*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світу.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обітниці* і,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Вукола, єпископа Смирнського, святого священномученика Сілвана, єпископа Ємеського, і тих, що з ним,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Гос­пода,* нині і повсякчас, і на віки вічні.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Богородицю і Матір...,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наступними заспівами: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уповання християн!* Покрий, збережи і спаси тих, що на тебе надіються!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добра для світу помічнице!* Покрий і збережи від усякої нужди і печалі!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Незрозуміле для ангелів* і для людей те, що сталося з тобою,* Мати – Діво чиста.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Голубка,* нескверна Агничка,* Агнця і Пастиря приносить до храму.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Симеоне!* Прийди, обійми Христа,* якого народила Діва, чиста Марія.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кліщі таїнственні!* Як носиш ти жаріючий Вугіль?* Як ти кормиш того, хто все кормить?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Старець Симеон* обіймає руками* Творця закону і Владику всього.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Старець тримає мене,* але я – його;* від мене бо просить він відпущення.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праведна* провіщає дивні речі,* визнаючи Христа – Творця неба і землі.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донько Фануїлова,* прийди і стань з нами* і звеличуй Христа Спаса, Сина Божого!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Христе всіх Царю!* Подай нам щирі сльози,* щоб оплакувати нашу душу, яку ми в злому погубили.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В законній тіні і прообразі бачимо, вірні, образ:*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    </w:r>
        </w:sdtContent>
      </w:sdt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Вукола, єпископа Смирнського, святого священномученика Сілвана, єпископа Ємеського, і тих, що з ним,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3" w:customStyle="1">
    <w:name w:val="Font Style23"/>
    <w:uiPriority w:val="99"/>
    <w:rsid w:val="00990E99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vP1S/ZDV8GSpWDymOg1QAU9baQ==">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2023-01-23T09:44:00Z</dcterms:created>
  <dc:creator>Windows User</dc:creator>
</cp:coreProperties>
</file>