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24 Субота</w:t>
      </w:r>
    </w:p>
    <w:p>
      <w:r>
        <w:rPr>
          <w:rFonts w:ascii="Times New Roman" w:hAnsi="Times New Roman"/>
          <w:sz w:val="24"/>
        </w:rPr>
        <w:t>Субота 02 по П'ятидесятниці</w:t>
      </w:r>
    </w:p>
    <w:p>
      <w:r>
        <w:rPr>
          <w:rFonts w:ascii="Times New Roman" w:hAnsi="Times New Roman"/>
          <w:color w:val="FF4400"/>
          <w:sz w:val="24"/>
        </w:rPr>
        <w:t>🕂 Перше і друге знайдення чесної голови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Величний і страшний буде твій прихід, Господи,* коли ти засядеш чинити справедливий суд.* Не засуди мене, що заслуговую на кару,* але, як Бог, пощади мене задля прихильних молитов твоїх апостолів.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Моліннями божественних апостолів твоїх, Господи,* дозволь нам час посту з розкаяним серцем належно звершити,* щоб усі ми, що спасаємося, прославляли тебе,* доброго й милосердного.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Все відклавши):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Апостоли Христові,* ви землянам - світильники,* багатющі скарби премудрого знання Бога нашого.* Вашими святими молитвами звільніть від спокус тих,* що вас оспівують,* і додайте нам сили ревно провести* час посту і жити в мирі,* щоб побожно оглядати Христові страсті,* сміливо приносячи пісні Богові нашому.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дуйся, свяще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нная главо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світлоно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сна і Ангелами шано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вана,* що 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лись мече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 була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відсічена,* і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стрим 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зом карта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нь* 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ром розпу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сти посікла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;* джерело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чудеса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вірних напо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ює,* главо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Спа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 спасе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нне прише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стя провісти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ла* і злет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 прозріла.* До Ньо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 пересели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вшись,* ти, посере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днице 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тхої і Ново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ї Благода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ті,*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щоб дарува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шам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шим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посу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дині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 захо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вана,* Предте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чі 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з’яви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лася,*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драми землі віддана на світ,* чуде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 пото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 вилива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ючи;* бо він у 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дах оми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главу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хто Небеса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покрива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 водами,* і мов дощ, злива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 на люде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ственне відпу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щення.* Її ж бо ублажаймо,* як істинно пресла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вну,* і її зна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йдення 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дісно святку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ймо,*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ючи* дарува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світові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возвісти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 Агнця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жого,* у пло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 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вленого,* і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ственними повча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ннями* всім прокла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 спасе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нні стежки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покая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ння;* 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раніше 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ртала беззако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 Ірода* і 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рез те була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тіла відтя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та* і тимчасо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укриття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зазна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ла,* зася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яла нам, як ясне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нце, звіща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ючи:* «Пока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йтеся і в умилінні душе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вному до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спода прили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ньте,* що подає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світові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Скарбни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ця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ственних дарів,*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гом бере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жена 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Предте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че,* із надр земни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 зася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яла;* її ми вірно прийма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ючи* і їй поклоня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ючись,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вний,* отри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муємо 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рез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бе, Хрести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телю Христо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вий,* чуде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 пресла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вних бага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тство і гріхів про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невечірнє запалила.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чесну главу Хрестителеву,* мечем відсічену, нині вшануймо,* і віднайдену її, піснями зустріньмо,* з любов’ю почитаючи її, що благодать зцілень нам виливає,* яку перелюбник Ірод колись був відтяв,* поєднаний з Іродіадою зв’язком безумним.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з-поміж руди золото,* так з-під землі глава Предтечі сяє, в гончарській посудині* світячись і явно звістуючи,* викриваючи Іродове чужолозтво і убивство,* просвічуючи сяйвом розум наш.* Її обцілувавши, вірні, вшануймо днесь піснями,* бо молиться за нас до Бога.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давнину в посудині сокровенна,* як божественний скарб, глава Хрестителева днесь світові відкривається,* розливаючи як багатство потоки зцілень і душі просвітлюючи.* Тому отримавши благодать всілякої потіхи,* піснями її благоговійно возхвалімо.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многоцінна скарбниця божественних задумів,* що ясно провиділа таїнство Невимовного Єства,* глава твоя, наче з утроби материнської,* зі скарбниць підземних днесь возсіяла,* Йоане всехвальний,* і сповнила пахощами все під сонцем, проливаючи миро освячення,* і мисленно проповідуючи путь покаяння,* і Спасові всіх молячись за душі наші.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великі поклони без молитви св. Єфрема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перше і друге знайдення чесної голови святого славного пророка, предтечі і хрестителя Господнього Івана,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6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як плодовита виноградна лоза,* виростив вас, богоносні Апостоли, немов грона,* які землю напоюють благословенною солодкістю.* Тому визвольте мене від сп'яніння, що походить від пристрастей,* даруючи моїй душі у час божественного посту сльози каяття,* щоб осягнути спасіння і життя вічне.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Збагнувши безмірне багатство твого милосердя* та нездоланну всевладність твою,* із безмежною журбою приходжу я під твій покров* і в скорботі душевній, з глибин мого серця слізно благаю:* Діво Богородице,* єдина заступнице світу, спаси мене!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Змилосердися над нами, Господи,* у цей божественний час посту.* Дай нам ласку перед тобою завжди проливати сльози* на очищення душевних плям* і на плекання святих заповідей,* щоб так постивши, ми стали тобі угодними.* Дозволь же нам усім побачити твої святі страждання,* - молитвами апостолів твоїх, що рятують світ, слава тобі!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Діво-Мати, Богородице,* щедро злий на нас джерело твого милосердя* і даруй нам прощення провин,* - бо ти, Пречиста, наша заступниця і божественний покров.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Христителю Спасів, Іване,* і спогадуємо твоєї святої* голови усікновення.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я полинув далеко й осівся в пустині.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Правди твоєї не заховав я в моїм серці.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розповів про твою вірність і твоє спасіння.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Предтеча, христитель і посланець Спасителя нашого,* докоривши Іродові за беззаконня Іродіяди,* вмирає, віддавши голову на усікновення,* щоб і тим, що перебували в аді, з вірою благовістити,* що туди прийде Господь і полонить смерть.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Чутка про Ісуса розійшлася по всій Юдеї і по всій країні. Учні Йоана сповістили його про це все. Тоді Йоан покликав двох із своїх учнів і послав їх до Господа сказати: “Ти той, що має прийти, чи іншого нам ждати?” Прийшовши ті мужі до нього, кажуть: “Йоан Христитель послав нас до тебе спитати: Ти той, що має прийти, чи іншого нам ждати?” Саме того часу Ісус оздоровив багатьох від недуг, немочей та від злих духів і багатьом сліпим дарував прозріння. У відповідь Ісус сказав їм: “Ідіть, повідомте Йоана, що ви бачили й що чули: сліпі прозрівають, криві ходять, прокажені очищуються, глухі чують, мертві воскресають, бідним звіщається Добра Новина; і блаженний той, хто не спотикнеться через мене.” А коли Йоанові посланці відійшли, Ісус почав говорити до народу про Йоана: “На що ви вийшли дивитися в пустиню? На тростину, що її колише вітер? На що ж вийшли ви глядіти? На чоловіка, одягненого в м'які шати? Таж ті, що в пишних шатах і в розкошах, сидять у царських палацах. На що ж тоді ви вийшли подивитись? На пророка? Так, кажу вам, і навіть більше, ніж пророка. Це той, про кого написано: Ось я посилаю посланця мого перед твоїм обличчям, що приготує путь твою перед тобою. Кажу вам: Між народженими з жінок нема нікого більшого понад Йоана; а найменший у Царстві Божім - більший від нього.” І ввесь народ, що його слухав, навіть і митарі, визнали справедливість Божу й христилися хрищенням Йоана. А фарисеї та законники відкинули Божий про них намір і не христились від нього.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(Лк. 31 зач.; 7, 17-30)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Чесна́ глава́ Хрести́теля Христо́вого,* що спе́ршу на блю́ді Іродову беззако́нну нечистоту́ оска́ржила,* а всім вірним проповідувала покая́ння,* зі схо́вищ земни́х яви́вшись,* лежи́ть пе́ред ти́ми, що з вірою до не́ї прибіга́ють* і доторка́ються зі стра́хом,* і поклоня́ються з любо́в’ю душе́вною;* дару́є розрішення прови́н,* дає́ потрібне з то́го, про що про́сять,*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перше та друге віднайдення чесної голови якого днесь світлу пам'ять звершуємо;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Вшануймо, вірні, пророка, що з утроби неплідної народився, святого Предтечу Тому,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 нетлінно утроба Діви невимовно носила.</w:t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Переваживши закон природи, ти охороняєш закон правди, дорікаючи за беззаконне життя, ти не побоявся гніву царевого.</w:t>
      </w:r>
    </w:p>
    <w:p w:rsidR="00000000" w:rsidDel="00000000" w:rsidP="00000000" w:rsidRDefault="00000000" w:rsidRPr="00000000" w14:paraId="0000025F">
      <w:pPr>
        <w:shd w:fill="ffffff" w:val="clear"/>
        <w:tabs>
          <w:tab w:val="left" w:leader="none" w:pos="78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Вигодований на молоці законному, ти боровся проти мерзенного перелюбства, підтверджуючи, як печаттю, законний шлюб.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8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пророком старого закону і предтечею нового, євангельського, ти дорікав гнобителеві за беззаконне життя і славну смерть з радістю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Безбожною матір'ю підмовлене, дівча сказало збожеволілому через пияцтво Іродові: «Дай мені на блюді голову Іванову, щоб я подала її матері, як подарунок бажаний».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стерпівши докору твого богонатхненного язика, славний  Предтече, гнобитель безсоромний задля жіночих танців твою чесну мученицьку голову дівиці віддає.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від неплідної з волі Божої і розірвавши пута язика батькового, ти показав Сонце, що ранішню осяяло зорю, і проповідував людям у пустині про Створителя, про Ягня, що бере на Себе гріхи світу; тому ж, ревне докоривши цареві, голову преславну свою на всічення віддав ти, завжди незабутній, Іване преславний. Молися Христу-Богові, щоб подав прощення гріхів тим, що з любов'ю святкують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7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стерпівши сміливого докору, той, що був винуватий за порушення закону, ні відваги побожности той, що через огидні пристрасті дійшов до розпусти, у в'язницю вкинув того, хто духовно раніше кончини своєї до горішніх кіл прилучився.</w:t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Істинно правдивий був божественний голос про тебе, бо ти є більший між пророками, сподобився-бо пророцтва, ще в утробі бувши, тілом нерозвинений, і провіщеного тобою Бога-Слово ти бачив і хрестив Його, тілесного.</w:t>
      </w:r>
    </w:p>
    <w:p w:rsidR="00000000" w:rsidDel="00000000" w:rsidP="00000000" w:rsidRDefault="00000000" w:rsidRPr="00000000" w14:paraId="0000027B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з'ясував нам царство Христове, показав людям стежки до каяття, і безбожному Іродові докорив, великий проповідни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Іване мудрий.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пустелі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усього світу багатство, Предтеча сьогодні готує трапезу нам.</w:t>
      </w:r>
    </w:p>
    <w:p w:rsidR="00000000" w:rsidDel="00000000" w:rsidP="00000000" w:rsidRDefault="00000000" w:rsidRPr="00000000" w14:paraId="00000282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Раба пристрастей і злочинця проти закону, Ірода, огидного коханця Іродіяди, докорив ти, Іване.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Уболіваючи над законом, Іване преславний, ти осудом караєш безбожника; бо не був ти тростиною, що від  вітру супротивного хитається.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Шануючи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усічення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чесної і всехвальної твоєї голови, Предтече Христовий, славимо твою, завжди хвальну і всесвяту пам'ять, найславніший пророче.</w:t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 ганебний бенкете! Ой погані родини! Ой огидне пияцтво безбожного Ірода! Спутаний беззаконством і осуджений наважується пророка вбити.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Пророче Божий і Предтече благодаті!* Голову твою, як рожу священну, знайшовши у землі,* завжди приймаємо оздоровлення,* бо ти знову, як раніше, у світі проповідуєш покаяння.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tabs>
          <w:tab w:val="left" w:leader="none" w:pos="8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Блудною   пристрастю,   гірким   пияцтвом   спутаний, спіткнувшись  на  стовп  стримання  непохитний,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 кріпость неви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сти непорушну, на Івана Хрестителя, вельми засмутився Ірод беззаконний.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вжахнулася, не засоромилася, не покаялася, навчена дияволом, та, що несла твою голову чесну безсоромно на блюді, потьмаривши розум підмовленням матери.</w:t>
      </w:r>
    </w:p>
    <w:p w:rsidR="00000000" w:rsidDel="00000000" w:rsidP="00000000" w:rsidRDefault="00000000" w:rsidRPr="00000000" w14:paraId="0000029E">
      <w:pPr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свічник, засяяв, як янгол, наперед посланий, як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Попереджаючи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 Твоє й божественні страждання Твої, через меч стає пророком і вісником пришестя Твого і в пеклі, як голос Слова, Іван Предтеча, взиваючи: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Померлі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 Життяподавця, сліпі — Світоподавця, полонені — Визволителя Христа прославляйте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від неплідної, попередивши Різдво від Діви, нині через усічення голови став Предтечею вільного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6">
      <w:pPr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голову твою від тіла було відтято, душа, іцо тілом володіє,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відділилася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нього, а божество з тілом Емануїла не розлучилося, через те ж і кість Божа і Владична не сокрушилася. Тим-то прославляємо Його по всі віки.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Христителю.</w:t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славний пророче, Предтече й Хрестителю Спасів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всесвіту!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Тремтять людські пристрасті* і з жахом утікають дияволи* від сили даної тобі Божої благодаті.* Тому від усіх напастей охороняй,* Господній Предтече, твоє стадо,* що завжди тебе з вірою прославляє.</w:t>
      </w:r>
    </w:p>
    <w:p w:rsidR="00000000" w:rsidDel="00000000" w:rsidP="00000000" w:rsidRDefault="00000000" w:rsidRPr="00000000" w14:paraId="000002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Похвальними піснями прославляємо найбільш славного між пророками* і перед і апостолами вибраного Предтечу благодаті,* бо він дав собі стяти голову за те,* що охороняв закон Господній.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C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чоловіколюбче,* заради якого спаси душі наші,* єдиний Добросердий.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Яке ж твердосердя Іродове!* Зневаживши Бога переступами закону,* він облудно лицемірить,* що мусить додержувати клятву,* і з удаваним смутком,* до перелюбу додає убивство.* О, незбагненне твоє милосердя, Христе чоловіколюбче,* заради якого, спаси душі наші,* єдиний Добросердий.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диво, понад усяке розуміння!* Печать пророків і земний ангел стає нагородою за мерзенний танок,* а богословський голос випереджає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твоїх,* і визволь нас від усякої нужди і печалі.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Вступивши, браття, у духовний піст,* не вимовляймо облудних слів,* і не даваймо братові нагоди для спотикання,* а запаливши покаянням світильник душі,* зі сльозами кличмо до Христа:* Чоловіколюбче, прости нам наші гріхопадіння.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Подвиг посту - це для нас пора каяття* і крок до здобування вічного життя,* - особливо ж, як простягнемо добродійну руку.* Ніщо так не спасає душу, як допомога бідним;* милостиня, поєднана з постом, вибавляє людину від смерті.* Полюбімо її, бо немає їй рівні;* вона достатня, щоб спасти душі наші.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Панцир віри на себе належно наклавши,* і озброївшись хрестом,* переобразились ви на воїнів відважних,* що мужньо протиставились мучителям,* диявольську оману подолали* і ставши переможцями - вдостоїлися вінків.* Тож повсякчас моліться за нас,* щоб спаслися душі наші.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свята Богородице!* Прийми мене під свій покров,* бо знаю, що в тобі моє спасіння* і лише ти мені поможеш, Найчистіша.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святішого вселенського Архиєрея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верховного Архиєпископа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Чинимо три великі поклони без відпусту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9C61C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IT4MSynDEPWhBTn2ivhKRrzbLw==">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2023-02-21T18:43:00Z</dcterms:created>
  <dc:creator>Windows User</dc:creator>
</cp:coreProperties>
</file>