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BC6C1" w14:textId="77777777" w:rsidR="003A7AA8" w:rsidRDefault="003751AA">
      <w:r>
        <w:rPr>
          <w:rFonts w:ascii="Times New Roman" w:hAnsi="Times New Roman"/>
          <w:b/>
          <w:sz w:val="24"/>
          <w:szCs w:val="24"/>
        </w:rPr>
        <w:t>Березень 17, Понеділок</w:t>
      </w:r>
    </w:p>
    <w:p w14:paraId="7764C050" w14:textId="77777777" w:rsidR="003A7AA8" w:rsidRDefault="003751AA">
      <w:r>
        <w:rPr>
          <w:rFonts w:ascii="Times New Roman" w:hAnsi="Times New Roman"/>
          <w:sz w:val="24"/>
          <w:szCs w:val="24"/>
        </w:rPr>
        <w:t>Тиждень 3-ий Великого посту Прп. Олексія, чоловіка Божого</w:t>
      </w:r>
    </w:p>
    <w:p w14:paraId="6F32B3F9" w14:textId="77777777" w:rsidR="003A7AA8" w:rsidRDefault="003A7AA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072F3B7D" w14:textId="77777777" w:rsidR="003A7AA8" w:rsidRDefault="003751A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3A09F0C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A667E8C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3911978D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72EFDC21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6DCCB02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F64F0A9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E712A49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66FF069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F66C755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4F9E3E4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1A87DC3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7ED9D2B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21B37A3A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D64C35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1DA7746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3C29F82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31229EE1" w14:textId="77777777" w:rsidR="003A7AA8" w:rsidRDefault="003751A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1835F0FD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686AC5D1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333CDB2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55671FA5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7035F20D" w14:textId="77777777" w:rsidR="003A7AA8" w:rsidRDefault="003751AA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6093D940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3026842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E66770E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2BF22E14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4DE6E84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44268BC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62B8E9A2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6AE7D6EC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B2D0B3A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6A1494B2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32996EB2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3386A12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664A1259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42AECA0E" w14:textId="77777777" w:rsidR="003A7AA8" w:rsidRDefault="003751AA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468A603D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59AE63E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27FA972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56945AD9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146E07E8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5C321749" w14:textId="77777777" w:rsidR="003A7AA8" w:rsidRDefault="003751AA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8B43AB8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53D473D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1AE2B0F3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05AB2030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10FE96F9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1F29784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22AB5A41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22B2250A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743B7AB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BE9D616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4C70853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62971538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5915E09B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37567D4A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C1157B4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05E4360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0B4B6915" w14:textId="77777777" w:rsidR="003A7AA8" w:rsidRDefault="003751A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70B0EB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E4146C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944D2C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57D72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4E563A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F2D0D3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E61798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C8136B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41D0DAD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19A2A813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016AF0E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4670DF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664EB1D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9C71AE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4C1F840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5D9981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1D68CB5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E0C0FD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F588BD7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F9A075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D8D6AD2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47A441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874FA4D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B327A7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604F6AE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782FD9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8D09257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8AECD8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0AD011E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10D642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8F86D47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852BAF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E9D22F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1C2259D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029C78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DD8A1E4" w14:textId="77777777" w:rsidR="003A7AA8" w:rsidRDefault="003751A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7AC7A0D6" w14:textId="77777777" w:rsidR="003A7AA8" w:rsidRDefault="003751A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57721911" w14:textId="77777777" w:rsidR="003A7AA8" w:rsidRDefault="003751AA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F388D99" w14:textId="77777777" w:rsidR="003A7AA8" w:rsidRDefault="003751AA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79CFA0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6C31ABE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489C74F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53FFC7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2C5988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217871F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24B805B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42C0FFA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11D456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5AFD153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A2344FB" w14:textId="77777777" w:rsidR="003A7AA8" w:rsidRDefault="003751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761A355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67E050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B92D78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B61FEB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1974F18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366242A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72A3B12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CCFC64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19F6C373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2AB4DFF5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780070EC" w14:textId="77777777" w:rsidR="003A7AA8" w:rsidRDefault="003751AA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 w14:paraId="43F91368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456A586B" w14:textId="77777777" w:rsidR="003A7AA8" w:rsidRDefault="003751AA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Кличу до тебе, Христе Спасе,* митаревим голосом:* Очисти мене, як і його,* і помилуй мене Боже!</w:t>
      </w:r>
    </w:p>
    <w:p w14:paraId="1BCEE055" w14:textId="77777777" w:rsidR="003A7AA8" w:rsidRDefault="003751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6A80E016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6D21A992" w14:textId="77777777" w:rsidR="003A7AA8" w:rsidRDefault="003751AA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3F73305D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41133009" w14:textId="77777777" w:rsidR="003A7AA8" w:rsidRDefault="003751AA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1826915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1AA2F97F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000000"/>
          <w:sz w:val="24"/>
          <w:szCs w:val="24"/>
        </w:rPr>
        <w:t xml:space="preserve"> Без числа ми нагрішили перед тобою,* тож очікуємо незліченних мук:* скреготу зубів і плачу невтішного,* вогненної геєни і темряви, і пекельної безодні.* Судде найсправедливіший, дай нам сльози,* щоб через них ми знайшли прощення й розрішення лихих учинків наших,* молившись у пості:* Владико Христе, змилуйся над нами* задля твоєї великої й багатої милости.</w:t>
      </w:r>
    </w:p>
    <w:p w14:paraId="794A41C5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0CA0B18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Нас, заблуканих у горах тяжких проступків,* шукай, Слове Божий, і заклич до себе,* далеко проганяючи лукаві звички серця нашого.* Умерлих знову оживи і постом очисть,* бо в невпиннім плачі кличемо до тебе і промовляємо:* Владико Христе, змилуйся над нами* задля великої твоєї й багатої милости!</w:t>
      </w:r>
    </w:p>
    <w:p w14:paraId="52185A2E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B4874F9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Розпочавши третій тиждень посту,* похвалім, вірні, Пресвяту Тройцю.* Проводячи радісно дальший час,* і послаблюючи тілесні похоті,* пожнімо в душах наших божественне квіття* та й вінки сплетім для Великодня,* щоб нам у вінках оспівувати Христа Переможця.</w:t>
      </w:r>
    </w:p>
    <w:p w14:paraId="75BC3B43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13A6C21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/>
          <w:sz w:val="24"/>
          <w:szCs w:val="24"/>
        </w:rPr>
        <w:t xml:space="preserve"> Зна́ємо тебе́ як Чоловіка Бо́жого* за покли́канням і в дійсності* бо чесно́тами зася́яв ти:* вбо́гість безмірну і знего́ди на землі досвідчив* і чудеса́ми вірних у вірі утверди́в.* Тим-то моли́ся, щоб даро́вані були́ ду́шам на́шим* мир і вели́ка ми́лість.</w:t>
      </w:r>
    </w:p>
    <w:p w14:paraId="49531251" w14:textId="77777777" w:rsidR="003A7AA8" w:rsidRDefault="003751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2F28F96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E7B1F04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Любо́ви боже́ственної росо́ю* пожада́ння пло́ті погаси́в ти, Оле́ксію,* Світли́цю над світли́цями обра́в ти благоче́сно,* а над соло́дкість тіле́сну* – боже́ственне уподібнення до Ангелів,* тож із ни́ми моли́ся, щоб даро́вані були́ ду́шам на́шим* мир і вели́ка ми́лість.</w:t>
      </w:r>
    </w:p>
    <w:p w14:paraId="5461DF21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49B9C66F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жив невпізнаним, му́дрий,* при воро́тах благоро́дних твоїх батьків,* терпів до́вгий час знуща́ння вла́сних слуг,* а поме́рши, чудеса́ми* об’яви́в свій по́двиг,* зціля́ючи неду́ги* і проганя́ючи ду́хів нечи́стих.</w:t>
      </w:r>
    </w:p>
    <w:p w14:paraId="76FE7B2B" w14:textId="77777777" w:rsidR="003A7AA8" w:rsidRDefault="003751AA">
      <w:pPr>
        <w:spacing w:after="120"/>
        <w:jc w:val="both"/>
      </w:pPr>
      <w:r>
        <w:rPr>
          <w:rFonts w:ascii="Times New Roman" w:hAnsi="Times New Roman"/>
          <w:b/>
          <w:sz w:val="24"/>
          <w:szCs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Тихе твоє, отче,* і безмовне, незлобиве і лагідне життя полюбивши,* преблаженний Олексію,* Христос Бог явив тебе світочем усьому світові, над сонце сяйнішим;* бо наречену і дочасне багатство мов порох ти знехтував,* прожив ти невпізнаним у домі отчому,* прагнучи єдиного, кого любив – Христа.* Тож пом’яни твоїх рабів перед престолом Всецаря Христа Бога нашого,* преподобний Отче,* і неустанно молися за рабів твоїх.</w:t>
      </w:r>
    </w:p>
    <w:p w14:paraId="1BC82193" w14:textId="77777777" w:rsidR="003A7AA8" w:rsidRDefault="003751AA">
      <w:pPr>
        <w:spacing w:after="120"/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hAnsi="Times New Roman"/>
          <w:sz w:val="24"/>
          <w:szCs w:val="24"/>
        </w:rPr>
        <w:t>Лю́то незду́жає* при́страстями лука́вими душа́ моя́;* зціли́ її, Пресвята́я,* що зроди́ла Ціли́теля і Спа́са всіх, Христа́,* яки́й зціли́в уся́ку ра́ну люде́й,* зра́нених злим у́мислом дия́вольським* і зі сме́рти нас ви́вів.</w:t>
      </w:r>
    </w:p>
    <w:p w14:paraId="67BCCF1B" w14:textId="77777777" w:rsidR="003A7AA8" w:rsidRDefault="003751A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51621C5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3BE543A4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560B9D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4AC6C0C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5DE714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1AD7D1B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77A51806" w14:textId="77777777" w:rsidR="003A7AA8" w:rsidRDefault="003751AA">
      <w:pPr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68</w:t>
      </w:r>
      <w:r>
        <w:rPr>
          <w:rFonts w:ascii="Times New Roman" w:hAnsi="Times New Roman"/>
          <w:color w:val="FF0000"/>
          <w:sz w:val="24"/>
          <w:szCs w:val="24"/>
        </w:rPr>
        <w:t xml:space="preserve"> (</w:t>
      </w:r>
      <w:r>
        <w:rPr>
          <w:rFonts w:ascii="Times New Roman" w:hAnsi="Times New Roman"/>
          <w:i/>
          <w:color w:val="FF0000"/>
          <w:sz w:val="24"/>
          <w:szCs w:val="24"/>
        </w:rPr>
        <w:t>г. 8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13978643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 відверни лиця твого від слуги Твого, бо терплю я, негайно вислухай мене. Споглянь на душу мою і врятуй її.</w:t>
      </w:r>
    </w:p>
    <w:p w14:paraId="370667EC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Спасіння твоє, Боже, нехай огорне мене.</w:t>
      </w:r>
    </w:p>
    <w:p w14:paraId="0BCD8953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Хай побачать це вбогі і звеселяться.</w:t>
      </w:r>
    </w:p>
    <w:p w14:paraId="6719FEA8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Шукайте Бога, і житиме душа ваша.</w:t>
      </w:r>
    </w:p>
    <w:p w14:paraId="6B4B5423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E7AC24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29C3AA6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526E377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953CE7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F238D9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1FB606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43AD152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211173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4B46C9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8B71EB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42168D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0BF88E0" w14:textId="77777777" w:rsidR="003A7AA8" w:rsidRDefault="003751AA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1EF2B685" w14:textId="77777777" w:rsidR="003A7AA8" w:rsidRDefault="003A7AA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050C82F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161C91F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117560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74BA946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CA9C9C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8ADDD7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115C45E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B1B3572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DDE3474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08EF81F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7D176A9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9C1EA1E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F3F47A2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9ABD750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06FDA27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E10C595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478E6E7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D3F1CD7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420D51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605B286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39E66D8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EDC2DB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FD340C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66967C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4BE90A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DBF8D2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89756D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E1EC42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D59164A" w14:textId="77777777" w:rsidR="003A7AA8" w:rsidRDefault="003751A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DB8FF36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Нестійкістю духа ми відкинули отцевий провід,* живши у тваринних грішних пожаданнях.* Все наше життя змарнували ми, окаянні, блудно,* позбавлені покріплюючої серце поживи,* наситившись минущим жиром похотей.* Ти ж, Отче добрий, не закрий перед нами свого людинолюбного серця,* але, розкривши його, прийми нас, як блудного сина, і спаси нас.</w:t>
      </w:r>
    </w:p>
    <w:p w14:paraId="0D236481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1D370F2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 зодягнулися у відразливу одежу наших прогрішень,* і прогнано нас зі світлиці радости,* тому наділи нас, Боже, своїм несказанним милосердям,* і як блудного сина, помилуй нас.</w:t>
      </w:r>
    </w:p>
    <w:p w14:paraId="47A0C3B6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D81081D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Господні </w:t>
      </w:r>
      <w:r>
        <w:rPr>
          <w:rFonts w:ascii="Times New Roman" w:hAnsi="Times New Roman"/>
          <w:sz w:val="24"/>
          <w:szCs w:val="24"/>
        </w:rPr>
        <w:t>м</w:t>
      </w:r>
      <w:r>
        <w:rPr>
          <w:rFonts w:ascii="Times New Roman" w:hAnsi="Times New Roman"/>
          <w:color w:val="000000"/>
          <w:sz w:val="24"/>
          <w:szCs w:val="24"/>
        </w:rPr>
        <w:t>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5A21290F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14:paraId="45310D46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D714B1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2741911C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1968AB9A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5F8BF0E9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16A5FCCE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8E01C5C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8ACF819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EB6A888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06C2DE4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1295E6B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B17F97F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1CB7A0C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15CA0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CF4DDDD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F04744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4EAEFB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3FA3A0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19131D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A32561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081D2DF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6278F10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4C3C8B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5F854F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52E0A04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0E71E37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23028F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CA16D2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67E5DCB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785241D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6B570CA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79B49D2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0FE65C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A9306D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5794801" w14:textId="77777777" w:rsidR="003A7AA8" w:rsidRDefault="003A7AA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28CC4487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3F6DB3A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6E92DC5F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преподобного отця нашого Олексія, чоловіка Божого, і всіх святих - помилує і спасе нас як благий і людинолюбний.</w:t>
      </w:r>
    </w:p>
    <w:p w14:paraId="131D114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D2C0EC8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3FE785" w14:textId="77777777" w:rsidR="003A7AA8" w:rsidRDefault="003751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74A1C37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7CD57B15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DFCB64" w14:textId="77777777" w:rsidR="003A7AA8" w:rsidRDefault="003751AA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388A916C" w14:textId="77777777" w:rsidR="003A7AA8" w:rsidRDefault="003751A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36F9AAC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318BC1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6F5134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2F2535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574907E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D801BA" w14:textId="77777777" w:rsidR="003A7AA8" w:rsidRDefault="003751A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10C6FFC9" w14:textId="77777777" w:rsidR="003A7AA8" w:rsidRDefault="003751A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3D4F72E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BF6BF5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3417166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4C3C7F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5DBE27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F8BD9D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3316C3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A125D8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D9A665E" w14:textId="77777777" w:rsidR="003A7AA8" w:rsidRDefault="003751A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5756270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F24DDC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45D4D7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A71F28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072CBA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EFBF45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2D8FD8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982002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B4D8EA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9672B8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5FDF27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A4AEAE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723C5C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266BC4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A50F17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E4C32A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C3F208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1CCEE2C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7DEFE7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0D576C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83A455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E8342B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6CA463F0" w14:textId="77777777" w:rsidR="003A7AA8" w:rsidRDefault="003751A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799AE41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62E75D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F6CA22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596CB6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506F33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6AE081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D78EBD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2FB70D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324BF9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23D8169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3E7AB4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9A25F0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524EED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4EB1FF2" w14:textId="77777777" w:rsidR="003A7AA8" w:rsidRDefault="003751A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3B35541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07E7D3A5" w14:textId="77777777" w:rsidR="003A7AA8" w:rsidRDefault="003751AA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63AF19E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F80F51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147C5E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5980187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23870F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A53843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104C1F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4E922E9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9116AF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C4123A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A009D2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49A77F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4F9873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3C60BB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FBB921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9E061C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01519F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49100E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9DD5DCA" w14:textId="77777777" w:rsidR="003A7AA8" w:rsidRDefault="003751A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5C63D21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C80AA8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F1AF0E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797E10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8A1663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2DA681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FD8826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FF59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7F4DDE4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956032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3C37B8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D66E92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100A268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073C6F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4A553C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58C46A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180099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7FD3FF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98C03E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B7F9E7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9EE653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9ADB4BD" w14:textId="77777777" w:rsidR="003A7AA8" w:rsidRDefault="003751A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47FB949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981691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4A8415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5E0494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8670C7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4571B5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CC16D3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388AEA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DA203C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7B78D15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5032EB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6254E3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037A03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109B227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C042BAE" w14:textId="77777777" w:rsidR="003A7AA8" w:rsidRDefault="003A7AA8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070C7DD1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054378F8" w14:textId="77777777" w:rsidR="003A7AA8" w:rsidRDefault="003751A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88484DC" w14:textId="77777777" w:rsidR="003A7AA8" w:rsidRDefault="003751AA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EE99954" w14:textId="77777777" w:rsidR="003A7AA8" w:rsidRDefault="003751AA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2AC0834" w14:textId="77777777" w:rsidR="003A7AA8" w:rsidRDefault="003751AA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CC380D1" w14:textId="77777777" w:rsidR="003A7AA8" w:rsidRDefault="003751AA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331A82B" w14:textId="77777777" w:rsidR="003A7AA8" w:rsidRDefault="003751AA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30D5615" w14:textId="77777777" w:rsidR="003A7AA8" w:rsidRDefault="003751AA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1AC4304" w14:textId="77777777" w:rsidR="003A7AA8" w:rsidRDefault="003751AA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893ACB1" w14:textId="77777777" w:rsidR="003A7AA8" w:rsidRDefault="003751AA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4550401" w14:textId="77777777" w:rsidR="003A7AA8" w:rsidRDefault="003751AA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2C06FA" w14:textId="77777777" w:rsidR="003A7AA8" w:rsidRDefault="003751AA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414542D" w14:textId="77777777" w:rsidR="003A7AA8" w:rsidRDefault="003A7A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AEE1466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6A914AF1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2F5011A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C381E74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FF54A71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035A618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531C6C6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1A394E3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B93A514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30B739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9F1E012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2DEEA0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0285307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062AC2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5A30794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668DF5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B60DDFF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E31725A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9FCC40F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FA335D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9914E4E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75BFCF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E4C27E4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AA31871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ED6CE1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876FF08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822A329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3DA19C9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11C0F34" w14:textId="77777777" w:rsidR="003A7AA8" w:rsidRDefault="003751A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2:</w:t>
      </w:r>
    </w:p>
    <w:p w14:paraId="5C80404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3F2E4CA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6E3F048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029E47F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0D3B0E1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2D978562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8E4DDF4" w14:textId="77777777" w:rsidR="003A7AA8" w:rsidRDefault="003751AA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6F23B0AB" w14:textId="77777777" w:rsidR="003A7AA8" w:rsidRDefault="003751AA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Нестворене єство, Творче всього,* відкрий уста наші, щоб ми звіщали хвалу твою, виголошуючи:* Свят, свят, свят єси, Боже наш:* Заступництвом безтілесних твоїх помилуй нас.</w:t>
      </w:r>
    </w:p>
    <w:p w14:paraId="473D7C34" w14:textId="77777777" w:rsidR="003A7AA8" w:rsidRDefault="003751AA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Наслідуючи небесні сили,* ми на землі пісню перемоги співаємо тобі, Добрий:* Свят, свят, свят єси, Боже наш!* Задля молитов усіх святих твоїх, помилуй нас.</w:t>
      </w:r>
    </w:p>
    <w:p w14:paraId="1CD2C4AA" w14:textId="77777777" w:rsidR="003A7AA8" w:rsidRDefault="003751AA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З постелі й від сну підвів ти мене, Господи,* тож мій розум і серце просвіти,* і відкрий мої уста, щоб прославляти тебе, свята Тройце:* Свят, свят, свят єси, Боже наш!* Богородиці ради, помилуй нас.</w:t>
      </w:r>
    </w:p>
    <w:p w14:paraId="5CCF6534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6A659E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5BC91D30" w14:textId="77777777" w:rsidR="003A7AA8" w:rsidRDefault="003751AA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 w14:paraId="4D719C85" w14:textId="77777777" w:rsidR="003A7AA8" w:rsidRDefault="003751AA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Будучи джерелом милосердя,* сподоби нас твоєї милости, Богородице;* зглянься на людей грішних* і покажи, як завжди, твою силу, бо, вповаючи на тебе, співаємо тобі: Радуйся!* – як колись Гавриїл, безтілесних архистратиг.</w:t>
      </w:r>
    </w:p>
    <w:p w14:paraId="1A8E6B3E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B4E397" w14:textId="77777777" w:rsidR="003A7AA8" w:rsidRDefault="003751A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A8C0F4B" w14:textId="77777777" w:rsidR="003A7AA8" w:rsidRDefault="003751A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A33784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63991E71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431C42C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43F8DC7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2EAAD7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3A5CBFA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Зрозумівши):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Вогнем стриманости попалімо всі колючки пристрастей,* що нас ранять,* а потоками сліз сьогодні загасім невгасне полум'я,* і кличмо до того, хто прийде судити всю землю:* Спасе, милосердний Господи, неосудними нас збережи,* і подай нам прощення гріхів.</w:t>
      </w:r>
    </w:p>
    <w:p w14:paraId="1330BFA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Чиста, благословенна й повна Божої благодаті!* З небесними силами, архангелами й усіма безтілесними,* невпинно моли за нас* того, що задля милосердя щедрот своїх народився з тебе,* щоб Він подав нам перед кінцем прощення,* очищення гріхів і поправу життя,* та щоб ми знайшли милосердя.</w:t>
      </w:r>
    </w:p>
    <w:p w14:paraId="50348783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3F8861" w14:textId="77777777" w:rsidR="003A7AA8" w:rsidRDefault="003751A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25FB845" w14:textId="77777777" w:rsidR="003A7AA8" w:rsidRDefault="003751A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D2D106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4DAF105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E5D3040" w14:textId="77777777" w:rsidR="003A7AA8" w:rsidRDefault="003751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810BC3A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11C0A8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3518C0B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Зрозумівши):</w:t>
      </w:r>
      <w:r>
        <w:rPr>
          <w:rFonts w:ascii="Times New Roman" w:hAnsi="Times New Roman"/>
          <w:sz w:val="24"/>
          <w:szCs w:val="24"/>
        </w:rPr>
        <w:t xml:space="preserve"> Тройце свята й всечесна,* нас, що входимо у третій тиждень посту,* збережи невразливими й неосудними!* Сподоби, щоб і далі піст минав належно* і всі заповіді твої були дотримані,* щоб, пісню хвали тобі співаючи,* неосудно прийшли ми й побачили преславне твоє воскресіння.</w:t>
      </w:r>
    </w:p>
    <w:p w14:paraId="11A6754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Заступнице вірних, Богородице,* радосте скорботних і плачучих потіхо велика!* Моли з апостолами безустанно за нас Всесвятого,* що з твого лона, Діво, надприродно народився,* щоб у день судний вибавив нас від тяжкого засуду.</w:t>
      </w:r>
    </w:p>
    <w:p w14:paraId="39EE69EE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62A555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056D678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128672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609175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5D1EB0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1131634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EB958A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78AE6A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6C00C7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0AAB24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F863C7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BCA5F9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DC142A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A27AA2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EB6B88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2D245F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7D3320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C32345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D0DED1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A4DEAF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A3AF9F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39541F7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00107F8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преподобного отця нашого Олексія, чоловіка Божого, і всіх Святи́х: мо́лимо Тебе́, многоми́лостивий Го́споди, ви́слухай нас грішних, що мо́лимось Тобі, і поми́луй нас.</w:t>
      </w:r>
    </w:p>
    <w:p w14:paraId="13F8BC2E" w14:textId="77777777" w:rsidR="003A7AA8" w:rsidRDefault="003751A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857E04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6E446B7D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1DC84A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3DA10C1" w14:textId="77777777" w:rsidR="003A7AA8" w:rsidRDefault="003751A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2FC168EC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1</w:t>
      </w:r>
    </w:p>
    <w:p w14:paraId="29E2F10A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«Славно бо прославився!».</w:t>
      </w:r>
    </w:p>
    <w:p w14:paraId="0245D52B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Господеві співаймо, славно бо прославився;* коня і вершника ввергнув у море.</w:t>
      </w:r>
    </w:p>
    <w:p w14:paraId="4C0F7F81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Помічник і Покровитель став мені спасінням;* Він мій Бог – і прославлю Його, Бог отця мого, і вознесу Його.</w:t>
      </w:r>
    </w:p>
    <w:p w14:paraId="099B4A24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Господь, що сокрушає в битвах, Господь – Ім’я Йому.* Колісниці фараонові та силу його ввергнув у море,</w:t>
      </w:r>
    </w:p>
    <w:p w14:paraId="2577FC21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14:paraId="0710488C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Хто подібний до Тебе між богами, Господи?* Хто подібний до Тебе, що прославлений у святих,* дивний у славі, твориш чудеса?</w:t>
      </w:r>
    </w:p>
    <w:p w14:paraId="16BBCC13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Попрова́див єси правдою Твоєю народ Твій отсей, який ізбавив єси,</w:t>
      </w:r>
    </w:p>
    <w:p w14:paraId="3D90A4A2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призвав єси кріпостю Твоєю* до оселі святої Твоєї. </w:t>
      </w:r>
    </w:p>
    <w:p w14:paraId="7108A960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Введи й насади його на горі наслíддя Твого* – в готове житло Твоє, </w:t>
      </w:r>
    </w:p>
    <w:p w14:paraId="7456AF7F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яке учинив єси, Господи,* святиню, яку приготували руки Твої.</w:t>
      </w:r>
    </w:p>
    <w:p w14:paraId="3C97A36F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царюватиме вічно, і повік, і далі.</w:t>
      </w:r>
    </w:p>
    <w:p w14:paraId="20659C63" w14:textId="77777777" w:rsidR="003A7AA8" w:rsidRDefault="003A7AA8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752D4B3E" w14:textId="77777777" w:rsidR="003A7AA8" w:rsidRDefault="003751AA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8</w:t>
      </w:r>
    </w:p>
    <w:p w14:paraId="65AC7C16" w14:textId="77777777" w:rsidR="003A7AA8" w:rsidRDefault="003751AA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Пісню вознесімо люди чудному Богові нашому,* що визволив Ізраїля від неволі,* пісню переможну співаючи і виголошуючи:* співаємо Тобі – єдиному Владиці.</w:t>
      </w:r>
    </w:p>
    <w:p w14:paraId="25214DD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9B499B0" w14:textId="77777777" w:rsidR="003A7AA8" w:rsidRDefault="003751AA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Маючи як Бог співчуття, у покаянні прийми мене, що прожив своє життя блудно, і взиваю до Тебе: згрішив я, обвинувачувачів не потребую, сором діл своїх приносячи.</w:t>
      </w:r>
    </w:p>
    <w:p w14:paraId="7078A13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ECDC898" w14:textId="77777777" w:rsidR="003A7AA8" w:rsidRDefault="003751AA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Їжу ангельську зоставив я, уподібнився до тварин, кормившись скверною злобою, але в наверненні прийми мене, як одного із наймитів Твоїх, Небесний Отче.</w:t>
      </w:r>
    </w:p>
    <w:p w14:paraId="179554C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6E101F2" w14:textId="77777777" w:rsidR="003A7AA8" w:rsidRDefault="003751AA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Ніч чуттєвих насолод облишмо, вірні, до світла істини усердно приступім, щоб світлоносної трапези сподобитись.</w:t>
      </w:r>
    </w:p>
    <w:p w14:paraId="11148399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Радуйся храме пресвятий, руно Богом зрошене, запечатане джерело безсмертного потоку: стадо Твоє, Владичице, збережи для усяких ворогів неприступним. </w:t>
      </w:r>
    </w:p>
    <w:p w14:paraId="5B094086" w14:textId="77777777" w:rsidR="003A7AA8" w:rsidRDefault="003A7A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CFD3A83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9BA614B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E3372CF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C82CA5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8656752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398329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69BBF3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39D4BD98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317A399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8FF8F93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33C5B5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40347949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381DB8C4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67460979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04E651BC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12DA468F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5AD18456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32CEAD69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3DDF6AA3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3F0AD2B8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1D42BF14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24A91AC3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06748309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3ED39BBA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570A15E5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38F6DE8A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71C420A2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0C24D227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7B9ED9D6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1817E560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67C74673" w14:textId="77777777" w:rsidR="003A7AA8" w:rsidRDefault="003751A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62E69AEB" w14:textId="77777777" w:rsidR="003A7AA8" w:rsidRDefault="003A7A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3D20DDA" w14:textId="77777777" w:rsidR="003A7AA8" w:rsidRDefault="003751AA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Богоглаголиві юнаки у печі, з вогнем полум’я долаючи співали:* благословіть усі діла господні Господа.</w:t>
      </w:r>
    </w:p>
    <w:p w14:paraId="6C6A2DE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070ACBF" w14:textId="77777777" w:rsidR="003A7AA8" w:rsidRDefault="003751AA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Розтратив багатство батьківське із блудницями, вигнаний був із переддвер’я благодаті окаянний: та прийми мене, Отче, з безмірної милості Своєї.</w:t>
      </w:r>
    </w:p>
    <w:p w14:paraId="3D9FF88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D0DFE0D" w14:textId="77777777" w:rsidR="003A7AA8" w:rsidRDefault="003751AA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Найсвітлішим сяйвом молитов у пості просвітившись, станьмо просвіченими, щоб уникнути гріховної пітьми.</w:t>
      </w:r>
    </w:p>
    <w:p w14:paraId="5CD81C9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9CE1EA7" w14:textId="77777777" w:rsidR="003A7AA8" w:rsidRDefault="003751AA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Молить Тебе лик безплотних, молять херувими і чини святих, душі наші спаси, Многомилостивий.</w:t>
      </w:r>
    </w:p>
    <w:p w14:paraId="237ADD4A" w14:textId="77777777" w:rsidR="003A7AA8" w:rsidRDefault="003751A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B881395" w14:textId="77777777" w:rsidR="003A7AA8" w:rsidRDefault="003751A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Ти, що невозділанно Гроно зачала, мене, затьмареного сп’янінням гріха, уціломудри, Богородице Діво, надіє душ наших.</w:t>
      </w:r>
    </w:p>
    <w:p w14:paraId="6E6421B4" w14:textId="77777777" w:rsidR="003A7AA8" w:rsidRDefault="003A7A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26DE9C9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1DAE6D0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798A6E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64839E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5BE1ECB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5422EB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70742A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C95CE0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A0D9A9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6F06799" w14:textId="77777777" w:rsidR="003A7AA8" w:rsidRDefault="003751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FC34322" w14:textId="77777777" w:rsidR="003A7AA8" w:rsidRDefault="003751A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Невпинними піснями прославляємо Різдво Вседіви,* що, задля спасіння нашого,* на горі було проявлене в огненному кущі* перед очима Законоположника.</w:t>
      </w:r>
    </w:p>
    <w:p w14:paraId="70F32E1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C3B1D4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Отче, я віддалився від твоєї любови, і добровільно обрав ярмо гріховних пожадань.* Але тепер я повертаюся до тебе:* Прийми мене, як прийняв ти блудного сина, бо ти єдиний многомилостивий.</w:t>
      </w:r>
    </w:p>
    <w:p w14:paraId="42DF74E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195882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Уподібнившись до неплідної смоковниці, я чиню більше зла, ніж добра.* За це мені належало б горіти у вогні.* Але ти, Господи, зроби мене родючим деревом, котре приносить рясні плоди.</w:t>
      </w:r>
    </w:p>
    <w:p w14:paraId="30953B2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80A173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Чини піст, душе моя, за злобу й лукавство!* Стримуйся від гніву й злости та всякого гріха!* Такого бо посту хоче Ісус Людинолюбець, Бог наш.</w:t>
      </w:r>
    </w:p>
    <w:p w14:paraId="662A461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Богородице, ти наша зброя й охорона.* Ти заступниця для тих, що до тебе прибігають.* Ми й турбуємо тебе молитвою, щоб визволитися нам від ворогів наших.</w:t>
      </w:r>
    </w:p>
    <w:p w14:paraId="7ED0C742" w14:textId="77777777" w:rsidR="003A7AA8" w:rsidRDefault="003A7AA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2A79316E" w14:textId="77777777" w:rsidR="003A7AA8" w:rsidRDefault="003751AA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066A0595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C64D695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88E779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624E287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0131926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7B8CB48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5B4206" w14:textId="77777777" w:rsidR="003A7AA8" w:rsidRDefault="003751AA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00DB37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7156491B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63F7A4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C43F8F3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76B24A5B" w14:textId="77777777" w:rsidR="003A7AA8" w:rsidRDefault="003751AA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серця:* заступництвом безтілесних твоїх, і спаси мене.</w:t>
      </w:r>
    </w:p>
    <w:p w14:paraId="30DB7B39" w14:textId="77777777" w:rsidR="003A7AA8" w:rsidRDefault="003751AA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серця,* задля молитов усіх святих твоїх, і спаси мене.</w:t>
      </w:r>
    </w:p>
    <w:p w14:paraId="6F12FE6A" w14:textId="77777777" w:rsidR="003A7AA8" w:rsidRDefault="003751AA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серця,* задля молитов Богородиці, і спаси мене.</w:t>
      </w:r>
    </w:p>
    <w:p w14:paraId="46B71800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209CA0" w14:textId="77777777" w:rsidR="003A7AA8" w:rsidRDefault="003751A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7325A427" w14:textId="77777777" w:rsidR="003A7AA8" w:rsidRDefault="003751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6175A1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8E7E9D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401B90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12389D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B6D0B6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15C1F2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4623EAB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AF1511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6C1C5E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2D1752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8880AE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617CA9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9C3C7F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6DA2E2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B29AAEC" w14:textId="77777777" w:rsidR="003A7AA8" w:rsidRDefault="003751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88ED2E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A3E10C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A1798B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64A4AD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B261A4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FCC1A5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41C87E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596773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868721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9ECBE09" w14:textId="77777777" w:rsidR="003A7AA8" w:rsidRDefault="003751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A431A2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B4F8E4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6113B1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E14B55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B7E08E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D292DA8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2FC983C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60D0A1E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3EDF575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192637D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A39E6E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A5C596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3DDA4D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908EA2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60C8AA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A30EFE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26F6D3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7BCE49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4995A8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A31D9D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57DB6F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2E0D04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5A26C7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327C7B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825205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3560B9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7064D02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7C51A5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F8F986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2D66E6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755333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A9B873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BA05ECB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6261629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D103AA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2A820C6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6FDED3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68189E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2937118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D6673A5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E6F572F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070828A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74CA128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1CF37C5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59B8245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9E154BA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47C3E3C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D6C5564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014D61C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A66E8E1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00F18F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43FAB0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9920318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18D5C6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71DB29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4959B51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184B94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BC499A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0488D9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A6CAA7A" w14:textId="77777777" w:rsidR="003A7AA8" w:rsidRDefault="003751AA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5D4F53E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5D12D15" w14:textId="77777777" w:rsidR="003A7AA8" w:rsidRDefault="003751A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4BB452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Слабкий мій дух, бо він відкинув Отчий провід,* і я зжився з тваринними грішними пожаданнями.* Блудно все життя моє змарнував я, нещасний,* наситившись життєвим жиром похотей,* не маю я поживи, що кріпить серце.* Ти ж, Отче добрий, не загороди переді мною свого вселюблячого серця,* але, розкривши його, прийми мене, як блудного сина,* і спаси мене.</w:t>
      </w:r>
    </w:p>
    <w:p w14:paraId="0F5826A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3CEE34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На собі маю я брудне лахміття моїх прогрішень,* і прогнано мене з весільної світлиці.* Але несказанним милосердям твоїм. Боже, наділи мене щедро* і, як блудного сина, - помилуй мене.</w:t>
      </w:r>
    </w:p>
    <w:p w14:paraId="72F2E1A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AC6C377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Святі мученики, хто не злякається,* бачивши вашу добру борню, що нею ви змагалися.* Як то, бувши в тілі, перемогли ви безтілесного ворога,* ісповідуючи Христа і хрестом озброївшись?* Тому явились ви гідними прогонителями бісів* і переможцями ворогів, та й невпинно молитеся за душі наші.</w:t>
      </w:r>
    </w:p>
    <w:p w14:paraId="66458E4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Світильнику невгасний, престоле праведний,* пречиста Владичице, моли,* щоб спаслися душі наші.</w:t>
      </w:r>
    </w:p>
    <w:p w14:paraId="15716410" w14:textId="77777777" w:rsidR="003A7AA8" w:rsidRDefault="003A7A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187ADA" w14:textId="77777777" w:rsidR="003A7AA8" w:rsidRDefault="003751A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82DCA25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FB0DC2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EFBE2BE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03693F9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8D7A886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468FA30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A52F7A7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BF390F1" w14:textId="77777777" w:rsidR="003A7AA8" w:rsidRDefault="003751AA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A0C4E22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1E4D5D" w14:textId="77777777" w:rsidR="003A7AA8" w:rsidRDefault="003751A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168AA88D" w14:textId="77777777" w:rsidR="003A7AA8" w:rsidRDefault="003A7A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070F2CD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681F8A8C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1D13022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7D46CEE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07CAFB1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A6CD44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6C18330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776A9D2F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01D07D6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04C28F03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36F519A4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3E58137" w14:textId="77777777" w:rsidR="003A7AA8" w:rsidRDefault="003751A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469B169D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6BF53C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4FE1C30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38C32EF" w14:textId="77777777" w:rsidR="003A7AA8" w:rsidRDefault="003751AA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048AB7F8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8C060F6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67549C39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33FA3543" w14:textId="77777777" w:rsidR="003A7AA8" w:rsidRDefault="003751A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преподобного отця нашого Олексія, чоловіка Божого, і всіх святих - помилує і спасе нас як благий і людинолюбний.</w:t>
      </w:r>
    </w:p>
    <w:p w14:paraId="20DA1D2A" w14:textId="77777777" w:rsidR="003A7AA8" w:rsidRDefault="003751A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A9D9538" w14:textId="77777777" w:rsidR="003A7AA8" w:rsidRDefault="003A7AA8">
      <w:pPr>
        <w:spacing w:after="120"/>
        <w:rPr>
          <w:rFonts w:ascii="Times New Roman" w:hAnsi="Times New Roman"/>
          <w:sz w:val="24"/>
          <w:szCs w:val="24"/>
        </w:rPr>
      </w:pPr>
    </w:p>
    <w:sectPr w:rsidR="003A7AA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A7AA8"/>
    <w:rsid w:val="000247B9"/>
    <w:rsid w:val="002B2968"/>
    <w:rsid w:val="003751AA"/>
    <w:rsid w:val="003A7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3805FCD"/>
  <w15:docId w15:val="{FA0B33C8-23A7-447A-851C-69754E378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rPr>
      <w:sz w:val="36"/>
      <w:szCs w:val="36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4D3AE0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YXj11RDl7oNqwBwH4rypmkIq4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jYUY3UlBDVlpCZUdNM2l5X0pJZUxFUWtzd2JmQ2p6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45352</Words>
  <Characters>25852</Characters>
  <Application>Microsoft Office Word</Application>
  <DocSecurity>0</DocSecurity>
  <Lines>215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2025-03-07T16:39:00Z</dcterms:created>
  <dcterms:modified xsi:type="dcterms:W3CDTF">2025-03-07T16:39:00Z</dcterms:modified>
</cp:coreProperties>
</file>