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40C1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14:paraId="0310800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Преподобного отця нашого Герасима, що на Йордані. </w:t>
      </w:r>
    </w:p>
    <w:p w14:paraId="2B0C9D28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DF5D0BE" w14:textId="77777777" w:rsidR="00E6331A" w:rsidRDefault="00DC17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7A55BEE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689480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1B9D4A0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C2DB0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FD272C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8A74F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B7046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F910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0DB44D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ED6F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DEA01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3FC1E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9FEB5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7A50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E61ADD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34575B3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65215EF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6202E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BB69B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78A0B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5DD886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4EC703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43ED94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C5970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E4AA55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0B523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0327BA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BBE67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32A6844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392CAD8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20A97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6B74E3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E3D212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A2CB44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700DA2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614492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3475A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43575CE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992CC4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FB37D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3E3BE0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2FDAA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8724F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4696E9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BC4261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EF52F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F1E77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EDC751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A86027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21AB30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553EF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01DFC7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96C15E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29259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637E72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50093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21D2B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410466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F68F02C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7D2BF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 w:cs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B009A7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133F1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0C75C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B30F0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996F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C5A4E2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F7593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CA675B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8FF16F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D20FCF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96480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15637B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A54FE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7F6857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6B037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F6FDE6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B3821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E9265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3C771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7B0E05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9ADAD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ACA72A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9C3C0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BB741C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62CDA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978443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DE46A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B4854F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F1918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E69C30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6C10E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D23A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63D09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46622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22FA96A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831309" w14:textId="77777777" w:rsidR="00E6331A" w:rsidRDefault="00DC175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647E1DB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5466FA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A3593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46CA7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77145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F7B3C6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5CA5C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1F47621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08AC6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6E2750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8B194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FA703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55120F6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46A303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8C9A12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A390F5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A0E6E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16A65C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727B5C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19762BF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6581D9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186DE1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6E02E1B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7F99D649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4BBEA05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6B19D9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9C4C5FD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CEC705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59DEBD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566D0F8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0F9EDB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7F212B0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67C38BB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Христос-людинолюбець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569936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ECF7A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 w:cs="Times New Roman"/>
          <w:sz w:val="24"/>
          <w:szCs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08A1E716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62AFF3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A8E0B7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3659D0C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EAC584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14:paraId="24C2CB9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 w:cs="Times New Roman"/>
          <w:sz w:val="24"/>
          <w:szCs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600A5EF6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E9F928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3083BB1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3DE6A5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46FD14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0BC06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856272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C29AC0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5B9A21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D8B6D59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 Господа спасіння,* на твій народ* - твоє* благословення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58EEBCE2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59D103DD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428E265A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62622834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Господь почує,* як звернуся до нього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AAD471A" w14:textId="77777777" w:rsidR="00E6331A" w:rsidRDefault="00DC175A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148DA616" w14:textId="77777777" w:rsidR="00E6331A" w:rsidRDefault="00DC175A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9295437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61907AA0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BD3240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B3DB1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8C38D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10612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0FD7AA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756FBB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2F04357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F82D0D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893C3E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7CFDE1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C8822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DA9E609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19EAA94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5A6D09F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4244E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FE940A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62B33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822FA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06BF2D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850DB2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0F463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93402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E11835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E98D8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AE67E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894F0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9A8C82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B147F5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6676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1CD146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94177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5539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79CF39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B390F3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098F6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4CEC41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B44D11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A161E3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D9233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E30A0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A8D41AE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81D89F9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0043068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265E203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людинолюбний.</w:t>
      </w:r>
    </w:p>
    <w:p w14:paraId="0405C5A8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6C7C7553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7DADF34D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155BBE7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A5DD6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252C796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63A90A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FCD2D6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D53286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A42A20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94DFA6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F8CD70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22009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87C3FB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1A4700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6A606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025C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9F288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E3298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EBCC9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78F9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F8E89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0068D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C1B9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5EFADC3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8DFAA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7A6C0D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402B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C4627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C024D4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5B020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116A3F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41CAE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B596100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3EEB20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4DB6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70FC7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926029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07FD33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22D5F7E3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593875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7BB36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4153B5C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92F976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7A78F0D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CBB70A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DDE3BF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1AE750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CCB62C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61996E1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62073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35EC2F4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40DF265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BCEA62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1C827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6A493E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2CA74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BD902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2F307C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722BA5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F67EA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209701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5C29ED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F86328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6A4E681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CFD54B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DA8AA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A4DA63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15AF416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0952CDF5" w14:textId="77777777" w:rsidR="00E6331A" w:rsidRDefault="00E6331A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8B3DA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6E3061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Герасима, що на Йордані, і всіх святих, помилує і спасе нас, як благий і людинолюбний.</w:t>
      </w:r>
    </w:p>
    <w:p w14:paraId="3E6DCFE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CE0DE4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F79B0E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204168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1E19DA6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69CA43" w14:textId="77777777" w:rsidR="00E6331A" w:rsidRDefault="00DC175A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8147D5" w14:textId="77777777" w:rsidR="00E6331A" w:rsidRDefault="00DC175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AAD618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7883B6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006E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BAD9E8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A7355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B679C9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66B07C8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31675D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FB3D8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190271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372F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A389F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4FC01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389B6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51FE6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3D6940B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9FA64C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5FA018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318CDC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99B980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122F4C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514E8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E39CC1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A5809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E7631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74BE38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6386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62CF1D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54778A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31EDC3C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97C092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677D39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DFC369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FC6513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274EA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D0221A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5D115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31252F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AA4624F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F5C60F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5FFDB4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38C624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A300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75EDB1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0822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C2163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7FB59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093D49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25047C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CDF69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1D4A32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4A54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C65E67" w14:textId="77777777" w:rsidR="00E6331A" w:rsidRDefault="00DC175A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2070A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748FA630" w14:textId="77777777" w:rsidR="00E6331A" w:rsidRDefault="00DC175A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5E77D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CCAEBB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FC2AD9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A8A64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A37C8B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91B61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A6DE4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4F6552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92D05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F34B9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4C9AE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8288B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7BF9C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D2AFA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DBAF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AF3E9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44079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EE3C2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2A8E357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42667B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065623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C74F10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D4F83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7CEC1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79AAF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BA158B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D556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E56B8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FEA8E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46923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08D94D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294650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F5BF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C33D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C09DC9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161320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8C9ED5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5A333E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0A937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DC7E36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86C59A2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FB78C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FA5F0E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C16DBF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400EE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DA679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FC4EAD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7306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7C9DA2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5C345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F5EE9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2BAB8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160B8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98D1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FAE19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1801EE" w14:textId="77777777" w:rsidR="00E6331A" w:rsidRDefault="00E6331A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750EE604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79B307F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7A05A8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DBD66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61BA3B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63DC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B12B9D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8713CC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B35BB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75E0E2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E5197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282DB1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11B50BB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F4CDE8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5D8C0B0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09106C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BCFED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B88769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3935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6CA0CC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58A16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334E35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F01F18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89C4E2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6EA3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8733B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D70AF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FCC23E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8B53E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D1DA03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98A17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E774E9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0FA49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D2A209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31956D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3E5C8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6F758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CFD3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8ABE6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3B87C8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8EC0A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A80BC0D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17BB1737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Алилуя, Алилуя, Алилуя.</w:t>
      </w:r>
    </w:p>
    <w:p w14:paraId="7F76604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B59B3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B5792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29A9079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49407C3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DFAA59F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23B0A02D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ангельську пісню співаємо:* Свят, свят, свят єси, Боже наш:* Задля молитов Предтечі твого, помилуй нас.</w:t>
      </w:r>
    </w:p>
    <w:p w14:paraId="49FDA8E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2345757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стануть явні;* тому опівночі зі страхом закличмо:* Свят, свят, свят єси, Боже наш!* Богородиці ради, помилуй нас.</w:t>
      </w:r>
    </w:p>
    <w:p w14:paraId="3AB938DE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C76B2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73675E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5FA5689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67AAC55E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D6296CB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A3FB5F2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933FAB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A25938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E9A38A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1D7B3901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69DE7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7F2465C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326192B5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6445F6B4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164622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08D7206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D5C2AC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3E1923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FB25EB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8E817B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E3099E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22F4E47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27EC883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38324C3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A1E610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03F41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4B7EE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F5881E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17C6FE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DDCF9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560F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DA1DC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5A01AA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2B80B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1F6A71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E7585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8EB53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6CC0B9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CE4F09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5EE200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B4E8FB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FEC590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1FB9C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126100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C40EFF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242F5B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DD9CB5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75AC2A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преподобного отця нашого Герасима, що на Йордані, і всіх Святи́х: мо́лимо Тебе́, многоми́лостивий Го́споди, ви́слухай нас грішних, що мо́лимось Тобі, і поми́луй нас.</w:t>
      </w:r>
    </w:p>
    <w:p w14:paraId="6FEAC979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D401F5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0002F1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21B6C4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6DC34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750A97FF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3275FB10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732D5E2A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2E826ACB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5C47B93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4698AFFF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6AA494A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46E72A9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2D5A1350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73A3B4D5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6A5D483C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17A9258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4F126072" w14:textId="77777777" w:rsidR="00E6331A" w:rsidRDefault="00E6331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0AE788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30611863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7F1487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1E76919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BB3D5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3B2C3DDE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4E47A4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751F17D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44E1CACD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52DE986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D64855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45CDF6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F4640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FAEAEB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72AA6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011E1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85054A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7CCC2BA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FB2E30F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BD7E0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1C97D81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84A8BA8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2EDC6B92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59179B1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9A51C56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E3D19C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913085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A32CC2B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59CF3EB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EA531E4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2277E20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C2602AC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41772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F85A20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4A5FEF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5F327549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2DCA5686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466626D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7EC45D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1E3F429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BEB32C9" w14:textId="77777777" w:rsidR="00E6331A" w:rsidRDefault="00E6331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9083A3D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1BAEFB5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2EC455E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5D2DF30D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D213A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04482CDC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EDA2D3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3A8C6D9E" w14:textId="77777777" w:rsidR="00E6331A" w:rsidRDefault="00DC175A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8560EA1" w14:textId="77777777" w:rsidR="00E6331A" w:rsidRDefault="00DC175A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587C1439" w14:textId="77777777" w:rsidR="00E6331A" w:rsidRDefault="00E6331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20B177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044E52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E1777C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55B2E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1259E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90FE87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56904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DEA96B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BA5B66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F53CD9D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D03B010" w14:textId="77777777" w:rsidR="00E6331A" w:rsidRDefault="00DC175A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4186403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65A2EC2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5CC0ABD4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68CDEAC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45475396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C5E78EF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2F5241B1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01AEE71D" w14:textId="77777777" w:rsidR="00E6331A" w:rsidRDefault="00E6331A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E505C6" w14:textId="77777777" w:rsidR="00E6331A" w:rsidRDefault="00DC175A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61B464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F6448B2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4596E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9BAE54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FA8199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24ABC4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24ABC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DEEAE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36B7863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9A4993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A9787E8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245CBD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Предтечі твого, і спаси мене.</w:t>
      </w:r>
    </w:p>
    <w:p w14:paraId="6AA8C03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66E27C5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19C8A2DF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1CFE42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052FB21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A78C99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6DADDA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5763F2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61EC8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BBBA8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93905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B990B5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955B29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7B159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9CF96A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BD30B1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A5E22F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8711A6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60DC63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97B0B8B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076B73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55FFCD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E73BCF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25290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1A4789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DB415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0A0EA0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83F19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7BAD4D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583766C" w14:textId="77777777" w:rsidR="00E6331A" w:rsidRDefault="00DC175A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F62E9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0B4D0A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3B5B9A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D9F7EAD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ACB92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EB5C41E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E316ED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97613E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41E78BF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AF1825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4E21DD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43C7E8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FCFC06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1475A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BF239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691AF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DF6D81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CC3F2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39E698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F42E4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43DB8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EDA7A2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E8E2574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3FBEF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8DCBD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D0F2B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AFBE52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936D2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ED026E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27201F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AC2B05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9F4796A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2E28FA2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48ACEF3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D615DF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B5E561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D19CB9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A4E0F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D5612A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177F97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86B0A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433C69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1576E0B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225833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428ED45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1231A5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AB5CD14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893376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87FC5F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E9C5C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355CB32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D611DE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1C4C723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518679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4B494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746E37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91086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7FC056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A68EE4E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68AF9A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C987B4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0BDECB8" w14:textId="77777777" w:rsidR="00E6331A" w:rsidRDefault="00DC175A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12F22D7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28585D56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1016DCE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людинолюбний.</w:t>
      </w:r>
    </w:p>
    <w:p w14:paraId="0EDE4F3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1914FCB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EAEC050" w14:textId="77777777" w:rsidR="00E6331A" w:rsidRDefault="00DC175A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5114A54A" w14:textId="77777777" w:rsidR="00E6331A" w:rsidRDefault="00E6331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15E03A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247CA7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72F165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77E82A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12495C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3950771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4B5CA8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12E745E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E33241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AFCA6C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996F617" w14:textId="77777777" w:rsidR="00E6331A" w:rsidRDefault="00DC175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F6B8302" w14:textId="77777777" w:rsidR="00E6331A" w:rsidRDefault="00E6331A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A8DB579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5977C350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28CC487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4D5C618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C168D3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834B6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9444AD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2BF9455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4E6363C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5EBB5989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466D062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75523DC" w14:textId="77777777" w:rsidR="00E6331A" w:rsidRDefault="00DC175A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684D63B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F87265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498EFF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FF7B50" w14:textId="77777777" w:rsidR="00E6331A" w:rsidRDefault="00DC175A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12AB27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0E13CB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D1A1701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CF16D68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sz w:val="24"/>
          <w:szCs w:val="24"/>
        </w:rPr>
        <w:t>), і преподобного отця нашого Герасима, що на Йордані, і всіх святих, помилує і спасе нас, як благий і людинолюбний.</w:t>
      </w:r>
    </w:p>
    <w:p w14:paraId="54FF2C23" w14:textId="77777777" w:rsidR="00E6331A" w:rsidRDefault="00DC175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C4D1035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373A4C3" w14:textId="77777777" w:rsidR="00E6331A" w:rsidRDefault="00E6331A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</w:p>
    <w:sectPr w:rsidR="00E6331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331A"/>
    <w:rsid w:val="00043016"/>
    <w:rsid w:val="00DB4B77"/>
    <w:rsid w:val="00DC175A"/>
    <w:rsid w:val="00E6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57D669D"/>
  <w15:docId w15:val="{548E89C7-1CC7-4DAD-ABB5-8CAD8398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6d0t8TeZSdHickFvSv+vdI04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XQzaDVzZjIJaC4xN2RwOHZ1MgloLjNyZGNyam4yCWguMjZpbjFyZzgAciExX0JUQnlDVVVJU21IOXp1NlplNFd4X2s2SVppaE15W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48019</Words>
  <Characters>27371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2025-03-07T16:41:00Z</dcterms:created>
  <dcterms:modified xsi:type="dcterms:W3CDTF">2025-03-07T16:41:00Z</dcterms:modified>
</cp:coreProperties>
</file>