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C5629" w14:textId="77777777" w:rsidR="00B56C5B" w:rsidRDefault="002D61C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Понеділок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23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Тиждень 27-ий по Зісланні Святого Духа.</w:t>
      </w:r>
    </w:p>
    <w:p w14:paraId="11825E14" w14:textId="77777777" w:rsidR="00B56C5B" w:rsidRDefault="002D61C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Свв. десятьох мчч., що в Криті.</w:t>
      </w:r>
    </w:p>
    <w:p w14:paraId="515FF06B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9719D3" w14:textId="77777777" w:rsidR="00B56C5B" w:rsidRDefault="002D61C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7C6B58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2DE762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15128C6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3A1BB6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E9FA37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D4F749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C385C4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</w:t>
      </w:r>
      <w:r>
        <w:rPr>
          <w:rFonts w:ascii="Times New Roman" w:eastAsia="Times New Roman" w:hAnsi="Times New Roman" w:cs="Times New Roman"/>
          <w:sz w:val="24"/>
          <w:szCs w:val="24"/>
        </w:rPr>
        <w:t>ння на́ші; Святи́й, завіта́й і зціли́ не́мочі на́ші, І́мени Твого́ ра́ди.</w:t>
      </w:r>
    </w:p>
    <w:p w14:paraId="493A16F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490F57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8251B30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</w:t>
      </w:r>
      <w:r>
        <w:rPr>
          <w:rFonts w:ascii="Times New Roman" w:eastAsia="Times New Roman" w:hAnsi="Times New Roman" w:cs="Times New Roman"/>
          <w:sz w:val="24"/>
          <w:szCs w:val="24"/>
        </w:rPr>
        <w:t>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</w:t>
      </w:r>
      <w:r>
        <w:rPr>
          <w:rFonts w:ascii="Times New Roman" w:eastAsia="Times New Roman" w:hAnsi="Times New Roman" w:cs="Times New Roman"/>
          <w:sz w:val="24"/>
          <w:szCs w:val="24"/>
        </w:rPr>
        <w:t>а́вого.</w:t>
      </w:r>
    </w:p>
    <w:p w14:paraId="2290D52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4F304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DFB390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9C8A93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720FDE9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65DA671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</w:t>
      </w:r>
      <w:r>
        <w:rPr>
          <w:rFonts w:ascii="Times New Roman" w:eastAsia="Times New Roman" w:hAnsi="Times New Roman" w:cs="Times New Roman"/>
          <w:sz w:val="24"/>
          <w:szCs w:val="24"/>
        </w:rPr>
        <w:t>да Ісу́са Христа́ – царя́ і Бо́га на́шого.</w:t>
      </w:r>
    </w:p>
    <w:p w14:paraId="06B1FED4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89CF33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42DEBC9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75F6617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807212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148F8AB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61CA6FF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179656601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Вітри́ Свої́ми посланця́ми учиня́єш,* по́лум’я 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вогне́нне − слу́гами Свої́ми.</w:t>
          </w:r>
        </w:sdtContent>
      </w:sdt>
    </w:p>
    <w:p w14:paraId="2E373C5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1813948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4234CEB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7EEBF32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3CDB74A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4A1837D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1E23EE6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там га́сять свою́ спра́гу.</w:t>
      </w:r>
    </w:p>
    <w:p w14:paraId="637DCC7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6C1901E2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166A3E7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</w:t>
      </w:r>
      <w:r>
        <w:rPr>
          <w:rFonts w:ascii="Times New Roman" w:eastAsia="Times New Roman" w:hAnsi="Times New Roman" w:cs="Times New Roman"/>
          <w:sz w:val="24"/>
          <w:szCs w:val="24"/>
        </w:rPr>
        <w:t>і́ добува́ли:</w:t>
      </w:r>
    </w:p>
    <w:p w14:paraId="04EAABA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9C7F26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46AAE68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</w:t>
      </w:r>
      <w:r>
        <w:rPr>
          <w:rFonts w:ascii="Times New Roman" w:eastAsia="Times New Roman" w:hAnsi="Times New Roman" w:cs="Times New Roman"/>
          <w:sz w:val="24"/>
          <w:szCs w:val="24"/>
        </w:rPr>
        <w:t>ло́.</w:t>
      </w:r>
    </w:p>
    <w:p w14:paraId="255AC11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98685518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25ADF5A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1DB5FC42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699B3BB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34F40E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127A0B8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</w:t>
      </w:r>
      <w:r>
        <w:rPr>
          <w:rFonts w:ascii="Times New Roman" w:eastAsia="Times New Roman" w:hAnsi="Times New Roman" w:cs="Times New Roman"/>
          <w:sz w:val="24"/>
          <w:szCs w:val="24"/>
        </w:rPr>
        <w:t>́ла,* і до своє́ї пра́ці аж до ве́чора.</w:t>
      </w:r>
    </w:p>
    <w:p w14:paraId="6F190E90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203772424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2F5096F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41BC1D8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68C5ACC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282BF0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Коли́ дає́ш їм, вони́ </w:t>
      </w:r>
      <w:r>
        <w:rPr>
          <w:rFonts w:ascii="Times New Roman" w:eastAsia="Times New Roman" w:hAnsi="Times New Roman" w:cs="Times New Roman"/>
          <w:sz w:val="24"/>
          <w:szCs w:val="24"/>
        </w:rPr>
        <w:t>її́ збира́ють,* як розту́люєш Твою́ ру́ку, вони́ наси́чуються бла́гом.</w:t>
      </w:r>
    </w:p>
    <w:p w14:paraId="6CE7AD8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EFA395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3077A3A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ха́й сла́ва Госпо́дня бу́де пові́ки,* неха́й Госпо́дь раді́є тво́рами Свої́ми.</w:t>
      </w:r>
    </w:p>
    <w:p w14:paraId="78CD91E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1636E7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5E9278F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</w:t>
      </w:r>
      <w:r>
        <w:rPr>
          <w:rFonts w:ascii="Times New Roman" w:eastAsia="Times New Roman" w:hAnsi="Times New Roman" w:cs="Times New Roman"/>
          <w:sz w:val="24"/>
          <w:szCs w:val="24"/>
        </w:rPr>
        <w:t>у́де приє́мна Йому́ моя́ пі́сня;* у Го́споді я весели́тимусь.</w:t>
      </w:r>
    </w:p>
    <w:p w14:paraId="3437877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155404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4E8F4E9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</w:t>
      </w:r>
      <w:r>
        <w:rPr>
          <w:rFonts w:ascii="Times New Roman" w:eastAsia="Times New Roman" w:hAnsi="Times New Roman" w:cs="Times New Roman"/>
          <w:sz w:val="24"/>
          <w:szCs w:val="24"/>
        </w:rPr>
        <w:t>, Го́споди, си́ла!* У му́дрості все Ти створи́в.</w:t>
      </w:r>
    </w:p>
    <w:p w14:paraId="6AC6C12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5EE091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7E03356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F1E64F9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7C1492A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ред св. дверми вечірні молитви. </w:t>
      </w:r>
    </w:p>
    <w:p w14:paraId="3C4BD82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</w:t>
      </w:r>
      <w:r>
        <w:rPr>
          <w:rFonts w:ascii="Times New Roman" w:eastAsia="Times New Roman" w:hAnsi="Times New Roman" w:cs="Times New Roman"/>
          <w:sz w:val="24"/>
          <w:szCs w:val="24"/>
        </w:rPr>
        <w:t>належить усяка слава, честь і поклоніння: Отцю, Сину, і Святому Духові, нині і повсякчас, і на віки віків. Амінь.</w:t>
      </w:r>
    </w:p>
    <w:p w14:paraId="44B134C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</w:t>
      </w:r>
      <w:r>
        <w:rPr>
          <w:rFonts w:ascii="Times New Roman" w:eastAsia="Times New Roman" w:hAnsi="Times New Roman" w:cs="Times New Roman"/>
          <w:sz w:val="24"/>
          <w:szCs w:val="24"/>
        </w:rPr>
        <w:t>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</w:t>
      </w:r>
      <w:r>
        <w:rPr>
          <w:rFonts w:ascii="Times New Roman" w:eastAsia="Times New Roman" w:hAnsi="Times New Roman" w:cs="Times New Roman"/>
          <w:sz w:val="24"/>
          <w:szCs w:val="24"/>
        </w:rPr>
        <w:t>ила, і слава: Отця, і Сина, і Святого Духа, нині і повсякчас, і на віки віків. Амінь.</w:t>
      </w:r>
    </w:p>
    <w:p w14:paraId="5D4193F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</w:t>
      </w:r>
      <w:r>
        <w:rPr>
          <w:rFonts w:ascii="Times New Roman" w:eastAsia="Times New Roman" w:hAnsi="Times New Roman" w:cs="Times New Roman"/>
          <w:sz w:val="24"/>
          <w:szCs w:val="24"/>
        </w:rPr>
        <w:t>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</w:t>
      </w:r>
      <w:r>
        <w:rPr>
          <w:rFonts w:ascii="Times New Roman" w:eastAsia="Times New Roman" w:hAnsi="Times New Roman" w:cs="Times New Roman"/>
          <w:sz w:val="24"/>
          <w:szCs w:val="24"/>
        </w:rPr>
        <w:t>інь.</w:t>
      </w:r>
    </w:p>
    <w:p w14:paraId="37D78D3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</w:t>
      </w:r>
      <w:r>
        <w:rPr>
          <w:rFonts w:ascii="Times New Roman" w:eastAsia="Times New Roman" w:hAnsi="Times New Roman" w:cs="Times New Roman"/>
          <w:sz w:val="24"/>
          <w:szCs w:val="24"/>
        </w:rPr>
        <w:t>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350EF7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330061F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59429525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    </w:r>
          <w:r>
            <w:rPr>
              <w:rFonts w:ascii="Gungsuh" w:eastAsia="Gungsuh" w:hAnsi="Gungsuh" w:cs="Gungsuh"/>
              <w:sz w:val="24"/>
              <w:szCs w:val="24"/>
            </w:rPr>
            <w:t>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30BABBC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</w:t>
      </w:r>
      <w:r>
        <w:rPr>
          <w:rFonts w:ascii="Times New Roman" w:eastAsia="Times New Roman" w:hAnsi="Times New Roman" w:cs="Times New Roman"/>
          <w:sz w:val="24"/>
          <w:szCs w:val="24"/>
        </w:rPr>
        <w:t>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</w:t>
      </w:r>
      <w:r>
        <w:rPr>
          <w:rFonts w:ascii="Times New Roman" w:eastAsia="Times New Roman" w:hAnsi="Times New Roman" w:cs="Times New Roman"/>
          <w:sz w:val="24"/>
          <w:szCs w:val="24"/>
        </w:rPr>
        <w:t>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6C2E85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E56F3D0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D47FF3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3B3D8430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205096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46270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C533DD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78FB5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C4FDB7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A3B61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98E067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9C040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терство, у Христі дияконство, за весь причет і людей Господеві помолімся.</w:t>
      </w:r>
    </w:p>
    <w:p w14:paraId="4454B00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F2E58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45D0B3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852C3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FFDA93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50C8F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33B8C5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83DE2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ь, подорожують, за недужих, страждаючих, полонених – і за спасення їх Господеві помолімся.</w:t>
      </w:r>
    </w:p>
    <w:p w14:paraId="43EED51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C70B58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AF1F442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34627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помилуй і охорони </w:t>
      </w:r>
      <w:r>
        <w:rPr>
          <w:rFonts w:ascii="Times New Roman" w:eastAsia="Times New Roman" w:hAnsi="Times New Roman" w:cs="Times New Roman"/>
          <w:sz w:val="24"/>
          <w:szCs w:val="24"/>
        </w:rPr>
        <w:t>нас, Боже, Твоєю благодаттю</w:t>
      </w:r>
    </w:p>
    <w:p w14:paraId="57B33F6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955FF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903E8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3BAD3A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15659A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8BA270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878C702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C7774C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5DC833C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4778E0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мене́, Го́споди.</w:t>
      </w:r>
    </w:p>
    <w:p w14:paraId="5990342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70225112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C2D89F2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4A11D13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894360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пра́ведник по-до́брому б’є мене́ й виправля́є,* а олі́я грі́шного неха́й не нама́стить голови́ моє́ї.</w:t>
      </w:r>
    </w:p>
    <w:p w14:paraId="58EA48F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2EFF21E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CC538E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хтось розби́в і розри́в зе́млю,* розки́дано ї́хні ко́сті пе́ред а́дом.</w:t>
      </w:r>
    </w:p>
    <w:p w14:paraId="0525759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91C58F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</w:t>
      </w:r>
      <w:r>
        <w:rPr>
          <w:rFonts w:ascii="Times New Roman" w:eastAsia="Times New Roman" w:hAnsi="Times New Roman" w:cs="Times New Roman"/>
          <w:sz w:val="24"/>
          <w:szCs w:val="24"/>
        </w:rPr>
        <w:t>ня.</w:t>
      </w:r>
    </w:p>
    <w:p w14:paraId="1F8D463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9CC2B1D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789EBDA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7CDF238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1764081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7396CD1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</w:t>
      </w:r>
      <w:r>
        <w:rPr>
          <w:rFonts w:ascii="Times New Roman" w:eastAsia="Times New Roman" w:hAnsi="Times New Roman" w:cs="Times New Roman"/>
          <w:sz w:val="24"/>
          <w:szCs w:val="24"/>
        </w:rPr>
        <w:t>не.</w:t>
      </w:r>
    </w:p>
    <w:p w14:paraId="7B46E5C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69EA48B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181733481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5BF4F96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6010216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65DF6A5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46FEEB8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3C9ECA80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29</w:t>
      </w:r>
    </w:p>
    <w:p w14:paraId="32CB614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3F5F8CE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4FAE3969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69DD5EC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C895513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4,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</w:rPr>
        <w:t>У передсвяття Христового Різдва* виголошуймо пісні,* з правими думками;* рівночесний бо з Отцем і Духом,* з милосердя в природу нашу зодягнувся,* і бажає родитися у Вифлеємі граді,* Різдво ж Його несказанне* пастирі з ангелами о</w:t>
      </w:r>
      <w:r>
        <w:rPr>
          <w:rFonts w:ascii="Times New Roman" w:eastAsia="Times New Roman" w:hAnsi="Times New Roman" w:cs="Times New Roman"/>
          <w:sz w:val="24"/>
          <w:szCs w:val="24"/>
        </w:rPr>
        <w:t>співали.</w:t>
      </w:r>
    </w:p>
    <w:p w14:paraId="6B91ABD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4E7B4820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кимвали вдармо,* в піснях воскликнімо!* Христове явління наблизилось;* сповнилися проповіді пророків* бо Той, кого вони провіщали</w:t>
      </w:r>
      <w:r>
        <w:rPr>
          <w:rFonts w:ascii="Times New Roman" w:eastAsia="Times New Roman" w:hAnsi="Times New Roman" w:cs="Times New Roman"/>
          <w:sz w:val="24"/>
          <w:szCs w:val="24"/>
        </w:rPr>
        <w:t>,* явився людям у плоті* і в яслах лягає як дитя* і пеленами повивається як немовля.</w:t>
      </w:r>
    </w:p>
    <w:p w14:paraId="6A8AE3C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6D51B95C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Вифлеєме, приготовися,* Едем нині відкрився* Всесвята йде родити,* хай веселяться небеса,* нехай танцюють люди:* в яслах – Життя,* у вертепі – Багатий,* приходить із множества милості,* ницість Адамову прийнявши,* без зміни і змішання.</w:t>
      </w:r>
    </w:p>
    <w:p w14:paraId="7340FDB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илість і відкуплення велике в нього;* він визволить Ізраїля від усього беззаконня його.</w:t>
      </w:r>
    </w:p>
    <w:p w14:paraId="1F52936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</w:rPr>
        <w:t>Десяти́ця Богопокли́кана* і свіча́ десятисві́тла,* що Боже́ственними ся́йвами* озо́рює повноту́ Це́ркви,* стовпи́ незахи́тані,* зо́рі я́</w:t>
      </w:r>
      <w:r>
        <w:rPr>
          <w:rFonts w:ascii="Times New Roman" w:eastAsia="Times New Roman" w:hAnsi="Times New Roman" w:cs="Times New Roman"/>
          <w:sz w:val="24"/>
          <w:szCs w:val="24"/>
        </w:rPr>
        <w:t>сні, що зе́млю Не́бом учини́ли* сві́тлістю найбі́льших по́двигів,* похвала́ми свяще́нними* велегла́сно хай восхва́ляться сього́дні.</w:t>
      </w:r>
    </w:p>
    <w:p w14:paraId="3DEE81C2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1F4BC0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24DF30F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Хай восхва́лений бу́де Теоду́л,* Зо́тик і По́мпій,</w:t>
      </w:r>
      <w:r>
        <w:rPr>
          <w:rFonts w:ascii="Times New Roman" w:eastAsia="Times New Roman" w:hAnsi="Times New Roman" w:cs="Times New Roman"/>
          <w:sz w:val="24"/>
          <w:szCs w:val="24"/>
        </w:rPr>
        <w:t>* Василі́д, Євпо́р, Агато́пус і Саторні́н,* Гела́сій та боже́ственний Ева́рест,* з ни́ми і Євникіа́н* ни́ні хай вшану́ється пісня́ми,* – по́вні благо́ї ти́ші при́стані для гна́них бу́рею;* вони́ ома́ну ви́крили* і вінці́ перемо́жні отри́мали.</w:t>
      </w:r>
    </w:p>
    <w:p w14:paraId="216733D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Велике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до нас його милосердя, і вірність Господа повіки.</w:t>
      </w:r>
    </w:p>
    <w:p w14:paraId="0F3C154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Крі́ту па́ростки,* Це́ркви підпо́ри* і ві́рних нев’я́нучі окра́си,* Ра́ю солодкопаху́чі ці́нні кві́ти,* до́бре при́йняті і кра́сні* Христо́ві зако́лення,* жерто́вні дари́ Небе́сного Хра́му,* святу́ десят</w:t>
      </w:r>
      <w:r>
        <w:rPr>
          <w:rFonts w:ascii="Times New Roman" w:eastAsia="Times New Roman" w:hAnsi="Times New Roman" w:cs="Times New Roman"/>
          <w:sz w:val="24"/>
          <w:szCs w:val="24"/>
        </w:rPr>
        <w:t>и́цю Тро́йці* – страстоте́рпців ушану́ймо!</w:t>
      </w:r>
    </w:p>
    <w:p w14:paraId="0F09D0D1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Настало днесь передсвяткове свято мучеників:* воно передвіщає нам Різдвяний день* і проповідує Сонце від Сонця, Бога, явленого від Діви плоттю.* Десятка мучеників у Кріті кріпко змагалася,* і вінці </w:t>
      </w:r>
      <w:r>
        <w:rPr>
          <w:rFonts w:ascii="Times New Roman" w:eastAsia="Times New Roman" w:hAnsi="Times New Roman" w:cs="Times New Roman"/>
          <w:sz w:val="24"/>
          <w:szCs w:val="24"/>
        </w:rPr>
        <w:t>перемоги з небес прийняла.* До них закличмо:* лику святови́браний,* моліть Христа, святії мученики,* за тих, що з вірою звершують всече́сну пам’ять вашу.</w:t>
      </w:r>
    </w:p>
    <w:p w14:paraId="069C8AFE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І нині: </w:t>
      </w:r>
      <w:r>
        <w:rPr>
          <w:rFonts w:ascii="Times New Roman" w:eastAsia="Times New Roman" w:hAnsi="Times New Roman" w:cs="Times New Roman"/>
          <w:sz w:val="24"/>
          <w:szCs w:val="24"/>
        </w:rPr>
        <w:t>Благоукрасися, Вифлеєме,* відчинився Едем,* приготуйся Євфрато,* оновлюється бо Адам і Єва з ним;* прокляття стерто,* спасіння світу процвіло,* і душі праведних прикрашаються,* замість мира спів приносячи,* спасення душевне і нетління приймаючи.* Ось бо, 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ой, що в яслах лежить,* велить піснеспіви духовні звершувати* тим, що взивають безнастанно:* Господи, слава Тобі. </w:t>
      </w:r>
    </w:p>
    <w:p w14:paraId="3E8CD411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B066F1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796A126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7551C87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5D85955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68BFF9E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27E3336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238463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53E9BA17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94DA99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192FC0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4EDC116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оїте́ в хра́мі Госпо́днім, у дво́рах до́му Бо́га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6B9398D7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5B71CF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729D5D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6AFE339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50DD31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E67EBD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23CFE38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</w:t>
      </w:r>
      <w:r>
        <w:rPr>
          <w:rFonts w:ascii="Times New Roman" w:eastAsia="Times New Roman" w:hAnsi="Times New Roman" w:cs="Times New Roman"/>
          <w:sz w:val="24"/>
          <w:szCs w:val="24"/>
        </w:rPr>
        <w:t>ий Ти, Влади́ко,* врозуми́ мене́ устано́вами Твої́ми.</w:t>
      </w:r>
    </w:p>
    <w:p w14:paraId="7957DFD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3B3357B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BB88682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310CF53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</w:t>
      </w:r>
      <w:r>
        <w:rPr>
          <w:rFonts w:ascii="Times New Roman" w:eastAsia="Times New Roman" w:hAnsi="Times New Roman" w:cs="Times New Roman"/>
          <w:sz w:val="24"/>
          <w:szCs w:val="24"/>
        </w:rPr>
        <w:t>а:* Отцю́ і Си́ну, і Свято́му Ду́хові,</w:t>
      </w:r>
    </w:p>
    <w:p w14:paraId="5927ACC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621BFC72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B09D6B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2094035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94FEE0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A6C485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71FB60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4696F98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8EF280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9DF5DA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919741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088544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915F62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91A94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11925E0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CCEC49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359846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C38C380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8B0D0C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247375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</w:t>
      </w:r>
      <w:r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23E46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8FDC8F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B13702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</w:t>
      </w:r>
      <w:r>
        <w:rPr>
          <w:rFonts w:ascii="Times New Roman" w:hAnsi="Times New Roman"/>
          <w:sz w:val="24"/>
        </w:rPr>
        <w:t>у возсилаємо, Отцю, і Сину, і Святому Духові, нині, і повсякчас, і на віки віків.</w:t>
      </w:r>
    </w:p>
    <w:p w14:paraId="13C1E8B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108E9C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DFD4D7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9917D5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D8315E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8ED075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>
        <w:rPr>
          <w:rFonts w:ascii="Times New Roman" w:eastAsia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83F007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</w:t>
      </w:r>
      <w:r>
        <w:rPr>
          <w:rFonts w:ascii="Times New Roman" w:hAnsi="Times New Roman"/>
          <w:sz w:val="24"/>
        </w:rPr>
        <w:t>ства Твого благословенна і дуже прославлена: Отця, і Сина, і Святого Духа, нині і повсякчас, і на віки віків.</w:t>
      </w:r>
    </w:p>
    <w:p w14:paraId="14011AF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97336E4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40D8A2B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67A5615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Третього дня):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Безмірна Мудрість Божа, Христос,* збудував собі дім від Діви,* і хоче у вертепі і яслах безсловесних* плоттю родитися незбагненно. </w:t>
      </w:r>
    </w:p>
    <w:p w14:paraId="0E4541E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 з півдня прийде і Святий з гори, вкритої тінистим гаєм</w:t>
      </w:r>
    </w:p>
    <w:p w14:paraId="11FD8EA3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Явився Ти пророкам, Христе,* за їхньою спроможністю бачити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Тебе, Творця,* а в останній час всім людям появив Ти себе,* у граді Вифлеємі, людиною ставши.</w:t>
      </w:r>
    </w:p>
    <w:p w14:paraId="4755CFA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почув я поголос твій і злякався, пізнав твої діла і вжахнувся.</w:t>
      </w:r>
    </w:p>
    <w:p w14:paraId="420BAAE8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Обійшла зоря,* звіщаючи служителям зір Сонце слави, – Христа,* у граді Вифлеємі;*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ангели пастирям благовістують нині,* тож поспішімо богомудрі з ними.</w:t>
      </w:r>
    </w:p>
    <w:p w14:paraId="54A86870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Кріт справляє нині передсвяття Христового різдва* у пам’яті страснотерпців.* Тому, молитвами їхніми, Господи, спаси душі наші.</w:t>
      </w:r>
    </w:p>
    <w:p w14:paraId="5BBB6894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Ось наблизився час нашого спасіння,*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вертепе, приготови́ся, Діва приходить родити*. Вифлеєме, земле Юди, красуйся і веселися,* з тебе бо засяяв Госпо́дь наш*. Слухайте гори і пагорби і довколішні околиці юдейські,* ось бо приходить Христос,* щоб спасти створену Ним людину,* як Чоловіколюбець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A7D214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4331AB7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5794A2F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7C3CB85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4077EC6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53B59B6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Сві́тло на просві́ту пога́нам,* і сла́ву лю́ду Твого́, Ізра́їля.</w:t>
      </w:r>
    </w:p>
    <w:p w14:paraId="7918037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94A549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39BBC4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893F6E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F74758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1CCB16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4BF7B1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</w:t>
      </w:r>
      <w:r>
        <w:rPr>
          <w:rFonts w:ascii="Times New Roman" w:hAnsi="Times New Roman"/>
          <w:sz w:val="24"/>
        </w:rPr>
        <w:t>с, і на віки віків.</w:t>
      </w:r>
    </w:p>
    <w:p w14:paraId="20E1E8B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5A87EC8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C14862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</w:p>
    <w:p w14:paraId="3A6AD17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</w:t>
      </w:r>
      <w:r>
        <w:rPr>
          <w:rFonts w:ascii="Times New Roman" w:eastAsia="Times New Roman" w:hAnsi="Times New Roman" w:cs="Times New Roman"/>
          <w:sz w:val="24"/>
          <w:szCs w:val="24"/>
        </w:rPr>
        <w:t>дається, щоб оновити упалий колись образ.</w:t>
      </w:r>
    </w:p>
    <w:p w14:paraId="2EF3B474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5E8C46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670087D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A68990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9C36B6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8FCEBD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.)</w:t>
      </w:r>
    </w:p>
    <w:p w14:paraId="39EFAC1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AAA795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8FD461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</w:t>
      </w:r>
      <w:r>
        <w:rPr>
          <w:rFonts w:ascii="Times New Roman" w:eastAsia="Times New Roman" w:hAnsi="Times New Roman" w:cs="Times New Roman"/>
          <w:sz w:val="24"/>
          <w:szCs w:val="24"/>
        </w:rPr>
        <w:t>иян.</w:t>
      </w:r>
    </w:p>
    <w:p w14:paraId="67777BA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DCFD3E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любити і боятися тебе від усього серця нашого і творити в усьому волю твою.]</w:t>
      </w:r>
    </w:p>
    <w:p w14:paraId="5901A9D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FDCDA3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6AB8223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3CAC479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3844362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BDDD05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78E0AC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1F4002C2" w14:textId="77777777" w:rsidR="00B56C5B" w:rsidRDefault="002D61C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</w:t>
      </w:r>
      <w:r>
        <w:rPr>
          <w:rFonts w:ascii="Times New Roman" w:hAnsi="Times New Roman"/>
          <w:sz w:val="24"/>
        </w:rPr>
        <w:t xml:space="preserve">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десятьох мучеників, що в Криті, і всіх святих - помилує і спасе нас як благий і людинолюбний.</w:t>
      </w:r>
    </w:p>
    <w:p w14:paraId="75B6823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5ADC16E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E2902C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7FC1C18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Кондак,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Діва днесь гряде, щоб невимовно родити у вертепі превічне Слово. * Радій, всел</w:t>
      </w:r>
      <w:r>
        <w:rPr>
          <w:rFonts w:ascii="Times New Roman" w:eastAsia="Times New Roman" w:hAnsi="Times New Roman" w:cs="Times New Roman"/>
          <w:sz w:val="24"/>
          <w:szCs w:val="24"/>
        </w:rPr>
        <w:t>енно, почувши це, * прослав з ангелами й пастирями * того, що хоче явитися дитям малим – превічного Бога.</w:t>
      </w:r>
    </w:p>
    <w:p w14:paraId="472A0DD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3361DB21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205BA7" w14:textId="77777777" w:rsidR="00B56C5B" w:rsidRDefault="002D61C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1068E74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237CEE2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AC813F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8B302D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6809B3E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D068A6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2C4B7AF4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6B8A38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466576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5349AD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E25AE7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6A3865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A649EF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обсіли.</w:t>
      </w:r>
    </w:p>
    <w:p w14:paraId="1133B69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7F0633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C1A52AD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8E284B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твоїм обуренні.</w:t>
      </w:r>
    </w:p>
    <w:p w14:paraId="7509964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BD7E88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5016EA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>
        <w:rPr>
          <w:rFonts w:ascii="Times New Roman" w:eastAsia="Times New Roman" w:hAnsi="Times New Roman" w:cs="Times New Roman"/>
          <w:sz w:val="24"/>
          <w:szCs w:val="24"/>
        </w:rPr>
        <w:t>д мою силу.</w:t>
      </w:r>
    </w:p>
    <w:p w14:paraId="52FF833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F59C0C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14660E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4011F8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A22E65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</w:t>
      </w:r>
      <w:r>
        <w:rPr>
          <w:rFonts w:ascii="Times New Roman" w:eastAsia="Times New Roman" w:hAnsi="Times New Roman" w:cs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7EC6EB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45FBEF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82DDFD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52F0702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D0C55F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D4B135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</w:t>
      </w:r>
      <w:r>
        <w:rPr>
          <w:rFonts w:ascii="Times New Roman" w:eastAsia="Times New Roman" w:hAnsi="Times New Roman" w:cs="Times New Roman"/>
          <w:sz w:val="24"/>
          <w:szCs w:val="24"/>
        </w:rPr>
        <w:t>е бо, о Господи, я уповаю,* ти вислухаєш мене, Господи, мій Боже.</w:t>
      </w:r>
    </w:p>
    <w:p w14:paraId="1430C69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E3F899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68E2D9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</w:t>
      </w:r>
      <w:r>
        <w:rPr>
          <w:rFonts w:ascii="Times New Roman" w:eastAsia="Times New Roman" w:hAnsi="Times New Roman" w:cs="Times New Roman"/>
          <w:sz w:val="24"/>
          <w:szCs w:val="24"/>
        </w:rPr>
        <w:t>м моїм журюся.</w:t>
      </w:r>
    </w:p>
    <w:p w14:paraId="2776C0A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1C8E01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249B90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14B55B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2246570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9543B4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3F71DD9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</w:t>
      </w:r>
      <w:r>
        <w:rPr>
          <w:rFonts w:ascii="Times New Roman" w:eastAsia="Times New Roman" w:hAnsi="Times New Roman" w:cs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E4FDF4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9364BD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30839C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D9DED8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EAEF4A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</w:t>
      </w:r>
      <w:r>
        <w:rPr>
          <w:rFonts w:ascii="Times New Roman" w:eastAsia="Times New Roman" w:hAnsi="Times New Roman" w:cs="Times New Roman"/>
          <w:sz w:val="24"/>
          <w:szCs w:val="24"/>
        </w:rPr>
        <w:t>е,* під час нічних чувань розмишлятиму про тебе.</w:t>
      </w:r>
    </w:p>
    <w:p w14:paraId="18ED11A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9CBCD5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A90BAD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D5C0A0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</w:t>
      </w:r>
      <w:r>
        <w:rPr>
          <w:rFonts w:ascii="Times New Roman" w:eastAsia="Times New Roman" w:hAnsi="Times New Roman" w:cs="Times New Roman"/>
          <w:sz w:val="24"/>
          <w:szCs w:val="24"/>
        </w:rPr>
        <w:t>лу,* вони шакалів здобиччю стануть.</w:t>
      </w:r>
    </w:p>
    <w:p w14:paraId="6EFA164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B363455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8268B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AF8D58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Алилуя, алилуя, али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725799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3B6308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F709E5B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77F7CE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B6A5F2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AD0E8F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</w:t>
      </w:r>
      <w:r>
        <w:rPr>
          <w:rFonts w:ascii="Times New Roman" w:eastAsia="Times New Roman" w:hAnsi="Times New Roman" w:cs="Times New Roman"/>
          <w:sz w:val="24"/>
          <w:szCs w:val="24"/>
        </w:rPr>
        <w:t>є обличчя моя молитва!* Прихили своє вухо до мого благання.</w:t>
      </w:r>
    </w:p>
    <w:p w14:paraId="4B85C2A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589CE6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2C0D6D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AFE7BC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FE039D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816F8B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</w:t>
      </w:r>
      <w:r>
        <w:rPr>
          <w:rFonts w:ascii="Times New Roman" w:eastAsia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4451677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1FC17C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F29005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-107828912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у могилі твою милість,* у пропасті глибокій − твою вірність?</w:t>
          </w:r>
        </w:sdtContent>
      </w:sdt>
    </w:p>
    <w:p w14:paraId="22FDE0C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A5B38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FE4E51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ховаєш своє обличчя від мене?</w:t>
      </w:r>
    </w:p>
    <w:p w14:paraId="3B363D5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123111799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2ADAF8D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D89DEB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D33228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DC0400D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6366169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-30061660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5E7DF0A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</w:t>
      </w:r>
      <w:r>
        <w:rPr>
          <w:rFonts w:ascii="Times New Roman" w:eastAsia="Times New Roman" w:hAnsi="Times New Roman" w:cs="Times New Roman"/>
          <w:sz w:val="24"/>
          <w:szCs w:val="24"/>
        </w:rPr>
        <w:t>, Господа,* і не забувай усіх добродійств його ніколи.</w:t>
      </w:r>
    </w:p>
    <w:p w14:paraId="2086274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59DF59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7E33BB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3765BC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</w:t>
      </w:r>
      <w:r>
        <w:rPr>
          <w:rFonts w:ascii="Times New Roman" w:eastAsia="Times New Roman" w:hAnsi="Times New Roman" w:cs="Times New Roman"/>
          <w:sz w:val="24"/>
          <w:szCs w:val="24"/>
        </w:rPr>
        <w:t>дь творить правосуддя,* і суд усім прибитим.</w:t>
      </w:r>
    </w:p>
    <w:p w14:paraId="7EABD70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свої дороги,* синам Ізраїля діла свої.</w:t>
      </w:r>
    </w:p>
    <w:p w14:paraId="216428E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A82740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9AABE7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учинив він із нами,* і не за провинами нашими відплатив він нам.</w:t>
      </w:r>
    </w:p>
    <w:p w14:paraId="46588C8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E13051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AB6D6C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359D26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7E991E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68F5EF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</w:t>
      </w:r>
      <w:r>
        <w:rPr>
          <w:rFonts w:ascii="Times New Roman" w:eastAsia="Times New Roman" w:hAnsi="Times New Roman" w:cs="Times New Roman"/>
          <w:sz w:val="24"/>
          <w:szCs w:val="24"/>
        </w:rPr>
        <w:t>сце, де він був, його не впізнає вже більше.</w:t>
      </w:r>
    </w:p>
    <w:p w14:paraId="653B73A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4D1083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235F0F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</w:t>
      </w:r>
      <w:r>
        <w:rPr>
          <w:rFonts w:ascii="Times New Roman" w:eastAsia="Times New Roman" w:hAnsi="Times New Roman" w:cs="Times New Roman"/>
          <w:sz w:val="24"/>
          <w:szCs w:val="24"/>
        </w:rPr>
        <w:t>рестол свій,* і царство його всім володіє.</w:t>
      </w:r>
    </w:p>
    <w:p w14:paraId="7A690CC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B1C86E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70774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</w:t>
      </w:r>
      <w:r>
        <w:rPr>
          <w:rFonts w:ascii="Times New Roman" w:eastAsia="Times New Roman" w:hAnsi="Times New Roman" w:cs="Times New Roman"/>
          <w:sz w:val="24"/>
          <w:szCs w:val="24"/>
        </w:rPr>
        <w:t>а, усі його твори, по всіх місцях його правління.* Благослови, душе моя, Господа!</w:t>
      </w:r>
    </w:p>
    <w:p w14:paraId="759CC870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1AC2753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118709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</w:t>
      </w:r>
      <w:r>
        <w:rPr>
          <w:rFonts w:ascii="Times New Roman" w:eastAsia="Times New Roman" w:hAnsi="Times New Roman" w:cs="Times New Roman"/>
          <w:sz w:val="24"/>
          <w:szCs w:val="24"/>
        </w:rPr>
        <w:t>,* бо ніхто з живих не виправдається перед тобою.</w:t>
      </w:r>
    </w:p>
    <w:p w14:paraId="11A50D8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403D8D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2A38FA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7CB76D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39B59F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>
        <w:rPr>
          <w:rFonts w:ascii="Times New Roman" w:eastAsia="Times New Roman" w:hAnsi="Times New Roman" w:cs="Times New Roman"/>
          <w:sz w:val="24"/>
          <w:szCs w:val="24"/>
        </w:rPr>
        <w:t>як ті, що сходять у яму.</w:t>
      </w:r>
    </w:p>
    <w:p w14:paraId="09D751B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467A6E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77B1E0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Навчи мене творити твою волю, 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93B9CC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EFB4F6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A21B74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1A7FD8C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5AB6165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AC42E25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232AFBB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4308414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 честь і поклоніння: Отцю, і Сину, і Святому Духові, нині і повсякчас, і на віки віків. Амінь.</w:t>
      </w:r>
    </w:p>
    <w:p w14:paraId="2EBCFC7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32D1EA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4FD5E2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; і даруй нам те, чого просимо задля спасін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віки віків. Амінь.</w:t>
      </w:r>
    </w:p>
    <w:p w14:paraId="57110F0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47B314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51D41B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E6DC3D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23FE22B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78573C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5B7A23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70D5DFCE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F7CFE8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8EFCAA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23F2F0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FD0E9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32697C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993F4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41D510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BB136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AE4FCC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C384A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людей Господеві помолімся.</w:t>
      </w:r>
    </w:p>
    <w:p w14:paraId="00C5442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D4504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E1891E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A235A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CF12AF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0AE99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CAF990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8F49B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5F0C8C1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67EDB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11702E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D85E1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>
        <w:rPr>
          <w:rFonts w:ascii="Times New Roman" w:eastAsia="Times New Roman" w:hAnsi="Times New Roman" w:cs="Times New Roman"/>
          <w:sz w:val="24"/>
          <w:szCs w:val="24"/>
        </w:rPr>
        <w:t>годаттю</w:t>
      </w:r>
    </w:p>
    <w:p w14:paraId="599DAAC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AEB220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F430D2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B01AEC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A9B9F0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F309DF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729F9EF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0660596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14F13B7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581F98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пода, бо він добрий, бо милість його вічна.</w:t>
      </w:r>
    </w:p>
    <w:p w14:paraId="664F631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E999DD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649CA5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алось, і дивне воно в очах наших.</w:t>
      </w:r>
    </w:p>
    <w:p w14:paraId="47E4B8D5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C93B0ED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38F73D0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як Адам, помремо.* Христос раждається, щоб оновити упалий колись образ.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7FEC1F1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</w:p>
    <w:p w14:paraId="2071730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</w:t>
      </w:r>
      <w:r>
        <w:rPr>
          <w:rFonts w:ascii="Times New Roman" w:eastAsia="Times New Roman" w:hAnsi="Times New Roman" w:cs="Times New Roman"/>
          <w:sz w:val="24"/>
          <w:szCs w:val="24"/>
        </w:rPr>
        <w:t>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3B56738A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9B3E1C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4AAB53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 і ще в мирі Господеві помолімся.</w:t>
      </w:r>
    </w:p>
    <w:p w14:paraId="43F7520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13B0B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86F16D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CC6FC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пом’янувши, самих себе, і один одного, і все життя наше Христу Богові віддаймо.</w:t>
      </w:r>
    </w:p>
    <w:p w14:paraId="05E91A2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A9E3E5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засилали ранішні молитви.]</w:t>
      </w:r>
    </w:p>
    <w:p w14:paraId="03CA4B1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2AFE07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042FBAA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BD78B6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43CCA15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2, подібний: Благообразний Йосиф):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бі! </w:t>
      </w:r>
    </w:p>
    <w:p w14:paraId="1C55EAB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271AF242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4FCC9E2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7DBFF4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DD411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C16608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81E0B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одицю і приснодіву Марію, з усіма святими пом’янувши, самих себе, і один одного, і все життя наше Христу Богові віддаймо.</w:t>
      </w:r>
    </w:p>
    <w:p w14:paraId="2E971690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54967B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C1D4D7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</w:t>
      </w:r>
      <w:r>
        <w:rPr>
          <w:rFonts w:ascii="Times New Roman" w:hAnsi="Times New Roman"/>
          <w:sz w:val="24"/>
        </w:rPr>
        <w:t>Ти благий і людинолюбний Бог – і Тобі славу возсилаємо, Отцю, і Сину, і Святому Духові, нині, і повсякчас, і на віки віків.</w:t>
      </w:r>
    </w:p>
    <w:p w14:paraId="2B31DB0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2AC3445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5E12A9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1AFE9DD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5, подібний: Співбезначальне Слово):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14:paraId="34F9D65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6F9F7E0C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B37B09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алом 50</w:t>
      </w:r>
    </w:p>
    <w:p w14:paraId="0483D8A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11BEE2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78BA2A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2EB0C9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</w:t>
      </w:r>
      <w:r>
        <w:rPr>
          <w:rFonts w:ascii="Times New Roman" w:eastAsia="Times New Roman" w:hAnsi="Times New Roman" w:cs="Times New Roman"/>
          <w:sz w:val="24"/>
          <w:szCs w:val="24"/>
        </w:rPr>
        <w:t>ого я згрішив* і перед тобою зло вчинив;</w:t>
      </w:r>
    </w:p>
    <w:p w14:paraId="0E4F2B1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E33EAB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8C0608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743B9B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Окропи мене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іссопом, і очищуся,* обмий мене, і стану біліший від снігу.</w:t>
      </w:r>
    </w:p>
    <w:p w14:paraId="4C377A0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750C69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0DE7DB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Серце чисте створи в мені, Боже,* і духа правого обнови в нутрі </w:t>
      </w:r>
      <w:r>
        <w:rPr>
          <w:rFonts w:ascii="Times New Roman" w:eastAsia="Times New Roman" w:hAnsi="Times New Roman" w:cs="Times New Roman"/>
          <w:sz w:val="24"/>
          <w:szCs w:val="24"/>
        </w:rPr>
        <w:t>моєму.</w:t>
      </w:r>
    </w:p>
    <w:p w14:paraId="3289DBE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DC6018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034DB3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6CA20D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спасіння мого,* і язик мій радісно прославить справедливість твою.</w:t>
      </w:r>
    </w:p>
    <w:p w14:paraId="735AFF3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4FCFD4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88C633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</w:t>
      </w:r>
      <w:r>
        <w:rPr>
          <w:rFonts w:ascii="Times New Roman" w:eastAsia="Times New Roman" w:hAnsi="Times New Roman" w:cs="Times New Roman"/>
          <w:sz w:val="24"/>
          <w:szCs w:val="24"/>
        </w:rPr>
        <w:t>им Бог не погордить.</w:t>
      </w:r>
    </w:p>
    <w:p w14:paraId="3CC7A64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241BA9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EA02ECA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2FBF7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1CD222E3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911756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D3912E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sdt>
        <w:sdtPr>
          <w:tag w:val="goog_rdk_9"/>
          <w:id w:val="-1167626164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14:paraId="6197583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6206BE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Причина для всього і підтримуюче все Ж</w:t>
      </w:r>
      <w:r>
        <w:rPr>
          <w:rFonts w:ascii="Times New Roman" w:eastAsia="Times New Roman" w:hAnsi="Times New Roman" w:cs="Times New Roman"/>
          <w:sz w:val="24"/>
          <w:szCs w:val="24"/>
        </w:rPr>
        <w:t>иття, безмірна мудрість Божа, збудувала собі дім – чисту і незайману подружжям матір, бо одягнувшись у храм тілесний, славно прославився Христос Бог наш.</w:t>
      </w:r>
    </w:p>
    <w:p w14:paraId="24D87E0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0675E6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Втаємничуючи звіздарів, Божа Мудрість починає скликати язичник</w:t>
      </w:r>
      <w:r>
        <w:rPr>
          <w:rFonts w:ascii="Times New Roman" w:eastAsia="Times New Roman" w:hAnsi="Times New Roman" w:cs="Times New Roman"/>
          <w:sz w:val="24"/>
          <w:szCs w:val="24"/>
        </w:rPr>
        <w:t>ів, щоб передше таїнственно нагодувати безсловесних, в яслах безсловесних трапеза лежить таїнственна, до якої вони й поспішають з дарами, а зоря сяйвом провадить їх.</w:t>
      </w:r>
    </w:p>
    <w:p w14:paraId="389CA3E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Почуймо днесь Духом пророчим сповнені гласи: Діва бо, зачавши в утробі, прих</w:t>
      </w:r>
      <w:r>
        <w:rPr>
          <w:rFonts w:ascii="Times New Roman" w:eastAsia="Times New Roman" w:hAnsi="Times New Roman" w:cs="Times New Roman"/>
          <w:sz w:val="24"/>
          <w:szCs w:val="24"/>
        </w:rPr>
        <w:t>одить, щоб родити надістотного, якого звіздарям небо показало, а пастирям - ангели, як Младенця на руках матері.</w:t>
      </w:r>
    </w:p>
    <w:p w14:paraId="6C48A7A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3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Споконвічно від Отця народженому нетлінно Синові,* що в останній час безсіменно від Діви тілом народився, Христу Богові, закличмо:* Св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ятий ти, Господи,* що збільшив нашу славу!</w:t>
      </w:r>
    </w:p>
    <w:p w14:paraId="3A54066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487B1A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Господь усіх Сущий і Зиждитель Бог, сотворене присвоїв Собі зубожівши безстрасний, і як Немовля, якого носять у плоті, в яслах убогих покладається, кличучи: Їжте Тіло моє і </w:t>
      </w:r>
      <w:r>
        <w:rPr>
          <w:rFonts w:ascii="Times New Roman" w:eastAsia="Times New Roman" w:hAnsi="Times New Roman" w:cs="Times New Roman"/>
          <w:sz w:val="24"/>
          <w:szCs w:val="24"/>
        </w:rPr>
        <w:t>вірою утверджуйтеся.</w:t>
      </w:r>
    </w:p>
    <w:p w14:paraId="24B7520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7D186E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Христа, який нині гряде, щоб пролити Кров свою як відкуплення світу, Ірод лютуючи спішить убити передчасно, шаліючи перед шалом Пилатовим, тому вбивчою жорстокістю багато немовлят заколов. </w:t>
      </w:r>
    </w:p>
    <w:p w14:paraId="2C31B2B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Муж безумний каже: «Нема Бога». Шалом остаточним спо</w:t>
      </w:r>
      <w:r>
        <w:rPr>
          <w:rFonts w:ascii="Times New Roman" w:eastAsia="Times New Roman" w:hAnsi="Times New Roman" w:cs="Times New Roman"/>
          <w:sz w:val="24"/>
          <w:szCs w:val="24"/>
        </w:rPr>
        <w:t>внившись христовбивством хворіє, через зухвалість розум втративши, до зубів озброївшись на вбивство немовлят незлобивих і землю кров’ю осквернив.</w:t>
      </w:r>
    </w:p>
    <w:p w14:paraId="09A141E4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A697889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B41D5C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7B3A52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1D3FC9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ас, Боже, твоєю благодаттю.</w:t>
      </w:r>
    </w:p>
    <w:p w14:paraId="7C8F3AC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DCF988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01C173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0B26E9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адію впевнену, любов нелицемірну. Благослови наші входи й виходи,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849951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Бог наш і Тобі славу возсилаємо: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29EA2F7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82C797F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7D3DC19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4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прийнявши від тієї, що мужа не знала.* Слава силі твоїй, Господи!</w:t>
      </w:r>
    </w:p>
    <w:p w14:paraId="4539CB5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53B066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Зійшовши як дощ на руно і як краплина на землю, на родительку Твою, Господи, грядеш родитися і з людьми пожити, Тебе бо, Єдинородного, як очищення у с</w:t>
      </w:r>
      <w:r>
        <w:rPr>
          <w:rFonts w:ascii="Times New Roman" w:eastAsia="Times New Roman" w:hAnsi="Times New Roman" w:cs="Times New Roman"/>
          <w:sz w:val="24"/>
          <w:szCs w:val="24"/>
        </w:rPr>
        <w:t>віт Отець послав.</w:t>
      </w:r>
    </w:p>
    <w:p w14:paraId="5471549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AC60C8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Злучаєшся, Христе, із людською плоттю від сімени Авраама щоб дати благодать за благодать і спасти образ і знетлінити. Тебе бо, Єдинородного, як очищення у світ Отець послав.</w:t>
      </w:r>
    </w:p>
    <w:p w14:paraId="3ADB665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Пиття нове, яке колись Давид пити жадав, приходить, щоб струменіти у вертепі вифлеємськім і вгамувати набуту душевну спрагу Адамову і Давидову, з яких у плоті рождається Христос.</w:t>
      </w:r>
    </w:p>
    <w:p w14:paraId="0DF1120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5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Як Бог миру й Отець щедрот,* ти послав до нас ангела великої своєї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744CB5B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DE4D36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Божа Премудрість, яка невдержну і вишню воду в повітрі утримує, безодні приборку</w:t>
      </w:r>
      <w:r>
        <w:rPr>
          <w:rFonts w:ascii="Times New Roman" w:eastAsia="Times New Roman" w:hAnsi="Times New Roman" w:cs="Times New Roman"/>
          <w:sz w:val="24"/>
          <w:szCs w:val="24"/>
        </w:rPr>
        <w:t>є і моря підіймає, як дощ на руно зійшовши, вселилась в утробу діви.</w:t>
      </w:r>
    </w:p>
    <w:p w14:paraId="0E8FC64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Волхвів, учнів Валаама-волхва зорею до розуміння кличе Христос, той який одягає небо хмарами – пеленами повивається і в яслах лежить той, перед яким тремтять херувими, у вер</w:t>
      </w:r>
      <w:r>
        <w:rPr>
          <w:rFonts w:ascii="Times New Roman" w:eastAsia="Times New Roman" w:hAnsi="Times New Roman" w:cs="Times New Roman"/>
          <w:sz w:val="24"/>
          <w:szCs w:val="24"/>
        </w:rPr>
        <w:t>тепі вміщається Той, який сповняє усе.</w:t>
      </w:r>
    </w:p>
    <w:p w14:paraId="3CB5744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6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зберегло ту, яка його народила.</w:t>
      </w:r>
    </w:p>
    <w:p w14:paraId="183B426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4703FF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Небеса, знаючи Тебе як Господа, повідають славу Твою, Спасе, зорею волхвів нині з дарами призиваючи до пізнання Твого і до божественного поклоніння.</w:t>
      </w:r>
    </w:p>
    <w:p w14:paraId="5153B86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Хто скверну обтер, х</w:t>
      </w:r>
      <w:r>
        <w:rPr>
          <w:rFonts w:ascii="Times New Roman" w:eastAsia="Times New Roman" w:hAnsi="Times New Roman" w:cs="Times New Roman"/>
          <w:sz w:val="24"/>
          <w:szCs w:val="24"/>
        </w:rPr>
        <w:t>ай відкине її і так чистий торкнеться до чистого Христа-немовляти, яке у яслах лежить і глибину серця очищає.</w:t>
      </w:r>
    </w:p>
    <w:p w14:paraId="13D746E7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44C7D7D2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1AF6D3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1FD3C8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B0802A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D5B757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8B59C0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5A2EF3C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564A3D0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їх і помилуй, і круши під ноги їх невидимих і войовничих ворогів.]</w:t>
      </w:r>
    </w:p>
    <w:p w14:paraId="79152B4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3C2A6A4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23B3E9E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75DE08A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7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61FF56B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BAEBF8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Хитаючи головою Ірод, передбачаючи зло, повстав</w:t>
      </w:r>
      <w:r>
        <w:rPr>
          <w:rFonts w:ascii="Times New Roman" w:eastAsia="Times New Roman" w:hAnsi="Times New Roman" w:cs="Times New Roman"/>
          <w:sz w:val="24"/>
          <w:szCs w:val="24"/>
        </w:rPr>
        <w:t>, шукаючи доброго часу, щоб умертвити Бога смерті і Життя, який є Господом всіх і владикою всього творіння.</w:t>
      </w:r>
    </w:p>
    <w:p w14:paraId="19F5E94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A03C0E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 друзі Христові, утікайте з утікаючим в Єгипет і йому добре поклонившись, як личить Богові закличте і суг</w:t>
      </w:r>
      <w:r>
        <w:rPr>
          <w:rFonts w:ascii="Times New Roman" w:eastAsia="Times New Roman" w:hAnsi="Times New Roman" w:cs="Times New Roman"/>
          <w:sz w:val="24"/>
          <w:szCs w:val="24"/>
        </w:rPr>
        <w:t>олосно прославте.</w:t>
      </w:r>
    </w:p>
    <w:p w14:paraId="4D0B616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Хто не є зі мною, той діє проти мене, говорить Христос, Хто зі мною не збирає, той уподібнюється розкидаючому. Тому біймося цього плотського упокорення.</w:t>
      </w:r>
    </w:p>
    <w:p w14:paraId="48A3F12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8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Образом незбагненного чуда була росоносна піч,* бо, як вона не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5467250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4038E4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Співжителі богомудрі, які у Вифлеєм до Сло</w:t>
      </w:r>
      <w:r>
        <w:rPr>
          <w:rFonts w:ascii="Times New Roman" w:eastAsia="Times New Roman" w:hAnsi="Times New Roman" w:cs="Times New Roman"/>
          <w:sz w:val="24"/>
          <w:szCs w:val="24"/>
        </w:rPr>
        <w:t>ва прийшли, із ангелами і пастирями уздрімо чудо, возсилаючи славу сущому во вишніх Богу, який подає людям благовоління і мир. Господа оспівуйте діла і превозносіте по всі віки.</w:t>
      </w:r>
    </w:p>
    <w:p w14:paraId="6775F76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3A0504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Закону любові дотримуючись, приймімо бажання братолюбія, мирствуючи один з одним і над одним мудруючи, бо приходить мира податель Христос, який примиряє і спасає всіх, які зовуть: Господа оспівуйте діла і превозносіте по всі віки.</w:t>
      </w:r>
    </w:p>
    <w:p w14:paraId="2834A04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Святого Духа Господа, нині і повсякчас, і на віки віків. Амінь.</w:t>
      </w:r>
    </w:p>
    <w:p w14:paraId="05F6115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Словами облесними почитає беззаконний Ірод Христа, який рождається, і волхвам кланяється ніби й сам поклонитись хоче, та не соромиться переслідувати Христа, який переховується, ані немовлят н</w:t>
      </w:r>
      <w:r>
        <w:rPr>
          <w:rFonts w:ascii="Times New Roman" w:eastAsia="Times New Roman" w:hAnsi="Times New Roman" w:cs="Times New Roman"/>
          <w:sz w:val="24"/>
          <w:szCs w:val="24"/>
        </w:rPr>
        <w:t>е милує, ані не навчився кликати: Господа оспівуйте діла і превозносіте по всі віки.</w:t>
      </w:r>
    </w:p>
    <w:p w14:paraId="4C0359D8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9A9241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3FE998D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7F991FA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061638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333FBB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C4BCAB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</w:t>
      </w:r>
      <w:r>
        <w:rPr>
          <w:rFonts w:ascii="Times New Roman" w:eastAsia="Times New Roman" w:hAnsi="Times New Roman" w:cs="Times New Roman"/>
          <w:sz w:val="24"/>
          <w:szCs w:val="24"/>
        </w:rPr>
        <w:t>го.* Милосердя його з роду в рід на тих, які бояться його.</w:t>
      </w:r>
    </w:p>
    <w:p w14:paraId="22AC62F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A5C5B3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424388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C987972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77AFF4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1AA5FD8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(г. 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словення;* тому тебе всі величаємо.</w:t>
      </w:r>
    </w:p>
    <w:p w14:paraId="6CFD093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257CB5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Подорожі владичної і безсмертної трапези в убогому вертепі возвисившись умом, вірні, прийдіте наситьмося, пізнавши невимовно воплочене Слово, Його ж величаємо.</w:t>
      </w:r>
    </w:p>
    <w:p w14:paraId="3D20975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65B543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Ідіть, снуючи в серці оману старшим серед волхвів сказав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Ірод, шукайте немовля, коли ж знайдете, скоро сповістіть мене про Нього. Та викритий був оманник, марно беззаконнуючи.</w:t>
      </w:r>
    </w:p>
    <w:p w14:paraId="18BB0A9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A9119D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Творець, який родився перед віками від Отця, раждається від Діви Суща мудрість, Слово Боже і Сил</w:t>
      </w:r>
      <w:r>
        <w:rPr>
          <w:rFonts w:ascii="Times New Roman" w:eastAsia="Times New Roman" w:hAnsi="Times New Roman" w:cs="Times New Roman"/>
          <w:sz w:val="24"/>
          <w:szCs w:val="24"/>
        </w:rPr>
        <w:t>а. Тому єдиним Сином його знаючи, як богочоловіка величаємо.</w:t>
      </w:r>
    </w:p>
    <w:p w14:paraId="0B98492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Так як людиною явився єси сутнісно, а не уявно, так само й Богом за способом воздаяння для єства, яке прийняв єси. Тому твоє божественне пришестя від Діви почитаючи, величаємо Тебе.</w:t>
      </w:r>
    </w:p>
    <w:p w14:paraId="6C3B6263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3A6E85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5AEB63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A9123E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1B89D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484FCE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E6783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з усіма святими пом’янувши, самих себе, і один одного, і все життя наше Христу Богові віддаймо.</w:t>
      </w:r>
    </w:p>
    <w:p w14:paraId="609FABF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89489C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57684D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4ED2F50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E0E43D1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4C6697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12089B8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Вифлеєме, земле юдейська, прикрашуй брами!* Бо приходить до тебе Діва й Богородиця,* щоб породити у верт</w:t>
      </w:r>
      <w:r>
        <w:rPr>
          <w:rFonts w:ascii="Times New Roman" w:eastAsia="Times New Roman" w:hAnsi="Times New Roman" w:cs="Times New Roman"/>
          <w:sz w:val="24"/>
          <w:szCs w:val="24"/>
        </w:rPr>
        <w:t>епі* та покласти в яслах мого Бога й Господа.</w:t>
      </w:r>
    </w:p>
    <w:p w14:paraId="6F4265DF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14B1D30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19AB99F9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73EAFA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6AE4D34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його, всі ангели його,* хваліте його, всі воїнства небесні.</w:t>
      </w:r>
    </w:p>
    <w:p w14:paraId="678B686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167961164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6A30DDB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FB63B9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D1A3EE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2EC967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</w:t>
      </w:r>
      <w:r>
        <w:rPr>
          <w:rFonts w:ascii="Times New Roman" w:eastAsia="Times New Roman" w:hAnsi="Times New Roman" w:cs="Times New Roman"/>
          <w:sz w:val="24"/>
          <w:szCs w:val="24"/>
        </w:rPr>
        <w:t>пода з землі,* кити і всі морські безодні;</w:t>
      </w:r>
    </w:p>
    <w:p w14:paraId="3955059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DC4015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3753DA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3CA121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</w:t>
      </w:r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6A24FCE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8082AF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C657D9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C907368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CA83D4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</w:t>
      </w:r>
      <w:r>
        <w:rPr>
          <w:rFonts w:ascii="Times New Roman" w:eastAsia="Times New Roman" w:hAnsi="Times New Roman" w:cs="Times New Roman"/>
          <w:sz w:val="24"/>
          <w:szCs w:val="24"/>
        </w:rPr>
        <w:t>еві нову пісню,* а хвалу йому на зборі праведників.</w:t>
      </w:r>
    </w:p>
    <w:p w14:paraId="2D4417E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856A2F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EB766C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CEDBF5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7D28CE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</w:t>
      </w:r>
      <w:r>
        <w:rPr>
          <w:rFonts w:ascii="Times New Roman" w:eastAsia="Times New Roman" w:hAnsi="Times New Roman" w:cs="Times New Roman"/>
          <w:sz w:val="24"/>
          <w:szCs w:val="24"/>
        </w:rPr>
        <w:t>ічний меч у руці в них.</w:t>
      </w:r>
    </w:p>
    <w:p w14:paraId="73735B9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B8DB77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6C4947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E808E91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4EA3BE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908BDB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F62390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1632491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</w:t>
      </w:r>
      <w:r>
        <w:rPr>
          <w:rFonts w:ascii="Times New Roman" w:eastAsia="Times New Roman" w:hAnsi="Times New Roman" w:cs="Times New Roman"/>
          <w:sz w:val="24"/>
          <w:szCs w:val="24"/>
        </w:rPr>
        <w:t>нах і сопілці.</w:t>
      </w:r>
    </w:p>
    <w:p w14:paraId="222B9E4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E63BADE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304D5E0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Мале славослов'я</w:t>
      </w:r>
    </w:p>
    <w:p w14:paraId="7B8DDCB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і Святому Духові, нині і повсякчас, і на віки віків. Амінь.]</w:t>
      </w:r>
    </w:p>
    <w:p w14:paraId="0C588F34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7A7F2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426CDD0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568118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Хвалимо тебе, благословимо тебе, кланяємось тобі,* славимо тебе, дякуємо тобі </w:t>
      </w:r>
      <w:r>
        <w:rPr>
          <w:rFonts w:ascii="Times New Roman" w:eastAsia="Times New Roman" w:hAnsi="Times New Roman" w:cs="Times New Roman"/>
          <w:sz w:val="24"/>
          <w:szCs w:val="24"/>
        </w:rPr>
        <w:t>заради великої твоєї слави.</w:t>
      </w:r>
    </w:p>
    <w:p w14:paraId="647687B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2427A5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B5C07D0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4A496D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93BC5F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5268B5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2BC770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32FFD8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1"/>
          <w:id w:val="179255455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</w:t>
          </w:r>
          <w:r>
            <w:rPr>
              <w:rFonts w:ascii="Gungsuh" w:eastAsia="Gungsuh" w:hAnsi="Gungsuh" w:cs="Gungsuh"/>
              <w:sz w:val="24"/>
              <w:szCs w:val="24"/>
            </w:rPr>
            <w:t>ди, змилуйся надо мною,* вилікуй мою душу, бо гріх мій − перед тобою.</w:t>
          </w:r>
        </w:sdtContent>
      </w:sdt>
    </w:p>
    <w:p w14:paraId="331DC25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7B4769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1365E8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DD5AC4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93DDE1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57E826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15D30F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F2BAAC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установами твоїми.</w:t>
      </w:r>
    </w:p>
    <w:p w14:paraId="194264B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31F6A1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милість твоя повіки,* не покидай діло рук твоїх.</w:t>
      </w:r>
    </w:p>
    <w:p w14:paraId="073606D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EB1441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18D117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</w:t>
      </w:r>
      <w:r>
        <w:rPr>
          <w:rFonts w:ascii="Times New Roman" w:eastAsia="Times New Roman" w:hAnsi="Times New Roman" w:cs="Times New Roman"/>
          <w:sz w:val="24"/>
          <w:szCs w:val="24"/>
        </w:rPr>
        <w:t>час,* і на віки віків. Амінь.</w:t>
      </w:r>
    </w:p>
    <w:p w14:paraId="0BE42BDF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73C67A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392269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8DE3FE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1462F5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C94410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E8F8A8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Дня всього досконалого, святого, мирного і безгрішного </w:t>
      </w:r>
      <w:r>
        <w:rPr>
          <w:rFonts w:ascii="Times New Roman" w:eastAsia="Times New Roman" w:hAnsi="Times New Roman" w:cs="Times New Roman"/>
          <w:sz w:val="24"/>
          <w:szCs w:val="24"/>
        </w:rPr>
        <w:t>у Господа просім.</w:t>
      </w:r>
    </w:p>
    <w:p w14:paraId="53C12BF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4C15A6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8B71FC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44AEBC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94362F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9398B3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</w:t>
      </w:r>
      <w:r>
        <w:rPr>
          <w:rFonts w:ascii="Times New Roman" w:eastAsia="Times New Roman" w:hAnsi="Times New Roman" w:cs="Times New Roman"/>
          <w:sz w:val="24"/>
          <w:szCs w:val="24"/>
        </w:rPr>
        <w:t>о для душ наших і миру для світу у Господа просім.</w:t>
      </w:r>
    </w:p>
    <w:p w14:paraId="0F9F31E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94AFC4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CBC3B6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C40C16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B49641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9928D7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4AF64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4D639D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9769EB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</w:t>
      </w:r>
      <w:r>
        <w:rPr>
          <w:rFonts w:ascii="Times New Roman" w:hAnsi="Times New Roman"/>
          <w:sz w:val="24"/>
        </w:rPr>
        <w:t>ові, нині, і повсякчас, і на віки віків.</w:t>
      </w:r>
    </w:p>
    <w:p w14:paraId="56B48F2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7E3B02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4E9360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21CAD2C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D042DF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465817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</w:t>
      </w:r>
      <w:r>
        <w:rPr>
          <w:rFonts w:ascii="Times New Roman" w:eastAsia="Times New Roman" w:hAnsi="Times New Roman" w:cs="Times New Roman"/>
          <w:sz w:val="24"/>
          <w:szCs w:val="24"/>
        </w:rPr>
        <w:t>Бог, прости і даруй нам земні й небесні добра твої:</w:t>
      </w:r>
    </w:p>
    <w:p w14:paraId="652415A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3460AC8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BC845C1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290795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A14AC6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4, подібний: Покликаний був ти):</w:t>
      </w:r>
      <w:sdt>
        <w:sdtPr>
          <w:tag w:val="goog_rdk_12"/>
          <w:id w:val="-201475579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</w:t>
          </w:r>
          <w:r>
            <w:rPr>
              <w:rFonts w:ascii="Gungsuh" w:eastAsia="Gungsuh" w:hAnsi="Gungsuh" w:cs="Gungsuh"/>
              <w:sz w:val="24"/>
              <w:szCs w:val="24"/>
            </w:rPr>
            <w:t>ь і ви, ясла, сповиту дитинку − Христа,* що добротою бажає розв'язати пов'язки гріхів людських.</w:t>
          </w:r>
        </w:sdtContent>
      </w:sdt>
    </w:p>
    <w:p w14:paraId="4625E97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 прийде з півдня і Святий з гори,* вкритої тінистим гаєм.</w:t>
      </w:r>
    </w:p>
    <w:p w14:paraId="377B61F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Записався із слугами Владика,* бажаючи роздерти присуд за гріх і в книзі життя записати всі</w:t>
      </w:r>
      <w:r>
        <w:rPr>
          <w:rFonts w:ascii="Times New Roman" w:eastAsia="Times New Roman" w:hAnsi="Times New Roman" w:cs="Times New Roman"/>
          <w:sz w:val="24"/>
          <w:szCs w:val="24"/>
        </w:rPr>
        <w:t>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14:paraId="1369F66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я почув твій голос і злякався,* зрозумів твої діла і зжа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хнувся.</w:t>
      </w:r>
    </w:p>
    <w:p w14:paraId="631DC32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3"/>
          <w:id w:val="54418085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заносить у вертеп Воплоченого Царя.</w:t>
          </w:r>
        </w:sdtContent>
      </w:sdt>
    </w:p>
    <w:p w14:paraId="07D56A5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иведені зорею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14:paraId="215C7E85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6E66A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4A658A5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Всевишній.</w:t>
      </w:r>
    </w:p>
    <w:p w14:paraId="3479B5F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3C47076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BF383C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813848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3FD0B01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401771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7439C4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>
        <w:rPr>
          <w:rFonts w:ascii="Times New Roman" w:eastAsia="Times New Roman" w:hAnsi="Times New Roman" w:cs="Times New Roman"/>
          <w:sz w:val="24"/>
          <w:szCs w:val="24"/>
        </w:rPr>
        <w:t>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7CF3C9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543CC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EAD7D68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B0DF37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C70120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Многочудний Крит прославмо,* бо процвів він квітами дорогоцінними,* бісером Христовим, мучеників сув'яззю.* Десять їх бла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женних, весь народ ідольський засоромили,* тому і вінці прийняли, хоробродушні.</w:t>
      </w:r>
    </w:p>
    <w:p w14:paraId="52716B1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божественний сад.* 3 нього, ївши, будемо жити – і не, як Адам, помремо.* Христос раждається, щоб оновити упалий колись образ.</w:t>
      </w:r>
    </w:p>
    <w:p w14:paraId="6426408C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A8729FB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1E6243F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AD66D5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F2E74A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служать і послужили у святім храмі цьому, і за отців наших духовних, і всіх у Христі братів і сестер наших.</w:t>
      </w:r>
    </w:p>
    <w:p w14:paraId="443F26A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5B9CC2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3D9A99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04BF340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CBFBF9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3258F1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</w:t>
      </w:r>
      <w:r>
        <w:rPr>
          <w:rFonts w:ascii="Times New Roman" w:hAnsi="Times New Roman"/>
          <w:sz w:val="24"/>
        </w:rPr>
        <w:t>зсилаємо, Отцю, і Сину, і Святому Духові, нині, і повсякчас, і на віки віків.</w:t>
      </w:r>
    </w:p>
    <w:p w14:paraId="42EF6F0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6822053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1EFB5F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349E690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3C2FA1E2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A62365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4CC70C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620EE704" w14:textId="77777777" w:rsidR="00B56C5B" w:rsidRDefault="002D61C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десятьох мучеників, що в Криті, і всіх святих - помилує і спасе нас як б</w:t>
      </w:r>
      <w:r>
        <w:rPr>
          <w:rFonts w:ascii="Times New Roman" w:hAnsi="Times New Roman"/>
          <w:sz w:val="24"/>
        </w:rPr>
        <w:t>лагий і людинолюбний.</w:t>
      </w:r>
    </w:p>
    <w:p w14:paraId="70C1802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A5E7A76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B56C5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330BDC"/>
    <w:multiLevelType w:val="multilevel"/>
    <w:tmpl w:val="6AB03A1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C5B"/>
    <w:rsid w:val="002D61C4"/>
    <w:rsid w:val="00B56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330675"/>
  <w15:docId w15:val="{11FFD1F3-09E5-4F67-B392-0099F7C30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BolVmLhl8XF+UWVfohY1j3UDT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OAByITFkMGFpUVJHMWpfdENlaGxjUmlkZ01rV1BfVGJIMmdQ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45791</Words>
  <Characters>26102</Characters>
  <Application>Microsoft Office Word</Application>
  <DocSecurity>0</DocSecurity>
  <Lines>217</Lines>
  <Paragraphs>143</Paragraphs>
  <ScaleCrop>false</ScaleCrop>
  <Company/>
  <LinksUpToDate>false</LinksUpToDate>
  <CharactersWithSpaces>71750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2024-11-27T08:18:00Z</dcterms:created>
  <dcterms:modified xsi:type="dcterms:W3CDTF">2024-12-03T17:06:00Z</dcterms:modified>
</cp:coreProperties>
</file>