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13, Субота</w:t>
      </w:r>
    </w:p>
    <w:p>
      <w:r>
        <w:rPr>
          <w:rFonts w:ascii="Times New Roman" w:hAnsi="Times New Roman"/>
          <w:sz w:val="24"/>
        </w:rPr>
        <w:t>Субота перед Воздвиженям 🕃 Пам’ять оновл. храму Св. Воскресіння Христа і Бога нашого Предсвяття Воздвиження чесного й животворного Хреста Св. сщмч. Корнилія, сотника</w:t>
      </w:r>
    </w:p>
    <w:p w14:paraId="00000002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1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Із хмар собі робиш колісницю,* ход</w:t>
      </w:r>
      <w:r w:rsidRPr="005036C2">
        <w:rPr>
          <w:rFonts w:ascii="Times New Roman" w:hAnsi="Times New Roman"/>
          <w:sz w:val="24"/>
          <w:szCs w:val="24"/>
          <w:lang w:val="ru-MD"/>
        </w:rPr>
        <w:t>иш на крилах вітру.</w:t>
      </w:r>
    </w:p>
    <w:p w14:paraId="00000018" w14:textId="33662FAA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lastRenderedPageBreak/>
        <w:t>Джерела посилаєш у ріки,* які течуть проміж горами.</w:t>
      </w:r>
    </w:p>
    <w:p w14:paraId="000000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Усю зв</w:t>
      </w:r>
      <w:r w:rsidRPr="005036C2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5036C2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1C5E33E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В</w:t>
      </w:r>
      <w:r w:rsidRPr="005036C2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C" w14:textId="3783A1E8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</w:t>
      </w:r>
      <w:r w:rsidRPr="005036C2">
        <w:rPr>
          <w:rFonts w:ascii="Times New Roman" w:eastAsia="Gungsuh" w:hAnsi="Times New Roman"/>
          <w:sz w:val="24"/>
          <w:szCs w:val="24"/>
        </w:rPr>
        <w:t xml:space="preserve"> повна земля твоїх створінь.</w:t>
      </w:r>
    </w:p>
    <w:p w14:paraId="000000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даєш ї</w:t>
      </w:r>
      <w:r w:rsidRPr="005036C2">
        <w:rPr>
          <w:rFonts w:ascii="Times New Roman" w:hAnsi="Times New Roman"/>
          <w:sz w:val="24"/>
          <w:szCs w:val="24"/>
        </w:rPr>
        <w:t>м, вони її збирають,* як розтулюєш твою руку, вони насичуються благом.</w:t>
      </w:r>
    </w:p>
    <w:p w14:paraId="0000003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слава Госпо</w:t>
      </w:r>
      <w:r w:rsidRPr="005036C2">
        <w:rPr>
          <w:rFonts w:ascii="Times New Roman" w:hAnsi="Times New Roman"/>
          <w:sz w:val="24"/>
          <w:szCs w:val="24"/>
        </w:rPr>
        <w:t>дня буде повіки,* нехай Господь радіє творами своїми.</w:t>
      </w:r>
    </w:p>
    <w:p w14:paraId="000000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 приємна йому моя пісня;* у Господі я вес</w:t>
      </w:r>
      <w:r w:rsidRPr="005036C2">
        <w:rPr>
          <w:rFonts w:ascii="Times New Roman" w:hAnsi="Times New Roman"/>
          <w:sz w:val="24"/>
          <w:szCs w:val="24"/>
        </w:rPr>
        <w:t>елитимусь.</w:t>
      </w:r>
    </w:p>
    <w:p w14:paraId="000000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9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1.</w:t>
      </w:r>
      <w:r w:rsidRPr="005036C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036C2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036C2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5036C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5036C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5036C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5036C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036C2">
        <w:rPr>
          <w:rFonts w:ascii="Times New Roman" w:hAnsi="Times New Roman"/>
          <w:sz w:val="24"/>
          <w:szCs w:val="24"/>
        </w:rPr>
        <w:t>Невмовкаючими піснями і неу</w:t>
      </w:r>
      <w:r w:rsidRPr="005036C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5036C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5036C2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5036C2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011C9FD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6.</w:t>
      </w:r>
      <w:r w:rsidRPr="005036C2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5036C2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5036C2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5036C2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5036C2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8.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5036C2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5036C2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5036C2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5036C2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5036C2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000006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вшано́вується,* мо́вить стари́й зако́н і до́бре вка́зує,* та ра́дше нове́ неха́й вшано́вується че́рез посвя́чення;* адже́ «посвят</w:t>
      </w:r>
      <w:r w:rsidRPr="005036C2">
        <w:rPr>
          <w:rFonts w:ascii="Times New Roman" w:hAnsi="Times New Roman"/>
          <w:sz w:val="24"/>
          <w:szCs w:val="24"/>
          <w:highlight w:val="white"/>
        </w:rPr>
        <w:t>я́ться острови́ Бо́гові»,* як гово́рить Іса́я,* під ни́ми ж нале́жить розуміти: Церкви́ із язи́чників,* що ни́ні встано́влюються* й отри́мують тверду́ осно́ву в Бо́зі.* Тим-то й ми ни́нішнє посвя́чення* духо́вно торжеству́ймо.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Оно́влюйтеся, бра́ття,* і ста́ру люди́ну відложи́вши,* в новизні життя́ жи́тельствуйте,* накла́вши узду́ на все, від чо́го смерть;* усі чле́ни ви́школімо,* вся́ку лука́в</w:t>
      </w:r>
      <w:r w:rsidRPr="005036C2">
        <w:rPr>
          <w:rFonts w:ascii="Times New Roman" w:hAnsi="Times New Roman"/>
          <w:sz w:val="24"/>
          <w:szCs w:val="24"/>
          <w:highlight w:val="white"/>
        </w:rPr>
        <w:t>у пожи́ву з дре́ва знена́видівши;* і зга́дуймо старе́ тільки за́для то́го,* щоб його́ уника́ти.* Так неха́й оно́влюється люди́на,* так ушано́вується оно́влення день!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По</w:t>
      </w:r>
      <w:r w:rsidRPr="005036C2">
        <w:rPr>
          <w:rFonts w:ascii="Times New Roman" w:hAnsi="Times New Roman"/>
          <w:sz w:val="24"/>
          <w:szCs w:val="24"/>
          <w:highlight w:val="white"/>
        </w:rPr>
        <w:t>ста́вив єси́ ве́жею кріпости* Це́ркву Твою́, Хри́сте,* Предвічне Сло́во;* адже́ заснува́в єси́ її на ске́лі віри.* Тим-то непохи́тною зостає́ться вона́ во вік,* ма́ючи Тебе́, що за́для не́ї став в оста́нній час безперемінно чоловіком.* Тому́ в благода́ренн</w:t>
      </w:r>
      <w:r w:rsidRPr="005036C2">
        <w:rPr>
          <w:rFonts w:ascii="Times New Roman" w:hAnsi="Times New Roman"/>
          <w:sz w:val="24"/>
          <w:szCs w:val="24"/>
          <w:highlight w:val="white"/>
        </w:rPr>
        <w:t>і оспівуємо Тебе́, промовля́ючи:* «Ти єси́ Су́щий пе́ред віка́ми,* і навік, і да́лі Цар наш;* сла́ва Тобі!»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5036C2">
        <w:rPr>
          <w:rFonts w:ascii="Times New Roman" w:hAnsi="Times New Roman"/>
          <w:sz w:val="24"/>
          <w:szCs w:val="24"/>
          <w:highlight w:val="white"/>
        </w:rPr>
        <w:t>Христо́с, спогля́нувши* на твої до́брі діла́, Корни́лію,* і побо́жні блага́ння,* Ангела тобі свято́го посила́є,* яки́</w:t>
      </w:r>
      <w:r w:rsidRPr="005036C2">
        <w:rPr>
          <w:rFonts w:ascii="Times New Roman" w:hAnsi="Times New Roman"/>
          <w:sz w:val="24"/>
          <w:szCs w:val="24"/>
          <w:highlight w:val="white"/>
        </w:rPr>
        <w:t>й усього́ тебе́ просвіща́є,* та верхо́вного се́ред свяще́нних апо́столів,* яки́й обновля́є тебе́ водо́ю і Ду́хом* з усім до́мом, подивугідний,* і навча́є того́, що кра́ще, благода́ттю Ду́ха.</w:t>
      </w:r>
    </w:p>
    <w:p w14:paraId="0000008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Обле́чений пома́занням свяще́нства,* поспіши́в єси́ на звіща́ння* бла́говісті спасіння наро́дам,* викорінюючи те́рня ома́ни, богому́дрий,* і наса́джуючи неома́нне вчення́ в ду́шах Ду́хом.* Тому́ тебе́ ублажа́ємо,* як ієра́рха богонатхне́нного* і н</w:t>
      </w:r>
      <w:r w:rsidRPr="005036C2">
        <w:rPr>
          <w:rFonts w:ascii="Times New Roman" w:hAnsi="Times New Roman"/>
          <w:sz w:val="24"/>
          <w:szCs w:val="24"/>
          <w:highlight w:val="white"/>
        </w:rPr>
        <w:t>еперемо́жного му́ченика,* з ра́дістю, Корни́лію!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Йдучи́ шляха́ми твоє́ї бла́гости,* нему́дрі ви́явилися розу́мними;* а поме́рши, блаже́нний,* і за зако́ном єства́ всели́вшись у гріб,* ти ро́биш його́ джерело́м мно́гих чуде́с,* му́дрий Корни́лію,* зціля́ючи боля́щих* і проганя́ючи ду́хи лука́вства* Ду́хом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 Святи́м, богонатхне́нний.</w:t>
      </w:r>
    </w:p>
    <w:p w14:paraId="000000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Па́м’ять посвя́чення зве́ршуючи, Го́споди,* Тебе́, Да́теля свя́тости сла́вимо,* мо́лячись, щоб освяти́лися на́ших душ чуття́,* засту́пництвом сла́вних страстоте́рпців,* Благи́й Всеси́льний!</w:t>
      </w:r>
    </w:p>
    <w:p w14:paraId="000000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): </w:t>
      </w:r>
      <w:r w:rsidRPr="005036C2">
        <w:rPr>
          <w:rFonts w:ascii="Times New Roman" w:hAnsi="Times New Roman"/>
          <w:sz w:val="24"/>
          <w:szCs w:val="24"/>
          <w:highlight w:val="white"/>
        </w:rPr>
        <w:t>Днесь Дре́во яви́лося,* днесь рід богобо́рчий заги́нув,* днесь вірні царі віру проявля́ють.* І Ада́м че́рез дре́во відпа́в,* і зно́ву ж че́рез Дре́во де́мони затрепета́ли;* Всеси́льний Го́споди, сла́ва Тобі!</w:t>
      </w:r>
    </w:p>
    <w:p w14:paraId="00000090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еник: </w:t>
      </w:r>
      <w:r w:rsidRPr="005036C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A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5036C2">
        <w:rPr>
          <w:rFonts w:ascii="Times New Roman" w:hAnsi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</w:t>
      </w:r>
      <w:r w:rsidRPr="005036C2">
        <w:rPr>
          <w:rFonts w:ascii="Times New Roman" w:hAnsi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5036C2">
        <w:rPr>
          <w:rFonts w:ascii="Times New Roman" w:hAnsi="Times New Roman"/>
          <w:sz w:val="24"/>
          <w:szCs w:val="24"/>
          <w:u w:val="single"/>
        </w:rPr>
        <w:t>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</w:t>
      </w:r>
      <w:r w:rsidRPr="005036C2">
        <w:rPr>
          <w:rFonts w:ascii="Times New Roman" w:hAnsi="Times New Roman"/>
          <w:sz w:val="24"/>
          <w:szCs w:val="24"/>
        </w:rPr>
        <w:t xml:space="preserve">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</w:t>
      </w:r>
      <w:r w:rsidRPr="005036C2">
        <w:rPr>
          <w:rFonts w:ascii="Times New Roman" w:hAnsi="Times New Roman"/>
          <w:sz w:val="24"/>
          <w:szCs w:val="24"/>
        </w:rPr>
        <w:t>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5, самоподібний):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Ра́дуйся, Живоно́сний Хре́сте,* благоче́стя перемо</w:t>
      </w:r>
      <w:r w:rsidRPr="005036C2">
        <w:rPr>
          <w:rFonts w:ascii="Times New Roman" w:hAnsi="Times New Roman"/>
          <w:sz w:val="24"/>
          <w:szCs w:val="24"/>
          <w:highlight w:val="white"/>
        </w:rPr>
        <w:t>́ги знак непобо́рний,* бра́мо ра́йська,* вірних утве́рдження,* Це́ркви огоро́до;* тобо́ю тлінь зруйно́вано і зни́щено,* і погли́нено си́лу сме́рти,* і ми вознесли́ся від землі на Не́бо;* збро́є неперемо́жна,* бісів протибо́рче,* сла́во му́чеників,* преподо</w:t>
      </w:r>
      <w:r w:rsidRPr="005036C2">
        <w:rPr>
          <w:rFonts w:ascii="Times New Roman" w:hAnsi="Times New Roman"/>
          <w:sz w:val="24"/>
          <w:szCs w:val="24"/>
          <w:highlight w:val="white"/>
        </w:rPr>
        <w:t>́бних істинна окра́со,* при́стане спасіння,* – ти дару́єш світові вели́ку ми́лість.</w:t>
      </w:r>
    </w:p>
    <w:p w14:paraId="000000C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Госпо́дній Хре́сте,* яки́м від прок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</w:t>
      </w:r>
      <w:r w:rsidRPr="005036C2">
        <w:rPr>
          <w:rFonts w:ascii="Times New Roman" w:hAnsi="Times New Roman"/>
          <w:sz w:val="24"/>
          <w:szCs w:val="24"/>
          <w:highlight w:val="white"/>
        </w:rPr>
        <w:t>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 w14:paraId="000000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ситих, зневаги гордих.</w:t>
      </w:r>
    </w:p>
    <w:p w14:paraId="000000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тлінь* і процвіло́ нетління,* і ми, сме́ртні, обожи́лися,* і дия́вола оста</w:t>
      </w:r>
      <w:r w:rsidRPr="005036C2">
        <w:rPr>
          <w:rFonts w:ascii="Times New Roman" w:hAnsi="Times New Roman"/>
          <w:sz w:val="24"/>
          <w:szCs w:val="24"/>
          <w:highlight w:val="white"/>
        </w:rPr>
        <w:t>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 w14:paraId="000000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(оновлення,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зга́дуючи* всесвяще́нного хра́му Твого́ в</w:t>
      </w:r>
      <w:r w:rsidRPr="005036C2">
        <w:rPr>
          <w:rFonts w:ascii="Times New Roman" w:hAnsi="Times New Roman"/>
          <w:sz w:val="24"/>
          <w:szCs w:val="24"/>
          <w:highlight w:val="white"/>
        </w:rPr>
        <w:t>оскресіння,* Тебе́ сла́вимо, Го́споди,* що освяти́в його́ і ви́вершив самосоверше́нною Твоє́ю благода́ттю,* і краси́шся в ньо́му таїнстве́нними і свяще́нними обря́дами,* що їх вірні священнодіють,* і прийма́єш із рук рабів Твоїх безкро́вні і пречи́сті же́р</w:t>
      </w:r>
      <w:r w:rsidRPr="005036C2">
        <w:rPr>
          <w:rFonts w:ascii="Times New Roman" w:hAnsi="Times New Roman"/>
          <w:sz w:val="24"/>
          <w:szCs w:val="24"/>
          <w:highlight w:val="white"/>
        </w:rPr>
        <w:t>тви,* а тим, що пра́вильно їх прино́сять, воздає́ш гріхів очи́щення* і вели́ку ми́лість.</w:t>
      </w:r>
    </w:p>
    <w:p w14:paraId="000000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(передпразденства,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Боже́ственний* скарб, що в землі кри́вся,* Життєда́вця Хрест* на небеса́х показа́вся царе́ві благочести́вому,* і про подола́ння ворогі</w:t>
      </w:r>
      <w:r w:rsidRPr="005036C2">
        <w:rPr>
          <w:rFonts w:ascii="Times New Roman" w:hAnsi="Times New Roman"/>
          <w:sz w:val="24"/>
          <w:szCs w:val="24"/>
          <w:highlight w:val="white"/>
        </w:rPr>
        <w:t>в явля́є зрозумілий на́пис.* Той же, радіючи, з вірою і любо́в’ю,* Бо́жою си́лою піднісшись на висоту́ умозріння,* з превели́кою дбайли́вістю із земни́х надр його́ вино́сить* на ви́зволення світу* і спасіння душ на́ших.</w:t>
      </w:r>
    </w:p>
    <w:p w14:paraId="000000C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</w:t>
      </w:r>
      <w:r w:rsidRPr="005036C2">
        <w:rPr>
          <w:rFonts w:ascii="Times New Roman" w:hAnsi="Times New Roman"/>
          <w:sz w:val="24"/>
          <w:szCs w:val="24"/>
        </w:rPr>
        <w:t xml:space="preserve">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0E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</w:t>
      </w:r>
      <w:r w:rsidRPr="005036C2">
        <w:rPr>
          <w:rFonts w:ascii="Times New Roman" w:hAnsi="Times New Roman"/>
          <w:sz w:val="24"/>
          <w:szCs w:val="24"/>
        </w:rPr>
        <w:t>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0E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Животворящий хрест Твого благодіяння,* який дарував Ти нам, недостойним, Госпо</w:t>
      </w:r>
      <w:r w:rsidRPr="005036C2">
        <w:rPr>
          <w:rFonts w:ascii="Times New Roman" w:hAnsi="Times New Roman"/>
          <w:sz w:val="24"/>
          <w:szCs w:val="24"/>
        </w:rPr>
        <w:t xml:space="preserve">ди,* Тобі приносимо як молитву.* Спаси благовірний народ і місто Твоє, що молиться,* заради Богородиці, єдиний Людинолюбче. </w:t>
      </w:r>
    </w:p>
    <w:p w14:paraId="000000E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000000F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036C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</w:rPr>
        <w:br w:type="page"/>
      </w:r>
    </w:p>
    <w:p w14:paraId="000000FD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5036C2">
        <w:rPr>
          <w:rFonts w:ascii="Times New Roman" w:hAnsi="Times New Roman"/>
          <w:sz w:val="24"/>
          <w:szCs w:val="24"/>
        </w:rPr>
        <w:t xml:space="preserve">ою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г</w:t>
      </w:r>
      <w:r w:rsidRPr="005036C2">
        <w:rPr>
          <w:rFonts w:ascii="Times New Roman" w:hAnsi="Times New Roman"/>
          <w:sz w:val="24"/>
          <w:szCs w:val="24"/>
        </w:rPr>
        <w:t>олосно візвав до Господа,* і він вислухав мене з гори святої своєї.</w:t>
      </w:r>
    </w:p>
    <w:p w14:paraId="0000010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мої пров</w:t>
      </w:r>
      <w:r w:rsidRPr="005036C2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Зомлів я</w:t>
      </w:r>
      <w:r w:rsidRPr="005036C2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Друзі мої та приятелі дал</w:t>
      </w:r>
      <w:r w:rsidRPr="005036C2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став,</w:t>
      </w:r>
      <w:r w:rsidRPr="005036C2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5036C2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по</w:t>
      </w:r>
      <w:r w:rsidRPr="005036C2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ти прийшо</w:t>
      </w:r>
      <w:r w:rsidRPr="005036C2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цар возвеселиться в Боз</w:t>
      </w:r>
      <w:r w:rsidRPr="005036C2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3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DD2F97" w:rsidRPr="005036C2" w:rsidRDefault="005036C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</w:t>
      </w:r>
      <w:r w:rsidRPr="005036C2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6" w14:textId="77777777" w:rsidR="00DD2F97" w:rsidRPr="005036C2" w:rsidRDefault="005036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</w:t>
      </w:r>
      <w:r w:rsidRPr="005036C2">
        <w:rPr>
          <w:rFonts w:ascii="Times New Roman" w:hAnsi="Times New Roman"/>
          <w:sz w:val="24"/>
          <w:szCs w:val="24"/>
        </w:rPr>
        <w:t>ша бо моя наситилася горем,* і життя моє наблизилося до шеолу.</w:t>
      </w:r>
    </w:p>
    <w:p w14:paraId="0000013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</w:t>
      </w:r>
      <w:r w:rsidRPr="005036C2">
        <w:rPr>
          <w:rFonts w:ascii="Times New Roman" w:hAnsi="Times New Roman"/>
          <w:sz w:val="24"/>
          <w:szCs w:val="24"/>
        </w:rPr>
        <w:t>єї.</w:t>
      </w:r>
    </w:p>
    <w:p w14:paraId="000001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159F355C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чуда тво</w:t>
      </w:r>
      <w:r w:rsidRPr="005036C2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0810B064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</w:t>
      </w:r>
      <w:r w:rsidRPr="005036C2">
        <w:rPr>
          <w:rFonts w:ascii="Times New Roman" w:eastAsia="Gungsuh" w:hAnsi="Times New Roman"/>
          <w:sz w:val="24"/>
          <w:szCs w:val="24"/>
        </w:rPr>
        <w:t xml:space="preserve"> твій − і умліваю.</w:t>
      </w:r>
    </w:p>
    <w:p w14:paraId="0000014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07F3ED85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прощає в</w:t>
      </w:r>
      <w:r w:rsidRPr="005036C2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показав Мойсеєві с</w:t>
      </w:r>
      <w:r w:rsidRPr="005036C2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</w:t>
      </w:r>
      <w:r w:rsidRPr="005036C2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знає з чог</w:t>
      </w:r>
      <w:r w:rsidRPr="005036C2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</w:t>
      </w:r>
      <w:r w:rsidRPr="005036C2">
        <w:rPr>
          <w:rFonts w:ascii="Times New Roman" w:hAnsi="Times New Roman"/>
          <w:sz w:val="24"/>
          <w:szCs w:val="24"/>
        </w:rPr>
        <w:t>ояться.</w:t>
      </w:r>
    </w:p>
    <w:p w14:paraId="0000015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5036C2">
        <w:rPr>
          <w:rFonts w:ascii="Times New Roman" w:hAnsi="Times New Roman"/>
          <w:sz w:val="24"/>
          <w:szCs w:val="24"/>
        </w:rPr>
        <w:t xml:space="preserve"> волю.</w:t>
      </w:r>
    </w:p>
    <w:p w14:paraId="0000015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Я згадую </w:t>
      </w:r>
      <w:r w:rsidRPr="005036C2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5036C2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5036C2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Отцю, і </w:t>
      </w:r>
      <w:r w:rsidRPr="005036C2">
        <w:rPr>
          <w:rFonts w:ascii="Times New Roman" w:hAnsi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DD2F97" w:rsidRPr="005036C2" w:rsidRDefault="00DD2F9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5036C2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5036C2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3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5036C2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5036C2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4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5036C2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4.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5036C2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5036C2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5036C2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5036C2">
        <w:rPr>
          <w:rFonts w:ascii="Times New Roman" w:hAnsi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5036C2">
        <w:rPr>
          <w:rFonts w:ascii="Times New Roman" w:hAnsi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5036C2">
        <w:rPr>
          <w:rFonts w:ascii="Times New Roman" w:hAnsi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5036C2">
        <w:rPr>
          <w:rFonts w:ascii="Times New Roman" w:hAnsi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036C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5036C2">
        <w:rPr>
          <w:rFonts w:ascii="Times New Roman" w:hAnsi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5036C2">
        <w:rPr>
          <w:rFonts w:ascii="Times New Roman" w:hAnsi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9.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5036C2">
        <w:rPr>
          <w:rFonts w:ascii="Times New Roman" w:hAnsi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7B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10.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5036C2">
        <w:rPr>
          <w:rFonts w:ascii="Times New Roman" w:hAnsi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7C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036C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5036C2">
        <w:rPr>
          <w:rFonts w:ascii="Times New Roman" w:hAnsi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5036C2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C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3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</w:t>
      </w:r>
      <w:r w:rsidRPr="005036C2">
        <w:rPr>
          <w:rFonts w:ascii="Times New Roman" w:hAnsi="Times New Roman"/>
          <w:sz w:val="24"/>
          <w:szCs w:val="24"/>
        </w:rPr>
        <w:t>ші наші.</w:t>
      </w:r>
    </w:p>
    <w:p w14:paraId="000001A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Людинолюбче. </w:t>
      </w:r>
    </w:p>
    <w:p w14:paraId="000001A6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чергову катизму, після якої диякон перед св. дверми виголошує:</w:t>
      </w:r>
    </w:p>
    <w:p w14:paraId="000001A8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B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</w:t>
      </w:r>
      <w:r w:rsidRPr="005036C2">
        <w:rPr>
          <w:rFonts w:ascii="Times New Roman" w:hAnsi="Times New Roman"/>
          <w:sz w:val="24"/>
          <w:szCs w:val="24"/>
        </w:rPr>
        <w:t>стило живе Гроно* тобто тебе, Спасе, слава Тобі!</w:t>
      </w:r>
    </w:p>
    <w:p w14:paraId="000001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</w:t>
      </w:r>
      <w:r w:rsidRPr="005036C2">
        <w:rPr>
          <w:rFonts w:ascii="Times New Roman" w:hAnsi="Times New Roman"/>
          <w:sz w:val="24"/>
          <w:szCs w:val="24"/>
        </w:rPr>
        <w:t>и,* немов злочинця прибитого.</w:t>
      </w:r>
    </w:p>
    <w:p w14:paraId="000001B7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8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лід не вміємо, якщо ти, Господи, святим твоїм Духом не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5036C2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C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</w:t>
      </w:r>
      <w:r w:rsidRPr="005036C2">
        <w:rPr>
          <w:rFonts w:ascii="Times New Roman" w:hAnsi="Times New Roman"/>
          <w:sz w:val="24"/>
          <w:szCs w:val="24"/>
        </w:rPr>
        <w:t>любче щедрий,* як життєдавця і Господа.</w:t>
      </w:r>
    </w:p>
    <w:p w14:paraId="000001C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C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Проти тебе єдиного я зг</w:t>
      </w:r>
      <w:r w:rsidRPr="005036C2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Окропи мене іссопом</w:t>
      </w:r>
      <w:r w:rsidRPr="005036C2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</w:t>
      </w:r>
      <w:r w:rsidRPr="005036C2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5036C2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5036C2">
        <w:rPr>
          <w:rFonts w:ascii="Times New Roman" w:hAnsi="Times New Roman"/>
          <w:sz w:val="24"/>
          <w:szCs w:val="24"/>
        </w:rPr>
        <w:t>е погордить.</w:t>
      </w:r>
    </w:p>
    <w:p w14:paraId="000001D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5036C2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</w:t>
      </w:r>
      <w:r w:rsidRPr="005036C2">
        <w:rPr>
          <w:rFonts w:ascii="Times New Roman" w:hAnsi="Times New Roman"/>
          <w:sz w:val="24"/>
          <w:szCs w:val="24"/>
          <w:u w:val="single"/>
        </w:rPr>
        <w:t>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</w:t>
      </w:r>
      <w:r w:rsidRPr="005036C2">
        <w:rPr>
          <w:rFonts w:ascii="Times New Roman" w:hAnsi="Times New Roman"/>
          <w:sz w:val="24"/>
          <w:szCs w:val="24"/>
          <w:u w:val="single"/>
        </w:rPr>
        <w:t>сякчас, і на віки віків. Амінь.]</w:t>
      </w:r>
    </w:p>
    <w:p w14:paraId="000001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Глас 5</w:t>
      </w:r>
    </w:p>
    <w:p w14:paraId="000001E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E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Двері божественної слави відкрилися райські; молюся, відкрий і мені двері покаяння і розум мій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просвіти оспівувати Тебе, Богорадувана.</w:t>
      </w:r>
    </w:p>
    <w:p w14:paraId="000001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14:paraId="000001E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14:paraId="000001E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 w14:paraId="000001EB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й Твоїх, Церкву Твою утверди, єдиний благий і Людинолюбець.</w:t>
      </w:r>
    </w:p>
    <w:p w14:paraId="000001E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</w:t>
      </w:r>
      <w:r w:rsidRPr="005036C2">
        <w:rPr>
          <w:rFonts w:ascii="Times New Roman" w:hAnsi="Times New Roman"/>
          <w:color w:val="000000"/>
          <w:sz w:val="24"/>
          <w:szCs w:val="24"/>
        </w:rPr>
        <w:t>м.</w:t>
      </w:r>
    </w:p>
    <w:p w14:paraId="000001E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 w14:paraId="000001F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нас.</w:t>
      </w:r>
    </w:p>
    <w:p w14:paraId="000001F2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</w:p>
    <w:p w14:paraId="000001F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Пройшла тінь, закінчився закон; бо Ти народила законодавця </w:t>
      </w:r>
      <w:r w:rsidRPr="005036C2">
        <w:rPr>
          <w:rFonts w:ascii="Times New Roman" w:hAnsi="Times New Roman"/>
          <w:color w:val="000000"/>
          <w:sz w:val="24"/>
          <w:szCs w:val="24"/>
        </w:rPr>
        <w:t>Христа, який законополагає нам благодать очищення і просвіщення і від клятви визволяє, Пречиста Діво, Всенепорочна.</w:t>
      </w:r>
    </w:p>
    <w:p w14:paraId="000001F4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5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F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0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14:paraId="0000020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діл моїх нема мені спасіння; тому до покрову Твого </w:t>
      </w:r>
      <w:r w:rsidRPr="005036C2">
        <w:rPr>
          <w:rFonts w:ascii="Times New Roman" w:hAnsi="Times New Roman"/>
          <w:color w:val="000000"/>
          <w:sz w:val="24"/>
          <w:szCs w:val="24"/>
        </w:rPr>
        <w:t>з надією вдаюся, Діво Всенепорочна, спаси мене у відчаї Твоїми молитвами.</w:t>
      </w:r>
    </w:p>
    <w:p w14:paraId="0000020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14:paraId="000002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</w:t>
      </w:r>
      <w:r w:rsidRPr="005036C2">
        <w:rPr>
          <w:rFonts w:ascii="Times New Roman" w:hAnsi="Times New Roman"/>
          <w:sz w:val="24"/>
          <w:szCs w:val="24"/>
          <w:u w:val="single"/>
        </w:rPr>
        <w:t>ородице, спаси нас.</w:t>
      </w:r>
    </w:p>
    <w:p w14:paraId="0000020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Ти, Отроковице, виткала із кровей Твоїх дівственних одежу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ому, хто одягає небо хмарами; одежею нетління одягни мене, роздягненого оманою.</w:t>
      </w:r>
    </w:p>
    <w:p w14:paraId="0000020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14:paraId="00000209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До Тебе, що в світло, як у ризу, зодягнувся, зранку молюся і взиваю: душу мою затьмарену просвіти, Христе, як єдин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ий милосердний.</w:t>
      </w:r>
    </w:p>
    <w:p w14:paraId="000002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Нехай знайду я в Тобі поміч, що визволить мене в час судний від засудження, коли я стану на судилищі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ого, хто народився від Тебе.</w:t>
      </w:r>
    </w:p>
    <w:p w14:paraId="0000020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Наверни мене, Пречиста, перемож</w:t>
      </w:r>
      <w:r w:rsidRPr="005036C2">
        <w:rPr>
          <w:rFonts w:ascii="Times New Roman" w:hAnsi="Times New Roman"/>
          <w:color w:val="000000"/>
          <w:sz w:val="24"/>
          <w:szCs w:val="24"/>
        </w:rPr>
        <w:t>еного законом гріховним, і оманою лукавого часто спокушеного, і у кайдани гріхів закованого.</w:t>
      </w:r>
    </w:p>
    <w:p w14:paraId="000002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Ти, що народила вугілля, яке бачив Ісая, попали, Всенепорочна, мої гріхи і просвіти мене, молюся.</w:t>
      </w:r>
    </w:p>
    <w:p w14:paraId="0000021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Плоть від кровей Твоїх Христу взайми давши, очисти, Діво, мої плотські пристрасті і покажи мені стежку безстрастя.</w:t>
      </w:r>
    </w:p>
    <w:p w14:paraId="0000021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Нехай не поглине мене, Владичице, глибина відчаю, і нехай не покриє мене гріховна хвиля, але Твоєю м</w:t>
      </w:r>
      <w:r w:rsidRPr="005036C2">
        <w:rPr>
          <w:rFonts w:ascii="Times New Roman" w:hAnsi="Times New Roman"/>
          <w:color w:val="000000"/>
          <w:sz w:val="24"/>
          <w:szCs w:val="24"/>
        </w:rPr>
        <w:t>олитвою спаси мене, єдина Чиста.</w:t>
      </w:r>
    </w:p>
    <w:p w14:paraId="000002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14:paraId="000002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Народивши благого Благодійника і Сотворителя, Пречиста Владичице і Боголюбива, ублажи мою озлоблену душу.</w:t>
      </w:r>
    </w:p>
    <w:p w14:paraId="0000021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14:paraId="0000021B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25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26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7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14:paraId="000002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Умертви мої пристрасті, що народила Життя; підніми мене, що лежу у гробі нечуттєвості, </w:t>
      </w:r>
      <w:r w:rsidRPr="005036C2">
        <w:rPr>
          <w:rFonts w:ascii="Times New Roman" w:hAnsi="Times New Roman"/>
          <w:color w:val="000000"/>
          <w:sz w:val="24"/>
          <w:szCs w:val="24"/>
        </w:rPr>
        <w:t>щоб я з любов’ю прославляв Тебе, Богоневісто.</w:t>
      </w:r>
    </w:p>
    <w:p w14:paraId="000002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14:paraId="0000022F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Ти народила, Пречиста, незчисельносильного, який поніс наші немочі; Його ж моли зцілити мою душу, що дуже знеможена.</w:t>
      </w:r>
    </w:p>
    <w:p w14:paraId="0000023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14:paraId="000002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Врата світла, відкрий мені світлосяйні врата покаяння, пок</w:t>
      </w:r>
      <w:r w:rsidRPr="005036C2">
        <w:rPr>
          <w:rFonts w:ascii="Times New Roman" w:hAnsi="Times New Roman"/>
          <w:color w:val="000000"/>
          <w:sz w:val="24"/>
          <w:szCs w:val="24"/>
        </w:rPr>
        <w:t>азуючи праведну путь правди, приводячи до входу божественної волі.</w:t>
      </w:r>
    </w:p>
    <w:p w14:paraId="000002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14:paraId="0000023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 xml:space="preserve"> Отця і Сина і Святого Духа Господа, нині і повсякчас, і на віки віків. Амінь.</w:t>
      </w:r>
    </w:p>
    <w:p w14:paraId="0000023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000002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5036C2">
        <w:rPr>
          <w:rFonts w:ascii="Times New Roman" w:hAnsi="Times New Roman"/>
          <w:sz w:val="24"/>
          <w:szCs w:val="24"/>
        </w:rPr>
        <w:t xml:space="preserve">величаємо.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036C2">
        <w:rPr>
          <w:rFonts w:ascii="Times New Roman" w:hAnsi="Times New Roman"/>
          <w:sz w:val="24"/>
          <w:szCs w:val="24"/>
        </w:rPr>
        <w:t>.</w:t>
      </w:r>
    </w:p>
    <w:p w14:paraId="000002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виявив потугу рамени св</w:t>
      </w:r>
      <w:r w:rsidRPr="005036C2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000002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4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6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000002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000002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0000024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4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</w:t>
      </w:r>
      <w:r w:rsidRPr="005036C2">
        <w:rPr>
          <w:rFonts w:ascii="Times New Roman" w:hAnsi="Times New Roman"/>
          <w:sz w:val="24"/>
          <w:szCs w:val="24"/>
        </w:rPr>
        <w:t>нням оснував землю на водах.* Моли його, щоб утвердив і нас, що тебе щиро вихваляємо.</w:t>
      </w:r>
    </w:p>
    <w:p w14:paraId="000002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</w:t>
      </w:r>
      <w:r w:rsidRPr="005036C2">
        <w:rPr>
          <w:rFonts w:ascii="Times New Roman" w:hAnsi="Times New Roman"/>
          <w:sz w:val="24"/>
          <w:szCs w:val="24"/>
        </w:rPr>
        <w:t>, Богородице.</w:t>
      </w:r>
    </w:p>
    <w:p w14:paraId="0000024C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D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F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5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Вірою оспівуємо божественний </w:t>
      </w:r>
      <w:r w:rsidRPr="005036C2">
        <w:rPr>
          <w:rFonts w:ascii="Times New Roman" w:hAnsi="Times New Roman"/>
          <w:sz w:val="24"/>
          <w:szCs w:val="24"/>
        </w:rPr>
        <w:t>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F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</w:t>
      </w:r>
      <w:r w:rsidRPr="005036C2">
        <w:rPr>
          <w:rFonts w:ascii="Times New Roman" w:hAnsi="Times New Roman"/>
          <w:sz w:val="24"/>
          <w:szCs w:val="24"/>
        </w:rPr>
        <w:t>те Господа з неба,* хваліте його на висотах.</w:t>
      </w:r>
    </w:p>
    <w:p w14:paraId="000002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3" w14:textId="6073971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вони ім'я Го</w:t>
      </w:r>
      <w:r w:rsidRPr="005036C2">
        <w:rPr>
          <w:rFonts w:ascii="Times New Roman" w:hAnsi="Times New Roman"/>
          <w:sz w:val="24"/>
          <w:szCs w:val="24"/>
        </w:rPr>
        <w:t>споднє хвалять,* бо він повелів, і створились.</w:t>
      </w:r>
    </w:p>
    <w:p w14:paraId="000002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Гори й усі пагорби,* садовина</w:t>
      </w:r>
      <w:r w:rsidRPr="005036C2">
        <w:rPr>
          <w:rFonts w:ascii="Times New Roman" w:hAnsi="Times New Roman"/>
          <w:sz w:val="24"/>
          <w:szCs w:val="24"/>
        </w:rPr>
        <w:t xml:space="preserve"> й усі кедри;</w:t>
      </w:r>
    </w:p>
    <w:p w14:paraId="000002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підняв</w:t>
      </w:r>
      <w:r w:rsidRPr="005036C2">
        <w:rPr>
          <w:rFonts w:ascii="Times New Roman" w:hAnsi="Times New Roman"/>
          <w:sz w:val="24"/>
          <w:szCs w:val="24"/>
        </w:rPr>
        <w:t xml:space="preserve"> ріг народу свого.* Хвала всім його святим, синам Ізраїля, народові, що йому близький.</w:t>
      </w:r>
    </w:p>
    <w:p w14:paraId="0000026F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Нехай хвалять </w:t>
      </w:r>
      <w:r w:rsidRPr="005036C2">
        <w:rPr>
          <w:rFonts w:ascii="Times New Roman" w:hAnsi="Times New Roman"/>
          <w:sz w:val="24"/>
          <w:szCs w:val="24"/>
        </w:rPr>
        <w:t>ім'я його танком,* при бубні й при гарфі нехай йому співають.</w:t>
      </w:r>
    </w:p>
    <w:p w14:paraId="0000027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</w:t>
      </w:r>
      <w:r w:rsidRPr="005036C2">
        <w:rPr>
          <w:rFonts w:ascii="Times New Roman" w:hAnsi="Times New Roman"/>
          <w:sz w:val="24"/>
          <w:szCs w:val="24"/>
        </w:rPr>
        <w:t>ці в них.</w:t>
      </w:r>
    </w:p>
    <w:p w14:paraId="0000027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7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Хваліте його звуком рогу,* хваліте </w:t>
      </w:r>
      <w:r w:rsidRPr="005036C2">
        <w:rPr>
          <w:rFonts w:ascii="Times New Roman" w:hAnsi="Times New Roman"/>
          <w:sz w:val="24"/>
          <w:szCs w:val="24"/>
        </w:rPr>
        <w:t>його на гарфі й на гуслах.</w:t>
      </w:r>
    </w:p>
    <w:p w14:paraId="0000027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8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036C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Хвали</w:t>
      </w:r>
      <w:r w:rsidRPr="005036C2">
        <w:rPr>
          <w:rFonts w:ascii="Times New Roman" w:hAnsi="Times New Roman"/>
          <w:sz w:val="24"/>
          <w:szCs w:val="24"/>
        </w:rPr>
        <w:t>мо тебе, благословимо тебе, кланяємось тобі,* славимо тебе, дякуємо тобі заради великої твоєї слави.</w:t>
      </w:r>
    </w:p>
    <w:p w14:paraId="000002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Боже, Агнче Божий, Сину Отця,* що береш </w:t>
      </w:r>
      <w:r w:rsidRPr="005036C2">
        <w:rPr>
          <w:rFonts w:ascii="Times New Roman" w:hAnsi="Times New Roman"/>
          <w:sz w:val="24"/>
          <w:szCs w:val="24"/>
        </w:rPr>
        <w:t>гріх світу, помилуй нас.</w:t>
      </w:r>
    </w:p>
    <w:p w14:paraId="000002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D" w14:textId="6326D963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</w:t>
      </w:r>
      <w:r w:rsidRPr="005036C2">
        <w:rPr>
          <w:rFonts w:ascii="Times New Roman" w:hAnsi="Times New Roman"/>
          <w:sz w:val="24"/>
          <w:szCs w:val="24"/>
        </w:rPr>
        <w:t>, бо ти Бог мій.</w:t>
      </w:r>
    </w:p>
    <w:p w14:paraId="000002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</w:t>
      </w:r>
      <w:r w:rsidRPr="005036C2">
        <w:rPr>
          <w:rFonts w:ascii="Times New Roman" w:hAnsi="Times New Roman"/>
          <w:sz w:val="24"/>
          <w:szCs w:val="24"/>
        </w:rPr>
        <w:t>ки. Амінь.</w:t>
      </w:r>
    </w:p>
    <w:p w14:paraId="0000029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5036C2">
        <w:rPr>
          <w:rFonts w:ascii="Times New Roman" w:hAnsi="Times New Roman"/>
          <w:sz w:val="24"/>
          <w:szCs w:val="24"/>
        </w:rPr>
        <w:t>ь.</w:t>
      </w:r>
    </w:p>
    <w:p w14:paraId="0000029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9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A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4d34og8" w:colFirst="0" w:colLast="0"/>
      <w:bookmarkEnd w:id="3"/>
      <w:r w:rsidRPr="005036C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5036C2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B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036C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2B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2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036C2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9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A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</w:t>
      </w:r>
      <w:r w:rsidRPr="005036C2">
        <w:rPr>
          <w:rFonts w:ascii="Times New Roman" w:hAnsi="Times New Roman"/>
          <w:sz w:val="24"/>
          <w:szCs w:val="24"/>
        </w:rPr>
        <w:t>аша слава, хрест – наше укріплення,* хрест – наша радість.</w:t>
      </w:r>
    </w:p>
    <w:p w14:paraId="000002B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</w:t>
      </w:r>
      <w:r w:rsidRPr="005036C2">
        <w:rPr>
          <w:rFonts w:ascii="Times New Roman" w:hAnsi="Times New Roman"/>
          <w:sz w:val="24"/>
          <w:szCs w:val="24"/>
          <w:u w:val="single"/>
        </w:rPr>
        <w:t>оїм слугам твоє діло, і слава твоя – їхнім дітям.</w:t>
      </w:r>
    </w:p>
    <w:p w14:paraId="000002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</w:t>
      </w:r>
      <w:r w:rsidRPr="005036C2">
        <w:rPr>
          <w:rFonts w:ascii="Times New Roman" w:hAnsi="Times New Roman"/>
          <w:sz w:val="24"/>
          <w:szCs w:val="24"/>
        </w:rPr>
        <w:t>шеному Життю безконечному.</w:t>
      </w:r>
    </w:p>
    <w:p w14:paraId="000002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</w:t>
      </w:r>
      <w:r w:rsidRPr="005036C2">
        <w:rPr>
          <w:rFonts w:ascii="Times New Roman" w:hAnsi="Times New Roman"/>
          <w:sz w:val="24"/>
          <w:szCs w:val="24"/>
        </w:rPr>
        <w:t>с: Ми пройшли через вогонь і воду,* і вивів ти нас на спочинок.* Молитвами їхніми, Христе Боже, помилуй нас.</w:t>
      </w:r>
    </w:p>
    <w:p w14:paraId="000002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</w:t>
      </w:r>
      <w:r w:rsidRPr="005036C2">
        <w:rPr>
          <w:rFonts w:ascii="Times New Roman" w:hAnsi="Times New Roman"/>
          <w:sz w:val="24"/>
          <w:szCs w:val="24"/>
        </w:rPr>
        <w:t xml:space="preserve"> меч прошиє моє серце!* Але воскресни, Сину мій,* і спаси тих, що тебе прославляють!</w:t>
      </w:r>
    </w:p>
    <w:p w14:paraId="000002C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2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D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E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2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</w:t>
      </w:r>
      <w:r w:rsidRPr="005036C2">
        <w:rPr>
          <w:rFonts w:ascii="Times New Roman" w:hAnsi="Times New Roman"/>
          <w:sz w:val="24"/>
          <w:szCs w:val="24"/>
        </w:rPr>
        <w:t>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2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</w:t>
      </w:r>
      <w:r w:rsidRPr="005036C2">
        <w:rPr>
          <w:rFonts w:ascii="Times New Roman" w:hAnsi="Times New Roman"/>
          <w:sz w:val="24"/>
          <w:szCs w:val="24"/>
        </w:rPr>
        <w:t xml:space="preserve">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Людинолюбче. </w:t>
      </w:r>
    </w:p>
    <w:p w14:paraId="000002D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2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000002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E7" w14:textId="77777777" w:rsidR="00DD2F97" w:rsidRPr="005036C2" w:rsidRDefault="00DD2F97">
      <w:pPr>
        <w:spacing w:after="120"/>
        <w:rPr>
          <w:rFonts w:ascii="Times New Roman" w:hAnsi="Times New Roman"/>
          <w:sz w:val="24"/>
          <w:szCs w:val="24"/>
        </w:rPr>
      </w:pPr>
    </w:p>
    <w:sectPr w:rsidR="00DD2F97" w:rsidRPr="005036C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97"/>
    <w:rsid w:val="005036C2"/>
    <w:rsid w:val="00DD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F2607D-E75D-4140-86FA-9D6CCCE76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tv2eE8FsMVnnPgse4DgeiUywB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nR5amN3dDIJaC4zZHk2dmttMgloLjF0M2g1c2YyCWguNGQzNG9nODIJaC4yZXQ5MnAwOAByITFpRVE4ck0yWU5XUEg0VEtPT1RKa3o4UEZOYXNqMml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46842</Words>
  <Characters>26700</Characters>
  <Application>Microsoft Office Word</Application>
  <DocSecurity>0</DocSecurity>
  <Lines>222</Lines>
  <Paragraphs>146</Paragraphs>
  <ScaleCrop>false</ScaleCrop>
  <Company/>
  <LinksUpToDate>false</LinksUpToDate>
  <CharactersWithSpaces>73396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2023-08-25T20:38:00Z</dcterms:created>
  <dcterms:modified xsi:type="dcterms:W3CDTF">2024-08-19T19:24:00Z</dcterms:modified>
</cp:coreProperties>
</file>