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D5D95" w14:textId="77777777" w:rsidR="00286AE0" w:rsidRDefault="00286AE0" w:rsidP="00286AE0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3DC334FF" w14:textId="77777777" w:rsidR="00286AE0" w:rsidRDefault="00286AE0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286AE0">
        <w:rPr>
          <w:rFonts w:ascii="Times New Roman" w:eastAsia="Times New Roman" w:hAnsi="Times New Roman" w:cs="Times New Roman"/>
          <w:i/>
          <w:color w:val="FF0000"/>
        </w:rPr>
        <w:t>Йо. 42 зач.; 12, 28-36.</w:t>
      </w:r>
    </w:p>
    <w:p w14:paraId="6A30001C" w14:textId="146B6605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28.</w:t>
      </w:r>
      <w:r>
        <w:rPr>
          <w:color w:val="000000"/>
        </w:rPr>
        <w:t xml:space="preserve"> </w:t>
      </w:r>
      <w:r w:rsidR="00FC2947">
        <w:rPr>
          <w:color w:val="000000"/>
        </w:rPr>
        <w:t xml:space="preserve">Сказав Господь: </w:t>
      </w:r>
      <w:r>
        <w:rPr>
          <w:color w:val="000000"/>
        </w:rPr>
        <w:t>Отче, прослав ім'я своє!</w:t>
      </w:r>
    </w:p>
    <w:p w14:paraId="4E81147A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 злинув голос із неба:</w:t>
      </w:r>
    </w:p>
    <w:p w14:paraId="48FB7226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 прославив, і знову прославлю!</w:t>
      </w:r>
    </w:p>
    <w:p w14:paraId="7156EFDF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29.</w:t>
      </w:r>
      <w:r>
        <w:rPr>
          <w:color w:val="000000"/>
        </w:rPr>
        <w:t xml:space="preserve"> Народ, що стояв там і чув те, говорив:</w:t>
      </w:r>
    </w:p>
    <w:p w14:paraId="2F3D3693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То був грім.</w:t>
      </w:r>
    </w:p>
    <w:p w14:paraId="5A6362EB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Інші ж казали:</w:t>
      </w:r>
    </w:p>
    <w:p w14:paraId="31D6B015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Ангел промовив до нього!</w:t>
      </w:r>
    </w:p>
    <w:p w14:paraId="142DDFE3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30.</w:t>
      </w:r>
      <w:r>
        <w:rPr>
          <w:color w:val="000000"/>
        </w:rPr>
        <w:t xml:space="preserve"> Ісус у відповідь сказав:</w:t>
      </w:r>
    </w:p>
    <w:p w14:paraId="3EF2BB2A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Не ради мене ізлинув той голос, але ради вас. </w:t>
      </w:r>
      <w:r w:rsidRPr="001B1B72">
        <w:rPr>
          <w:rStyle w:val="Versetto"/>
        </w:rPr>
        <w:t>31.</w:t>
      </w:r>
      <w:r>
        <w:rPr>
          <w:color w:val="000000"/>
        </w:rPr>
        <w:t xml:space="preserve"> Тепер цьому світові суд; тепер буде вигнаний геть князь цього світу. </w:t>
      </w:r>
      <w:r w:rsidRPr="001B1B72">
        <w:rPr>
          <w:rStyle w:val="Versetto"/>
        </w:rPr>
        <w:t>32.</w:t>
      </w:r>
      <w:r>
        <w:rPr>
          <w:color w:val="000000"/>
        </w:rPr>
        <w:t xml:space="preserve"> І я, коли буду піднесений з землі, притягну всіх до себе.</w:t>
      </w:r>
    </w:p>
    <w:p w14:paraId="010320D7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33.</w:t>
      </w:r>
      <w:r>
        <w:rPr>
          <w:color w:val="000000"/>
        </w:rPr>
        <w:t xml:space="preserve"> Це він казав, щоб зазначити, якою смертю мав умерти. </w:t>
      </w:r>
      <w:r w:rsidRPr="001B1B72">
        <w:rPr>
          <w:rStyle w:val="Versetto"/>
        </w:rPr>
        <w:t>34.</w:t>
      </w:r>
      <w:r>
        <w:rPr>
          <w:color w:val="000000"/>
        </w:rPr>
        <w:t xml:space="preserve"> Народ озвався до нього:</w:t>
      </w:r>
    </w:p>
    <w:p w14:paraId="700F7EC4" w14:textId="77777777" w:rsidR="006C6CFD" w:rsidRDefault="006C6CFD" w:rsidP="006C6CF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Ми чули в законі, що Христос пробуватиме повіки. Як, отже, ти кажеш, що Син чоловічий має бути піднесений? Хто він – той Син чоловічий? </w:t>
      </w:r>
      <w:r w:rsidRPr="001B1B72">
        <w:rPr>
          <w:rStyle w:val="Versetto"/>
        </w:rPr>
        <w:t>35.</w:t>
      </w:r>
      <w:r>
        <w:rPr>
          <w:color w:val="000000"/>
        </w:rPr>
        <w:t xml:space="preserve"> Ісус відповів їм:</w:t>
      </w:r>
    </w:p>
    <w:p w14:paraId="00000007" w14:textId="20A480CD" w:rsidR="00C073F5" w:rsidRPr="00E82E3C" w:rsidRDefault="006C6CFD" w:rsidP="00F31B8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Ще трохи часу світло з вами. Ходіте, поки світло у вас, щоб не обгорнула вас темрява. Хто ходить у темряві, не знає, куди йде. </w:t>
      </w:r>
      <w:r w:rsidRPr="001B1B72">
        <w:rPr>
          <w:rStyle w:val="Versetto"/>
        </w:rPr>
        <w:t>36.</w:t>
      </w:r>
      <w:r>
        <w:rPr>
          <w:color w:val="000000"/>
        </w:rPr>
        <w:t xml:space="preserve"> Поки маєте світло, віруйте у світло, щоб стати синами світла.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86AE0"/>
    <w:rsid w:val="002D3BF5"/>
    <w:rsid w:val="006C6CFD"/>
    <w:rsid w:val="00C073F5"/>
    <w:rsid w:val="00E82E3C"/>
    <w:rsid w:val="00F31B81"/>
    <w:rsid w:val="00F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583</Words>
  <Characters>333</Characters>
  <Application>Microsoft Office Word</Application>
  <DocSecurity>0</DocSecurity>
  <Lines>2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9</cp:revision>
  <dcterms:created xsi:type="dcterms:W3CDTF">2024-01-12T12:43:00Z</dcterms:created>
  <dcterms:modified xsi:type="dcterms:W3CDTF">2024-02-10T10:44:00Z</dcterms:modified>
</cp:coreProperties>
</file>