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56601" w14:textId="77777777" w:rsidR="00EF6F5A" w:rsidRPr="00F447EE" w:rsidRDefault="00EF6F5A" w:rsidP="00EF6F5A">
      <w:pPr>
        <w:jc w:val="center"/>
        <w:rPr>
          <w:b/>
          <w:bCs/>
        </w:rPr>
      </w:pPr>
      <w:r w:rsidRPr="000515FE">
        <w:rPr>
          <w:noProof/>
        </w:rPr>
        <w:drawing>
          <wp:inline distT="0" distB="0" distL="0" distR="0" wp14:anchorId="43A69834" wp14:editId="6929DDED">
            <wp:extent cx="2019300" cy="2628900"/>
            <wp:effectExtent l="0" t="0" r="0" b="0"/>
            <wp:docPr id="251068382" name="Picture 4" descr="https://www.eduvision.edu.pk/scholarships/images/Riph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duvision.edu.pk/scholarships/images/Ripha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F998" w14:textId="77777777" w:rsidR="00EF6F5A" w:rsidRPr="00EB35D1" w:rsidRDefault="00EF6F5A" w:rsidP="00EF6F5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B123621" w14:textId="77777777" w:rsidR="00EF6F5A" w:rsidRPr="000515FE" w:rsidRDefault="00EF6F5A" w:rsidP="00EF6F5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B35D1">
        <w:rPr>
          <w:rFonts w:ascii="Arial" w:hAnsi="Arial" w:cs="Arial"/>
          <w:b/>
          <w:bCs/>
          <w:sz w:val="36"/>
          <w:szCs w:val="36"/>
        </w:rPr>
        <w:t>Database Systems</w:t>
      </w:r>
    </w:p>
    <w:p w14:paraId="74B357D7" w14:textId="7FB4D0B3" w:rsidR="00EF6F5A" w:rsidRPr="000515FE" w:rsidRDefault="00EF6F5A" w:rsidP="00EF6F5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B35D1">
        <w:rPr>
          <w:rFonts w:ascii="Arial" w:hAnsi="Arial" w:cs="Arial"/>
          <w:b/>
          <w:bCs/>
          <w:sz w:val="36"/>
          <w:szCs w:val="36"/>
        </w:rPr>
        <w:t>Lab No.</w:t>
      </w:r>
      <w:r>
        <w:rPr>
          <w:rFonts w:ascii="Arial" w:hAnsi="Arial" w:cs="Arial"/>
          <w:b/>
          <w:bCs/>
          <w:sz w:val="36"/>
          <w:szCs w:val="36"/>
        </w:rPr>
        <w:t>10</w:t>
      </w:r>
    </w:p>
    <w:p w14:paraId="1F3DDABA" w14:textId="77777777" w:rsidR="00EF6F5A" w:rsidRPr="00EB35D1" w:rsidRDefault="00EF6F5A" w:rsidP="00EF6F5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FCE2B8" w14:textId="77777777" w:rsidR="00EF6F5A" w:rsidRPr="00EB35D1" w:rsidRDefault="00EF6F5A" w:rsidP="00EF6F5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927BD1" w14:textId="77777777" w:rsidR="00EF6F5A" w:rsidRPr="000515FE" w:rsidRDefault="00EF6F5A" w:rsidP="00EF6F5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A4EC00" w14:textId="77777777" w:rsidR="00EF6F5A" w:rsidRPr="000515FE" w:rsidRDefault="00EF6F5A" w:rsidP="00EF6F5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 xml:space="preserve">Submitted By </w:t>
      </w:r>
    </w:p>
    <w:p w14:paraId="11FE8522" w14:textId="77777777" w:rsidR="00EF6F5A" w:rsidRPr="000515FE" w:rsidRDefault="00EF6F5A" w:rsidP="00EF6F5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 xml:space="preserve">Soha Ali </w:t>
      </w:r>
    </w:p>
    <w:p w14:paraId="6C46279D" w14:textId="77777777" w:rsidR="00EF6F5A" w:rsidRPr="000515FE" w:rsidRDefault="00EF6F5A" w:rsidP="00EF6F5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>51169</w:t>
      </w:r>
    </w:p>
    <w:p w14:paraId="5A6AB010" w14:textId="77777777" w:rsidR="00EF6F5A" w:rsidRPr="000515FE" w:rsidRDefault="00EF6F5A" w:rsidP="00EF6F5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F143BB" w14:textId="77777777" w:rsidR="00EF6F5A" w:rsidRPr="000515FE" w:rsidRDefault="00EF6F5A" w:rsidP="00EF6F5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>Submitted To:</w:t>
      </w:r>
    </w:p>
    <w:p w14:paraId="47C048AE" w14:textId="77777777" w:rsidR="00EF6F5A" w:rsidRDefault="00EF6F5A" w:rsidP="00EF6F5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 xml:space="preserve">Ma’am </w:t>
      </w:r>
      <w:r w:rsidRPr="00EB35D1">
        <w:rPr>
          <w:rFonts w:ascii="Arial" w:hAnsi="Arial" w:cs="Arial"/>
          <w:b/>
          <w:bCs/>
          <w:sz w:val="36"/>
          <w:szCs w:val="36"/>
        </w:rPr>
        <w:t>Hafsah Mehmood</w:t>
      </w:r>
    </w:p>
    <w:p w14:paraId="36B11CB2" w14:textId="77777777" w:rsidR="00EF6F5A" w:rsidRDefault="00EF6F5A" w:rsidP="00EF6F5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9C74346" w14:textId="77777777" w:rsidR="00453494" w:rsidRDefault="00453494" w:rsidP="00EF6F5A">
      <w:pPr>
        <w:jc w:val="center"/>
      </w:pPr>
    </w:p>
    <w:p w14:paraId="2DDA4463" w14:textId="77777777" w:rsidR="003E2E9F" w:rsidRDefault="003E2E9F" w:rsidP="00EF6F5A">
      <w:pPr>
        <w:jc w:val="center"/>
      </w:pPr>
    </w:p>
    <w:p w14:paraId="4EFFF8DC" w14:textId="77777777" w:rsidR="003E2E9F" w:rsidRPr="003E2E9F" w:rsidRDefault="003E2E9F" w:rsidP="003E2E9F">
      <w:pPr>
        <w:ind w:left="119"/>
        <w:rPr>
          <w:rFonts w:ascii="Times New Roman" w:hAnsi="Times New Roman" w:cs="Times New Roman"/>
          <w:b/>
          <w:bCs/>
          <w:sz w:val="28"/>
          <w:szCs w:val="28"/>
        </w:rPr>
      </w:pPr>
      <w:r w:rsidRPr="003E2E9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Tasks:</w:t>
      </w:r>
    </w:p>
    <w:p w14:paraId="4CFAFD77" w14:textId="77777777" w:rsidR="003E2E9F" w:rsidRPr="003E2E9F" w:rsidRDefault="003E2E9F" w:rsidP="003E2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E9F">
        <w:rPr>
          <w:rFonts w:ascii="Times New Roman" w:hAnsi="Times New Roman" w:cs="Times New Roman"/>
          <w:sz w:val="24"/>
          <w:szCs w:val="24"/>
        </w:rPr>
        <w:t xml:space="preserve"> </w:t>
      </w:r>
      <w:r w:rsidRPr="003E2E9F">
        <w:rPr>
          <w:rFonts w:ascii="Times New Roman" w:hAnsi="Times New Roman" w:cs="Times New Roman"/>
          <w:b/>
          <w:bCs/>
          <w:sz w:val="24"/>
          <w:szCs w:val="24"/>
        </w:rPr>
        <w:t>Consider the following table “</w:t>
      </w:r>
      <w:proofErr w:type="spellStart"/>
      <w:r w:rsidRPr="003E2E9F">
        <w:rPr>
          <w:rFonts w:ascii="Times New Roman" w:hAnsi="Times New Roman" w:cs="Times New Roman"/>
          <w:b/>
          <w:bCs/>
          <w:sz w:val="24"/>
          <w:szCs w:val="24"/>
        </w:rPr>
        <w:t>StudentCourses</w:t>
      </w:r>
      <w:proofErr w:type="spellEnd"/>
      <w:r w:rsidRPr="003E2E9F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PlainTable1"/>
        <w:tblW w:w="11186" w:type="dxa"/>
        <w:tblInd w:w="-1250" w:type="dxa"/>
        <w:tblLook w:val="04A0" w:firstRow="1" w:lastRow="0" w:firstColumn="1" w:lastColumn="0" w:noHBand="0" w:noVBand="1"/>
      </w:tblPr>
      <w:tblGrid>
        <w:gridCol w:w="1283"/>
        <w:gridCol w:w="1617"/>
        <w:gridCol w:w="1216"/>
        <w:gridCol w:w="1550"/>
        <w:gridCol w:w="1536"/>
        <w:gridCol w:w="1869"/>
        <w:gridCol w:w="1910"/>
        <w:gridCol w:w="870"/>
      </w:tblGrid>
      <w:tr w:rsidR="003E2E9F" w:rsidRPr="003E2E9F" w14:paraId="5EDE51EC" w14:textId="77777777" w:rsidTr="003E2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DAAD80" w14:textId="77777777" w:rsidR="003E2E9F" w:rsidRPr="003E2E9F" w:rsidRDefault="003E2E9F" w:rsidP="003E2E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ED73A" w14:textId="77777777" w:rsidR="003E2E9F" w:rsidRPr="003E2E9F" w:rsidRDefault="003E2E9F" w:rsidP="003E2E9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  <w:proofErr w:type="spellEnd"/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D389BD" w14:textId="77777777" w:rsidR="003E2E9F" w:rsidRPr="003E2E9F" w:rsidRDefault="003E2E9F" w:rsidP="003E2E9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57DDF2" w14:textId="77777777" w:rsidR="003E2E9F" w:rsidRPr="003E2E9F" w:rsidRDefault="003E2E9F" w:rsidP="003E2E9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EA4EED" w14:textId="77777777" w:rsidR="003E2E9F" w:rsidRPr="003E2E9F" w:rsidRDefault="003E2E9F" w:rsidP="003E2E9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InstructorID</w:t>
            </w:r>
            <w:proofErr w:type="spellEnd"/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E2B4E9" w14:textId="77777777" w:rsidR="003E2E9F" w:rsidRPr="003E2E9F" w:rsidRDefault="003E2E9F" w:rsidP="003E2E9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InstructorName</w:t>
            </w:r>
            <w:proofErr w:type="spellEnd"/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432E2D" w14:textId="77777777" w:rsidR="003E2E9F" w:rsidRPr="003E2E9F" w:rsidRDefault="003E2E9F" w:rsidP="003E2E9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InstructorPhone</w:t>
            </w:r>
            <w:proofErr w:type="spellEnd"/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4F64E3" w14:textId="77777777" w:rsidR="003E2E9F" w:rsidRPr="003E2E9F" w:rsidRDefault="003E2E9F" w:rsidP="003E2E9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E2E9F" w:rsidRPr="003E2E9F" w14:paraId="65080B0D" w14:textId="77777777" w:rsidTr="003E2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F9B583" w14:textId="77777777" w:rsidR="003E2E9F" w:rsidRPr="003E2E9F" w:rsidRDefault="003E2E9F" w:rsidP="003E2E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3B50FD9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2DC695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28184C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38F11A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8655F3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F9C2D83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58AB328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E2E9F" w:rsidRPr="003E2E9F" w14:paraId="3734F547" w14:textId="77777777" w:rsidTr="003E2E9F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9CE5F1" w14:textId="77777777" w:rsidR="003E2E9F" w:rsidRPr="003E2E9F" w:rsidRDefault="003E2E9F" w:rsidP="003E2E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2DF777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47B4A73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E40849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F1ECD43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B536AB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Allen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FF01DB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555-5678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F71032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3E2E9F" w:rsidRPr="003E2E9F" w14:paraId="505AB776" w14:textId="77777777" w:rsidTr="003E2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5B27798" w14:textId="77777777" w:rsidR="003E2E9F" w:rsidRPr="003E2E9F" w:rsidRDefault="003E2E9F" w:rsidP="003E2E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A2AAAF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Jane Roe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D7AB259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18D1B5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31CA44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2997C6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B0778B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E70FED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E2E9F" w:rsidRPr="003E2E9F" w14:paraId="5B8A1F97" w14:textId="77777777" w:rsidTr="003E2E9F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3D04D5" w14:textId="77777777" w:rsidR="003E2E9F" w:rsidRPr="003E2E9F" w:rsidRDefault="003E2E9F" w:rsidP="003E2E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EF267D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Mark Smith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A44B58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EB692E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2EC714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981B0A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White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522122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555-4321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CDC84D" w14:textId="77777777" w:rsidR="003E2E9F" w:rsidRPr="003E2E9F" w:rsidRDefault="003E2E9F" w:rsidP="003E2E9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3E2E9F" w:rsidRPr="003E2E9F" w14:paraId="18815C8C" w14:textId="77777777" w:rsidTr="003E2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EADA2A" w14:textId="77777777" w:rsidR="003E2E9F" w:rsidRPr="003E2E9F" w:rsidRDefault="003E2E9F" w:rsidP="003E2E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C07631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Mark Smith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831615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F30D21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44B7B3E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C39B3D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276953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0059CA" w14:textId="77777777" w:rsidR="003E2E9F" w:rsidRPr="003E2E9F" w:rsidRDefault="003E2E9F" w:rsidP="003E2E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35C8293F" w14:textId="77777777" w:rsidR="003E2E9F" w:rsidRPr="003E2E9F" w:rsidRDefault="003E2E9F" w:rsidP="003E2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E9F">
        <w:rPr>
          <w:rFonts w:ascii="Times New Roman" w:hAnsi="Times New Roman" w:cs="Times New Roman"/>
          <w:b/>
          <w:bCs/>
          <w:sz w:val="24"/>
          <w:szCs w:val="24"/>
        </w:rPr>
        <w:t>Submission:</w:t>
      </w:r>
    </w:p>
    <w:p w14:paraId="5AE32D2D" w14:textId="77777777" w:rsidR="003E2E9F" w:rsidRPr="003E2E9F" w:rsidRDefault="003E2E9F" w:rsidP="003E2E9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2E9F">
        <w:rPr>
          <w:rFonts w:ascii="Times New Roman" w:hAnsi="Times New Roman" w:cs="Times New Roman"/>
          <w:sz w:val="24"/>
          <w:szCs w:val="24"/>
        </w:rPr>
        <w:t>Submit a report containing the original table, and the tables in 1NF, 2NF, and 3NF.</w:t>
      </w:r>
    </w:p>
    <w:p w14:paraId="584908A3" w14:textId="77777777" w:rsidR="003E2E9F" w:rsidRDefault="003E2E9F" w:rsidP="003E2E9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2E9F">
        <w:rPr>
          <w:rFonts w:ascii="Times New Roman" w:hAnsi="Times New Roman" w:cs="Times New Roman"/>
          <w:sz w:val="24"/>
          <w:szCs w:val="24"/>
        </w:rPr>
        <w:t>Provide explanations for each step of the normalization process.</w:t>
      </w:r>
    </w:p>
    <w:p w14:paraId="668F523F" w14:textId="77777777" w:rsidR="008F0144" w:rsidRDefault="008F0144" w:rsidP="008F0144">
      <w:pPr>
        <w:rPr>
          <w:rFonts w:ascii="Times New Roman" w:hAnsi="Times New Roman" w:cs="Times New Roman"/>
          <w:sz w:val="24"/>
          <w:szCs w:val="24"/>
        </w:rPr>
      </w:pPr>
    </w:p>
    <w:p w14:paraId="1EF77E4E" w14:textId="77777777" w:rsidR="00E3654F" w:rsidRDefault="008F0144" w:rsidP="008F01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0144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658EDAFC" w14:textId="6A6CCB8E" w:rsidR="00BF0812" w:rsidRDefault="00BF0812" w:rsidP="008F01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0812">
        <w:rPr>
          <w:rFonts w:ascii="Times New Roman" w:hAnsi="Times New Roman" w:cs="Times New Roman"/>
          <w:b/>
          <w:bCs/>
          <w:sz w:val="28"/>
          <w:szCs w:val="28"/>
          <w:u w:val="single"/>
        </w:rPr>
        <w:t>Original Table:</w:t>
      </w:r>
    </w:p>
    <w:p w14:paraId="101C474E" w14:textId="40A9BC4A" w:rsidR="00B839B7" w:rsidRDefault="00B839B7" w:rsidP="008F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original table:</w:t>
      </w:r>
    </w:p>
    <w:tbl>
      <w:tblPr>
        <w:tblStyle w:val="PlainTable1"/>
        <w:tblW w:w="11186" w:type="dxa"/>
        <w:tblInd w:w="-1250" w:type="dxa"/>
        <w:tblLook w:val="04A0" w:firstRow="1" w:lastRow="0" w:firstColumn="1" w:lastColumn="0" w:noHBand="0" w:noVBand="1"/>
      </w:tblPr>
      <w:tblGrid>
        <w:gridCol w:w="1283"/>
        <w:gridCol w:w="1617"/>
        <w:gridCol w:w="1216"/>
        <w:gridCol w:w="1550"/>
        <w:gridCol w:w="1536"/>
        <w:gridCol w:w="1869"/>
        <w:gridCol w:w="1910"/>
        <w:gridCol w:w="870"/>
      </w:tblGrid>
      <w:tr w:rsidR="00B839B7" w:rsidRPr="003E2E9F" w14:paraId="65FA42DA" w14:textId="77777777" w:rsidTr="00A76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0402ED" w14:textId="77777777" w:rsidR="00B839B7" w:rsidRPr="003E2E9F" w:rsidRDefault="00B839B7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F101C3" w14:textId="77777777" w:rsidR="00B839B7" w:rsidRPr="003E2E9F" w:rsidRDefault="00B839B7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  <w:proofErr w:type="spellEnd"/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DD4A24" w14:textId="77777777" w:rsidR="00B839B7" w:rsidRPr="003E2E9F" w:rsidRDefault="00B839B7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218AC" w14:textId="77777777" w:rsidR="00B839B7" w:rsidRPr="003E2E9F" w:rsidRDefault="00B839B7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297746" w14:textId="77777777" w:rsidR="00B839B7" w:rsidRPr="003E2E9F" w:rsidRDefault="00B839B7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InstructorID</w:t>
            </w:r>
            <w:proofErr w:type="spellEnd"/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D1646A" w14:textId="77777777" w:rsidR="00B839B7" w:rsidRPr="003E2E9F" w:rsidRDefault="00B839B7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InstructorName</w:t>
            </w:r>
            <w:proofErr w:type="spellEnd"/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0601E3" w14:textId="77777777" w:rsidR="00B839B7" w:rsidRPr="003E2E9F" w:rsidRDefault="00B839B7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InstructorPhone</w:t>
            </w:r>
            <w:proofErr w:type="spellEnd"/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8330F8" w14:textId="77777777" w:rsidR="00B839B7" w:rsidRPr="003E2E9F" w:rsidRDefault="00B839B7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839B7" w:rsidRPr="003E2E9F" w14:paraId="70F080C3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E39E34" w14:textId="77777777" w:rsidR="00B839B7" w:rsidRPr="003E2E9F" w:rsidRDefault="00B839B7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391824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0600275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4B1321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299D8C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48DE56A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A70088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CC1FE5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839B7" w:rsidRPr="003E2E9F" w14:paraId="36157BB2" w14:textId="77777777" w:rsidTr="00A763C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5889A3F" w14:textId="77777777" w:rsidR="00B839B7" w:rsidRPr="003E2E9F" w:rsidRDefault="00B839B7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9241D1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F3F473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F5ADA2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12C8C4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ACC16D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Allen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852B3E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555-5678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D8E6A7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B839B7" w:rsidRPr="003E2E9F" w14:paraId="3C295AA6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372C22" w14:textId="77777777" w:rsidR="00B839B7" w:rsidRPr="003E2E9F" w:rsidRDefault="00B839B7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A517B3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Jane Roe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8B17E7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720C5B8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4E04A6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154837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80662F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DCEAD2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839B7" w:rsidRPr="003E2E9F" w14:paraId="1F83C10F" w14:textId="77777777" w:rsidTr="00A763C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875C69" w14:textId="77777777" w:rsidR="00B839B7" w:rsidRPr="003E2E9F" w:rsidRDefault="00B839B7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F0F445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Mark Smith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D7E9E3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3475D1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98B04A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AFC6CB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White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96A57A0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555-4321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B074F6" w14:textId="77777777" w:rsidR="00B839B7" w:rsidRPr="003E2E9F" w:rsidRDefault="00B839B7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B839B7" w:rsidRPr="003E2E9F" w14:paraId="190913A4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921F10" w14:textId="77777777" w:rsidR="00B839B7" w:rsidRPr="003E2E9F" w:rsidRDefault="00B839B7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BE6EA6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Mark Smith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A794DF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06FC30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059ABA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0D8A84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87C597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B41150" w14:textId="77777777" w:rsidR="00B839B7" w:rsidRPr="003E2E9F" w:rsidRDefault="00B839B7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7DB5517C" w14:textId="77777777" w:rsidR="00B839B7" w:rsidRDefault="00B839B7" w:rsidP="008F0144">
      <w:pPr>
        <w:rPr>
          <w:rFonts w:ascii="Times New Roman" w:hAnsi="Times New Roman" w:cs="Times New Roman"/>
          <w:sz w:val="24"/>
          <w:szCs w:val="24"/>
        </w:rPr>
      </w:pPr>
    </w:p>
    <w:p w14:paraId="65A449CC" w14:textId="77777777" w:rsidR="00843350" w:rsidRDefault="00843350" w:rsidP="008F0144">
      <w:pPr>
        <w:rPr>
          <w:rFonts w:ascii="Times New Roman" w:hAnsi="Times New Roman" w:cs="Times New Roman"/>
          <w:sz w:val="24"/>
          <w:szCs w:val="24"/>
        </w:rPr>
      </w:pPr>
    </w:p>
    <w:p w14:paraId="2FB92495" w14:textId="4DC3A52B" w:rsidR="00E3654F" w:rsidRDefault="00E3654F" w:rsidP="008F01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1NF:</w:t>
      </w:r>
    </w:p>
    <w:p w14:paraId="1427866A" w14:textId="534DE909" w:rsidR="00BC27AB" w:rsidRDefault="00BC27AB" w:rsidP="008F01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11CF2B12" w14:textId="1C8C7B2D" w:rsidR="00B54E3C" w:rsidRDefault="00843350" w:rsidP="00802FC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table is already in 1NF because all the entries are single</w:t>
      </w:r>
      <w:r w:rsidR="00802FC5">
        <w:rPr>
          <w:rFonts w:ascii="Times New Roman" w:hAnsi="Times New Roman" w:cs="Times New Roman"/>
          <w:sz w:val="24"/>
          <w:szCs w:val="24"/>
        </w:rPr>
        <w:t xml:space="preserve">, every column contains one value for each row </w:t>
      </w:r>
      <w:r>
        <w:rPr>
          <w:rFonts w:ascii="Times New Roman" w:hAnsi="Times New Roman" w:cs="Times New Roman"/>
          <w:sz w:val="24"/>
          <w:szCs w:val="24"/>
        </w:rPr>
        <w:t>and there are primary keys for Student, Course and Instructor.</w:t>
      </w:r>
      <w:r w:rsidR="00802F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4D78A" w14:textId="7EE0F624" w:rsidR="00802FC5" w:rsidRDefault="00802FC5" w:rsidP="00802FC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table in 1NF:</w:t>
      </w:r>
    </w:p>
    <w:tbl>
      <w:tblPr>
        <w:tblStyle w:val="PlainTable1"/>
        <w:tblW w:w="11186" w:type="dxa"/>
        <w:tblInd w:w="-1250" w:type="dxa"/>
        <w:tblLook w:val="04A0" w:firstRow="1" w:lastRow="0" w:firstColumn="1" w:lastColumn="0" w:noHBand="0" w:noVBand="1"/>
      </w:tblPr>
      <w:tblGrid>
        <w:gridCol w:w="1283"/>
        <w:gridCol w:w="1617"/>
        <w:gridCol w:w="1216"/>
        <w:gridCol w:w="1550"/>
        <w:gridCol w:w="1536"/>
        <w:gridCol w:w="1869"/>
        <w:gridCol w:w="1910"/>
        <w:gridCol w:w="870"/>
      </w:tblGrid>
      <w:tr w:rsidR="00802FC5" w:rsidRPr="003E2E9F" w14:paraId="0C8A6994" w14:textId="77777777" w:rsidTr="00A76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821DCF" w14:textId="77777777" w:rsidR="00802FC5" w:rsidRPr="003E2E9F" w:rsidRDefault="00802FC5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BE530F" w14:textId="77777777" w:rsidR="00802FC5" w:rsidRPr="003E2E9F" w:rsidRDefault="00802FC5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  <w:proofErr w:type="spellEnd"/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853D84" w14:textId="77777777" w:rsidR="00802FC5" w:rsidRPr="003E2E9F" w:rsidRDefault="00802FC5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95CD58" w14:textId="77777777" w:rsidR="00802FC5" w:rsidRPr="003E2E9F" w:rsidRDefault="00802FC5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F35B06" w14:textId="77777777" w:rsidR="00802FC5" w:rsidRPr="003E2E9F" w:rsidRDefault="00802FC5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InstructorID</w:t>
            </w:r>
            <w:proofErr w:type="spellEnd"/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F7B58A" w14:textId="77777777" w:rsidR="00802FC5" w:rsidRPr="003E2E9F" w:rsidRDefault="00802FC5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InstructorName</w:t>
            </w:r>
            <w:proofErr w:type="spellEnd"/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FC7075" w14:textId="77777777" w:rsidR="00802FC5" w:rsidRPr="003E2E9F" w:rsidRDefault="00802FC5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InstructorPhone</w:t>
            </w:r>
            <w:proofErr w:type="spellEnd"/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73261F" w14:textId="77777777" w:rsidR="00802FC5" w:rsidRPr="003E2E9F" w:rsidRDefault="00802FC5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02FC5" w:rsidRPr="003E2E9F" w14:paraId="2526BB97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00FF0D" w14:textId="77777777" w:rsidR="00802FC5" w:rsidRPr="003E2E9F" w:rsidRDefault="00802FC5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45569D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918840D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8EB758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1CACE6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21A5D6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E3B1A5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22FBE8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02FC5" w:rsidRPr="003E2E9F" w14:paraId="34538361" w14:textId="77777777" w:rsidTr="00A763C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F74E32" w14:textId="77777777" w:rsidR="00802FC5" w:rsidRPr="003E2E9F" w:rsidRDefault="00802FC5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7FB2CC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FB25C2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E461D0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D893656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F66FE9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Allen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0302259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555-5678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A28EF7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802FC5" w:rsidRPr="003E2E9F" w14:paraId="4F0E378E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E3FE6D" w14:textId="77777777" w:rsidR="00802FC5" w:rsidRPr="003E2E9F" w:rsidRDefault="00802FC5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A45B6F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Jane Roe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F54A83C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C700C1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74C8B9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454E87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E26B68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3F50DF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802FC5" w:rsidRPr="003E2E9F" w14:paraId="4ED1658C" w14:textId="77777777" w:rsidTr="00A763C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76136E" w14:textId="77777777" w:rsidR="00802FC5" w:rsidRPr="003E2E9F" w:rsidRDefault="00802FC5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D462CA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Mark Smith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DEB4BA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C81923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793E30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53958C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White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9CFB19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555-4321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599C62" w14:textId="77777777" w:rsidR="00802FC5" w:rsidRPr="003E2E9F" w:rsidRDefault="00802FC5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802FC5" w:rsidRPr="003E2E9F" w14:paraId="191170BB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317A4F" w14:textId="77777777" w:rsidR="00802FC5" w:rsidRPr="003E2E9F" w:rsidRDefault="00802FC5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F2E095B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Mark Smith</w:t>
            </w:r>
          </w:p>
        </w:tc>
        <w:tc>
          <w:tcPr>
            <w:tcW w:w="11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29CE09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14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D21147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FED9AC0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5675F1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F76F3F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555-1234</w:t>
            </w:r>
          </w:p>
        </w:tc>
        <w:tc>
          <w:tcPr>
            <w:tcW w:w="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73B5C7" w14:textId="77777777" w:rsidR="00802FC5" w:rsidRPr="003E2E9F" w:rsidRDefault="00802FC5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2F9F068C" w14:textId="77777777" w:rsidR="00E3654F" w:rsidRDefault="00E3654F" w:rsidP="008F01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8AC14D" w14:textId="77777777" w:rsidR="00E3654F" w:rsidRDefault="00E3654F" w:rsidP="008F01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2NF:</w:t>
      </w:r>
    </w:p>
    <w:p w14:paraId="468B292D" w14:textId="63B77997" w:rsidR="00BC27AB" w:rsidRDefault="00BC27AB" w:rsidP="008F01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287ECEA0" w14:textId="21D7F852" w:rsidR="00302A75" w:rsidRDefault="00302A75" w:rsidP="008F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achieve 2NF, we must eliminate redundancy </w:t>
      </w:r>
      <w:r w:rsidR="00BC27AB">
        <w:rPr>
          <w:rFonts w:ascii="Times New Roman" w:hAnsi="Times New Roman" w:cs="Times New Roman"/>
          <w:sz w:val="24"/>
          <w:szCs w:val="24"/>
        </w:rPr>
        <w:t>and we must have non-key columns depend only on primary key</w:t>
      </w:r>
      <w:r w:rsidR="0025370A">
        <w:rPr>
          <w:rFonts w:ascii="Times New Roman" w:hAnsi="Times New Roman" w:cs="Times New Roman"/>
          <w:sz w:val="24"/>
          <w:szCs w:val="24"/>
        </w:rPr>
        <w:t xml:space="preserve"> columns</w:t>
      </w:r>
      <w:r w:rsidR="00BC27AB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hat is why we will </w:t>
      </w:r>
      <w:r w:rsidR="005B79CF">
        <w:rPr>
          <w:rFonts w:ascii="Times New Roman" w:hAnsi="Times New Roman" w:cs="Times New Roman"/>
          <w:sz w:val="24"/>
          <w:szCs w:val="24"/>
        </w:rPr>
        <w:t>separate the columns for Student, Course and Instructor.</w:t>
      </w:r>
      <w:r w:rsidR="0040612E">
        <w:rPr>
          <w:rFonts w:ascii="Times New Roman" w:hAnsi="Times New Roman" w:cs="Times New Roman"/>
          <w:sz w:val="24"/>
          <w:szCs w:val="24"/>
        </w:rPr>
        <w:t xml:space="preserve"> We will also create a</w:t>
      </w:r>
      <w:r w:rsidR="0090538A">
        <w:rPr>
          <w:rFonts w:ascii="Times New Roman" w:hAnsi="Times New Roman" w:cs="Times New Roman"/>
          <w:sz w:val="24"/>
          <w:szCs w:val="24"/>
        </w:rPr>
        <w:t xml:space="preserve"> grade table </w:t>
      </w:r>
      <w:r w:rsidR="0040612E">
        <w:rPr>
          <w:rFonts w:ascii="Times New Roman" w:hAnsi="Times New Roman" w:cs="Times New Roman"/>
          <w:sz w:val="24"/>
          <w:szCs w:val="24"/>
        </w:rPr>
        <w:t>for students</w:t>
      </w:r>
      <w:r w:rsidR="00247C9D">
        <w:rPr>
          <w:rFonts w:ascii="Times New Roman" w:hAnsi="Times New Roman" w:cs="Times New Roman"/>
          <w:sz w:val="24"/>
          <w:szCs w:val="24"/>
        </w:rPr>
        <w:t>, their grades</w:t>
      </w:r>
      <w:r w:rsidR="0040612E">
        <w:rPr>
          <w:rFonts w:ascii="Times New Roman" w:hAnsi="Times New Roman" w:cs="Times New Roman"/>
          <w:sz w:val="24"/>
          <w:szCs w:val="24"/>
        </w:rPr>
        <w:t xml:space="preserve"> and course as well as a course assignment table for instructor and course</w:t>
      </w:r>
      <w:r w:rsidR="00BC27AB">
        <w:rPr>
          <w:rFonts w:ascii="Times New Roman" w:hAnsi="Times New Roman" w:cs="Times New Roman"/>
          <w:sz w:val="24"/>
          <w:szCs w:val="24"/>
        </w:rPr>
        <w:t>.</w:t>
      </w:r>
    </w:p>
    <w:p w14:paraId="30402F8F" w14:textId="28E77595" w:rsidR="00302A75" w:rsidRDefault="005B79CF" w:rsidP="008F01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4860" w:type="dxa"/>
        <w:tblInd w:w="895" w:type="dxa"/>
        <w:tblLook w:val="04A0" w:firstRow="1" w:lastRow="0" w:firstColumn="1" w:lastColumn="0" w:noHBand="0" w:noVBand="1"/>
      </w:tblPr>
      <w:tblGrid>
        <w:gridCol w:w="2804"/>
        <w:gridCol w:w="2056"/>
      </w:tblGrid>
      <w:tr w:rsidR="005B79CF" w:rsidRPr="003E2E9F" w14:paraId="1CDE4461" w14:textId="77777777" w:rsidTr="00413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CF61A4" w14:textId="77777777" w:rsidR="005B79CF" w:rsidRPr="003E2E9F" w:rsidRDefault="005B79C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E19357" w14:textId="77777777" w:rsidR="005B79CF" w:rsidRPr="003E2E9F" w:rsidRDefault="005B79CF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  <w:proofErr w:type="spellEnd"/>
          </w:p>
        </w:tc>
      </w:tr>
      <w:tr w:rsidR="005B79CF" w:rsidRPr="003E2E9F" w14:paraId="397E5F67" w14:textId="77777777" w:rsidTr="0041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F1F390" w14:textId="77777777" w:rsidR="005B79CF" w:rsidRPr="003E2E9F" w:rsidRDefault="005B79C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19A93C" w14:textId="77777777" w:rsidR="005B79CF" w:rsidRPr="003E2E9F" w:rsidRDefault="005B79C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</w:tr>
      <w:tr w:rsidR="005B79CF" w:rsidRPr="003E2E9F" w14:paraId="0B6358A2" w14:textId="77777777" w:rsidTr="00413686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F7C1044" w14:textId="77777777" w:rsidR="005B79CF" w:rsidRPr="003E2E9F" w:rsidRDefault="005B79C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88C7BD" w14:textId="77777777" w:rsidR="005B79CF" w:rsidRPr="003E2E9F" w:rsidRDefault="005B79CF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Jane Roe</w:t>
            </w:r>
          </w:p>
        </w:tc>
      </w:tr>
      <w:tr w:rsidR="005B79CF" w:rsidRPr="003E2E9F" w14:paraId="74297DA2" w14:textId="77777777" w:rsidTr="00413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4BF073" w14:textId="77777777" w:rsidR="005B79CF" w:rsidRPr="003E2E9F" w:rsidRDefault="005B79C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54756B" w14:textId="77777777" w:rsidR="005B79CF" w:rsidRPr="003E2E9F" w:rsidRDefault="005B79C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Mark Smith</w:t>
            </w:r>
          </w:p>
        </w:tc>
      </w:tr>
    </w:tbl>
    <w:p w14:paraId="6EA6C48E" w14:textId="77777777" w:rsidR="005B79CF" w:rsidRDefault="005B79CF" w:rsidP="008F0144">
      <w:pPr>
        <w:rPr>
          <w:rFonts w:ascii="Times New Roman" w:hAnsi="Times New Roman" w:cs="Times New Roman"/>
          <w:sz w:val="24"/>
          <w:szCs w:val="24"/>
        </w:rPr>
      </w:pPr>
    </w:p>
    <w:p w14:paraId="28E524B9" w14:textId="77777777" w:rsidR="00CA1051" w:rsidRDefault="00CA1051" w:rsidP="008F0144">
      <w:pPr>
        <w:rPr>
          <w:rFonts w:ascii="Times New Roman" w:hAnsi="Times New Roman" w:cs="Times New Roman"/>
          <w:sz w:val="24"/>
          <w:szCs w:val="24"/>
        </w:rPr>
      </w:pPr>
    </w:p>
    <w:p w14:paraId="1E4FB4BF" w14:textId="77777777" w:rsidR="00CA1051" w:rsidRDefault="00CA1051" w:rsidP="008F0144">
      <w:pPr>
        <w:rPr>
          <w:rFonts w:ascii="Times New Roman" w:hAnsi="Times New Roman" w:cs="Times New Roman"/>
          <w:sz w:val="24"/>
          <w:szCs w:val="24"/>
        </w:rPr>
      </w:pPr>
    </w:p>
    <w:p w14:paraId="0D89FA4E" w14:textId="77777777" w:rsidR="00CA1051" w:rsidRDefault="00CA1051" w:rsidP="008F0144">
      <w:pPr>
        <w:rPr>
          <w:rFonts w:ascii="Times New Roman" w:hAnsi="Times New Roman" w:cs="Times New Roman"/>
          <w:sz w:val="24"/>
          <w:szCs w:val="24"/>
        </w:rPr>
      </w:pPr>
    </w:p>
    <w:p w14:paraId="14B2D47B" w14:textId="77777777" w:rsidR="00CA1051" w:rsidRDefault="00CA1051" w:rsidP="008F0144">
      <w:pPr>
        <w:rPr>
          <w:rFonts w:ascii="Times New Roman" w:hAnsi="Times New Roman" w:cs="Times New Roman"/>
          <w:sz w:val="24"/>
          <w:szCs w:val="24"/>
        </w:rPr>
      </w:pPr>
    </w:p>
    <w:p w14:paraId="0A06F14B" w14:textId="77777777" w:rsidR="00CA1051" w:rsidRDefault="00CA1051" w:rsidP="008F0144">
      <w:pPr>
        <w:rPr>
          <w:rFonts w:ascii="Times New Roman" w:hAnsi="Times New Roman" w:cs="Times New Roman"/>
          <w:sz w:val="24"/>
          <w:szCs w:val="24"/>
        </w:rPr>
      </w:pPr>
    </w:p>
    <w:p w14:paraId="4DBA10E0" w14:textId="77777777" w:rsidR="00CA1051" w:rsidRDefault="00CA1051" w:rsidP="008F0144">
      <w:pPr>
        <w:rPr>
          <w:rFonts w:ascii="Times New Roman" w:hAnsi="Times New Roman" w:cs="Times New Roman"/>
          <w:sz w:val="24"/>
          <w:szCs w:val="24"/>
        </w:rPr>
      </w:pPr>
    </w:p>
    <w:p w14:paraId="3C6AE4DA" w14:textId="47637631" w:rsidR="00413686" w:rsidRDefault="00413686" w:rsidP="008F01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Course_Table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3780" w:type="dxa"/>
        <w:tblInd w:w="2425" w:type="dxa"/>
        <w:tblLook w:val="04A0" w:firstRow="1" w:lastRow="0" w:firstColumn="1" w:lastColumn="0" w:noHBand="0" w:noVBand="1"/>
      </w:tblPr>
      <w:tblGrid>
        <w:gridCol w:w="1243"/>
        <w:gridCol w:w="2537"/>
      </w:tblGrid>
      <w:tr w:rsidR="00CA1051" w:rsidRPr="003E2E9F" w14:paraId="0108B1FA" w14:textId="77777777" w:rsidTr="00CA1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1BD2DA" w14:textId="77777777" w:rsidR="00CA1051" w:rsidRPr="003E2E9F" w:rsidRDefault="00CA1051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74E882" w14:textId="77777777" w:rsidR="00CA1051" w:rsidRPr="003E2E9F" w:rsidRDefault="00CA1051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</w:tr>
      <w:tr w:rsidR="00CA1051" w:rsidRPr="003E2E9F" w14:paraId="6F3C08F7" w14:textId="77777777" w:rsidTr="00CA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A062C4" w14:textId="77777777" w:rsidR="00CA1051" w:rsidRPr="003E2E9F" w:rsidRDefault="00CA1051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F9D3B8" w14:textId="77777777" w:rsidR="00CA1051" w:rsidRPr="003E2E9F" w:rsidRDefault="00CA1051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</w:tr>
      <w:tr w:rsidR="00CA1051" w:rsidRPr="003E2E9F" w14:paraId="075968F9" w14:textId="77777777" w:rsidTr="00CA1051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30E4BD" w14:textId="77777777" w:rsidR="00CA1051" w:rsidRPr="003E2E9F" w:rsidRDefault="00CA1051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C40DFD" w14:textId="77777777" w:rsidR="00CA1051" w:rsidRPr="003E2E9F" w:rsidRDefault="00CA1051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</w:tr>
      <w:tr w:rsidR="00CA1051" w:rsidRPr="003E2E9F" w14:paraId="7B460E37" w14:textId="77777777" w:rsidTr="00CA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B64E08" w14:textId="77777777" w:rsidR="00CA1051" w:rsidRPr="003E2E9F" w:rsidRDefault="00CA1051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DC7374" w14:textId="77777777" w:rsidR="00CA1051" w:rsidRPr="003E2E9F" w:rsidRDefault="00CA1051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</w:tr>
    </w:tbl>
    <w:p w14:paraId="3C7E7A04" w14:textId="797F38AB" w:rsidR="00CA1051" w:rsidRDefault="00CA1051" w:rsidP="008F0144">
      <w:pPr>
        <w:rPr>
          <w:rFonts w:ascii="Times New Roman" w:hAnsi="Times New Roman" w:cs="Times New Roman"/>
          <w:sz w:val="24"/>
          <w:szCs w:val="24"/>
        </w:rPr>
      </w:pPr>
    </w:p>
    <w:p w14:paraId="019F4F5F" w14:textId="1A07E8BC" w:rsidR="00413686" w:rsidRDefault="001C62A0" w:rsidP="008F01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Instructor_Table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6750" w:type="dxa"/>
        <w:tblInd w:w="1705" w:type="dxa"/>
        <w:tblLook w:val="04A0" w:firstRow="1" w:lastRow="0" w:firstColumn="1" w:lastColumn="0" w:noHBand="0" w:noVBand="1"/>
      </w:tblPr>
      <w:tblGrid>
        <w:gridCol w:w="1536"/>
        <w:gridCol w:w="3304"/>
        <w:gridCol w:w="1910"/>
      </w:tblGrid>
      <w:tr w:rsidR="00225731" w:rsidRPr="003E2E9F" w14:paraId="5B751520" w14:textId="77777777" w:rsidTr="00225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F698C4" w14:textId="77777777" w:rsidR="00225731" w:rsidRPr="003E2E9F" w:rsidRDefault="00225731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InstructorID</w:t>
            </w:r>
            <w:proofErr w:type="spellEnd"/>
          </w:p>
        </w:tc>
        <w:tc>
          <w:tcPr>
            <w:tcW w:w="3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4F60DC" w14:textId="77777777" w:rsidR="00225731" w:rsidRPr="003E2E9F" w:rsidRDefault="00225731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InstructorName</w:t>
            </w:r>
            <w:proofErr w:type="spellEnd"/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43A09A" w14:textId="77777777" w:rsidR="00225731" w:rsidRPr="003E2E9F" w:rsidRDefault="00225731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InstructorPhone</w:t>
            </w:r>
            <w:proofErr w:type="spellEnd"/>
          </w:p>
        </w:tc>
      </w:tr>
      <w:tr w:rsidR="00225731" w:rsidRPr="003E2E9F" w14:paraId="62A2E11B" w14:textId="77777777" w:rsidTr="00225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B85D05" w14:textId="77777777" w:rsidR="00225731" w:rsidRPr="003E2E9F" w:rsidRDefault="00225731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3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D54DF9" w14:textId="77777777" w:rsidR="00225731" w:rsidRPr="003E2E9F" w:rsidRDefault="00225731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1D3C66" w14:textId="77777777" w:rsidR="00225731" w:rsidRPr="003E2E9F" w:rsidRDefault="00225731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555-1234</w:t>
            </w:r>
          </w:p>
        </w:tc>
      </w:tr>
      <w:tr w:rsidR="00225731" w:rsidRPr="003E2E9F" w14:paraId="38FCAEC3" w14:textId="77777777" w:rsidTr="00225731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A2B0A9" w14:textId="77777777" w:rsidR="00225731" w:rsidRPr="003E2E9F" w:rsidRDefault="00225731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  <w:tc>
          <w:tcPr>
            <w:tcW w:w="3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56013CC" w14:textId="77777777" w:rsidR="00225731" w:rsidRPr="003E2E9F" w:rsidRDefault="00225731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Allen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E428C3" w14:textId="77777777" w:rsidR="00225731" w:rsidRPr="003E2E9F" w:rsidRDefault="00225731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555-5678</w:t>
            </w:r>
          </w:p>
        </w:tc>
      </w:tr>
      <w:tr w:rsidR="00225731" w:rsidRPr="003E2E9F" w14:paraId="41296DAC" w14:textId="77777777" w:rsidTr="00225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20FB04" w14:textId="77777777" w:rsidR="00225731" w:rsidRPr="003E2E9F" w:rsidRDefault="00225731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  <w:tc>
          <w:tcPr>
            <w:tcW w:w="3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4AACA2" w14:textId="77777777" w:rsidR="00225731" w:rsidRPr="003E2E9F" w:rsidRDefault="00225731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White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CD9712" w14:textId="77777777" w:rsidR="00225731" w:rsidRPr="003E2E9F" w:rsidRDefault="00225731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555-4321</w:t>
            </w:r>
          </w:p>
        </w:tc>
      </w:tr>
    </w:tbl>
    <w:p w14:paraId="6C4B9DEE" w14:textId="77777777" w:rsidR="00225731" w:rsidRDefault="00225731" w:rsidP="008F0144">
      <w:pPr>
        <w:rPr>
          <w:rFonts w:ascii="Times New Roman" w:hAnsi="Times New Roman" w:cs="Times New Roman"/>
          <w:sz w:val="24"/>
          <w:szCs w:val="24"/>
        </w:rPr>
      </w:pPr>
    </w:p>
    <w:p w14:paraId="4C7196FA" w14:textId="41D07081" w:rsidR="0090538A" w:rsidRDefault="0090538A" w:rsidP="008F01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Grade_Table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4264" w:type="dxa"/>
        <w:tblInd w:w="1041" w:type="dxa"/>
        <w:tblLook w:val="04A0" w:firstRow="1" w:lastRow="0" w:firstColumn="1" w:lastColumn="0" w:noHBand="0" w:noVBand="1"/>
      </w:tblPr>
      <w:tblGrid>
        <w:gridCol w:w="1283"/>
        <w:gridCol w:w="2035"/>
        <w:gridCol w:w="946"/>
      </w:tblGrid>
      <w:tr w:rsidR="0090538A" w:rsidRPr="003E2E9F" w14:paraId="23DCA872" w14:textId="77777777" w:rsidTr="00905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8EA1AC" w14:textId="77777777" w:rsidR="0090538A" w:rsidRPr="003E2E9F" w:rsidRDefault="0090538A" w:rsidP="0090538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13BB61" w14:textId="77777777" w:rsidR="0090538A" w:rsidRPr="003E2E9F" w:rsidRDefault="0090538A" w:rsidP="009053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BB5A6" w14:textId="1406306F" w:rsidR="0090538A" w:rsidRPr="003E2E9F" w:rsidRDefault="0090538A" w:rsidP="00905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0538A" w:rsidRPr="003E2E9F" w14:paraId="6C4EA249" w14:textId="77777777" w:rsidTr="00905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36E8F1" w14:textId="77777777" w:rsidR="0090538A" w:rsidRPr="003E2E9F" w:rsidRDefault="0090538A" w:rsidP="0090538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7DAACB" w14:textId="77777777" w:rsidR="0090538A" w:rsidRPr="003E2E9F" w:rsidRDefault="0090538A" w:rsidP="009053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56156D" w14:textId="4C7CE126" w:rsidR="0090538A" w:rsidRPr="003E2E9F" w:rsidRDefault="0090538A" w:rsidP="00905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0538A" w:rsidRPr="003E2E9F" w14:paraId="0EA328A2" w14:textId="77777777" w:rsidTr="0090538A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B4AD0D" w14:textId="77777777" w:rsidR="0090538A" w:rsidRPr="003E2E9F" w:rsidRDefault="0090538A" w:rsidP="0090538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90604B" w14:textId="77777777" w:rsidR="0090538A" w:rsidRPr="003E2E9F" w:rsidRDefault="0090538A" w:rsidP="009053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30FCB8" w14:textId="6DD64BF0" w:rsidR="0090538A" w:rsidRPr="003E2E9F" w:rsidRDefault="0090538A" w:rsidP="0090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90538A" w:rsidRPr="003E2E9F" w14:paraId="526285C2" w14:textId="77777777" w:rsidTr="00905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45A8A59" w14:textId="77777777" w:rsidR="0090538A" w:rsidRPr="003E2E9F" w:rsidRDefault="0090538A" w:rsidP="0090538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372721" w14:textId="77777777" w:rsidR="0090538A" w:rsidRPr="003E2E9F" w:rsidRDefault="0090538A" w:rsidP="009053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845113" w14:textId="512C2DEC" w:rsidR="0090538A" w:rsidRPr="003E2E9F" w:rsidRDefault="0090538A" w:rsidP="00905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0538A" w:rsidRPr="003E2E9F" w14:paraId="426DFD4C" w14:textId="77777777" w:rsidTr="0090538A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8B243E9" w14:textId="77777777" w:rsidR="0090538A" w:rsidRPr="003E2E9F" w:rsidRDefault="0090538A" w:rsidP="0090538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AEE4DA" w14:textId="77777777" w:rsidR="0090538A" w:rsidRPr="003E2E9F" w:rsidRDefault="0090538A" w:rsidP="009053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5C79DF" w14:textId="26EA9AC4" w:rsidR="0090538A" w:rsidRPr="003E2E9F" w:rsidRDefault="0090538A" w:rsidP="0090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0538A" w:rsidRPr="003E2E9F" w14:paraId="5D57A710" w14:textId="77777777" w:rsidTr="00905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9B34C3" w14:textId="77777777" w:rsidR="0090538A" w:rsidRPr="003E2E9F" w:rsidRDefault="0090538A" w:rsidP="0090538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5EA549" w14:textId="77777777" w:rsidR="0090538A" w:rsidRPr="003E2E9F" w:rsidRDefault="0090538A" w:rsidP="009053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C2C2E1" w14:textId="1140177D" w:rsidR="0090538A" w:rsidRPr="003E2E9F" w:rsidRDefault="0090538A" w:rsidP="00905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6C46B4AF" w14:textId="77777777" w:rsidR="0090538A" w:rsidRDefault="0090538A" w:rsidP="008F0144">
      <w:pPr>
        <w:rPr>
          <w:rFonts w:ascii="Times New Roman" w:hAnsi="Times New Roman" w:cs="Times New Roman"/>
          <w:sz w:val="24"/>
          <w:szCs w:val="24"/>
        </w:rPr>
      </w:pPr>
    </w:p>
    <w:p w14:paraId="52AEDCBD" w14:textId="77777777" w:rsidR="00906CF9" w:rsidRDefault="00906CF9" w:rsidP="008F0144">
      <w:pPr>
        <w:rPr>
          <w:rFonts w:ascii="Times New Roman" w:hAnsi="Times New Roman" w:cs="Times New Roman"/>
          <w:sz w:val="24"/>
          <w:szCs w:val="24"/>
        </w:rPr>
      </w:pPr>
    </w:p>
    <w:p w14:paraId="3EEEC5AE" w14:textId="77777777" w:rsidR="00906CF9" w:rsidRDefault="00906CF9" w:rsidP="008F0144">
      <w:pPr>
        <w:rPr>
          <w:rFonts w:ascii="Times New Roman" w:hAnsi="Times New Roman" w:cs="Times New Roman"/>
          <w:sz w:val="24"/>
          <w:szCs w:val="24"/>
        </w:rPr>
      </w:pPr>
    </w:p>
    <w:p w14:paraId="69258318" w14:textId="77777777" w:rsidR="00906CF9" w:rsidRDefault="00906CF9" w:rsidP="008F0144">
      <w:pPr>
        <w:rPr>
          <w:rFonts w:ascii="Times New Roman" w:hAnsi="Times New Roman" w:cs="Times New Roman"/>
          <w:sz w:val="24"/>
          <w:szCs w:val="24"/>
        </w:rPr>
      </w:pPr>
    </w:p>
    <w:p w14:paraId="611B0320" w14:textId="77777777" w:rsidR="00906CF9" w:rsidRDefault="00906CF9" w:rsidP="008F0144">
      <w:pPr>
        <w:rPr>
          <w:rFonts w:ascii="Times New Roman" w:hAnsi="Times New Roman" w:cs="Times New Roman"/>
          <w:sz w:val="24"/>
          <w:szCs w:val="24"/>
        </w:rPr>
      </w:pPr>
    </w:p>
    <w:p w14:paraId="7C6647E8" w14:textId="77777777" w:rsidR="00906CF9" w:rsidRDefault="00906CF9" w:rsidP="008F0144">
      <w:pPr>
        <w:rPr>
          <w:rFonts w:ascii="Times New Roman" w:hAnsi="Times New Roman" w:cs="Times New Roman"/>
          <w:sz w:val="24"/>
          <w:szCs w:val="24"/>
        </w:rPr>
      </w:pPr>
    </w:p>
    <w:p w14:paraId="25EFF8F2" w14:textId="6453C2D5" w:rsidR="00EB045C" w:rsidRDefault="00EB045C" w:rsidP="008F01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CourseAssignment_Table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5044" w:type="dxa"/>
        <w:tblInd w:w="711" w:type="dxa"/>
        <w:tblLook w:val="04A0" w:firstRow="1" w:lastRow="0" w:firstColumn="1" w:lastColumn="0" w:noHBand="0" w:noVBand="1"/>
      </w:tblPr>
      <w:tblGrid>
        <w:gridCol w:w="1216"/>
        <w:gridCol w:w="2292"/>
        <w:gridCol w:w="1536"/>
      </w:tblGrid>
      <w:tr w:rsidR="00EB045C" w:rsidRPr="003E2E9F" w14:paraId="0962457F" w14:textId="77777777" w:rsidTr="00B06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9ACE00" w14:textId="77777777" w:rsidR="00EB045C" w:rsidRPr="003E2E9F" w:rsidRDefault="00EB045C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2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DDBCB9" w14:textId="77777777" w:rsidR="00EB045C" w:rsidRPr="003E2E9F" w:rsidRDefault="00EB045C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9E0688" w14:textId="77777777" w:rsidR="00EB045C" w:rsidRPr="003E2E9F" w:rsidRDefault="00EB045C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InstructorID</w:t>
            </w:r>
            <w:proofErr w:type="spellEnd"/>
          </w:p>
        </w:tc>
      </w:tr>
      <w:tr w:rsidR="00EB045C" w:rsidRPr="003E2E9F" w14:paraId="418CEB15" w14:textId="77777777" w:rsidTr="00B06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10C559" w14:textId="77777777" w:rsidR="00EB045C" w:rsidRPr="003E2E9F" w:rsidRDefault="00EB045C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2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6FA141" w14:textId="77777777" w:rsidR="00EB045C" w:rsidRPr="003E2E9F" w:rsidRDefault="00EB045C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89FDC0" w14:textId="77777777" w:rsidR="00EB045C" w:rsidRPr="003E2E9F" w:rsidRDefault="00EB045C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</w:tr>
      <w:tr w:rsidR="00EB045C" w:rsidRPr="003E2E9F" w14:paraId="0105FB3A" w14:textId="77777777" w:rsidTr="00B06A5E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23546D" w14:textId="77777777" w:rsidR="00EB045C" w:rsidRPr="003E2E9F" w:rsidRDefault="00EB045C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2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46AC499" w14:textId="77777777" w:rsidR="00EB045C" w:rsidRPr="003E2E9F" w:rsidRDefault="00EB045C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04E3BF" w14:textId="77777777" w:rsidR="00EB045C" w:rsidRPr="003E2E9F" w:rsidRDefault="00EB045C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</w:tr>
      <w:tr w:rsidR="00EB045C" w:rsidRPr="003E2E9F" w14:paraId="6EBC68E8" w14:textId="77777777" w:rsidTr="00B06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D20A00" w14:textId="77777777" w:rsidR="00EB045C" w:rsidRPr="003E2E9F" w:rsidRDefault="00EB045C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2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D65D6C" w14:textId="77777777" w:rsidR="00EB045C" w:rsidRPr="003E2E9F" w:rsidRDefault="00EB045C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1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CAC449" w14:textId="77777777" w:rsidR="00EB045C" w:rsidRPr="003E2E9F" w:rsidRDefault="00EB045C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</w:tr>
    </w:tbl>
    <w:p w14:paraId="27B4868E" w14:textId="77777777" w:rsidR="00EB045C" w:rsidRDefault="00EB045C" w:rsidP="008F0144">
      <w:pPr>
        <w:rPr>
          <w:rFonts w:ascii="Times New Roman" w:hAnsi="Times New Roman" w:cs="Times New Roman"/>
          <w:sz w:val="24"/>
          <w:szCs w:val="24"/>
        </w:rPr>
      </w:pPr>
    </w:p>
    <w:p w14:paraId="03FB75C5" w14:textId="350A8524" w:rsidR="00EB045C" w:rsidRDefault="00832ECF" w:rsidP="008F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have achieved 2NF.</w:t>
      </w:r>
    </w:p>
    <w:p w14:paraId="64B48A4A" w14:textId="77777777" w:rsidR="00302A75" w:rsidRDefault="00302A75" w:rsidP="008F0144">
      <w:pPr>
        <w:rPr>
          <w:rFonts w:ascii="Times New Roman" w:hAnsi="Times New Roman" w:cs="Times New Roman"/>
          <w:sz w:val="24"/>
          <w:szCs w:val="24"/>
        </w:rPr>
      </w:pPr>
    </w:p>
    <w:p w14:paraId="47981D26" w14:textId="293A8D65" w:rsidR="00832ECF" w:rsidRDefault="00E3654F" w:rsidP="008F01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3NF:</w:t>
      </w:r>
    </w:p>
    <w:p w14:paraId="63AC4348" w14:textId="7400E2F7" w:rsidR="00832ECF" w:rsidRDefault="00832ECF" w:rsidP="008F01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41C3B24C" w14:textId="43897F73" w:rsidR="00832ECF" w:rsidRDefault="00832ECF" w:rsidP="008F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made in 2NF, there are no dependencies between non-key columns. All the non-key columns are now depending on the primary key. </w:t>
      </w:r>
      <w:r w:rsidR="00023ED3">
        <w:rPr>
          <w:rFonts w:ascii="Times New Roman" w:hAnsi="Times New Roman" w:cs="Times New Roman"/>
          <w:sz w:val="24"/>
          <w:szCs w:val="24"/>
        </w:rPr>
        <w:t xml:space="preserve">There are not depending upon each other. </w:t>
      </w:r>
      <w:proofErr w:type="spellStart"/>
      <w:proofErr w:type="gramStart"/>
      <w:r w:rsidR="00023ED3">
        <w:rPr>
          <w:rFonts w:ascii="Times New Roman" w:hAnsi="Times New Roman" w:cs="Times New Roman"/>
          <w:sz w:val="24"/>
          <w:szCs w:val="24"/>
        </w:rPr>
        <w:t>So,w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don’t need to further normalize the tables as they have already achieved 3NF.</w:t>
      </w:r>
    </w:p>
    <w:p w14:paraId="19A41252" w14:textId="34457667" w:rsidR="00656EAF" w:rsidRDefault="00656EAF" w:rsidP="008F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tables for 3NF.</w:t>
      </w:r>
    </w:p>
    <w:p w14:paraId="6954C213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4860" w:type="dxa"/>
        <w:tblInd w:w="895" w:type="dxa"/>
        <w:tblLook w:val="04A0" w:firstRow="1" w:lastRow="0" w:firstColumn="1" w:lastColumn="0" w:noHBand="0" w:noVBand="1"/>
      </w:tblPr>
      <w:tblGrid>
        <w:gridCol w:w="2804"/>
        <w:gridCol w:w="2056"/>
      </w:tblGrid>
      <w:tr w:rsidR="00656EAF" w:rsidRPr="003E2E9F" w14:paraId="6DC69F26" w14:textId="77777777" w:rsidTr="00A76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A63701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9914FA" w14:textId="77777777" w:rsidR="00656EAF" w:rsidRPr="003E2E9F" w:rsidRDefault="00656EAF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  <w:proofErr w:type="spellEnd"/>
          </w:p>
        </w:tc>
      </w:tr>
      <w:tr w:rsidR="00656EAF" w:rsidRPr="003E2E9F" w14:paraId="603EC71A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D456F5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818F369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</w:tr>
      <w:tr w:rsidR="00656EAF" w:rsidRPr="003E2E9F" w14:paraId="04B4F151" w14:textId="77777777" w:rsidTr="00A763C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6926FB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40952A9" w14:textId="77777777" w:rsidR="00656EAF" w:rsidRPr="003E2E9F" w:rsidRDefault="00656EAF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Jane Roe</w:t>
            </w:r>
          </w:p>
        </w:tc>
      </w:tr>
      <w:tr w:rsidR="00656EAF" w:rsidRPr="003E2E9F" w14:paraId="60C42FC0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9A74B0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7B499F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Mark Smith</w:t>
            </w:r>
          </w:p>
        </w:tc>
      </w:tr>
    </w:tbl>
    <w:p w14:paraId="6168D488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0DAE41F2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7124A0E6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253D9C68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47A5F734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45097349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169898DB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772CBB28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Course_Table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3780" w:type="dxa"/>
        <w:tblInd w:w="2425" w:type="dxa"/>
        <w:tblLook w:val="04A0" w:firstRow="1" w:lastRow="0" w:firstColumn="1" w:lastColumn="0" w:noHBand="0" w:noVBand="1"/>
      </w:tblPr>
      <w:tblGrid>
        <w:gridCol w:w="1243"/>
        <w:gridCol w:w="2537"/>
      </w:tblGrid>
      <w:tr w:rsidR="00656EAF" w:rsidRPr="003E2E9F" w14:paraId="05B5FF95" w14:textId="77777777" w:rsidTr="00A76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14F72E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CourseID</w:t>
            </w:r>
            <w:proofErr w:type="spellEnd"/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5B46BF" w14:textId="77777777" w:rsidR="00656EAF" w:rsidRPr="003E2E9F" w:rsidRDefault="00656EAF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</w:tr>
      <w:tr w:rsidR="00656EAF" w:rsidRPr="003E2E9F" w14:paraId="0C0FE1A3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1AA3B6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0759E1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</w:tr>
      <w:tr w:rsidR="00656EAF" w:rsidRPr="003E2E9F" w14:paraId="20EFAF1C" w14:textId="77777777" w:rsidTr="00A763C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4FD5F9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D08E4C" w14:textId="77777777" w:rsidR="00656EAF" w:rsidRPr="003E2E9F" w:rsidRDefault="00656EAF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</w:tr>
      <w:tr w:rsidR="00656EAF" w:rsidRPr="003E2E9F" w14:paraId="44434281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61D932D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A3DC32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</w:tr>
    </w:tbl>
    <w:p w14:paraId="635B2E9F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3C1868D9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Instructor_Table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6750" w:type="dxa"/>
        <w:tblInd w:w="1705" w:type="dxa"/>
        <w:tblLook w:val="04A0" w:firstRow="1" w:lastRow="0" w:firstColumn="1" w:lastColumn="0" w:noHBand="0" w:noVBand="1"/>
      </w:tblPr>
      <w:tblGrid>
        <w:gridCol w:w="1536"/>
        <w:gridCol w:w="3304"/>
        <w:gridCol w:w="1910"/>
      </w:tblGrid>
      <w:tr w:rsidR="00656EAF" w:rsidRPr="003E2E9F" w14:paraId="008B7968" w14:textId="77777777" w:rsidTr="00A76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7B1391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InstructorID</w:t>
            </w:r>
            <w:proofErr w:type="spellEnd"/>
          </w:p>
        </w:tc>
        <w:tc>
          <w:tcPr>
            <w:tcW w:w="3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AA6721" w14:textId="77777777" w:rsidR="00656EAF" w:rsidRPr="003E2E9F" w:rsidRDefault="00656EAF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InstructorName</w:t>
            </w:r>
            <w:proofErr w:type="spellEnd"/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36BCD" w14:textId="77777777" w:rsidR="00656EAF" w:rsidRPr="003E2E9F" w:rsidRDefault="00656EAF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InstructorPhone</w:t>
            </w:r>
            <w:proofErr w:type="spellEnd"/>
          </w:p>
        </w:tc>
      </w:tr>
      <w:tr w:rsidR="00656EAF" w:rsidRPr="003E2E9F" w14:paraId="4C57020B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BD4DC5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3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5D40E1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Smith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8ED38F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555-1234</w:t>
            </w:r>
          </w:p>
        </w:tc>
      </w:tr>
      <w:tr w:rsidR="00656EAF" w:rsidRPr="003E2E9F" w14:paraId="4318BD72" w14:textId="77777777" w:rsidTr="00A763C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F64BD1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  <w:tc>
          <w:tcPr>
            <w:tcW w:w="3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C77960" w14:textId="77777777" w:rsidR="00656EAF" w:rsidRPr="003E2E9F" w:rsidRDefault="00656EAF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Allen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8839A8" w14:textId="77777777" w:rsidR="00656EAF" w:rsidRPr="003E2E9F" w:rsidRDefault="00656EAF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555-5678</w:t>
            </w:r>
          </w:p>
        </w:tc>
      </w:tr>
      <w:tr w:rsidR="00656EAF" w:rsidRPr="003E2E9F" w14:paraId="39AE1382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2888F8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  <w:tc>
          <w:tcPr>
            <w:tcW w:w="3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1B61AB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Dr. White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7EB338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555-4321</w:t>
            </w:r>
          </w:p>
        </w:tc>
      </w:tr>
    </w:tbl>
    <w:p w14:paraId="662F237D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39715444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Grade_Table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4264" w:type="dxa"/>
        <w:tblInd w:w="1041" w:type="dxa"/>
        <w:tblLook w:val="04A0" w:firstRow="1" w:lastRow="0" w:firstColumn="1" w:lastColumn="0" w:noHBand="0" w:noVBand="1"/>
      </w:tblPr>
      <w:tblGrid>
        <w:gridCol w:w="1283"/>
        <w:gridCol w:w="2035"/>
        <w:gridCol w:w="946"/>
      </w:tblGrid>
      <w:tr w:rsidR="00656EAF" w:rsidRPr="003E2E9F" w14:paraId="08BB536F" w14:textId="77777777" w:rsidTr="00A76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BA9715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42ED6D" w14:textId="77777777" w:rsidR="00656EAF" w:rsidRPr="003E2E9F" w:rsidRDefault="00656EAF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9B3E8C" w14:textId="77777777" w:rsidR="00656EAF" w:rsidRPr="003E2E9F" w:rsidRDefault="00656EAF" w:rsidP="00A76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656EAF" w:rsidRPr="003E2E9F" w14:paraId="17B5C50B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7C833F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4C3CB05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50756E" w14:textId="77777777" w:rsidR="00656EAF" w:rsidRPr="003E2E9F" w:rsidRDefault="00656EAF" w:rsidP="00A76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56EAF" w:rsidRPr="003E2E9F" w14:paraId="7A6DC49B" w14:textId="77777777" w:rsidTr="00A763C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35506CC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FF284BE" w14:textId="77777777" w:rsidR="00656EAF" w:rsidRPr="003E2E9F" w:rsidRDefault="00656EAF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DB558C" w14:textId="77777777" w:rsidR="00656EAF" w:rsidRPr="003E2E9F" w:rsidRDefault="00656EAF" w:rsidP="00A76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656EAF" w:rsidRPr="003E2E9F" w14:paraId="2BC71F90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1C6C1D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D6C6D7A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B0AC1A" w14:textId="77777777" w:rsidR="00656EAF" w:rsidRPr="003E2E9F" w:rsidRDefault="00656EAF" w:rsidP="00A76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56EAF" w:rsidRPr="003E2E9F" w14:paraId="57FECDC4" w14:textId="77777777" w:rsidTr="00A763C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12A10C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B8F2A6" w14:textId="77777777" w:rsidR="00656EAF" w:rsidRPr="003E2E9F" w:rsidRDefault="00656EAF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418100" w14:textId="77777777" w:rsidR="00656EAF" w:rsidRPr="003E2E9F" w:rsidRDefault="00656EAF" w:rsidP="00A76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656EAF" w:rsidRPr="003E2E9F" w14:paraId="4D798423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8C034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626939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6BA3D9" w14:textId="77777777" w:rsidR="00656EAF" w:rsidRPr="003E2E9F" w:rsidRDefault="00656EAF" w:rsidP="00A76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49CF176B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28C24282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3F7E3883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684AD7C6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1A44AD22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57B2C1E6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082D2140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1AA817A9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5138873F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7BD48C08" w14:textId="77777777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</w:p>
    <w:p w14:paraId="7FC57881" w14:textId="00A95954" w:rsidR="00656EAF" w:rsidRDefault="00656EAF" w:rsidP="00656E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CourseAssignment_Table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5044" w:type="dxa"/>
        <w:tblInd w:w="711" w:type="dxa"/>
        <w:tblLook w:val="04A0" w:firstRow="1" w:lastRow="0" w:firstColumn="1" w:lastColumn="0" w:noHBand="0" w:noVBand="1"/>
      </w:tblPr>
      <w:tblGrid>
        <w:gridCol w:w="1216"/>
        <w:gridCol w:w="2292"/>
        <w:gridCol w:w="1536"/>
      </w:tblGrid>
      <w:tr w:rsidR="00656EAF" w:rsidRPr="003E2E9F" w14:paraId="44260EDC" w14:textId="77777777" w:rsidTr="00A76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ACF8E7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2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D5A27D" w14:textId="77777777" w:rsidR="00656EAF" w:rsidRPr="003E2E9F" w:rsidRDefault="00656EAF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C776D2" w14:textId="77777777" w:rsidR="00656EAF" w:rsidRPr="003E2E9F" w:rsidRDefault="00656EAF" w:rsidP="00A763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InstructorID</w:t>
            </w:r>
            <w:proofErr w:type="spellEnd"/>
          </w:p>
        </w:tc>
      </w:tr>
      <w:tr w:rsidR="00656EAF" w:rsidRPr="003E2E9F" w14:paraId="4E896FCF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314ED16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CSE101</w:t>
            </w:r>
          </w:p>
        </w:tc>
        <w:tc>
          <w:tcPr>
            <w:tcW w:w="2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4D80C54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1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5DDA37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</w:tr>
      <w:tr w:rsidR="00656EAF" w:rsidRPr="003E2E9F" w14:paraId="758039B4" w14:textId="77777777" w:rsidTr="00A763C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932D8C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CSE102</w:t>
            </w:r>
          </w:p>
        </w:tc>
        <w:tc>
          <w:tcPr>
            <w:tcW w:w="2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470310" w14:textId="77777777" w:rsidR="00656EAF" w:rsidRPr="003E2E9F" w:rsidRDefault="00656EAF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4D6749" w14:textId="77777777" w:rsidR="00656EAF" w:rsidRPr="003E2E9F" w:rsidRDefault="00656EAF" w:rsidP="00A763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</w:tr>
      <w:tr w:rsidR="00656EAF" w:rsidRPr="003E2E9F" w14:paraId="1D68AE36" w14:textId="77777777" w:rsidTr="00A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329498" w14:textId="77777777" w:rsidR="00656EAF" w:rsidRPr="003E2E9F" w:rsidRDefault="00656EAF" w:rsidP="00A763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CSE103</w:t>
            </w:r>
          </w:p>
        </w:tc>
        <w:tc>
          <w:tcPr>
            <w:tcW w:w="2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7B5BC4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1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57C5228" w14:textId="77777777" w:rsidR="00656EAF" w:rsidRPr="003E2E9F" w:rsidRDefault="00656EAF" w:rsidP="00A763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E9F"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</w:tr>
    </w:tbl>
    <w:p w14:paraId="59569310" w14:textId="77777777" w:rsidR="00656EAF" w:rsidRPr="00832ECF" w:rsidRDefault="00656EAF" w:rsidP="008F0144">
      <w:pPr>
        <w:rPr>
          <w:rFonts w:ascii="Times New Roman" w:hAnsi="Times New Roman" w:cs="Times New Roman"/>
          <w:sz w:val="24"/>
          <w:szCs w:val="24"/>
        </w:rPr>
      </w:pPr>
    </w:p>
    <w:p w14:paraId="45B500B0" w14:textId="62E175F4" w:rsidR="008F0144" w:rsidRPr="003E2E9F" w:rsidRDefault="008F0144" w:rsidP="008F01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0144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709C8972" w14:textId="77777777" w:rsidR="003E2E9F" w:rsidRPr="003E2E9F" w:rsidRDefault="003E2E9F" w:rsidP="003E2E9F">
      <w:pPr>
        <w:rPr>
          <w:rFonts w:ascii="Times New Roman" w:hAnsi="Times New Roman" w:cs="Times New Roman"/>
          <w:sz w:val="24"/>
          <w:szCs w:val="24"/>
        </w:rPr>
      </w:pPr>
    </w:p>
    <w:sectPr w:rsidR="003E2E9F" w:rsidRPr="003E2E9F" w:rsidSect="003E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3C85"/>
    <w:multiLevelType w:val="multilevel"/>
    <w:tmpl w:val="1A46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886471"/>
    <w:multiLevelType w:val="multilevel"/>
    <w:tmpl w:val="064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1748E"/>
    <w:multiLevelType w:val="hybridMultilevel"/>
    <w:tmpl w:val="874E6298"/>
    <w:lvl w:ilvl="0" w:tplc="F8CC6E6E">
      <w:start w:val="4"/>
      <w:numFmt w:val="decimal"/>
      <w:lvlText w:val="%1."/>
      <w:lvlJc w:val="left"/>
      <w:pPr>
        <w:ind w:left="480" w:hanging="361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D1DEC046">
      <w:start w:val="1"/>
      <w:numFmt w:val="lowerLetter"/>
      <w:lvlText w:val="%2)"/>
      <w:lvlJc w:val="left"/>
      <w:pPr>
        <w:ind w:left="480" w:hanging="361"/>
      </w:pPr>
      <w:rPr>
        <w:spacing w:val="-1"/>
        <w:w w:val="100"/>
        <w:lang w:val="en-US" w:eastAsia="en-US" w:bidi="ar-SA"/>
      </w:rPr>
    </w:lvl>
    <w:lvl w:ilvl="2" w:tplc="B2785410">
      <w:numFmt w:val="bullet"/>
      <w:lvlText w:val="•"/>
      <w:lvlJc w:val="left"/>
      <w:pPr>
        <w:ind w:left="598" w:hanging="361"/>
      </w:pPr>
      <w:rPr>
        <w:lang w:val="en-US" w:eastAsia="en-US" w:bidi="ar-SA"/>
      </w:rPr>
    </w:lvl>
    <w:lvl w:ilvl="3" w:tplc="6F7427C0">
      <w:numFmt w:val="bullet"/>
      <w:lvlText w:val="•"/>
      <w:lvlJc w:val="left"/>
      <w:pPr>
        <w:ind w:left="657" w:hanging="361"/>
      </w:pPr>
      <w:rPr>
        <w:lang w:val="en-US" w:eastAsia="en-US" w:bidi="ar-SA"/>
      </w:rPr>
    </w:lvl>
    <w:lvl w:ilvl="4" w:tplc="45068B48">
      <w:numFmt w:val="bullet"/>
      <w:lvlText w:val="•"/>
      <w:lvlJc w:val="left"/>
      <w:pPr>
        <w:ind w:left="716" w:hanging="361"/>
      </w:pPr>
      <w:rPr>
        <w:lang w:val="en-US" w:eastAsia="en-US" w:bidi="ar-SA"/>
      </w:rPr>
    </w:lvl>
    <w:lvl w:ilvl="5" w:tplc="C8760CBC">
      <w:numFmt w:val="bullet"/>
      <w:lvlText w:val="•"/>
      <w:lvlJc w:val="left"/>
      <w:pPr>
        <w:ind w:left="775" w:hanging="361"/>
      </w:pPr>
      <w:rPr>
        <w:lang w:val="en-US" w:eastAsia="en-US" w:bidi="ar-SA"/>
      </w:rPr>
    </w:lvl>
    <w:lvl w:ilvl="6" w:tplc="CADE2BC2">
      <w:numFmt w:val="bullet"/>
      <w:lvlText w:val="•"/>
      <w:lvlJc w:val="left"/>
      <w:pPr>
        <w:ind w:left="834" w:hanging="361"/>
      </w:pPr>
      <w:rPr>
        <w:lang w:val="en-US" w:eastAsia="en-US" w:bidi="ar-SA"/>
      </w:rPr>
    </w:lvl>
    <w:lvl w:ilvl="7" w:tplc="2C6450E4">
      <w:numFmt w:val="bullet"/>
      <w:lvlText w:val="•"/>
      <w:lvlJc w:val="left"/>
      <w:pPr>
        <w:ind w:left="893" w:hanging="361"/>
      </w:pPr>
      <w:rPr>
        <w:lang w:val="en-US" w:eastAsia="en-US" w:bidi="ar-SA"/>
      </w:rPr>
    </w:lvl>
    <w:lvl w:ilvl="8" w:tplc="AC1067DE">
      <w:numFmt w:val="bullet"/>
      <w:lvlText w:val="•"/>
      <w:lvlJc w:val="left"/>
      <w:pPr>
        <w:ind w:left="952" w:hanging="361"/>
      </w:pPr>
      <w:rPr>
        <w:lang w:val="en-US" w:eastAsia="en-US" w:bidi="ar-SA"/>
      </w:rPr>
    </w:lvl>
  </w:abstractNum>
  <w:num w:numId="1" w16cid:durableId="16080112">
    <w:abstractNumId w:val="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0791600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280978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5A"/>
    <w:rsid w:val="00023ED3"/>
    <w:rsid w:val="001C62A0"/>
    <w:rsid w:val="00225731"/>
    <w:rsid w:val="00232C2F"/>
    <w:rsid w:val="00247C9D"/>
    <w:rsid w:val="0025370A"/>
    <w:rsid w:val="00302A75"/>
    <w:rsid w:val="003E2E9F"/>
    <w:rsid w:val="0040612E"/>
    <w:rsid w:val="00413686"/>
    <w:rsid w:val="00453494"/>
    <w:rsid w:val="005B79CF"/>
    <w:rsid w:val="00642BBC"/>
    <w:rsid w:val="00656EAF"/>
    <w:rsid w:val="00802FC5"/>
    <w:rsid w:val="00832ECF"/>
    <w:rsid w:val="00843350"/>
    <w:rsid w:val="008F0144"/>
    <w:rsid w:val="0090538A"/>
    <w:rsid w:val="00906CF9"/>
    <w:rsid w:val="00960704"/>
    <w:rsid w:val="00B06A5E"/>
    <w:rsid w:val="00B54E3C"/>
    <w:rsid w:val="00B839B7"/>
    <w:rsid w:val="00BC27AB"/>
    <w:rsid w:val="00BF0812"/>
    <w:rsid w:val="00CA1051"/>
    <w:rsid w:val="00E3654F"/>
    <w:rsid w:val="00EB045C"/>
    <w:rsid w:val="00EE7D10"/>
    <w:rsid w:val="00E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C789"/>
  <w15:chartTrackingRefBased/>
  <w15:docId w15:val="{83023575-3C89-4D90-9260-4E731FD3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F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E2E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B54E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Ali</dc:creator>
  <cp:keywords/>
  <dc:description/>
  <cp:lastModifiedBy>Soha Ali</cp:lastModifiedBy>
  <cp:revision>31</cp:revision>
  <dcterms:created xsi:type="dcterms:W3CDTF">2024-10-22T11:52:00Z</dcterms:created>
  <dcterms:modified xsi:type="dcterms:W3CDTF">2024-10-22T12:50:00Z</dcterms:modified>
</cp:coreProperties>
</file>