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app: vote-deployment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name: vote-deployment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app: vote-deployment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app: vote-deployment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image: kodekloud/examplevotingapp_vote:before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name: vote-deployment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app: result-deployment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name: result-deployment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app: result-deployment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app: result-deployment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image: kodekloud/examplevotingapp_result:before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name: result-deployment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