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3765E" w14:textId="77777777" w:rsidR="00413509" w:rsidRPr="00413509" w:rsidRDefault="00413509" w:rsidP="00413509">
      <w:pPr>
        <w:rPr>
          <w:b/>
          <w:bCs/>
        </w:rPr>
      </w:pPr>
      <w:r w:rsidRPr="00413509">
        <w:rPr>
          <w:b/>
          <w:bCs/>
        </w:rPr>
        <w:t>ĐẶC TẢ GIAO DIỆN KHÁN GIẢ &amp; NGƯỜI DÙNG PHỔ THÔNG (PUBLIC VIEWER PORTAL)</w:t>
      </w:r>
    </w:p>
    <w:p w14:paraId="58C0C478" w14:textId="77777777" w:rsidR="00413509" w:rsidRPr="00413509" w:rsidRDefault="00413509" w:rsidP="00413509">
      <w:pPr>
        <w:rPr>
          <w:b/>
          <w:bCs/>
        </w:rPr>
      </w:pPr>
      <w:r w:rsidRPr="00413509">
        <w:rPr>
          <w:b/>
          <w:bCs/>
        </w:rPr>
        <w:t>1. Trang Chủ (Landing Page / Homepage)</w:t>
      </w:r>
    </w:p>
    <w:p w14:paraId="763E2501" w14:textId="77777777" w:rsidR="00413509" w:rsidRPr="00413509" w:rsidRDefault="00413509" w:rsidP="00413509">
      <w:r w:rsidRPr="00413509">
        <w:t>Trang chủ phải được thiết kế mang đậm tính thể thao điện tử (Dark theme, highlight neon).</w:t>
      </w:r>
    </w:p>
    <w:p w14:paraId="491E8967" w14:textId="77777777" w:rsidR="00413509" w:rsidRPr="00413509" w:rsidRDefault="00413509" w:rsidP="00413509">
      <w:pPr>
        <w:numPr>
          <w:ilvl w:val="0"/>
          <w:numId w:val="1"/>
        </w:numPr>
      </w:pPr>
      <w:r w:rsidRPr="00413509">
        <w:rPr>
          <w:b/>
          <w:bCs/>
        </w:rPr>
        <w:t>Hero Banner (Tiêu điểm):</w:t>
      </w:r>
      <w:r w:rsidRPr="00413509">
        <w:t xml:space="preserve"> Slider trượt hiển thị 3-5 giải đấu lớn nhất đang ở trạng thái Registration_Open (Kêu gọi đăng ký) hoặc Live (Đang thi đấu khốc liệt).</w:t>
      </w:r>
    </w:p>
    <w:p w14:paraId="338A1FF1" w14:textId="77777777" w:rsidR="00413509" w:rsidRPr="00413509" w:rsidRDefault="00413509" w:rsidP="00413509">
      <w:pPr>
        <w:numPr>
          <w:ilvl w:val="0"/>
          <w:numId w:val="1"/>
        </w:numPr>
      </w:pPr>
      <w:r w:rsidRPr="00413509">
        <w:rPr>
          <w:b/>
          <w:bCs/>
        </w:rPr>
        <w:t>Khu vực "Đang diễn ra (Live Now)":</w:t>
      </w:r>
      <w:r w:rsidRPr="00413509">
        <w:t xml:space="preserve"> Danh sách các trận đấu đang có trạng thái </w:t>
      </w:r>
      <w:proofErr w:type="gramStart"/>
      <w:r w:rsidRPr="00413509">
        <w:t>In</w:t>
      </w:r>
      <w:proofErr w:type="gramEnd"/>
      <w:r w:rsidRPr="00413509">
        <w:t>_Progress. Nếu có hệ thống Real-time, điểm số ở đây sẽ nhảy liên tục.</w:t>
      </w:r>
    </w:p>
    <w:p w14:paraId="54F82D20" w14:textId="77777777" w:rsidR="00413509" w:rsidRPr="00413509" w:rsidRDefault="00413509" w:rsidP="00413509">
      <w:pPr>
        <w:numPr>
          <w:ilvl w:val="0"/>
          <w:numId w:val="1"/>
        </w:numPr>
      </w:pPr>
      <w:r w:rsidRPr="00413509">
        <w:rPr>
          <w:b/>
          <w:bCs/>
        </w:rPr>
        <w:t>Bảng Vàng (Top Teams):</w:t>
      </w:r>
      <w:r w:rsidRPr="00413509">
        <w:t xml:space="preserve"> Bảng xếp hạng các Đội tuyển có ELO hoặc tỷ lệ thắng cao nhất hệ thống, được lọc nhanh theo từng Tựa game (Tab Liên Quân, Tab </w:t>
      </w:r>
      <w:proofErr w:type="gramStart"/>
      <w:r w:rsidRPr="00413509">
        <w:t>CS:GO</w:t>
      </w:r>
      <w:proofErr w:type="gramEnd"/>
      <w:r w:rsidRPr="00413509">
        <w:t>...).</w:t>
      </w:r>
    </w:p>
    <w:p w14:paraId="4FE816E4" w14:textId="77777777" w:rsidR="00413509" w:rsidRPr="00413509" w:rsidRDefault="00413509" w:rsidP="00413509">
      <w:pPr>
        <w:rPr>
          <w:b/>
          <w:bCs/>
        </w:rPr>
      </w:pPr>
      <w:r w:rsidRPr="00413509">
        <w:rPr>
          <w:b/>
          <w:bCs/>
        </w:rPr>
        <w:t>2. Trang Khám phá Giải đấu (Tournament Explorer)</w:t>
      </w:r>
    </w:p>
    <w:p w14:paraId="15C302BF" w14:textId="77777777" w:rsidR="00413509" w:rsidRPr="00413509" w:rsidRDefault="00413509" w:rsidP="00413509">
      <w:r w:rsidRPr="00413509">
        <w:t>Nơi người dùng tìm kiếm giải đấu để xem hoặc đăng ký.</w:t>
      </w:r>
    </w:p>
    <w:p w14:paraId="754D0BA9" w14:textId="77777777" w:rsidR="00413509" w:rsidRPr="00413509" w:rsidRDefault="00413509" w:rsidP="00413509">
      <w:pPr>
        <w:numPr>
          <w:ilvl w:val="0"/>
          <w:numId w:val="2"/>
        </w:numPr>
      </w:pPr>
      <w:r w:rsidRPr="00413509">
        <w:rPr>
          <w:b/>
          <w:bCs/>
        </w:rPr>
        <w:t>Bộ lọc (Filters):</w:t>
      </w:r>
    </w:p>
    <w:p w14:paraId="27C54E07" w14:textId="77777777" w:rsidR="00413509" w:rsidRPr="00413509" w:rsidRDefault="00413509" w:rsidP="00413509">
      <w:pPr>
        <w:numPr>
          <w:ilvl w:val="1"/>
          <w:numId w:val="2"/>
        </w:numPr>
      </w:pPr>
      <w:r w:rsidRPr="00413509">
        <w:t>Theo Tựa game (Dropdown).</w:t>
      </w:r>
    </w:p>
    <w:p w14:paraId="574F314B" w14:textId="77777777" w:rsidR="00413509" w:rsidRPr="00413509" w:rsidRDefault="00413509" w:rsidP="00413509">
      <w:pPr>
        <w:numPr>
          <w:ilvl w:val="1"/>
          <w:numId w:val="2"/>
        </w:numPr>
      </w:pPr>
      <w:r w:rsidRPr="00413509">
        <w:t>Theo Trạng thái: Sắp diễn ra (Mở đăng ký), Đang thi đấu, Đã kết thúc.</w:t>
      </w:r>
    </w:p>
    <w:p w14:paraId="1422E06B" w14:textId="77777777" w:rsidR="00413509" w:rsidRPr="00413509" w:rsidRDefault="00413509" w:rsidP="00413509">
      <w:pPr>
        <w:numPr>
          <w:ilvl w:val="0"/>
          <w:numId w:val="2"/>
        </w:numPr>
      </w:pPr>
      <w:r w:rsidRPr="00413509">
        <w:rPr>
          <w:b/>
          <w:bCs/>
        </w:rPr>
        <w:t>Thẻ Giải Đấu (Tournament Card):</w:t>
      </w:r>
      <w:r w:rsidRPr="00413509">
        <w:t xml:space="preserve"> Hiển thị Banner nhỏ, Tên giải, Tựa game, Số lượng đội tham gia (Ví dụ: </w:t>
      </w:r>
      <w:r w:rsidRPr="00413509">
        <w:rPr>
          <w:i/>
          <w:iCs/>
        </w:rPr>
        <w:t>16/32 Đội</w:t>
      </w:r>
      <w:r w:rsidRPr="00413509">
        <w:t>), và Trạng thái.</w:t>
      </w:r>
    </w:p>
    <w:p w14:paraId="19081801" w14:textId="77777777" w:rsidR="00413509" w:rsidRPr="00413509" w:rsidRDefault="00413509" w:rsidP="00413509">
      <w:pPr>
        <w:rPr>
          <w:b/>
          <w:bCs/>
        </w:rPr>
      </w:pPr>
      <w:r w:rsidRPr="00413509">
        <w:rPr>
          <w:b/>
          <w:bCs/>
        </w:rPr>
        <w:t>3. Trang Chi tiết Giải đấu (The Tournament Hub)</w:t>
      </w:r>
    </w:p>
    <w:p w14:paraId="668D9B81" w14:textId="77777777" w:rsidR="00413509" w:rsidRPr="00413509" w:rsidRDefault="00413509" w:rsidP="00413509">
      <w:r w:rsidRPr="00413509">
        <w:t xml:space="preserve">Đây là màn hình phức tạp nhất của luồng Public, vì nó phải hiển thị mượt mà cấu trúc </w:t>
      </w:r>
      <w:r w:rsidRPr="00413509">
        <w:rPr>
          <w:b/>
          <w:bCs/>
        </w:rPr>
        <w:t>Đa giai đoạn (</w:t>
      </w:r>
      <w:proofErr w:type="gramStart"/>
      <w:r w:rsidRPr="00413509">
        <w:rPr>
          <w:b/>
          <w:bCs/>
        </w:rPr>
        <w:t>Multi-stage</w:t>
      </w:r>
      <w:proofErr w:type="gramEnd"/>
      <w:r w:rsidRPr="00413509">
        <w:rPr>
          <w:b/>
          <w:bCs/>
        </w:rPr>
        <w:t>)</w:t>
      </w:r>
      <w:r w:rsidRPr="00413509">
        <w:t xml:space="preserve"> mà chúng ta đã thiết kế ở phần Backend.</w:t>
      </w:r>
    </w:p>
    <w:p w14:paraId="61938618" w14:textId="77777777" w:rsidR="00413509" w:rsidRPr="00413509" w:rsidRDefault="00413509" w:rsidP="00413509">
      <w:pPr>
        <w:numPr>
          <w:ilvl w:val="0"/>
          <w:numId w:val="3"/>
        </w:numPr>
      </w:pPr>
      <w:r w:rsidRPr="00413509">
        <w:rPr>
          <w:b/>
          <w:bCs/>
        </w:rPr>
        <w:t>Header:</w:t>
      </w:r>
      <w:r w:rsidRPr="00413509">
        <w:t xml:space="preserve"> Cover Banner ngang màn hình, Logo giải, Tên giải và Trạng thái. Nếu người xem là Đội trưởng, nút [Đăng ký tham gia] sẽ hiện ra ở đây (nếu giải đang mở).</w:t>
      </w:r>
    </w:p>
    <w:p w14:paraId="738C2593" w14:textId="77777777" w:rsidR="00413509" w:rsidRPr="00413509" w:rsidRDefault="00413509" w:rsidP="00413509">
      <w:pPr>
        <w:numPr>
          <w:ilvl w:val="0"/>
          <w:numId w:val="3"/>
        </w:numPr>
      </w:pPr>
      <w:r w:rsidRPr="00413509">
        <w:rPr>
          <w:b/>
          <w:bCs/>
        </w:rPr>
        <w:t>Khu vực chọn Giai đoạn (Stage Selector):</w:t>
      </w:r>
      <w:r w:rsidRPr="00413509">
        <w:t xml:space="preserve"> Một thanh Dropdown hoặc Tabs ngang để người xem chọn Giai đoạn muốn xem (Ví dụ: Chọn xem </w:t>
      </w:r>
      <w:r w:rsidRPr="00413509">
        <w:rPr>
          <w:i/>
          <w:iCs/>
        </w:rPr>
        <w:t>Vòng Bảng</w:t>
      </w:r>
      <w:r w:rsidRPr="00413509">
        <w:t xml:space="preserve">, hoặc chọn xem </w:t>
      </w:r>
      <w:r w:rsidRPr="00413509">
        <w:rPr>
          <w:i/>
          <w:iCs/>
        </w:rPr>
        <w:t>Chung Kết</w:t>
      </w:r>
      <w:r w:rsidRPr="00413509">
        <w:t>). Khi chọn giai đoạn nào, nội dung bên dưới thay đổi theo.</w:t>
      </w:r>
    </w:p>
    <w:p w14:paraId="628A76F4" w14:textId="77777777" w:rsidR="00413509" w:rsidRPr="00413509" w:rsidRDefault="00413509" w:rsidP="00413509">
      <w:pPr>
        <w:numPr>
          <w:ilvl w:val="0"/>
          <w:numId w:val="3"/>
        </w:numPr>
      </w:pPr>
      <w:r w:rsidRPr="00413509">
        <w:rPr>
          <w:b/>
          <w:bCs/>
        </w:rPr>
        <w:t>Nội dung hiển thị theo Giai đoạn (Dynamic Content):</w:t>
      </w:r>
    </w:p>
    <w:p w14:paraId="750266E6" w14:textId="77777777" w:rsidR="00413509" w:rsidRPr="00413509" w:rsidRDefault="00413509" w:rsidP="00413509">
      <w:pPr>
        <w:numPr>
          <w:ilvl w:val="1"/>
          <w:numId w:val="3"/>
        </w:numPr>
      </w:pPr>
      <w:r w:rsidRPr="00413509">
        <w:rPr>
          <w:b/>
          <w:bCs/>
        </w:rPr>
        <w:t>Tab Lịch thi đấu:</w:t>
      </w:r>
      <w:r w:rsidRPr="00413509">
        <w:t xml:space="preserve"> Danh sách các trận đấu xếp theo Vòng (Round). Hiển thị Tên Đội A vs Đội B, Thời gian, Tỷ số (nếu đã xong).</w:t>
      </w:r>
    </w:p>
    <w:p w14:paraId="783273D9" w14:textId="77777777" w:rsidR="00413509" w:rsidRPr="00413509" w:rsidRDefault="00413509" w:rsidP="00413509">
      <w:pPr>
        <w:numPr>
          <w:ilvl w:val="1"/>
          <w:numId w:val="3"/>
        </w:numPr>
      </w:pPr>
      <w:r w:rsidRPr="00413509">
        <w:rPr>
          <w:b/>
          <w:bCs/>
        </w:rPr>
        <w:t>Tab Cục Diện (Bracket / Standings):</w:t>
      </w:r>
    </w:p>
    <w:p w14:paraId="4293340F" w14:textId="77777777" w:rsidR="00413509" w:rsidRPr="00413509" w:rsidRDefault="00413509" w:rsidP="00413509">
      <w:pPr>
        <w:numPr>
          <w:ilvl w:val="2"/>
          <w:numId w:val="3"/>
        </w:numPr>
      </w:pPr>
      <w:r w:rsidRPr="00413509">
        <w:rPr>
          <w:i/>
          <w:iCs/>
        </w:rPr>
        <w:t>Nếu giai đoạn là Loại trực tiếp:</w:t>
      </w:r>
      <w:r w:rsidRPr="00413509">
        <w:t xml:space="preserve"> Hiển thị sơ đồ cây nhánh đấu.</w:t>
      </w:r>
    </w:p>
    <w:p w14:paraId="2440F067" w14:textId="77777777" w:rsidR="00413509" w:rsidRPr="00413509" w:rsidRDefault="00413509" w:rsidP="00413509">
      <w:pPr>
        <w:numPr>
          <w:ilvl w:val="2"/>
          <w:numId w:val="3"/>
        </w:numPr>
      </w:pPr>
      <w:r w:rsidRPr="00413509">
        <w:rPr>
          <w:i/>
          <w:iCs/>
        </w:rPr>
        <w:lastRenderedPageBreak/>
        <w:t>Nếu giai đoạn là Vòng Bảng / Thụy Sĩ / Sinh tồn:</w:t>
      </w:r>
      <w:r w:rsidRPr="00413509">
        <w:t xml:space="preserve"> Hiển thị Bảng xếp hạng dạng lưới (Table) gồm: Hạng, Logo Đội, Trận Thắng/Thua, Hệ số, Tổng điểm. Khung viền các đội nằm trong khu vực "Đi tiếp" (Ví dụ Top 4) sẽ được tô màu xanh nổi bật.</w:t>
      </w:r>
    </w:p>
    <w:p w14:paraId="6A5367CC" w14:textId="77777777" w:rsidR="00413509" w:rsidRPr="00413509" w:rsidRDefault="00413509" w:rsidP="00413509">
      <w:pPr>
        <w:numPr>
          <w:ilvl w:val="1"/>
          <w:numId w:val="3"/>
        </w:numPr>
      </w:pPr>
      <w:r w:rsidRPr="00413509">
        <w:rPr>
          <w:b/>
          <w:bCs/>
        </w:rPr>
        <w:t>Tab Danh sách Đội (Participants):</w:t>
      </w:r>
      <w:r w:rsidRPr="00413509">
        <w:t xml:space="preserve"> Lưới các Đội tuyển tham dự. Bấm vào Logo đội sẽ dẫn sang Trang Profile của Đội đó.</w:t>
      </w:r>
    </w:p>
    <w:p w14:paraId="1CC1E8C9" w14:textId="77777777" w:rsidR="00413509" w:rsidRPr="00413509" w:rsidRDefault="00413509" w:rsidP="00413509">
      <w:pPr>
        <w:rPr>
          <w:b/>
          <w:bCs/>
        </w:rPr>
      </w:pPr>
      <w:r w:rsidRPr="00413509">
        <w:rPr>
          <w:b/>
          <w:bCs/>
        </w:rPr>
        <w:t>4. Trang Chi tiết Trận đấu (Match Center)</w:t>
      </w:r>
    </w:p>
    <w:p w14:paraId="560C1B2B" w14:textId="77777777" w:rsidR="00413509" w:rsidRPr="00413509" w:rsidRDefault="00413509" w:rsidP="00413509">
      <w:r w:rsidRPr="00413509">
        <w:t>Khi người dùng bấm vào một trận đấu cụ thể (Ví dụ: T1 vs Gen.G) từ Lịch thi đấu.</w:t>
      </w:r>
    </w:p>
    <w:p w14:paraId="297B2AA5" w14:textId="77777777" w:rsidR="00413509" w:rsidRPr="00413509" w:rsidRDefault="00413509" w:rsidP="00413509">
      <w:pPr>
        <w:numPr>
          <w:ilvl w:val="0"/>
          <w:numId w:val="4"/>
        </w:numPr>
      </w:pPr>
      <w:r w:rsidRPr="00413509">
        <w:rPr>
          <w:b/>
          <w:bCs/>
        </w:rPr>
        <w:t>Scoreboard (Bảng tỷ số Header):</w:t>
      </w:r>
    </w:p>
    <w:p w14:paraId="751FD69A" w14:textId="77777777" w:rsidR="00413509" w:rsidRPr="00413509" w:rsidRDefault="00413509" w:rsidP="00413509">
      <w:pPr>
        <w:numPr>
          <w:ilvl w:val="1"/>
          <w:numId w:val="4"/>
        </w:numPr>
      </w:pPr>
      <w:r w:rsidRPr="00413509">
        <w:t>Logo T1 [Tỷ số] Logo Gen.G.</w:t>
      </w:r>
    </w:p>
    <w:p w14:paraId="6178C9E7" w14:textId="77777777" w:rsidR="00413509" w:rsidRPr="00413509" w:rsidRDefault="00413509" w:rsidP="00413509">
      <w:pPr>
        <w:numPr>
          <w:ilvl w:val="1"/>
          <w:numId w:val="4"/>
        </w:numPr>
      </w:pPr>
      <w:r w:rsidRPr="00413509">
        <w:t>Nếu trận đấu đang Live, tỷ số có hiệu ứng nhấp nháy (Live Indicator).</w:t>
      </w:r>
    </w:p>
    <w:p w14:paraId="71E69BC6" w14:textId="77777777" w:rsidR="00413509" w:rsidRPr="00413509" w:rsidRDefault="00413509" w:rsidP="00413509">
      <w:pPr>
        <w:numPr>
          <w:ilvl w:val="0"/>
          <w:numId w:val="4"/>
        </w:numPr>
      </w:pPr>
      <w:r w:rsidRPr="00413509">
        <w:rPr>
          <w:b/>
          <w:bCs/>
        </w:rPr>
        <w:t>Line-up (Đội hình ra sân):</w:t>
      </w:r>
      <w:r w:rsidRPr="00413509">
        <w:t xml:space="preserve"> Hiển thị danh sách tuyển thủ đối đầu trực tiếp theo từng Vị trí Sở trường (Ví dụ: Dòng 1: Đường trên vs Đường trên; Dòng 2: Đi rừng vs Đi rừng).</w:t>
      </w:r>
    </w:p>
    <w:p w14:paraId="36F2FA9C" w14:textId="77777777" w:rsidR="00413509" w:rsidRPr="00413509" w:rsidRDefault="00413509" w:rsidP="00413509">
      <w:pPr>
        <w:numPr>
          <w:ilvl w:val="0"/>
          <w:numId w:val="4"/>
        </w:numPr>
      </w:pPr>
      <w:r w:rsidRPr="00413509">
        <w:rPr>
          <w:b/>
          <w:bCs/>
        </w:rPr>
        <w:t>Bảng kết quả chi tiết (Chỉ hiện khi trận đã kết thúc):</w:t>
      </w:r>
      <w:r w:rsidRPr="00413509">
        <w:t xml:space="preserve"> Hiển thị KDA, Lượng sát thương, Hạng (tùy thuộc vào dữ liệu Trọng tài nhập).</w:t>
      </w:r>
    </w:p>
    <w:p w14:paraId="2284F9EE" w14:textId="77777777" w:rsidR="00413509" w:rsidRPr="00413509" w:rsidRDefault="00413509" w:rsidP="00413509">
      <w:pPr>
        <w:rPr>
          <w:b/>
          <w:bCs/>
        </w:rPr>
      </w:pPr>
      <w:r w:rsidRPr="00413509">
        <w:rPr>
          <w:b/>
          <w:bCs/>
        </w:rPr>
        <w:t>5. Trang Hồ sơ Đội tuyển (Public Team Profile)</w:t>
      </w:r>
    </w:p>
    <w:p w14:paraId="6274EF55" w14:textId="77777777" w:rsidR="00413509" w:rsidRPr="00413509" w:rsidRDefault="00413509" w:rsidP="00413509">
      <w:r w:rsidRPr="00413509">
        <w:t>Đây là phiên bản "chỉ xem" của trang quản lý Đội mà chúng ta đã chốt ở phần trước.</w:t>
      </w:r>
    </w:p>
    <w:p w14:paraId="3B0E81D8" w14:textId="77777777" w:rsidR="00413509" w:rsidRPr="00413509" w:rsidRDefault="00413509" w:rsidP="00413509">
      <w:pPr>
        <w:numPr>
          <w:ilvl w:val="0"/>
          <w:numId w:val="5"/>
        </w:numPr>
      </w:pPr>
      <w:r w:rsidRPr="00413509">
        <w:rPr>
          <w:b/>
          <w:bCs/>
        </w:rPr>
        <w:t>Thông tin tĩnh:</w:t>
      </w:r>
      <w:r w:rsidRPr="00413509">
        <w:t xml:space="preserve"> Logo, Tên, Cờ quốc gia/Khu vực, Tựa game thi đấu, Ngày thành lập.</w:t>
      </w:r>
    </w:p>
    <w:p w14:paraId="36981FE0" w14:textId="77777777" w:rsidR="00413509" w:rsidRPr="00413509" w:rsidRDefault="00413509" w:rsidP="00413509">
      <w:pPr>
        <w:numPr>
          <w:ilvl w:val="0"/>
          <w:numId w:val="5"/>
        </w:numPr>
      </w:pPr>
      <w:r w:rsidRPr="00413509">
        <w:rPr>
          <w:b/>
          <w:bCs/>
        </w:rPr>
        <w:t>Roster:</w:t>
      </w:r>
      <w:r w:rsidRPr="00413509">
        <w:t xml:space="preserve"> Danh sách thành viên hiện tại (Avatar, In-game name, Role như Đội trưởng/Player, Vị trí sở trường).</w:t>
      </w:r>
    </w:p>
    <w:p w14:paraId="050B9724" w14:textId="77777777" w:rsidR="00413509" w:rsidRPr="00413509" w:rsidRDefault="00413509" w:rsidP="00413509">
      <w:pPr>
        <w:numPr>
          <w:ilvl w:val="0"/>
          <w:numId w:val="5"/>
        </w:numPr>
      </w:pPr>
      <w:r w:rsidRPr="00413509">
        <w:rPr>
          <w:b/>
          <w:bCs/>
        </w:rPr>
        <w:t>Lịch sử thi đấu (Match History):</w:t>
      </w:r>
      <w:r w:rsidRPr="00413509">
        <w:t xml:space="preserve"> Dạng timeline các trận gần nhất (Thắng màu xanh, Thua màu đỏ).</w:t>
      </w:r>
    </w:p>
    <w:p w14:paraId="28B1ED7D" w14:textId="77777777" w:rsidR="00413509" w:rsidRPr="00413509" w:rsidRDefault="00413509" w:rsidP="00413509">
      <w:pPr>
        <w:numPr>
          <w:ilvl w:val="0"/>
          <w:numId w:val="5"/>
        </w:numPr>
      </w:pPr>
      <w:r w:rsidRPr="00413509">
        <w:rPr>
          <w:b/>
          <w:bCs/>
        </w:rPr>
        <w:t>Phòng truyền thống (Trophies):</w:t>
      </w:r>
      <w:r w:rsidRPr="00413509">
        <w:t xml:space="preserve"> Danh sách các Giải đấu đội này đã vô địch hoặc đạt thứ hạng cao.</w:t>
      </w:r>
    </w:p>
    <w:p w14:paraId="4CF08ABC" w14:textId="77777777" w:rsidR="00413509" w:rsidRPr="00413509" w:rsidRDefault="00413509" w:rsidP="00413509">
      <w:r w:rsidRPr="00413509">
        <w:pict w14:anchorId="45B86765">
          <v:rect id="_x0000_i1031" style="width:0;height:1.5pt" o:hralign="center" o:hrstd="t" o:hr="t" fillcolor="#a0a0a0" stroked="f"/>
        </w:pict>
      </w:r>
    </w:p>
    <w:p w14:paraId="43071C39" w14:textId="77777777" w:rsidR="00413509" w:rsidRPr="00413509" w:rsidRDefault="00413509" w:rsidP="00413509">
      <w:pPr>
        <w:rPr>
          <w:b/>
          <w:bCs/>
        </w:rPr>
      </w:pPr>
      <w:r w:rsidRPr="00413509">
        <w:rPr>
          <w:b/>
          <w:bCs/>
        </w:rPr>
        <w:t>Yêu cầu Kỹ thuật Mấu chốt cho Team Frontend (Cực kỳ quan trọng)</w:t>
      </w:r>
    </w:p>
    <w:p w14:paraId="02D28CF4" w14:textId="77777777" w:rsidR="00413509" w:rsidRPr="00413509" w:rsidRDefault="00413509" w:rsidP="00413509">
      <w:r w:rsidRPr="00413509">
        <w:t>Để giao diện Public này tạo cảm giác phấn khích như đang xem giải đấu thật, team Frontend cần lưu ý:</w:t>
      </w:r>
    </w:p>
    <w:p w14:paraId="627622BD" w14:textId="77777777" w:rsidR="00413509" w:rsidRPr="00413509" w:rsidRDefault="00413509" w:rsidP="00413509">
      <w:pPr>
        <w:numPr>
          <w:ilvl w:val="0"/>
          <w:numId w:val="6"/>
        </w:numPr>
      </w:pPr>
      <w:r w:rsidRPr="00413509">
        <w:rPr>
          <w:b/>
          <w:bCs/>
        </w:rPr>
        <w:lastRenderedPageBreak/>
        <w:t>WebSockets / SignalR / Server-Sent Events (SSE):</w:t>
      </w:r>
      <w:r w:rsidRPr="00413509">
        <w:t xml:space="preserve"> Ở các trang Trang Chủ (Live Match) và Trang Chi tiết Giải (Bracket), tuyệt đối không yêu cầu người dùng F5 (Tải lại trang) để xem điểm mới. Khi Trọng tài chốt điểm ở Backend, Backend phải bắn socket lên thẳng UI của tất cả người dùng đang xem để con số tự động nhảy.</w:t>
      </w:r>
    </w:p>
    <w:p w14:paraId="691F8C0B" w14:textId="77777777" w:rsidR="00413509" w:rsidRPr="00413509" w:rsidRDefault="00413509" w:rsidP="00413509">
      <w:pPr>
        <w:numPr>
          <w:ilvl w:val="0"/>
          <w:numId w:val="6"/>
        </w:numPr>
      </w:pPr>
      <w:r w:rsidRPr="00413509">
        <w:rPr>
          <w:b/>
          <w:bCs/>
        </w:rPr>
        <w:t>Skeleton Loading:</w:t>
      </w:r>
      <w:r w:rsidRPr="00413509">
        <w:t xml:space="preserve"> Khi chuyển đổi giữa các Tab Giai đoạn (Stage), dùng hiệu ứng Skeleton (Khung xám nhấp nháy mờ) thay vì biểu tượng quay vòng vòng (Loading Spinner) để ứng dụng trông chuyên nghiệp và hiện đại hơn.</w:t>
      </w:r>
    </w:p>
    <w:p w14:paraId="6D63DD58" w14:textId="77777777" w:rsidR="00BA17F6" w:rsidRDefault="00BA17F6"/>
    <w:sectPr w:rsidR="00BA17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43B0"/>
    <w:multiLevelType w:val="multilevel"/>
    <w:tmpl w:val="DEFC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03BDF"/>
    <w:multiLevelType w:val="multilevel"/>
    <w:tmpl w:val="22FA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57551"/>
    <w:multiLevelType w:val="multilevel"/>
    <w:tmpl w:val="DE563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4759E1"/>
    <w:multiLevelType w:val="multilevel"/>
    <w:tmpl w:val="C458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F44630"/>
    <w:multiLevelType w:val="multilevel"/>
    <w:tmpl w:val="BDEE0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0251F1"/>
    <w:multiLevelType w:val="multilevel"/>
    <w:tmpl w:val="8790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139850">
    <w:abstractNumId w:val="1"/>
  </w:num>
  <w:num w:numId="2" w16cid:durableId="584649183">
    <w:abstractNumId w:val="0"/>
  </w:num>
  <w:num w:numId="3" w16cid:durableId="840505599">
    <w:abstractNumId w:val="4"/>
  </w:num>
  <w:num w:numId="4" w16cid:durableId="994067543">
    <w:abstractNumId w:val="2"/>
  </w:num>
  <w:num w:numId="5" w16cid:durableId="1835342170">
    <w:abstractNumId w:val="5"/>
  </w:num>
  <w:num w:numId="6" w16cid:durableId="9266965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536"/>
    <w:rsid w:val="002F5536"/>
    <w:rsid w:val="003A4CE4"/>
    <w:rsid w:val="00413509"/>
    <w:rsid w:val="00842AC9"/>
    <w:rsid w:val="00BA1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3F60A8-2F5F-41D9-B225-F4F5F9FAA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536"/>
    <w:rPr>
      <w:rFonts w:eastAsiaTheme="majorEastAsia" w:cstheme="majorBidi"/>
      <w:color w:val="272727" w:themeColor="text1" w:themeTint="D8"/>
    </w:rPr>
  </w:style>
  <w:style w:type="paragraph" w:styleId="Title">
    <w:name w:val="Title"/>
    <w:basedOn w:val="Normal"/>
    <w:next w:val="Normal"/>
    <w:link w:val="TitleChar"/>
    <w:uiPriority w:val="10"/>
    <w:qFormat/>
    <w:rsid w:val="002F5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536"/>
    <w:pPr>
      <w:spacing w:before="160"/>
      <w:jc w:val="center"/>
    </w:pPr>
    <w:rPr>
      <w:i/>
      <w:iCs/>
      <w:color w:val="404040" w:themeColor="text1" w:themeTint="BF"/>
    </w:rPr>
  </w:style>
  <w:style w:type="character" w:customStyle="1" w:styleId="QuoteChar">
    <w:name w:val="Quote Char"/>
    <w:basedOn w:val="DefaultParagraphFont"/>
    <w:link w:val="Quote"/>
    <w:uiPriority w:val="29"/>
    <w:rsid w:val="002F5536"/>
    <w:rPr>
      <w:i/>
      <w:iCs/>
      <w:color w:val="404040" w:themeColor="text1" w:themeTint="BF"/>
    </w:rPr>
  </w:style>
  <w:style w:type="paragraph" w:styleId="ListParagraph">
    <w:name w:val="List Paragraph"/>
    <w:basedOn w:val="Normal"/>
    <w:uiPriority w:val="34"/>
    <w:qFormat/>
    <w:rsid w:val="002F5536"/>
    <w:pPr>
      <w:ind w:left="720"/>
      <w:contextualSpacing/>
    </w:pPr>
  </w:style>
  <w:style w:type="character" w:styleId="IntenseEmphasis">
    <w:name w:val="Intense Emphasis"/>
    <w:basedOn w:val="DefaultParagraphFont"/>
    <w:uiPriority w:val="21"/>
    <w:qFormat/>
    <w:rsid w:val="002F5536"/>
    <w:rPr>
      <w:i/>
      <w:iCs/>
      <w:color w:val="0F4761" w:themeColor="accent1" w:themeShade="BF"/>
    </w:rPr>
  </w:style>
  <w:style w:type="paragraph" w:styleId="IntenseQuote">
    <w:name w:val="Intense Quote"/>
    <w:basedOn w:val="Normal"/>
    <w:next w:val="Normal"/>
    <w:link w:val="IntenseQuoteChar"/>
    <w:uiPriority w:val="30"/>
    <w:qFormat/>
    <w:rsid w:val="002F5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536"/>
    <w:rPr>
      <w:i/>
      <w:iCs/>
      <w:color w:val="0F4761" w:themeColor="accent1" w:themeShade="BF"/>
    </w:rPr>
  </w:style>
  <w:style w:type="character" w:styleId="IntenseReference">
    <w:name w:val="Intense Reference"/>
    <w:basedOn w:val="DefaultParagraphFont"/>
    <w:uiPriority w:val="32"/>
    <w:qFormat/>
    <w:rsid w:val="002F55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596</Words>
  <Characters>3400</Characters>
  <Application>Microsoft Office Word</Application>
  <DocSecurity>0</DocSecurity>
  <Lines>28</Lines>
  <Paragraphs>7</Paragraphs>
  <ScaleCrop>false</ScaleCrop>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xyzlukagy1702@gmail.com</dc:creator>
  <cp:keywords/>
  <dc:description/>
  <cp:lastModifiedBy>xyzlukagy1702@gmail.com</cp:lastModifiedBy>
  <cp:revision>2</cp:revision>
  <dcterms:created xsi:type="dcterms:W3CDTF">2026-05-08T22:09:00Z</dcterms:created>
  <dcterms:modified xsi:type="dcterms:W3CDTF">2026-05-08T22:09:00Z</dcterms:modified>
</cp:coreProperties>
</file>