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1F48B" w14:textId="78B514F3" w:rsidR="008E458D" w:rsidRDefault="008E458D"/>
    <w:p w14:paraId="55F1A377" w14:textId="52416308" w:rsidR="008E458D" w:rsidRDefault="008E458D">
      <w:proofErr w:type="spellStart"/>
      <w:r>
        <w:rPr>
          <w:rFonts w:hint="eastAsia"/>
        </w:rPr>
        <w:t>In</w:t>
      </w:r>
      <w:r>
        <w:t>tellij</w:t>
      </w:r>
      <w:proofErr w:type="spellEnd"/>
      <w:r>
        <w:t xml:space="preserve"> Hadoop</w:t>
      </w:r>
      <w:r>
        <w:rPr>
          <w:rFonts w:hint="eastAsia"/>
        </w:rPr>
        <w:t>开发环境配置</w:t>
      </w:r>
    </w:p>
    <w:p w14:paraId="318117AD" w14:textId="77777777" w:rsidR="008E458D" w:rsidRDefault="008E458D">
      <w:pPr>
        <w:rPr>
          <w:rFonts w:hint="eastAsia"/>
        </w:rPr>
      </w:pPr>
    </w:p>
    <w:p w14:paraId="71C2E099" w14:textId="004BD849" w:rsidR="008E458D" w:rsidRDefault="008E458D">
      <w:pPr>
        <w:rPr>
          <w:rFonts w:hint="eastAsia"/>
        </w:rPr>
      </w:pPr>
      <w:r w:rsidRPr="008E458D">
        <w:t>https://zhuanlan.zhihu.com/p/284185735?utm_source=wechat_timeline</w:t>
      </w:r>
    </w:p>
    <w:p w14:paraId="3BCE795D" w14:textId="54C98757" w:rsidR="008E458D" w:rsidRDefault="008E458D">
      <w:hyperlink r:id="rId4" w:history="1">
        <w:r w:rsidRPr="006259B6">
          <w:rPr>
            <w:rStyle w:val="a3"/>
          </w:rPr>
          <w:t>https://www.polarxiong.com/archives/Hadoop-Intellij%E7%BB%93%E5%90%88Maven%E6%9C%AC%E5%9C%B0%E8%BF%90%E8%A1%8C%E5%92%8C%E8%B0%83%E8%AF%95MapReduce%E7%A8%8B%E5%BA%8F-%E6%97%A0%E9%9C%80%E6%90%AD%E8%BD%BDHadoop%E5%92%8CHDFS%E7%8E%AF%E5%A2%83.html</w:t>
        </w:r>
      </w:hyperlink>
    </w:p>
    <w:p w14:paraId="0F8F87C2" w14:textId="5259F064" w:rsidR="008E458D" w:rsidRDefault="008E458D"/>
    <w:p w14:paraId="5F6819B9" w14:textId="37AFAF8A" w:rsidR="008E458D" w:rsidRDefault="008E458D"/>
    <w:p w14:paraId="69EE1919" w14:textId="77777777" w:rsidR="008E458D" w:rsidRPr="008E458D" w:rsidRDefault="008E458D">
      <w:pPr>
        <w:rPr>
          <w:rFonts w:hint="eastAsia"/>
        </w:rPr>
      </w:pPr>
    </w:p>
    <w:sectPr w:rsidR="008E458D" w:rsidRPr="008E4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8D"/>
    <w:rsid w:val="008E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69CFA"/>
  <w15:chartTrackingRefBased/>
  <w15:docId w15:val="{E3AE1836-62FB-DF42-BFCD-EE6E9DAF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45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4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larxiong.com/archives/Hadoop-Intellij%E7%BB%93%E5%90%88Maven%E6%9C%AC%E5%9C%B0%E8%BF%90%E8%A1%8C%E5%92%8C%E8%B0%83%E8%AF%95MapReduce%E7%A8%8B%E5%BA%8F-%E6%97%A0%E9%9C%80%E6%90%AD%E8%BD%BDHadoop%E5%92%8CHDFS%E7%8E%AF%E5%A2%8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2022-05-06T17:18:00Z</dcterms:created>
  <dcterms:modified xsi:type="dcterms:W3CDTF">2022-05-06T17:19:00Z</dcterms:modified>
</cp:coreProperties>
</file>