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F1EA" w14:textId="72C3E86D" w:rsidR="00C169E0" w:rsidRDefault="00166FE6" w:rsidP="00FB0D5A">
      <w:r>
        <w:rPr>
          <w:rFonts w:hint="eastAsia"/>
        </w:rPr>
        <w:t>开发工具</w:t>
      </w:r>
      <w:r w:rsidR="005D712C">
        <w:fldChar w:fldCharType="begin"/>
      </w:r>
      <w:r w:rsidR="005D712C">
        <w:instrText xml:space="preserve"> HYPERLINK "https://u.tools/" </w:instrText>
      </w:r>
      <w:r w:rsidR="005D712C">
        <w:fldChar w:fldCharType="separate"/>
      </w:r>
      <w:r w:rsidR="00FB0D5A" w:rsidRPr="00EF7117">
        <w:rPr>
          <w:rStyle w:val="a3"/>
        </w:rPr>
        <w:t>https://u.tools/</w:t>
      </w:r>
      <w:r w:rsidR="005D712C">
        <w:rPr>
          <w:rStyle w:val="a3"/>
        </w:rPr>
        <w:fldChar w:fldCharType="end"/>
      </w:r>
    </w:p>
    <w:p w14:paraId="16FEC3DE" w14:textId="38682D75" w:rsidR="00A56D98" w:rsidRDefault="00FB0D5A" w:rsidP="00FB0D5A">
      <w:pPr>
        <w:rPr>
          <w:rStyle w:val="a3"/>
        </w:rPr>
      </w:pPr>
      <w:r>
        <w:rPr>
          <w:rFonts w:hint="eastAsia"/>
        </w:rPr>
        <w:t>地图选择器</w:t>
      </w:r>
      <w:r w:rsidR="005D712C">
        <w:fldChar w:fldCharType="begin"/>
      </w:r>
      <w:r w:rsidR="005D712C">
        <w:instrText xml:space="preserve"> HYPERLINK "https://datav.aliyun.com/tools/atlas/index.html" </w:instrText>
      </w:r>
      <w:r w:rsidR="005D712C">
        <w:fldChar w:fldCharType="separate"/>
      </w:r>
      <w:r w:rsidRPr="00EF7117">
        <w:rPr>
          <w:rStyle w:val="a3"/>
        </w:rPr>
        <w:t>https://datav.aliyun.com/tools/atlas/index.html</w:t>
      </w:r>
      <w:r w:rsidR="005D712C">
        <w:rPr>
          <w:rStyle w:val="a3"/>
        </w:rPr>
        <w:fldChar w:fldCharType="end"/>
      </w:r>
    </w:p>
    <w:p w14:paraId="70D08075" w14:textId="27DACB03" w:rsidR="00511645" w:rsidRPr="00FB0D5A" w:rsidRDefault="00511645">
      <w:pPr>
        <w:rPr>
          <w:color w:val="0563C1" w:themeColor="hyperlink"/>
          <w:u w:val="single"/>
        </w:rPr>
      </w:pPr>
    </w:p>
    <w:p w14:paraId="2813FBCD" w14:textId="2795307F" w:rsidR="00FB0D5A" w:rsidRDefault="00FB0D5A">
      <w:r>
        <w:t>Vue</w:t>
      </w:r>
    </w:p>
    <w:p w14:paraId="382CCDE5" w14:textId="21AFB420" w:rsidR="00CB1808" w:rsidRPr="00FB0D5A" w:rsidRDefault="00FB0D5A">
      <w:proofErr w:type="spellStart"/>
      <w:r>
        <w:rPr>
          <w:rFonts w:hint="eastAsia"/>
          <w:color w:val="0563C1" w:themeColor="hyperlink"/>
          <w:u w:val="single"/>
        </w:rPr>
        <w:t>v</w:t>
      </w:r>
      <w:r w:rsidR="00511645">
        <w:rPr>
          <w:color w:val="0563C1" w:themeColor="hyperlink"/>
          <w:u w:val="single"/>
        </w:rPr>
        <w:t>ue</w:t>
      </w:r>
      <w:proofErr w:type="spellEnd"/>
      <w:r w:rsidR="00511645">
        <w:rPr>
          <w:rFonts w:hint="eastAsia"/>
          <w:color w:val="0563C1" w:themeColor="hyperlink"/>
          <w:u w:val="single"/>
        </w:rPr>
        <w:t>滚动条插件</w:t>
      </w:r>
      <w:proofErr w:type="spellStart"/>
      <w:r w:rsidR="00511645">
        <w:rPr>
          <w:color w:val="0563C1" w:themeColor="hyperlink"/>
          <w:u w:val="single"/>
        </w:rPr>
        <w:t>v</w:t>
      </w:r>
      <w:r w:rsidR="00511645">
        <w:rPr>
          <w:rFonts w:hint="eastAsia"/>
          <w:color w:val="0563C1" w:themeColor="hyperlink"/>
          <w:u w:val="single"/>
        </w:rPr>
        <w:t>ue</w:t>
      </w:r>
      <w:r w:rsidR="00511645">
        <w:rPr>
          <w:color w:val="0563C1" w:themeColor="hyperlink"/>
          <w:u w:val="single"/>
        </w:rPr>
        <w:t>scroll</w:t>
      </w:r>
      <w:proofErr w:type="spellEnd"/>
    </w:p>
    <w:p w14:paraId="1EB685F5" w14:textId="1E1B5E8E" w:rsidR="00CB1808" w:rsidRDefault="00CB1808">
      <w:pPr>
        <w:rPr>
          <w:color w:val="0563C1" w:themeColor="hyperlink"/>
          <w:u w:val="single"/>
        </w:rPr>
      </w:pPr>
      <w:r>
        <w:rPr>
          <w:rFonts w:hint="eastAsia"/>
          <w:color w:val="0563C1" w:themeColor="hyperlink"/>
          <w:u w:val="single"/>
        </w:rPr>
        <w:t>可视化大屏插件</w:t>
      </w:r>
      <w:proofErr w:type="spellStart"/>
      <w:r w:rsidR="00FB0D5A">
        <w:rPr>
          <w:color w:val="0563C1" w:themeColor="hyperlink"/>
          <w:u w:val="single"/>
        </w:rPr>
        <w:t>D</w:t>
      </w:r>
      <w:r w:rsidRPr="00CB1808">
        <w:rPr>
          <w:color w:val="0563C1" w:themeColor="hyperlink"/>
          <w:u w:val="single"/>
        </w:rPr>
        <w:t>atav</w:t>
      </w:r>
      <w:proofErr w:type="spellEnd"/>
    </w:p>
    <w:p w14:paraId="226F3277" w14:textId="62DC00BA" w:rsidR="00FB0D5A" w:rsidRDefault="00FB0D5A">
      <w:pPr>
        <w:rPr>
          <w:color w:val="0563C1" w:themeColor="hyperlink"/>
          <w:u w:val="single"/>
        </w:rPr>
      </w:pPr>
    </w:p>
    <w:p w14:paraId="79414190" w14:textId="54A33455" w:rsidR="00FB0D5A" w:rsidRDefault="00FB0D5A" w:rsidP="00FB0D5A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C盘加解密 设备加密设置</w:t>
      </w:r>
    </w:p>
    <w:p w14:paraId="141B8909" w14:textId="77777777" w:rsidR="008E3549" w:rsidRDefault="008E3549" w:rsidP="00FB0D5A"/>
    <w:p w14:paraId="05B7A258" w14:textId="00E7B8A5" w:rsidR="008E3549" w:rsidRDefault="008E3549" w:rsidP="008E3549">
      <w:r>
        <w:rPr>
          <w:rFonts w:hint="eastAsia"/>
        </w:rPr>
        <w:t>配色器</w:t>
      </w:r>
      <w:r w:rsidRPr="008E3549">
        <w:t>http://tool.c7sky.com/</w:t>
      </w:r>
    </w:p>
    <w:p w14:paraId="57B4C0EA" w14:textId="19F0C3C3" w:rsidR="00301E11" w:rsidRDefault="00301E11" w:rsidP="00FB0D5A"/>
    <w:p w14:paraId="0BE798B1" w14:textId="3FEEB509" w:rsidR="00E13B37" w:rsidRPr="00E13B37" w:rsidRDefault="00E13B37" w:rsidP="00FB0D5A">
      <w:r>
        <w:rPr>
          <w:rFonts w:hint="eastAsia"/>
        </w:rPr>
        <w:t>建站神器</w:t>
      </w:r>
    </w:p>
    <w:p w14:paraId="5CD0D04C" w14:textId="63A647DD" w:rsidR="00E13B37" w:rsidRDefault="00E47028" w:rsidP="00FB0D5A">
      <w:hyperlink r:id="rId6" w:history="1">
        <w:r w:rsidR="0028098B" w:rsidRPr="00012854">
          <w:rPr>
            <w:rStyle w:val="a3"/>
          </w:rPr>
          <w:t>https://www.fkw.com/</w:t>
        </w:r>
      </w:hyperlink>
    </w:p>
    <w:p w14:paraId="775BC77F" w14:textId="733C8AD6" w:rsidR="0028098B" w:rsidRDefault="0028098B" w:rsidP="00FB0D5A"/>
    <w:p w14:paraId="2FED61D3" w14:textId="4079B5B8" w:rsidR="0028098B" w:rsidRPr="0028098B" w:rsidRDefault="0028098B" w:rsidP="00FB0D5A">
      <w:r>
        <w:rPr>
          <w:rFonts w:hint="eastAsia"/>
        </w:rPr>
        <w:t>在线制图工具</w:t>
      </w:r>
    </w:p>
    <w:p w14:paraId="560B0F37" w14:textId="0627FAB6" w:rsidR="005B21F6" w:rsidRDefault="00E47028" w:rsidP="00FB0D5A">
      <w:pPr>
        <w:rPr>
          <w:rStyle w:val="a3"/>
        </w:rPr>
      </w:pPr>
      <w:hyperlink r:id="rId7" w:history="1">
        <w:r w:rsidR="005B21F6" w:rsidRPr="00510DA8">
          <w:rPr>
            <w:rStyle w:val="a3"/>
          </w:rPr>
          <w:t>https://bpmn.io/toolkit/bpmn-js/</w:t>
        </w:r>
      </w:hyperlink>
    </w:p>
    <w:p w14:paraId="46C9D389" w14:textId="47C50A2F" w:rsidR="00541872" w:rsidRDefault="00541872" w:rsidP="00FB0D5A">
      <w:pPr>
        <w:rPr>
          <w:rStyle w:val="a3"/>
        </w:rPr>
      </w:pPr>
    </w:p>
    <w:p w14:paraId="14A812DF" w14:textId="5480CED1" w:rsidR="00541872" w:rsidRDefault="00541872" w:rsidP="00FB0D5A">
      <w:pPr>
        <w:rPr>
          <w:color w:val="0563C1" w:themeColor="hyperlink"/>
        </w:rPr>
      </w:pPr>
      <w:r>
        <w:rPr>
          <w:rFonts w:hint="eastAsia"/>
        </w:rPr>
        <w:t>包</w:t>
      </w:r>
    </w:p>
    <w:p w14:paraId="03B55400" w14:textId="50A23DF2" w:rsidR="00541872" w:rsidRDefault="00541872" w:rsidP="00FB0D5A">
      <w:r>
        <w:t>C</w:t>
      </w:r>
      <w:r>
        <w:rPr>
          <w:rFonts w:hint="eastAsia"/>
        </w:rPr>
        <w:t>olor</w:t>
      </w:r>
      <w:r>
        <w:t xml:space="preserve"> thief</w:t>
      </w:r>
      <w:r w:rsidR="008349AB">
        <w:t xml:space="preserve"> </w:t>
      </w:r>
      <w:r w:rsidR="008349AB">
        <w:rPr>
          <w:rFonts w:hint="eastAsia"/>
        </w:rPr>
        <w:t>获取图片内部颜色</w:t>
      </w:r>
    </w:p>
    <w:p w14:paraId="23F518DB" w14:textId="0CEE2836" w:rsidR="00EB790E" w:rsidRPr="00BE5EC2" w:rsidRDefault="008349AB" w:rsidP="00FB0D5A">
      <w:pPr>
        <w:rPr>
          <w:rFonts w:hint="eastAsia"/>
        </w:rPr>
      </w:pPr>
      <w:proofErr w:type="spellStart"/>
      <w:r>
        <w:t>U</w:t>
      </w:r>
      <w:r>
        <w:rPr>
          <w:rFonts w:hint="eastAsia"/>
        </w:rPr>
        <w:t>uid</w:t>
      </w:r>
      <w:proofErr w:type="spellEnd"/>
      <w:r>
        <w:tab/>
      </w:r>
      <w:r>
        <w:rPr>
          <w:rFonts w:hint="eastAsia"/>
        </w:rPr>
        <w:t>唯一值</w:t>
      </w:r>
    </w:p>
    <w:p w14:paraId="121E4176" w14:textId="73A49B7E" w:rsidR="005E6F86" w:rsidRDefault="00E47028" w:rsidP="00EB790E">
      <w:pPr>
        <w:rPr>
          <w:rFonts w:hint="eastAsia"/>
        </w:rPr>
      </w:pPr>
      <w:hyperlink r:id="rId8" w:history="1">
        <w:r w:rsidR="00EB790E" w:rsidRPr="008F5B2F">
          <w:rPr>
            <w:rStyle w:val="a3"/>
          </w:rPr>
          <w:t>https://tinypng.com/</w:t>
        </w:r>
      </w:hyperlink>
      <w:r w:rsidR="00A407BF">
        <w:rPr>
          <w:color w:val="0563C1" w:themeColor="hyperlink"/>
        </w:rPr>
        <w:t xml:space="preserve"> </w:t>
      </w:r>
      <w:r w:rsidR="00EB790E">
        <w:rPr>
          <w:rFonts w:hint="eastAsia"/>
        </w:rPr>
        <w:t>图片压缩工具</w:t>
      </w:r>
    </w:p>
    <w:p w14:paraId="04F51596" w14:textId="7FD44E0D" w:rsidR="005E6F86" w:rsidRDefault="005E6F86" w:rsidP="00EB790E">
      <w:r>
        <w:t xml:space="preserve">Beyond Compare 4 </w:t>
      </w:r>
      <w:r>
        <w:rPr>
          <w:rFonts w:hint="eastAsia"/>
        </w:rPr>
        <w:t>代码</w:t>
      </w:r>
      <w:r w:rsidR="00B57757">
        <w:rPr>
          <w:rFonts w:hint="eastAsia"/>
        </w:rPr>
        <w:t>对比</w:t>
      </w:r>
      <w:r>
        <w:rPr>
          <w:rFonts w:hint="eastAsia"/>
        </w:rPr>
        <w:t>工具</w:t>
      </w:r>
    </w:p>
    <w:p w14:paraId="5D87028A" w14:textId="77777777" w:rsidR="00232732" w:rsidRDefault="00A63DE7" w:rsidP="00232732">
      <w:pPr>
        <w:rPr>
          <w:color w:val="0563C1" w:themeColor="hyperlink"/>
        </w:rPr>
      </w:pPr>
      <w:r>
        <w:rPr>
          <w:color w:val="0563C1" w:themeColor="hyperlink"/>
        </w:rPr>
        <w:object w:dxaOrig="1520" w:dyaOrig="1061" w14:anchorId="1A42A7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53pt" o:ole="">
            <v:imagedata r:id="rId9" o:title=""/>
          </v:shape>
          <o:OLEObject Type="Embed" ProgID="Package" ShapeID="_x0000_i1025" DrawAspect="Icon" ObjectID="_1712383948" r:id="rId10"/>
        </w:object>
      </w:r>
    </w:p>
    <w:p w14:paraId="6EFA81CE" w14:textId="14EA1328" w:rsidR="00232732" w:rsidRPr="00232732" w:rsidRDefault="00232732" w:rsidP="00232732">
      <w:pPr>
        <w:rPr>
          <w:color w:val="0563C1" w:themeColor="hyperlink"/>
        </w:rPr>
      </w:pPr>
      <w:r>
        <w:rPr>
          <w:rFonts w:hint="eastAsia"/>
        </w:rPr>
        <w:t>Robo</w:t>
      </w:r>
      <w:r>
        <w:t xml:space="preserve"> 3</w:t>
      </w:r>
      <w:r w:rsidR="00057B11">
        <w:rPr>
          <w:rFonts w:hint="eastAsia"/>
        </w:rPr>
        <w:t>T</w:t>
      </w:r>
      <w:r w:rsidR="00057B11">
        <w:t xml:space="preserve"> </w:t>
      </w:r>
      <w:proofErr w:type="spellStart"/>
      <w:r w:rsidR="00057B11">
        <w:rPr>
          <w:rFonts w:hint="eastAsia"/>
        </w:rPr>
        <w:t>navicat</w:t>
      </w:r>
      <w:proofErr w:type="spellEnd"/>
      <w:r w:rsidR="005D3BC4">
        <w:t xml:space="preserve"> </w:t>
      </w:r>
      <w:r w:rsidR="005D3BC4">
        <w:rPr>
          <w:rFonts w:hint="eastAsia"/>
        </w:rPr>
        <w:t>Postman</w:t>
      </w:r>
      <w:r w:rsidR="00057B11">
        <w:t xml:space="preserve"> </w:t>
      </w:r>
      <w:r w:rsidR="00314FB7">
        <w:rPr>
          <w:rFonts w:hint="eastAsia"/>
        </w:rPr>
        <w:t>数据库</w:t>
      </w:r>
      <w:r w:rsidR="00BF341A">
        <w:rPr>
          <w:rFonts w:hint="eastAsia"/>
        </w:rPr>
        <w:t>可视化</w:t>
      </w:r>
      <w:r w:rsidR="00314FB7">
        <w:rPr>
          <w:rFonts w:hint="eastAsia"/>
        </w:rPr>
        <w:t>工具</w:t>
      </w:r>
    </w:p>
    <w:p w14:paraId="662F3128" w14:textId="3A27ED1B" w:rsidR="00A63DE7" w:rsidRDefault="00A63DE7" w:rsidP="00FB0D5A">
      <w:pPr>
        <w:rPr>
          <w:color w:val="0563C1" w:themeColor="hyperlink"/>
        </w:rPr>
      </w:pPr>
    </w:p>
    <w:p w14:paraId="31F19B62" w14:textId="1CE2D0A7" w:rsidR="000313E5" w:rsidRDefault="000313E5" w:rsidP="00FB0D5A">
      <w:pPr>
        <w:rPr>
          <w:color w:val="0563C1" w:themeColor="hyperlink"/>
        </w:rPr>
      </w:pPr>
    </w:p>
    <w:p w14:paraId="446B462C" w14:textId="626FE5F7" w:rsidR="000313E5" w:rsidRDefault="000313E5" w:rsidP="00FB0D5A">
      <w:pPr>
        <w:rPr>
          <w:color w:val="0563C1" w:themeColor="hyperlink"/>
        </w:rPr>
      </w:pPr>
    </w:p>
    <w:p w14:paraId="79D628B7" w14:textId="77777777" w:rsidR="000313E5" w:rsidRPr="00541872" w:rsidRDefault="000313E5" w:rsidP="00FB0D5A">
      <w:pPr>
        <w:rPr>
          <w:rFonts w:hint="eastAsia"/>
          <w:color w:val="0563C1" w:themeColor="hyperlink"/>
        </w:rPr>
      </w:pPr>
    </w:p>
    <w:sectPr w:rsidR="000313E5" w:rsidRPr="00541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A04DE" w14:textId="77777777" w:rsidR="00E47028" w:rsidRDefault="00E47028" w:rsidP="00860044">
      <w:r>
        <w:separator/>
      </w:r>
    </w:p>
  </w:endnote>
  <w:endnote w:type="continuationSeparator" w:id="0">
    <w:p w14:paraId="3BC82C89" w14:textId="77777777" w:rsidR="00E47028" w:rsidRDefault="00E47028" w:rsidP="0086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3FF9" w14:textId="77777777" w:rsidR="00E47028" w:rsidRDefault="00E47028" w:rsidP="00860044">
      <w:r>
        <w:separator/>
      </w:r>
    </w:p>
  </w:footnote>
  <w:footnote w:type="continuationSeparator" w:id="0">
    <w:p w14:paraId="30212730" w14:textId="77777777" w:rsidR="00E47028" w:rsidRDefault="00E47028" w:rsidP="00860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46"/>
    <w:rsid w:val="000313E5"/>
    <w:rsid w:val="00057B11"/>
    <w:rsid w:val="00086682"/>
    <w:rsid w:val="000D5348"/>
    <w:rsid w:val="00166FE6"/>
    <w:rsid w:val="00190660"/>
    <w:rsid w:val="00223794"/>
    <w:rsid w:val="00232732"/>
    <w:rsid w:val="0028098B"/>
    <w:rsid w:val="002E3BBF"/>
    <w:rsid w:val="00301E11"/>
    <w:rsid w:val="00314FB7"/>
    <w:rsid w:val="003E5995"/>
    <w:rsid w:val="00511645"/>
    <w:rsid w:val="00541872"/>
    <w:rsid w:val="005554E0"/>
    <w:rsid w:val="005B21F6"/>
    <w:rsid w:val="005D3BC4"/>
    <w:rsid w:val="005D712C"/>
    <w:rsid w:val="005E6F86"/>
    <w:rsid w:val="005F21F3"/>
    <w:rsid w:val="00667598"/>
    <w:rsid w:val="008334B8"/>
    <w:rsid w:val="008349AB"/>
    <w:rsid w:val="00860044"/>
    <w:rsid w:val="008E3549"/>
    <w:rsid w:val="009F2849"/>
    <w:rsid w:val="00A407BF"/>
    <w:rsid w:val="00A56D98"/>
    <w:rsid w:val="00A63DE7"/>
    <w:rsid w:val="00A85A80"/>
    <w:rsid w:val="00B57757"/>
    <w:rsid w:val="00BE5EC2"/>
    <w:rsid w:val="00BF341A"/>
    <w:rsid w:val="00C169E0"/>
    <w:rsid w:val="00C2396A"/>
    <w:rsid w:val="00CB1808"/>
    <w:rsid w:val="00DA0746"/>
    <w:rsid w:val="00E13B37"/>
    <w:rsid w:val="00E47028"/>
    <w:rsid w:val="00EB6682"/>
    <w:rsid w:val="00EB790E"/>
    <w:rsid w:val="00F956D3"/>
    <w:rsid w:val="00FB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BF3A1"/>
  <w15:chartTrackingRefBased/>
  <w15:docId w15:val="{A68A7351-D3E7-4B1E-BB2D-612B41C4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0D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4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4E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B0D5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FB0D5A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86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00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0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p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pmn.io/toolkit/bpmn-j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kw.com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653015681@qq.com</dc:creator>
  <cp:keywords/>
  <dc:description/>
  <cp:lastModifiedBy>653015681@qq.com</cp:lastModifiedBy>
  <cp:revision>43</cp:revision>
  <dcterms:created xsi:type="dcterms:W3CDTF">2021-07-14T02:10:00Z</dcterms:created>
  <dcterms:modified xsi:type="dcterms:W3CDTF">2022-04-25T01:26:00Z</dcterms:modified>
</cp:coreProperties>
</file>