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57" w:rsidRDefault="00C36E98" w:rsidP="00F76A57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Release</w:t>
      </w:r>
      <w:r w:rsidRPr="00F76A5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notes</w:t>
      </w:r>
      <w:r w:rsidRPr="00F76A57">
        <w:rPr>
          <w:rFonts w:eastAsia="Times New Roman"/>
          <w:lang w:val="en-US" w:eastAsia="ru-RU"/>
        </w:rPr>
        <w:t xml:space="preserve"> 02.00</w:t>
      </w:r>
      <w:r w:rsidR="00252176">
        <w:rPr>
          <w:rFonts w:eastAsia="Times New Roman"/>
          <w:lang w:val="en-US" w:eastAsia="ru-RU"/>
        </w:rPr>
        <w:t>7</w:t>
      </w:r>
      <w:r w:rsidRPr="00F76A57">
        <w:rPr>
          <w:rFonts w:eastAsia="Times New Roman"/>
          <w:lang w:val="en-US" w:eastAsia="ru-RU"/>
        </w:rPr>
        <w:t>.0</w:t>
      </w:r>
      <w:r w:rsidR="004E50C4">
        <w:rPr>
          <w:rFonts w:eastAsia="Times New Roman"/>
          <w:lang w:val="en-US" w:eastAsia="ru-RU"/>
        </w:rPr>
        <w:t>0</w:t>
      </w:r>
      <w:r w:rsidRPr="00F76A57">
        <w:rPr>
          <w:rFonts w:eastAsia="Times New Roman"/>
          <w:lang w:val="en-US" w:eastAsia="ru-RU"/>
        </w:rPr>
        <w:t xml:space="preserve"> (</w:t>
      </w:r>
      <w:r>
        <w:rPr>
          <w:rFonts w:eastAsia="Times New Roman"/>
          <w:lang w:val="en-US" w:eastAsia="ru-RU"/>
        </w:rPr>
        <w:t>iNavigator</w:t>
      </w:r>
      <w:r w:rsidRPr="00F76A57">
        <w:rPr>
          <w:rFonts w:eastAsia="Times New Roman"/>
          <w:lang w:val="en-US" w:eastAsia="ru-RU"/>
        </w:rPr>
        <w:t>)</w:t>
      </w:r>
    </w:p>
    <w:p w:rsidR="008300DF" w:rsidRDefault="008300DF" w:rsidP="008300DF">
      <w:pPr>
        <w:pStyle w:val="3"/>
        <w:rPr>
          <w:lang w:eastAsia="ru-RU"/>
        </w:rPr>
      </w:pPr>
      <w:r>
        <w:rPr>
          <w:lang w:eastAsia="ru-RU"/>
        </w:rPr>
        <w:t>Список исправленных ошибок</w:t>
      </w:r>
      <w:r>
        <w:rPr>
          <w:lang w:val="en-US" w:eastAsia="ru-RU"/>
        </w:rPr>
        <w:t>: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Убран доступ к странице администрирования у пользователей с правами только на чтение (доступ для этих пользователей возможен только через утилиту администрирования).</w:t>
      </w:r>
    </w:p>
    <w:p w:rsidR="00B61F37" w:rsidRPr="00C1089B" w:rsidRDefault="00B61F37" w:rsidP="00B61F37">
      <w:pPr>
        <w:spacing w:after="0" w:line="252" w:lineRule="atLeast"/>
        <w:ind w:left="12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300DF" w:rsidRDefault="008300DF" w:rsidP="008300DF">
      <w:pPr>
        <w:pStyle w:val="3"/>
        <w:rPr>
          <w:lang w:val="en-US" w:eastAsia="ru-RU"/>
        </w:rPr>
      </w:pPr>
      <w:r>
        <w:rPr>
          <w:lang w:eastAsia="ru-RU"/>
        </w:rPr>
        <w:t>Список доработок</w:t>
      </w:r>
      <w:r w:rsidRPr="003800E8">
        <w:rPr>
          <w:lang w:eastAsia="ru-RU"/>
        </w:rPr>
        <w:t>: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Добавлено сохранение номера страницы в истории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push</w:t>
      </w:r>
      <w:r w:rsidRPr="002521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уведомлений при переходе к получателям и обратно.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Добавлена группировка настроек, обновлены описания к ним, часть из них убраны со страницы настроек (которые желательно оставлять по умолчанию).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Добавлена возможность заменять параметры в тестовых запросах чекеров (например, </w:t>
      </w:r>
      <w:r w:rsidRPr="00A315D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&lt;</w:t>
      </w: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service</w:t>
      </w:r>
      <w:r w:rsidRPr="00A315D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&gt;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или </w:t>
      </w:r>
      <w:r w:rsidRPr="00A315D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email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используемые в запросе).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15D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Добавлена информационная страница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без авторизации</w:t>
      </w:r>
      <w:r w:rsidRPr="00A315D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</w:t>
      </w:r>
      <w:r w:rsidRPr="00A315D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общим</w:t>
      </w:r>
      <w:r w:rsidRPr="00A315D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состоя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нием мониторинга.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 </w:t>
      </w: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timeout</w:t>
      </w:r>
      <w:r w:rsidRPr="00A315D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запроса к </w:t>
      </w: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DataPower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-у (3 минуты).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Заменена реализация соединений к источнику данных в </w:t>
      </w: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proxyMSSQLService-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ах на </w:t>
      </w: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BasicDataSource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от </w:t>
      </w: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Apache (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 поддержкой настраиваемого пула соединений).</w:t>
      </w:r>
    </w:p>
    <w:p w:rsidR="00265CDC" w:rsidRPr="00A315D4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Добавлено принудительное использование шаблонов в онлайн запросах.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Добавлено удаление 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push</w:t>
      </w: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токена, имеющего неверный формат.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Добавлено логирование при удалении 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push</w:t>
      </w:r>
      <w:r w:rsidRPr="00305EF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токена.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Добавлено логирование в misNotificationLogger при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ошибках </w:t>
      </w: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добавлени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я</w:t>
      </w:r>
      <w:r w:rsidRPr="0037436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логов в альфу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Ping</w:t>
      </w:r>
      <w:r w:rsidRPr="00E9038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модуля 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monitor</w:t>
      </w:r>
      <w:r w:rsidRPr="00E9038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sigma</w:t>
      </w:r>
      <w:r w:rsidRPr="00E9038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вынесен в отдельный сервис</w:t>
      </w:r>
      <w:r w:rsidR="00A35BE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EA1FE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–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Pr="00E9038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monitorPingService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 чекер для проверки файлов сертификатов (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push</w:t>
      </w:r>
      <w:r w:rsidRPr="00E9038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сертификаты и сертификаты, использующиеся для тестовых запросов 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monitor</w:t>
      </w:r>
      <w:r w:rsidRPr="00E9038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sigma</w:t>
      </w:r>
      <w:r w:rsidRPr="00E9038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 чекер для проверки серверных сертифкатов.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 сервис для сверки 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email</w:t>
      </w:r>
      <w:r w:rsidRPr="00E9038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онлайн запроса с 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email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-ом в личном сертификате (также он позволяет блокировать запросы без личных сертификатов).</w:t>
      </w:r>
    </w:p>
    <w:p w:rsidR="00265CDC" w:rsidRDefault="00265CDC" w:rsidP="00265CDC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Изменено логирование в файлы на сервере 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WAS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Все лог файлы серверных приложений теперь начинаются с приставки «</w:t>
      </w:r>
      <w:r w:rsidRPr="00305EF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inavigator_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», файлы ограничены 100</w:t>
      </w:r>
      <w:r w:rsidRPr="00265CD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Mb</w:t>
      </w:r>
      <w:r w:rsidRPr="00305EF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могут иметь максимальный индекс 5 (т.е. не более 6 файлов).</w:t>
      </w:r>
    </w:p>
    <w:p w:rsidR="00265CDC" w:rsidRDefault="00265CDC" w:rsidP="00265CDC">
      <w:pPr>
        <w:spacing w:after="0" w:line="252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265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254"/>
    <w:multiLevelType w:val="hybridMultilevel"/>
    <w:tmpl w:val="01E62FC2"/>
    <w:lvl w:ilvl="0" w:tplc="B89CA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4A537C"/>
    <w:multiLevelType w:val="multilevel"/>
    <w:tmpl w:val="FA3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82847"/>
    <w:multiLevelType w:val="hybridMultilevel"/>
    <w:tmpl w:val="71C4E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4206C"/>
    <w:multiLevelType w:val="hybridMultilevel"/>
    <w:tmpl w:val="0B7E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3404C"/>
    <w:multiLevelType w:val="multilevel"/>
    <w:tmpl w:val="C2A6F0A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2027C"/>
    <w:multiLevelType w:val="hybridMultilevel"/>
    <w:tmpl w:val="0DD2A1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CE5404"/>
    <w:multiLevelType w:val="hybridMultilevel"/>
    <w:tmpl w:val="1042FCD2"/>
    <w:lvl w:ilvl="0" w:tplc="91D6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AD6BB2"/>
    <w:multiLevelType w:val="hybridMultilevel"/>
    <w:tmpl w:val="0756B8A0"/>
    <w:lvl w:ilvl="0" w:tplc="945A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49A5DDA"/>
    <w:multiLevelType w:val="hybridMultilevel"/>
    <w:tmpl w:val="5E881E04"/>
    <w:lvl w:ilvl="0" w:tplc="37D8C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D6531C"/>
    <w:multiLevelType w:val="hybridMultilevel"/>
    <w:tmpl w:val="AFE225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D340AE"/>
    <w:multiLevelType w:val="hybridMultilevel"/>
    <w:tmpl w:val="EFAE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A78"/>
    <w:multiLevelType w:val="hybridMultilevel"/>
    <w:tmpl w:val="4DC8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217E1"/>
    <w:multiLevelType w:val="hybridMultilevel"/>
    <w:tmpl w:val="258858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3A0F9F"/>
    <w:multiLevelType w:val="hybridMultilevel"/>
    <w:tmpl w:val="5F80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D37DE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82476"/>
    <w:multiLevelType w:val="hybridMultilevel"/>
    <w:tmpl w:val="7554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C1E2C"/>
    <w:multiLevelType w:val="hybridMultilevel"/>
    <w:tmpl w:val="8C60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ED0A41"/>
    <w:multiLevelType w:val="hybridMultilevel"/>
    <w:tmpl w:val="7098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C296A"/>
    <w:multiLevelType w:val="hybridMultilevel"/>
    <w:tmpl w:val="1B5A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61E7C"/>
    <w:multiLevelType w:val="hybridMultilevel"/>
    <w:tmpl w:val="4728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953BE"/>
    <w:multiLevelType w:val="hybridMultilevel"/>
    <w:tmpl w:val="E5D6F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9"/>
  </w:num>
  <w:num w:numId="5">
    <w:abstractNumId w:val="12"/>
  </w:num>
  <w:num w:numId="6">
    <w:abstractNumId w:val="0"/>
  </w:num>
  <w:num w:numId="7">
    <w:abstractNumId w:val="16"/>
  </w:num>
  <w:num w:numId="8">
    <w:abstractNumId w:val="18"/>
  </w:num>
  <w:num w:numId="9">
    <w:abstractNumId w:val="7"/>
  </w:num>
  <w:num w:numId="10">
    <w:abstractNumId w:val="14"/>
  </w:num>
  <w:num w:numId="11">
    <w:abstractNumId w:val="11"/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4"/>
  </w:num>
  <w:num w:numId="17">
    <w:abstractNumId w:val="21"/>
  </w:num>
  <w:num w:numId="18">
    <w:abstractNumId w:val="13"/>
  </w:num>
  <w:num w:numId="19">
    <w:abstractNumId w:val="20"/>
  </w:num>
  <w:num w:numId="20">
    <w:abstractNumId w:val="19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2"/>
    <w:rsid w:val="00034ACD"/>
    <w:rsid w:val="000A355F"/>
    <w:rsid w:val="000C73FB"/>
    <w:rsid w:val="000E054B"/>
    <w:rsid w:val="001220C1"/>
    <w:rsid w:val="00130748"/>
    <w:rsid w:val="001F0B27"/>
    <w:rsid w:val="0021152C"/>
    <w:rsid w:val="00222963"/>
    <w:rsid w:val="00252176"/>
    <w:rsid w:val="00265CDC"/>
    <w:rsid w:val="002F4497"/>
    <w:rsid w:val="003052A5"/>
    <w:rsid w:val="00305EFB"/>
    <w:rsid w:val="003555D8"/>
    <w:rsid w:val="0037436A"/>
    <w:rsid w:val="00375960"/>
    <w:rsid w:val="003800E8"/>
    <w:rsid w:val="00386EAF"/>
    <w:rsid w:val="003A38AA"/>
    <w:rsid w:val="003B64B2"/>
    <w:rsid w:val="004E2943"/>
    <w:rsid w:val="004E50C4"/>
    <w:rsid w:val="00544C3C"/>
    <w:rsid w:val="00595804"/>
    <w:rsid w:val="005A052F"/>
    <w:rsid w:val="005D2C28"/>
    <w:rsid w:val="005E10C3"/>
    <w:rsid w:val="006C1EB3"/>
    <w:rsid w:val="0071271B"/>
    <w:rsid w:val="007536B2"/>
    <w:rsid w:val="00763B5C"/>
    <w:rsid w:val="007A5081"/>
    <w:rsid w:val="007B7CCE"/>
    <w:rsid w:val="007F616E"/>
    <w:rsid w:val="008300DF"/>
    <w:rsid w:val="0087106C"/>
    <w:rsid w:val="0088003C"/>
    <w:rsid w:val="00884E40"/>
    <w:rsid w:val="008907E6"/>
    <w:rsid w:val="008E6948"/>
    <w:rsid w:val="00923C72"/>
    <w:rsid w:val="009252BD"/>
    <w:rsid w:val="00965548"/>
    <w:rsid w:val="00976F1F"/>
    <w:rsid w:val="00984C41"/>
    <w:rsid w:val="009B1B81"/>
    <w:rsid w:val="009F35F2"/>
    <w:rsid w:val="00A315D4"/>
    <w:rsid w:val="00A35BE4"/>
    <w:rsid w:val="00A40501"/>
    <w:rsid w:val="00A40C08"/>
    <w:rsid w:val="00A83B41"/>
    <w:rsid w:val="00A87766"/>
    <w:rsid w:val="00AA6A96"/>
    <w:rsid w:val="00AB5F42"/>
    <w:rsid w:val="00B34D2D"/>
    <w:rsid w:val="00B61F37"/>
    <w:rsid w:val="00B67494"/>
    <w:rsid w:val="00BE5D3B"/>
    <w:rsid w:val="00C1089B"/>
    <w:rsid w:val="00C36E98"/>
    <w:rsid w:val="00C4065A"/>
    <w:rsid w:val="00C74F79"/>
    <w:rsid w:val="00C87F2D"/>
    <w:rsid w:val="00D0612D"/>
    <w:rsid w:val="00D37073"/>
    <w:rsid w:val="00D76692"/>
    <w:rsid w:val="00DE792E"/>
    <w:rsid w:val="00E103B5"/>
    <w:rsid w:val="00E90383"/>
    <w:rsid w:val="00EA1FE6"/>
    <w:rsid w:val="00EC30C2"/>
    <w:rsid w:val="00F06541"/>
    <w:rsid w:val="00F108A1"/>
    <w:rsid w:val="00F75DA5"/>
    <w:rsid w:val="00F76A57"/>
    <w:rsid w:val="00F8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300D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300D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Гордиенко Максим Вячеславович</dc:creator>
  <cp:lastModifiedBy>Шахов Илья Николаевич</cp:lastModifiedBy>
  <cp:revision>8</cp:revision>
  <dcterms:created xsi:type="dcterms:W3CDTF">2016-07-21T14:29:00Z</dcterms:created>
  <dcterms:modified xsi:type="dcterms:W3CDTF">2017-07-03T11:35:00Z</dcterms:modified>
</cp:coreProperties>
</file>