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tlqyqxirxj0h" w:id="0"/>
      <w:bookmarkEnd w:id="0"/>
      <w:r w:rsidDel="00000000" w:rsidR="00000000" w:rsidRPr="00000000">
        <w:rPr>
          <w:rtl w:val="0"/>
        </w:rPr>
        <w:t xml:space="preserve">             📘             ANIMAL INSTINCT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Animal Instinct™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Piensa frío. Decide rápido. Cobra mejor.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Field Manual · Edición 1.0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by Max Esquerra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no es un libro motivacional.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es coaching.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es teoría.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 un manual de decisión.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mayoría de la gente no fracasa por falta de información.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Fracasa porque decide mal cuando importa: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cuando hay presión, urgencia, miedo o tentación.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Animal Instinct™ existe para una sola cosa: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reprogramar tu forma de decidir.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Aquí no vas a “sentirte bien”.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Vas a pensar mejor.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CAPÍTULO 1 — El problema real no es el dinero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 el dinero fuera el problema, bastaría con ganar más.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 no es así.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Gente que gana poco y avanza.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Gente que gana mucho y se hunde.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diferencia no es el ingreso.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 el instinto con el que deciden.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sobreviviente: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· reacciona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· justifica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· gasta por ansiedad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· acepta por miedo a perder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depredador: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· observa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· espera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· decide frío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· ejecuta sin culpa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Este manual te mueve de uno a otro.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CAPÍTULO 2 — Sobreviviente vs. Depredador (modelo mental)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sobreviviente decide así: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· “¿Y si pierdo esta oportunidad?”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· “Luego veo cómo lo pago”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· “Todos lo están haciendo”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· “Me lo merezco”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depredador decide así: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· “¿Esto mejora mi posición?”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· “¿Cuál es el costo real?”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· “¿Qué pasa si no hago nada?”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· “¿Esto suma o solo entretiene?”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 es personalidad.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 entrenamiento mental.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CAPÍTULO 3 — La regla madre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Nunca tomes decisiones importantes cuando tu emoción está arriba.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Emoción alta = decisión cara.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 estás: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· eufórico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· ansioso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· caliente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· presionado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NO DECIDAS.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Espera.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 que controla el tiempo, controla el resultado.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CAPÍTULO 4 — Las 7 reglas de Animal Instinct™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Regla 1: Si no entiendes cómo se gana dinero, no entres.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 Regla 2: Dopamina rápida casi siempre cuesta caro.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3. Regla 3: El “sí” fácil es el impuesto del pendejo.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Regla 4: Toda decisión tiene costos invisibles: tiempo, energía, foco.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5. Regla 5: Si duele decir no, era exactamente cuando había que decirlo.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6. Regla 6: Mejor posición &gt; más dinero hoy.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7. Regla 7: No decidir también es decidir. Y suele ser la peor.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CAPÍTULO 5 — El filtro de 12 meses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Antes de cualquier decisión importante, pregúntate: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¿Esto me acerca o me aleja de donde quiero estar en 12 meses?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 no puedes responder con claridad, no hagas nada.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claridad es poder.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CAPÍTULO 6 — Personas, promesas y trampas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 todas las pérdidas son financieras.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Personas que: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· drenan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· prometen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· confunden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· ocupan tu foco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también cuestan.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 depredador no discute.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 mueve.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CAPÍTULO 7 — Ejecución fría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Decidir bien no sirve si no ejecutas.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La ejecución correcta 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· simple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· repetible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· sin drama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Menos emoción.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Más sistemas.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Animal Instinct™ no te hace rico.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 hace menos estúpido al decidir.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Y eso, en el largo plazo, vale más que cualquier truco.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Usa este manual.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Vuelve a él cuando dudes.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 recuerda: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 mayoría pierde no por mala suerte, sino por malas decisiones repetidas.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