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72C8" w14:textId="7C51BC59" w:rsidR="002D321A" w:rsidRDefault="00C25ECD" w:rsidP="00C25ECD">
      <w:pPr>
        <w:pStyle w:val="Prrafodelista"/>
        <w:numPr>
          <w:ilvl w:val="0"/>
          <w:numId w:val="1"/>
        </w:numPr>
      </w:pPr>
      <w:r>
        <w:t xml:space="preserve">Implementar la función de </w:t>
      </w:r>
      <w:r w:rsidR="00DA6F58">
        <w:t>Arrastrar</w:t>
      </w:r>
      <w:r>
        <w:t xml:space="preserve"> y soltar componentes al lienzo.</w:t>
      </w:r>
    </w:p>
    <w:p w14:paraId="12EB24E7" w14:textId="6846FC5C" w:rsidR="00C25ECD" w:rsidRDefault="00C25ECD" w:rsidP="00C25ECD">
      <w:pPr>
        <w:pStyle w:val="Prrafodelista"/>
        <w:numPr>
          <w:ilvl w:val="1"/>
          <w:numId w:val="1"/>
        </w:numPr>
      </w:pPr>
      <w:proofErr w:type="spellStart"/>
      <w:r>
        <w:t>GridPane</w:t>
      </w:r>
      <w:proofErr w:type="spellEnd"/>
      <w:r>
        <w:t>, y poner una serie de huecos que rellenar con los diferentes elementos que se puedan arrastrar.</w:t>
      </w:r>
    </w:p>
    <w:p w14:paraId="3DC981EC" w14:textId="58824D4D" w:rsidR="00C25ECD" w:rsidRDefault="00C25ECD" w:rsidP="00C25ECD">
      <w:pPr>
        <w:pStyle w:val="Prrafodelista"/>
        <w:numPr>
          <w:ilvl w:val="0"/>
          <w:numId w:val="1"/>
        </w:numPr>
      </w:pPr>
      <w:r>
        <w:t>Implementar la funcionalidad de unir unos componentes con otros.</w:t>
      </w:r>
    </w:p>
    <w:p w14:paraId="2C687759" w14:textId="39A20BC1" w:rsidR="00CB314D" w:rsidRDefault="00CB314D" w:rsidP="00C25ECD">
      <w:pPr>
        <w:pStyle w:val="Prrafodelista"/>
        <w:numPr>
          <w:ilvl w:val="0"/>
          <w:numId w:val="1"/>
        </w:numPr>
      </w:pPr>
      <w:r>
        <w:t>Redimensionar componentes es para la siguiente entrega.</w:t>
      </w:r>
    </w:p>
    <w:p w14:paraId="4F123CF0" w14:textId="1570AE34" w:rsidR="00592530" w:rsidRPr="00592530" w:rsidRDefault="00592530" w:rsidP="00592530">
      <w:r w:rsidRPr="00592530">
        <w:t>Ju</w:t>
      </w:r>
      <w:r>
        <w:t xml:space="preserve">egos </w:t>
      </w:r>
      <w:proofErr w:type="spellStart"/>
      <w:r>
        <w:t>Humble</w:t>
      </w:r>
      <w:proofErr w:type="spellEnd"/>
      <w:r>
        <w:t xml:space="preserve"> </w:t>
      </w:r>
      <w:proofErr w:type="spellStart"/>
      <w:r>
        <w:t>Bundle</w:t>
      </w:r>
      <w:proofErr w:type="spellEnd"/>
    </w:p>
    <w:p w14:paraId="44192570" w14:textId="2BB80E88" w:rsidR="00592530" w:rsidRPr="00592530" w:rsidRDefault="00592530" w:rsidP="00592530">
      <w:proofErr w:type="spellStart"/>
      <w:r w:rsidRPr="00592530">
        <w:t>Psychonaut</w:t>
      </w:r>
      <w:proofErr w:type="spellEnd"/>
      <w:r w:rsidRPr="00592530">
        <w:t>: meterse en mentes</w:t>
      </w:r>
    </w:p>
    <w:p w14:paraId="1A21B36E" w14:textId="5D785536" w:rsidR="00592530" w:rsidRDefault="00592530" w:rsidP="00592530">
      <w:pPr>
        <w:rPr>
          <w:lang w:val="en-US"/>
        </w:rPr>
      </w:pPr>
      <w:r w:rsidRPr="00592530">
        <w:rPr>
          <w:lang w:val="en-US"/>
        </w:rPr>
        <w:t xml:space="preserve">Stacking: </w:t>
      </w:r>
      <w:proofErr w:type="spellStart"/>
      <w:r w:rsidRPr="00592530">
        <w:rPr>
          <w:lang w:val="en-US"/>
        </w:rPr>
        <w:t>muñecas</w:t>
      </w:r>
      <w:proofErr w:type="spellEnd"/>
      <w:r w:rsidRPr="00592530">
        <w:rPr>
          <w:lang w:val="en-US"/>
        </w:rPr>
        <w:t xml:space="preserve"> </w:t>
      </w:r>
      <w:proofErr w:type="spellStart"/>
      <w:r w:rsidRPr="00592530">
        <w:rPr>
          <w:lang w:val="en-US"/>
        </w:rPr>
        <w:t>rusas</w:t>
      </w:r>
      <w:proofErr w:type="spellEnd"/>
    </w:p>
    <w:p w14:paraId="339EB9F6" w14:textId="764B3D23" w:rsidR="00592530" w:rsidRDefault="00592530" w:rsidP="00592530">
      <w:proofErr w:type="spellStart"/>
      <w:r w:rsidRPr="00592530">
        <w:t>Oxenfree</w:t>
      </w:r>
      <w:proofErr w:type="spellEnd"/>
      <w:r w:rsidRPr="00592530">
        <w:t>: Aventura gráfica de t</w:t>
      </w:r>
      <w:r>
        <w:t>error.</w:t>
      </w:r>
    </w:p>
    <w:p w14:paraId="15E6F6B5" w14:textId="018E7448" w:rsidR="00592530" w:rsidRDefault="00592530" w:rsidP="00592530">
      <w:proofErr w:type="spellStart"/>
      <w:r>
        <w:t>Framed</w:t>
      </w:r>
      <w:proofErr w:type="spellEnd"/>
      <w:r>
        <w:t>.</w:t>
      </w:r>
    </w:p>
    <w:p w14:paraId="623C788E" w14:textId="325CC32B" w:rsidR="00592530" w:rsidRPr="00592530" w:rsidRDefault="00592530" w:rsidP="00592530">
      <w:proofErr w:type="spellStart"/>
      <w:r>
        <w:t>Kingdom</w:t>
      </w:r>
      <w:proofErr w:type="spellEnd"/>
      <w:r>
        <w:t xml:space="preserve"> </w:t>
      </w:r>
      <w:proofErr w:type="spellStart"/>
      <w:r>
        <w:t>Classic</w:t>
      </w:r>
      <w:proofErr w:type="spellEnd"/>
    </w:p>
    <w:p w14:paraId="25688BF1" w14:textId="77777777" w:rsidR="00592530" w:rsidRPr="00592530" w:rsidRDefault="00592530" w:rsidP="00592530"/>
    <w:sectPr w:rsidR="00592530" w:rsidRPr="00592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B94"/>
    <w:multiLevelType w:val="hybridMultilevel"/>
    <w:tmpl w:val="7E2A9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58"/>
    <w:rsid w:val="001B4031"/>
    <w:rsid w:val="002D321A"/>
    <w:rsid w:val="00592530"/>
    <w:rsid w:val="00926B97"/>
    <w:rsid w:val="00C25ECD"/>
    <w:rsid w:val="00CB314D"/>
    <w:rsid w:val="00D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B298"/>
  <w15:chartTrackingRefBased/>
  <w15:docId w15:val="{3FC57740-BAF6-4E7D-83CB-5F71ACA1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F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F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F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6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F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F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2024-01-16T17:15:00Z</dcterms:created>
  <dcterms:modified xsi:type="dcterms:W3CDTF">2024-01-16T18:20:00Z</dcterms:modified>
</cp:coreProperties>
</file>