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E8DD" w14:textId="2501BB28" w:rsidR="0090548C" w:rsidRPr="0090548C" w:rsidRDefault="0090548C" w:rsidP="0090548C">
      <w:pPr>
        <w:pStyle w:val="Ttulo1"/>
      </w:pPr>
      <w:r>
        <w:t>Emuladores virtuales</w:t>
      </w:r>
    </w:p>
    <w:p w14:paraId="0A3FDB0C" w14:textId="0605AF3A" w:rsidR="000F17DD" w:rsidRPr="000F17DD" w:rsidRDefault="000F17DD">
      <w:pPr>
        <w:rPr>
          <w:lang w:val="en-US"/>
        </w:rPr>
      </w:pPr>
      <w:hyperlink r:id="rId5" w:history="1">
        <w:r w:rsidRPr="000F17DD">
          <w:rPr>
            <w:rStyle w:val="Hipervnculo"/>
            <w:lang w:val="en-US"/>
          </w:rPr>
          <w:t>(609) New the Device Manager in Android Studio - Virtual and Physical Device - 2023 - YouTube</w:t>
        </w:r>
      </w:hyperlink>
    </w:p>
    <w:p w14:paraId="20C10AC5" w14:textId="359AAF32" w:rsidR="002D321A" w:rsidRDefault="006F3047">
      <w:r>
        <w:t xml:space="preserve">A la hora de crear un emulador virtual, distinguimos entre </w:t>
      </w:r>
      <w:r w:rsidRPr="00C85C7A">
        <w:rPr>
          <w:b/>
          <w:bCs/>
        </w:rPr>
        <w:t>tres tipos de emuladores</w:t>
      </w:r>
      <w:r>
        <w:t>:</w:t>
      </w:r>
    </w:p>
    <w:p w14:paraId="51EE6E69" w14:textId="3333ED2D" w:rsidR="006F3047" w:rsidRDefault="006F3047" w:rsidP="006F3047">
      <w:pPr>
        <w:pStyle w:val="Prrafodelista"/>
        <w:numPr>
          <w:ilvl w:val="0"/>
          <w:numId w:val="1"/>
        </w:numPr>
      </w:pPr>
      <w:r w:rsidRPr="005330A8">
        <w:rPr>
          <w:b/>
          <w:bCs/>
        </w:rPr>
        <w:t>Los Android puro (AOSP</w:t>
      </w:r>
      <w:r>
        <w:t>), que no poseen ninguna integración de Google: x86_64 a secas.</w:t>
      </w:r>
    </w:p>
    <w:p w14:paraId="36B12DE9" w14:textId="23D2EA84" w:rsidR="00691C17" w:rsidRDefault="00691C17" w:rsidP="00691C17">
      <w:pPr>
        <w:pStyle w:val="Prrafodelista"/>
        <w:numPr>
          <w:ilvl w:val="1"/>
          <w:numId w:val="1"/>
        </w:numPr>
      </w:pPr>
      <w:r>
        <w:t>Peso mínimo.</w:t>
      </w:r>
    </w:p>
    <w:p w14:paraId="21794C47" w14:textId="042A71B5" w:rsidR="00F01A39" w:rsidRDefault="00F01A39" w:rsidP="00691C17">
      <w:pPr>
        <w:pStyle w:val="Prrafodelista"/>
        <w:numPr>
          <w:ilvl w:val="1"/>
          <w:numId w:val="1"/>
        </w:numPr>
      </w:pPr>
      <w:r>
        <w:t>Útil si necesitas privilegios elevados cuando estás depurando tus aplicaciones</w:t>
      </w:r>
      <w:r w:rsidR="00F24B31">
        <w:t xml:space="preserve"> y necesitas más información de la depuración.</w:t>
      </w:r>
    </w:p>
    <w:p w14:paraId="7DA0FB14" w14:textId="477894D9" w:rsidR="006F3047" w:rsidRDefault="006F3047" w:rsidP="006F3047">
      <w:pPr>
        <w:pStyle w:val="Prrafodelista"/>
        <w:numPr>
          <w:ilvl w:val="0"/>
          <w:numId w:val="1"/>
        </w:numPr>
      </w:pPr>
      <w:r w:rsidRPr="005330A8">
        <w:rPr>
          <w:b/>
          <w:bCs/>
        </w:rPr>
        <w:t>Los que tienen las Google APIs</w:t>
      </w:r>
      <w:r>
        <w:t>, que cuentan con apps como Google Maps, pero no poseen la Play Store instalada: Google APIs | x86_64</w:t>
      </w:r>
      <w:r w:rsidR="00691C17">
        <w:t>.</w:t>
      </w:r>
    </w:p>
    <w:p w14:paraId="42D41132" w14:textId="0771DD6F" w:rsidR="00691C17" w:rsidRDefault="00691C17" w:rsidP="00691C17">
      <w:pPr>
        <w:pStyle w:val="Prrafodelista"/>
        <w:numPr>
          <w:ilvl w:val="1"/>
          <w:numId w:val="1"/>
        </w:numPr>
      </w:pPr>
      <w:r>
        <w:t>Peso intermedio.</w:t>
      </w:r>
    </w:p>
    <w:p w14:paraId="2869C72A" w14:textId="033259F5" w:rsidR="000F28D6" w:rsidRDefault="000F28D6" w:rsidP="00691C17">
      <w:pPr>
        <w:pStyle w:val="Prrafodelista"/>
        <w:numPr>
          <w:ilvl w:val="1"/>
          <w:numId w:val="1"/>
        </w:numPr>
      </w:pPr>
      <w:r>
        <w:t>Ofrecen equilibrio entre peso y experiencia completa.</w:t>
      </w:r>
    </w:p>
    <w:p w14:paraId="19720F5E" w14:textId="2CA8F985" w:rsidR="006F3047" w:rsidRDefault="006F3047" w:rsidP="006F3047">
      <w:pPr>
        <w:pStyle w:val="Prrafodelista"/>
        <w:numPr>
          <w:ilvl w:val="0"/>
          <w:numId w:val="1"/>
        </w:numPr>
      </w:pPr>
      <w:r w:rsidRPr="005330A8">
        <w:rPr>
          <w:b/>
          <w:bCs/>
        </w:rPr>
        <w:t>Los que tienen la Google Play</w:t>
      </w:r>
      <w:r w:rsidR="002F3A90">
        <w:rPr>
          <w:b/>
          <w:bCs/>
        </w:rPr>
        <w:t xml:space="preserve"> Store</w:t>
      </w:r>
      <w:r>
        <w:t xml:space="preserve"> (además de las Google APIs): Google Play | x86_64</w:t>
      </w:r>
      <w:r w:rsidR="00691C17">
        <w:t>.</w:t>
      </w:r>
    </w:p>
    <w:p w14:paraId="36440685" w14:textId="1D7A46DF" w:rsidR="00691C17" w:rsidRDefault="00691C17" w:rsidP="00691C17">
      <w:pPr>
        <w:pStyle w:val="Prrafodelista"/>
        <w:numPr>
          <w:ilvl w:val="1"/>
          <w:numId w:val="1"/>
        </w:numPr>
      </w:pPr>
      <w:r>
        <w:t>Los que más pesan.</w:t>
      </w:r>
    </w:p>
    <w:p w14:paraId="40F1B4AE" w14:textId="60E54C0B" w:rsidR="000F28D6" w:rsidRDefault="000F28D6" w:rsidP="00691C17">
      <w:pPr>
        <w:pStyle w:val="Prrafodelista"/>
        <w:numPr>
          <w:ilvl w:val="1"/>
          <w:numId w:val="1"/>
        </w:numPr>
      </w:pPr>
      <w:r>
        <w:t>Ofrecen la experiencia más completa.</w:t>
      </w:r>
    </w:p>
    <w:p w14:paraId="1F24D42E" w14:textId="34DA527B" w:rsidR="005330A8" w:rsidRDefault="005330A8" w:rsidP="005330A8">
      <w:r w:rsidRPr="005330A8">
        <w:rPr>
          <w:b/>
          <w:bCs/>
        </w:rPr>
        <w:t>Ejemplo</w:t>
      </w:r>
      <w:r>
        <w:t>:</w:t>
      </w:r>
    </w:p>
    <w:p w14:paraId="7758E262" w14:textId="131C4F63" w:rsidR="005330A8" w:rsidRDefault="005330A8" w:rsidP="005330A8">
      <w:r w:rsidRPr="005330A8">
        <w:rPr>
          <w:noProof/>
        </w:rPr>
        <w:drawing>
          <wp:inline distT="0" distB="0" distL="0" distR="0" wp14:anchorId="401E46C8" wp14:editId="14A936E0">
            <wp:extent cx="5400040" cy="1938655"/>
            <wp:effectExtent l="0" t="0" r="0" b="4445"/>
            <wp:docPr id="109934316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43166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388" w14:textId="18B1ECFF" w:rsidR="0090548C" w:rsidRDefault="0090548C" w:rsidP="0090548C">
      <w:pPr>
        <w:pStyle w:val="Ttulo1"/>
      </w:pPr>
      <w:r>
        <w:t>Emuladores físicos.</w:t>
      </w:r>
    </w:p>
    <w:p w14:paraId="115A1CD1" w14:textId="3EAE02F7" w:rsidR="0090548C" w:rsidRDefault="0090548C" w:rsidP="0090548C">
      <w:hyperlink r:id="rId7" w:history="1">
        <w:r w:rsidRPr="0090548C">
          <w:rPr>
            <w:rStyle w:val="Hipervnculo"/>
            <w:lang w:val="en-US"/>
          </w:rPr>
          <w:t>(611) How to run Android Studio app on real device - YouTube</w:t>
        </w:r>
      </w:hyperlink>
    </w:p>
    <w:p w14:paraId="407DC3DE" w14:textId="31522595" w:rsidR="00F06D14" w:rsidRPr="00F06D14" w:rsidRDefault="00F06D14" w:rsidP="0090548C">
      <w:r>
        <w:t>Básicamente se hace igual en IntelliJ que en Android Studio. Muy fácil, seguir un wizard y a tomar viento fresco.</w:t>
      </w:r>
    </w:p>
    <w:p w14:paraId="5D770100" w14:textId="3A2A2AB8" w:rsidR="0090548C" w:rsidRDefault="0090548C" w:rsidP="0090548C">
      <w:hyperlink r:id="rId8" w:history="1">
        <w:r>
          <w:rPr>
            <w:rStyle w:val="Hipervnculo"/>
          </w:rPr>
          <w:t>Scrcpy es la mejor herramienta para controlar y ver tu móvil Android desde el PC: es open-source y cuenta con un sinfín de ajustes (genbeta.com)</w:t>
        </w:r>
      </w:hyperlink>
    </w:p>
    <w:p w14:paraId="46FA7B0F" w14:textId="1EDA0C2E" w:rsidR="009826B8" w:rsidRPr="0090548C" w:rsidRDefault="009826B8" w:rsidP="0090548C">
      <w:r>
        <w:t>Esto está interesante.</w:t>
      </w:r>
    </w:p>
    <w:sectPr w:rsidR="009826B8" w:rsidRPr="00905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C1E26"/>
    <w:multiLevelType w:val="hybridMultilevel"/>
    <w:tmpl w:val="7B084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57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C7"/>
    <w:rsid w:val="000F17DD"/>
    <w:rsid w:val="000F28D6"/>
    <w:rsid w:val="001B4031"/>
    <w:rsid w:val="002D321A"/>
    <w:rsid w:val="002F3A90"/>
    <w:rsid w:val="005330A8"/>
    <w:rsid w:val="00691C17"/>
    <w:rsid w:val="006F3047"/>
    <w:rsid w:val="0070741E"/>
    <w:rsid w:val="0090548C"/>
    <w:rsid w:val="00926B97"/>
    <w:rsid w:val="009826B8"/>
    <w:rsid w:val="00C204A8"/>
    <w:rsid w:val="00C66FC7"/>
    <w:rsid w:val="00C85C7A"/>
    <w:rsid w:val="00F01A39"/>
    <w:rsid w:val="00F06D14"/>
    <w:rsid w:val="00F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1D05"/>
  <w15:chartTrackingRefBased/>
  <w15:docId w15:val="{7372E317-A9FD-4E38-AA28-2CC10B23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6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6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6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6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6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6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6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6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6F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6F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6F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6F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6F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6F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6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6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6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6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6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6F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6F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6F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6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6F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6F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0F1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beta.com/herramientas/scrcpy-mejor-herramienta-para-controlar-ver-tu-movil-android-pc-open-source-cuenta-sinfin-ajus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p6KbJcnxG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02oPSpk_cQ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13</cp:revision>
  <dcterms:created xsi:type="dcterms:W3CDTF">2024-03-22T16:37:00Z</dcterms:created>
  <dcterms:modified xsi:type="dcterms:W3CDTF">2024-03-22T18:30:00Z</dcterms:modified>
</cp:coreProperties>
</file>