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2CF07" w14:textId="77777777" w:rsidR="007F0869" w:rsidRDefault="009A1202" w:rsidP="009A1202">
      <w:pPr>
        <w:pStyle w:val="1"/>
        <w:ind w:firstLine="880"/>
      </w:pPr>
      <w:r w:rsidRPr="009A1202">
        <w:rPr>
          <w:rFonts w:hint="eastAsia"/>
        </w:rPr>
        <w:t>我们身边的小精灵——鸟</w:t>
      </w:r>
    </w:p>
    <w:p w14:paraId="13AD1C3B" w14:textId="77777777" w:rsidR="009A1202" w:rsidRDefault="009A1202" w:rsidP="009A1202">
      <w:pPr>
        <w:pStyle w:val="a3"/>
        <w:ind w:firstLine="640"/>
      </w:pPr>
      <w:r>
        <w:rPr>
          <w:rFonts w:hint="eastAsia"/>
        </w:rPr>
        <w:t>引言</w:t>
      </w:r>
    </w:p>
    <w:p w14:paraId="7320D15B" w14:textId="77777777" w:rsidR="009A1202" w:rsidRDefault="009A1202" w:rsidP="009A1202">
      <w:pPr>
        <w:ind w:firstLine="420"/>
      </w:pPr>
      <w:r>
        <w:rPr>
          <w:rFonts w:hint="eastAsia"/>
        </w:rPr>
        <w:t>大家好，我是李霄奕，今天我来介绍一下我们身边的各种小精灵——鸟</w:t>
      </w:r>
    </w:p>
    <w:p w14:paraId="4D0C8CAA" w14:textId="77777777" w:rsidR="009A1202" w:rsidRDefault="009A1202" w:rsidP="009A1202">
      <w:pPr>
        <w:ind w:firstLine="420"/>
      </w:pPr>
      <w:r>
        <w:rPr>
          <w:rFonts w:hint="eastAsia"/>
        </w:rPr>
        <w:t>（翻PPT）</w:t>
      </w:r>
    </w:p>
    <w:p w14:paraId="757D324B" w14:textId="77777777" w:rsidR="009A1202" w:rsidRDefault="009A1202" w:rsidP="009A1202">
      <w:pPr>
        <w:ind w:firstLine="420"/>
      </w:pPr>
      <w:r>
        <w:rPr>
          <w:rFonts w:hint="eastAsia"/>
        </w:rPr>
        <w:t>来，大家都来猜猜这些都是什么鸟？</w:t>
      </w:r>
    </w:p>
    <w:p w14:paraId="5EFF4D99" w14:textId="77777777" w:rsidR="009A1202" w:rsidRDefault="009A1202" w:rsidP="009A1202">
      <w:pPr>
        <w:ind w:firstLine="420"/>
      </w:pPr>
      <w:r>
        <w:rPr>
          <w:rFonts w:hint="eastAsia"/>
        </w:rPr>
        <w:t>第一个叫珠颈斑鸠</w:t>
      </w:r>
    </w:p>
    <w:p w14:paraId="0350C538" w14:textId="77777777" w:rsidR="009A1202" w:rsidRDefault="009A1202" w:rsidP="009A1202">
      <w:pPr>
        <w:ind w:firstLine="420"/>
      </w:pPr>
      <w:r>
        <w:rPr>
          <w:rFonts w:hint="eastAsia"/>
        </w:rPr>
        <w:t>第二个叫山斑鸠</w:t>
      </w:r>
    </w:p>
    <w:p w14:paraId="4CAAB8A1" w14:textId="77777777" w:rsidR="009A1202" w:rsidRDefault="009A1202" w:rsidP="009A1202">
      <w:pPr>
        <w:ind w:firstLine="420"/>
      </w:pPr>
      <w:r>
        <w:rPr>
          <w:rFonts w:hint="eastAsia"/>
        </w:rPr>
        <w:t>第三个叫乌鸫dong</w:t>
      </w:r>
      <w:r>
        <w:t>1</w:t>
      </w:r>
      <w:r>
        <w:rPr>
          <w:rFonts w:hint="eastAsia"/>
        </w:rPr>
        <w:t>，注意读音</w:t>
      </w:r>
    </w:p>
    <w:p w14:paraId="4C79D6AD" w14:textId="77777777" w:rsidR="009A1202" w:rsidRDefault="009A1202" w:rsidP="009A1202">
      <w:pPr>
        <w:ind w:firstLine="420"/>
      </w:pPr>
      <w:r>
        <w:rPr>
          <w:rFonts w:hint="eastAsia"/>
        </w:rPr>
        <w:t>第四个叫鹊鸲qu</w:t>
      </w:r>
      <w:r>
        <w:t>2</w:t>
      </w:r>
      <w:r>
        <w:rPr>
          <w:rFonts w:hint="eastAsia"/>
        </w:rPr>
        <w:t>，注意读音</w:t>
      </w:r>
    </w:p>
    <w:p w14:paraId="792D81B0" w14:textId="77777777" w:rsidR="009A1202" w:rsidRDefault="009A1202" w:rsidP="009A1202">
      <w:pPr>
        <w:ind w:firstLine="420"/>
      </w:pPr>
      <w:r>
        <w:rPr>
          <w:rFonts w:hint="eastAsia"/>
        </w:rPr>
        <w:t>第五个叫灰喜鹊</w:t>
      </w:r>
    </w:p>
    <w:p w14:paraId="61D52AC8" w14:textId="77777777" w:rsidR="009A1202" w:rsidRDefault="009A1202" w:rsidP="009A1202">
      <w:pPr>
        <w:ind w:firstLine="420"/>
      </w:pPr>
      <w:r>
        <w:rPr>
          <w:rFonts w:hint="eastAsia"/>
        </w:rPr>
        <w:t>可以看见，图片不来自于网络——也就是说，这是我在校园里随手拍下来的、随处可见的小鸟，我希望以后大家能在校园里看见这几种小鸟之后，便能</w:t>
      </w:r>
      <w:r w:rsidR="002E7869">
        <w:rPr>
          <w:rFonts w:hint="eastAsia"/>
        </w:rPr>
        <w:t>对</w:t>
      </w:r>
      <w:r>
        <w:rPr>
          <w:rFonts w:hint="eastAsia"/>
        </w:rPr>
        <w:t>它</w:t>
      </w:r>
      <w:r w:rsidR="002E7869">
        <w:rPr>
          <w:rFonts w:hint="eastAsia"/>
        </w:rPr>
        <w:t>们</w:t>
      </w:r>
      <w:r>
        <w:rPr>
          <w:rFonts w:hint="eastAsia"/>
        </w:rPr>
        <w:t>背后的故事</w:t>
      </w:r>
      <w:r w:rsidR="002E7869">
        <w:rPr>
          <w:rFonts w:hint="eastAsia"/>
        </w:rPr>
        <w:t>多一点了解。</w:t>
      </w:r>
    </w:p>
    <w:p w14:paraId="49D71F96" w14:textId="77777777" w:rsidR="009A1202" w:rsidRDefault="009A1202" w:rsidP="009A1202">
      <w:pPr>
        <w:ind w:firstLine="420"/>
      </w:pPr>
      <w:r>
        <w:rPr>
          <w:rFonts w:hint="eastAsia"/>
        </w:rPr>
        <w:t>那么好的，废话不多说，我们来看今天的第一位嘉宾——珠颈斑鸠</w:t>
      </w:r>
    </w:p>
    <w:p w14:paraId="5CE38AAB" w14:textId="77777777" w:rsidR="009A1202" w:rsidRDefault="009A1202" w:rsidP="009A1202">
      <w:pPr>
        <w:ind w:firstLine="420"/>
      </w:pPr>
      <w:r>
        <w:rPr>
          <w:rFonts w:hint="eastAsia"/>
        </w:rPr>
        <w:t>（翻PPT）</w:t>
      </w:r>
    </w:p>
    <w:p w14:paraId="204B9F69" w14:textId="77777777" w:rsidR="009A1202" w:rsidRDefault="009A1202" w:rsidP="009A1202">
      <w:pPr>
        <w:pStyle w:val="a3"/>
        <w:ind w:firstLine="640"/>
      </w:pPr>
      <w:r>
        <w:rPr>
          <w:rFonts w:hint="eastAsia"/>
        </w:rPr>
        <w:t>珠颈斑鸠</w:t>
      </w:r>
    </w:p>
    <w:p w14:paraId="102F3818" w14:textId="5F05FB50" w:rsidR="00026C60" w:rsidRDefault="00F67FE5" w:rsidP="009A1202">
      <w:pPr>
        <w:ind w:firstLine="420"/>
      </w:pPr>
      <w:r>
        <w:rPr>
          <w:rFonts w:hint="eastAsia"/>
        </w:rPr>
        <w:t>通过</w:t>
      </w:r>
      <w:r w:rsidR="009A1202">
        <w:rPr>
          <w:rFonts w:hint="eastAsia"/>
        </w:rPr>
        <w:t>右上角的拿一张图</w:t>
      </w:r>
      <w:r>
        <w:rPr>
          <w:rFonts w:hint="eastAsia"/>
        </w:rPr>
        <w:t>，大家</w:t>
      </w:r>
      <w:r w:rsidR="009A1202">
        <w:rPr>
          <w:rFonts w:hint="eastAsia"/>
        </w:rPr>
        <w:t>可以看见珠颈斑鸠得名于它脖子上的那一串黑白斑点项链，当然可能对密集恐惧症患者有点不太友好。</w:t>
      </w:r>
      <w:r w:rsidR="00026C60">
        <w:rPr>
          <w:rFonts w:hint="eastAsia"/>
        </w:rPr>
        <w:t>同时，珠颈斑鸠的题型在各种鸟类里面算是中等。</w:t>
      </w:r>
    </w:p>
    <w:p w14:paraId="7E87A5FD" w14:textId="77777777" w:rsidR="009A1202" w:rsidRDefault="009A1202" w:rsidP="009A1202">
      <w:pPr>
        <w:ind w:firstLine="420"/>
      </w:pPr>
      <w:r>
        <w:rPr>
          <w:rFonts w:hint="eastAsia"/>
        </w:rPr>
        <w:t>珠颈斑鸠的第一个特点就是它筑巢非常摆烂，有一些拿几根树枝就能搭起来</w:t>
      </w:r>
      <w:r w:rsidR="00026C60">
        <w:rPr>
          <w:rFonts w:hint="eastAsia"/>
        </w:rPr>
        <w:t>初具“巢”形的窝；还有一些直接二次利用其它已经废弃的窝；更多时候，它们也会利用现有地形，特别是在城市里面，利用空调外机、阳台花盆等等白嫖一个遮风避雨的绝佳场所（展示</w:t>
      </w:r>
      <w:r w:rsidR="001F023E">
        <w:rPr>
          <w:rFonts w:hint="eastAsia"/>
        </w:rPr>
        <w:t>一下</w:t>
      </w:r>
      <w:r w:rsidR="00026C60">
        <w:rPr>
          <w:rFonts w:hint="eastAsia"/>
        </w:rPr>
        <w:t>下一张PPT的花盆鸟窝），这种窝虽然不够精致，但也性价比拉满。</w:t>
      </w:r>
    </w:p>
    <w:p w14:paraId="34F7E0BC" w14:textId="77777777" w:rsidR="00026C60" w:rsidRDefault="00026C60" w:rsidP="009A1202">
      <w:pPr>
        <w:ind w:firstLine="420"/>
      </w:pPr>
      <w:r>
        <w:rPr>
          <w:rFonts w:hint="eastAsia"/>
        </w:rPr>
        <w:t>第二个有意思的事情是它头铁又胆小，有一些“幸运”的居民可能某一天发现它一头撞上你家玻璃，但是它也很胆小，因为大家需要注意的一点是，珠颈斑鸠以谷物等种子为食，并不是猛禽，人类的体型对于它来说还是比较大的，</w:t>
      </w:r>
      <w:r w:rsidR="004A043B">
        <w:rPr>
          <w:rFonts w:hint="eastAsia"/>
        </w:rPr>
        <w:t>它们愤怒和害怕的时候只会扒拉翅膀和啄你一下，如果对斑鸠窝骚扰过度的话，它们是会弃窝的，所以尽量不要打扰它们。</w:t>
      </w:r>
    </w:p>
    <w:p w14:paraId="24754FA9" w14:textId="77777777" w:rsidR="004A043B" w:rsidRDefault="004A043B" w:rsidP="009A1202">
      <w:pPr>
        <w:ind w:firstLine="420"/>
      </w:pPr>
      <w:r>
        <w:rPr>
          <w:rFonts w:hint="eastAsia"/>
        </w:rPr>
        <w:t>它们在城市里过于常见和极具辨识度，所以，有很多人在鸟吧询问图中是哪一种鸟的时候，很大一部分就是它，因此被称为“鸟吧吧宠”。同时，它也和另一位城市里的“常客”红隼组了CP，被誉为“红隼最好吃的朋友”。</w:t>
      </w:r>
    </w:p>
    <w:p w14:paraId="437DC52F" w14:textId="77777777" w:rsidR="004A043B" w:rsidRDefault="004A043B" w:rsidP="009A1202">
      <w:pPr>
        <w:ind w:firstLine="420"/>
      </w:pPr>
      <w:r>
        <w:rPr>
          <w:rFonts w:hint="eastAsia"/>
        </w:rPr>
        <w:t>它的叫声也很特别，是“咕咕”，一边叫着，还一边给大家“磕头”，大家来听一下（放视频）。</w:t>
      </w:r>
    </w:p>
    <w:p w14:paraId="4B027E28" w14:textId="77777777" w:rsidR="004A043B" w:rsidRDefault="004A043B" w:rsidP="009A1202">
      <w:pPr>
        <w:ind w:firstLine="420"/>
      </w:pPr>
      <w:r>
        <w:rPr>
          <w:rFonts w:hint="eastAsia"/>
        </w:rPr>
        <w:t>它目前是无危物种，在中国广泛分布于大江南北</w:t>
      </w:r>
      <w:r w:rsidR="008F1CBA">
        <w:rPr>
          <w:rFonts w:hint="eastAsia"/>
        </w:rPr>
        <w:t>，也被叫做“野鸽子”，据说很好吃，但是为了身体健康，还是建议大家不要乱吃野生动物</w:t>
      </w:r>
      <w:r w:rsidR="001F023E">
        <w:rPr>
          <w:rFonts w:hint="eastAsia"/>
        </w:rPr>
        <w:t>。</w:t>
      </w:r>
    </w:p>
    <w:p w14:paraId="39AE9574" w14:textId="77777777" w:rsidR="001F023E" w:rsidRDefault="001F023E" w:rsidP="009A1202">
      <w:pPr>
        <w:ind w:firstLine="420"/>
      </w:pPr>
      <w:r>
        <w:rPr>
          <w:rFonts w:hint="eastAsia"/>
        </w:rPr>
        <w:t>它也是钟情的一种鸟，实行一夫一妻制，轮流孵蛋、轮流站岗、轮流觅食，一般它一窝二胎（翻PPT），可以说是全员顾家的幸福二胎家庭。（放视频）。</w:t>
      </w:r>
    </w:p>
    <w:p w14:paraId="79A86392" w14:textId="77777777" w:rsidR="001F023E" w:rsidRDefault="001F023E" w:rsidP="001F023E">
      <w:pPr>
        <w:pStyle w:val="a3"/>
        <w:ind w:firstLine="640"/>
      </w:pPr>
      <w:r>
        <w:rPr>
          <w:rFonts w:hint="eastAsia"/>
        </w:rPr>
        <w:t>山斑鸠</w:t>
      </w:r>
    </w:p>
    <w:p w14:paraId="4C00CF79" w14:textId="77777777" w:rsidR="001F023E" w:rsidRDefault="008F1CBA" w:rsidP="001F023E">
      <w:pPr>
        <w:ind w:firstLine="420"/>
      </w:pPr>
      <w:r>
        <w:rPr>
          <w:rFonts w:hint="eastAsia"/>
        </w:rPr>
        <w:lastRenderedPageBreak/>
        <w:t>（翻PPT）</w:t>
      </w:r>
    </w:p>
    <w:p w14:paraId="5624437A" w14:textId="77777777" w:rsidR="008F1CBA" w:rsidRDefault="008F1CBA" w:rsidP="001F023E">
      <w:pPr>
        <w:ind w:firstLine="420"/>
      </w:pPr>
      <w:r>
        <w:rPr>
          <w:rFonts w:hint="eastAsia"/>
        </w:rPr>
        <w:t>山斑鸠和珠颈斑鸠的外表和习性大致相同，但是很多人因为珠颈斑鸠过于大的名气而将山斑鸠和珠颈斑鸠搞混了，这边我教大家怎么辨识这两种鸟：</w:t>
      </w:r>
    </w:p>
    <w:p w14:paraId="483D7616" w14:textId="77777777" w:rsidR="008F1CBA" w:rsidRDefault="008F1CBA" w:rsidP="001F023E">
      <w:pPr>
        <w:ind w:firstLine="420"/>
      </w:pPr>
      <w:r>
        <w:rPr>
          <w:rFonts w:hint="eastAsia"/>
        </w:rPr>
        <w:t>首先，看脖子那一块，珠颈斑鸠穿的是斑点状的“围巾”，而山斑鸠穿的是条纹状的“围巾”，并且，“围巾”的宽度比珠颈斑鸠窄。</w:t>
      </w:r>
    </w:p>
    <w:p w14:paraId="78E810DE" w14:textId="77777777" w:rsidR="008F1CBA" w:rsidRDefault="008F1CBA" w:rsidP="001F023E">
      <w:pPr>
        <w:ind w:firstLine="420"/>
      </w:pPr>
      <w:r>
        <w:rPr>
          <w:rFonts w:hint="eastAsia"/>
        </w:rPr>
        <w:t>其次，看翅膀，珠颈斑鸠的翅膀比较朴实无华，而山斑鸠的翅膀羽毛边缘会出现明显的淡橘色，比较花里胡哨一些。</w:t>
      </w:r>
    </w:p>
    <w:p w14:paraId="79DBFD8B" w14:textId="062B7149" w:rsidR="008F1CBA" w:rsidRDefault="008F1CBA" w:rsidP="001F023E">
      <w:pPr>
        <w:ind w:firstLine="420"/>
      </w:pPr>
      <w:r>
        <w:rPr>
          <w:rFonts w:hint="eastAsia"/>
        </w:rPr>
        <w:t>山斑鸠和珠颈斑鸠都有一个“鸠”字，那么我们能够想起来有一个成语叫做叫做“鸠占鹊巢”，有些人就会认为是斑鸠霸占了喜鹊的巢穴，但是这其实是</w:t>
      </w:r>
      <w:r w:rsidR="00803D3C">
        <w:rPr>
          <w:rFonts w:hint="eastAsia"/>
        </w:rPr>
        <w:t>斑鸠为</w:t>
      </w:r>
      <w:r w:rsidR="00AD7752">
        <w:rPr>
          <w:rFonts w:hint="eastAsia"/>
        </w:rPr>
        <w:t>杜鹃</w:t>
      </w:r>
      <w:r w:rsidR="00803D3C">
        <w:rPr>
          <w:rFonts w:hint="eastAsia"/>
        </w:rPr>
        <w:t>背的锅。</w:t>
      </w:r>
      <w:r w:rsidR="00DC7BBC">
        <w:rPr>
          <w:rFonts w:hint="eastAsia"/>
        </w:rPr>
        <w:t>也就是说，这个“鸠”指的是杜鹃，又叫</w:t>
      </w:r>
      <w:r w:rsidR="00DC7BBC" w:rsidRPr="00DC7BBC">
        <w:rPr>
          <w:rFonts w:hint="eastAsia"/>
        </w:rPr>
        <w:t>鸤</w:t>
      </w:r>
      <w:r w:rsidR="00F67FE5">
        <w:rPr>
          <w:rFonts w:hint="eastAsia"/>
        </w:rPr>
        <w:t>(</w:t>
      </w:r>
      <w:r w:rsidR="00F67FE5">
        <w:t>sh1)</w:t>
      </w:r>
      <w:r w:rsidR="00DC7BBC" w:rsidRPr="00DC7BBC">
        <w:rPr>
          <w:rFonts w:hint="eastAsia"/>
        </w:rPr>
        <w:t>鸠</w:t>
      </w:r>
      <w:r w:rsidR="00DC7BBC">
        <w:rPr>
          <w:rFonts w:hint="eastAsia"/>
        </w:rPr>
        <w:t>。杜鹃是一种体型较大、性情凶悍的鸟，肉食，并且将卵产在其它鸟类的巢穴里，杜鹃幼崽出生较快，出生的第一件事就是将它的“兄弟姐妹”挤出巢穴，独享食物。而斑鸠只是懒了一些，但是体形、性格并不允许它抢占巢穴，只能在背后捡漏。</w:t>
      </w:r>
    </w:p>
    <w:p w14:paraId="079AC917" w14:textId="77777777" w:rsidR="00DC7BBC" w:rsidRDefault="00DC7BBC" w:rsidP="00DC7BBC">
      <w:pPr>
        <w:pStyle w:val="a3"/>
        <w:ind w:firstLine="640"/>
      </w:pPr>
      <w:r>
        <w:rPr>
          <w:rFonts w:hint="eastAsia"/>
        </w:rPr>
        <w:t>乌鸫</w:t>
      </w:r>
    </w:p>
    <w:p w14:paraId="58213A1E" w14:textId="77777777" w:rsidR="00DC7BBC" w:rsidRDefault="00DC7BBC" w:rsidP="00DC7BBC">
      <w:pPr>
        <w:ind w:firstLine="420"/>
      </w:pPr>
      <w:r>
        <w:rPr>
          <w:rFonts w:hint="eastAsia"/>
        </w:rPr>
        <w:t>（翻PPT）</w:t>
      </w:r>
    </w:p>
    <w:p w14:paraId="0DBF64AC" w14:textId="77777777" w:rsidR="00DC7BBC" w:rsidRDefault="00DC7BBC" w:rsidP="00DC7BBC">
      <w:pPr>
        <w:ind w:firstLine="420"/>
      </w:pPr>
      <w:r>
        <w:rPr>
          <w:rFonts w:hint="eastAsia"/>
        </w:rPr>
        <w:t>正所谓“秀才读字读半边”，这个字念dong</w:t>
      </w:r>
      <w:r>
        <w:t>2</w:t>
      </w:r>
      <w:r>
        <w:rPr>
          <w:rFonts w:hint="eastAsia"/>
        </w:rPr>
        <w:t>。乌鸫全身漆黑，因此很多人错认它们为乌鸦，但是相比于乌鸦的黑喙，乌鸫的喙是黄色的</w:t>
      </w:r>
      <w:r w:rsidR="00311D00">
        <w:rPr>
          <w:rFonts w:hint="eastAsia"/>
        </w:rPr>
        <w:t>。乌鸫具有较高的智力，也就意味着它们较为记仇。它吃种子和浆果，但是也吃昆虫，所以有的时候我们可以看见它拔蚯蚓的场面。</w:t>
      </w:r>
    </w:p>
    <w:p w14:paraId="0285D0D0" w14:textId="77777777" w:rsidR="00311D00" w:rsidRDefault="00311D00" w:rsidP="00DC7BBC">
      <w:pPr>
        <w:ind w:firstLine="420"/>
      </w:pPr>
      <w:r>
        <w:rPr>
          <w:rFonts w:hint="eastAsia"/>
        </w:rPr>
        <w:t>乌鸫更值得称道的地方是它优美的嗓音，不仅自身的嗓音优美，甚至还能模仿其他鸟类的叫声，因此得名“百舌鸟”，也因此再加上它乐观的性格，它被选上了瑞典国鸟。（放视频）</w:t>
      </w:r>
    </w:p>
    <w:p w14:paraId="62A8631F" w14:textId="77777777" w:rsidR="00311D00" w:rsidRDefault="00311D00" w:rsidP="00DC7BBC">
      <w:pPr>
        <w:ind w:firstLine="420"/>
      </w:pPr>
      <w:r>
        <w:rPr>
          <w:rFonts w:hint="eastAsia"/>
        </w:rPr>
        <w:t>不同于斑鸠的二胎，乌鸫通常会产4</w:t>
      </w:r>
      <w:r>
        <w:t>-6</w:t>
      </w:r>
      <w:r>
        <w:rPr>
          <w:rFonts w:hint="eastAsia"/>
        </w:rPr>
        <w:t>个蛋。巢穴相比于斑鸠也是豪华了不止一个档次。</w:t>
      </w:r>
    </w:p>
    <w:p w14:paraId="70EF98DE" w14:textId="77777777" w:rsidR="00311D00" w:rsidRDefault="00311D00" w:rsidP="00311D00">
      <w:pPr>
        <w:pStyle w:val="a3"/>
        <w:ind w:firstLine="640"/>
      </w:pPr>
      <w:r>
        <w:rPr>
          <w:rFonts w:hint="eastAsia"/>
        </w:rPr>
        <w:t>鹊鸲</w:t>
      </w:r>
    </w:p>
    <w:p w14:paraId="32C8701D" w14:textId="77777777" w:rsidR="00311D00" w:rsidRDefault="00311D00" w:rsidP="00311D00">
      <w:pPr>
        <w:ind w:firstLine="420"/>
      </w:pPr>
      <w:r>
        <w:rPr>
          <w:rFonts w:hint="eastAsia"/>
        </w:rPr>
        <w:t>（翻PPT）</w:t>
      </w:r>
    </w:p>
    <w:p w14:paraId="4E81DEED" w14:textId="77777777" w:rsidR="00311D00" w:rsidRDefault="00311D00" w:rsidP="00311D00">
      <w:pPr>
        <w:ind w:firstLine="420"/>
      </w:pPr>
      <w:r>
        <w:rPr>
          <w:rFonts w:hint="eastAsia"/>
        </w:rPr>
        <w:t>接下来的这只鸟叫鹊鸲（qu</w:t>
      </w:r>
      <w:r>
        <w:t>2</w:t>
      </w:r>
      <w:r>
        <w:rPr>
          <w:rFonts w:hint="eastAsia"/>
        </w:rPr>
        <w:t>），</w:t>
      </w:r>
      <w:r w:rsidR="00836ABA">
        <w:rPr>
          <w:rFonts w:hint="eastAsia"/>
        </w:rPr>
        <w:t>它又叫四喜鸟。</w:t>
      </w:r>
      <w:r>
        <w:rPr>
          <w:rFonts w:hint="eastAsia"/>
        </w:rPr>
        <w:t>它的外表上黑下白，极致撞色，同时，它也是一位跟乌鸫不相上下的歌唱家（放视频）。跟乌鸫更类似的是，它也是国鸟，只不过是孟加拉国鸟。公鹊鸲和母鹊鸲的毛色有较为明显的区别，一般来说，公鹊鸲的毛色是黑的，而母鹊鸲的毛色是灰的</w:t>
      </w:r>
      <w:r w:rsidR="00836ABA">
        <w:rPr>
          <w:rFonts w:hint="eastAsia"/>
        </w:rPr>
        <w:t>。</w:t>
      </w:r>
    </w:p>
    <w:p w14:paraId="6752147E" w14:textId="77777777" w:rsidR="00836ABA" w:rsidRDefault="00836ABA" w:rsidP="00836ABA">
      <w:pPr>
        <w:pStyle w:val="a3"/>
        <w:ind w:firstLine="640"/>
      </w:pPr>
      <w:r>
        <w:rPr>
          <w:rFonts w:hint="eastAsia"/>
        </w:rPr>
        <w:t>灰喜鹊</w:t>
      </w:r>
    </w:p>
    <w:p w14:paraId="52E92347" w14:textId="77777777" w:rsidR="00836ABA" w:rsidRDefault="00836ABA" w:rsidP="00836ABA">
      <w:pPr>
        <w:ind w:firstLine="420"/>
      </w:pPr>
      <w:r>
        <w:rPr>
          <w:rFonts w:hint="eastAsia"/>
        </w:rPr>
        <w:t>（翻PPT）</w:t>
      </w:r>
    </w:p>
    <w:p w14:paraId="54FB3E26" w14:textId="77777777" w:rsidR="00836ABA" w:rsidRDefault="00836ABA" w:rsidP="00836ABA">
      <w:pPr>
        <w:ind w:firstLine="420"/>
      </w:pPr>
      <w:r>
        <w:rPr>
          <w:rFonts w:hint="eastAsia"/>
        </w:rPr>
        <w:t>我最后要介绍的一种鸟叫灰喜鹊。外形上来看，它们摆脱了黑白灰三种配色，而是尾羽和翅膀的末端涂上了一抹蓝色。同时，黑锅盖头也是引人注意的一个焦点。</w:t>
      </w:r>
    </w:p>
    <w:p w14:paraId="458C0C19" w14:textId="77777777" w:rsidR="00836ABA" w:rsidRDefault="00836ABA" w:rsidP="00836ABA">
      <w:pPr>
        <w:ind w:firstLine="420"/>
      </w:pPr>
      <w:r>
        <w:rPr>
          <w:rFonts w:hint="eastAsia"/>
        </w:rPr>
        <w:t>它们爱抱团，能看见它们成群出现在草地、树上。它们的脾气也不太好，脾气较为暴躁，爱打斗，恩怨必报。但是，这些都是它们社会性的体现：它们能在遇到食物的时候呼唤同伴分享，能在抚育自己的孩子的时候顺便喂食其他同类的孩子，这在鸟类当中是不多见的，这足以体现它们的智商较高。它们虽然嘎嘎叫得并不好听，却是益鸟，能捕食松毛虫等害虫，能运用于害虫防治</w:t>
      </w:r>
      <w:r w:rsidR="007C4823">
        <w:rPr>
          <w:rFonts w:hint="eastAsia"/>
        </w:rPr>
        <w:t>领域。（放视频）</w:t>
      </w:r>
    </w:p>
    <w:p w14:paraId="28B9022F" w14:textId="77777777" w:rsidR="007C4823" w:rsidRDefault="007C4823" w:rsidP="007C4823">
      <w:pPr>
        <w:pStyle w:val="a3"/>
        <w:ind w:firstLine="640"/>
      </w:pPr>
      <w:r>
        <w:rPr>
          <w:rFonts w:hint="eastAsia"/>
        </w:rPr>
        <w:lastRenderedPageBreak/>
        <w:t>结尾</w:t>
      </w:r>
    </w:p>
    <w:p w14:paraId="5C959C84" w14:textId="77777777" w:rsidR="007C4823" w:rsidRPr="007C4823" w:rsidRDefault="007C4823" w:rsidP="007C4823">
      <w:pPr>
        <w:ind w:firstLine="420"/>
      </w:pPr>
      <w:r>
        <w:rPr>
          <w:rFonts w:hint="eastAsia"/>
        </w:rPr>
        <w:t>今天我的分享就到这里，谢谢大家！</w:t>
      </w:r>
    </w:p>
    <w:sectPr w:rsidR="007C4823" w:rsidRPr="007C482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202"/>
    <w:rsid w:val="00026C60"/>
    <w:rsid w:val="001F023E"/>
    <w:rsid w:val="002E7869"/>
    <w:rsid w:val="00311D00"/>
    <w:rsid w:val="004A043B"/>
    <w:rsid w:val="007C4823"/>
    <w:rsid w:val="007F0869"/>
    <w:rsid w:val="00803D3C"/>
    <w:rsid w:val="00836ABA"/>
    <w:rsid w:val="008F1CBA"/>
    <w:rsid w:val="009A1202"/>
    <w:rsid w:val="00AD7752"/>
    <w:rsid w:val="00DC7BBC"/>
    <w:rsid w:val="00F67F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9D819"/>
  <w15:chartTrackingRefBased/>
  <w15:docId w15:val="{54AD86D3-D699-492D-91B5-EB3020D5C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9A120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A1202"/>
    <w:rPr>
      <w:b/>
      <w:bCs/>
      <w:kern w:val="44"/>
      <w:sz w:val="44"/>
      <w:szCs w:val="44"/>
    </w:rPr>
  </w:style>
  <w:style w:type="paragraph" w:styleId="a3">
    <w:name w:val="Subtitle"/>
    <w:basedOn w:val="a"/>
    <w:next w:val="a"/>
    <w:link w:val="a4"/>
    <w:uiPriority w:val="11"/>
    <w:qFormat/>
    <w:rsid w:val="009A1202"/>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9A1202"/>
    <w:rPr>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3</Pages>
  <Words>296</Words>
  <Characters>1692</Characters>
  <Application>Microsoft Office Word</Application>
  <DocSecurity>0</DocSecurity>
  <Lines>14</Lines>
  <Paragraphs>3</Paragraphs>
  <ScaleCrop>false</ScaleCrop>
  <Company/>
  <LinksUpToDate>false</LinksUpToDate>
  <CharactersWithSpaces>1985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 Lee</dc:creator>
  <cp:keywords/>
  <dc:description/>
  <cp:lastModifiedBy>Johnny Lee</cp:lastModifiedBy>
  <cp:revision>5</cp:revision>
  <dcterms:created xsi:type="dcterms:W3CDTF">2023-04-08T03:13:00Z</dcterms:created>
  <dcterms:modified xsi:type="dcterms:W3CDTF">2023-04-09T14:55:00Z</dcterms:modified>
</cp:coreProperties>
</file>