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Sandra Elizabeth Pineda Mendoza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cuarenta y dos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(42)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mil seiscientos veintiuno espacio setenta y tres mil ochocientos treinta espacio cero quinientos siete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(1621 73830 0507)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Sandra Elizabeth Pineda Mendoza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