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Claudia Marina Pérez Chajón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 un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(31)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novecientos sesenta y siete espacio cero ocho mil cuatrocientos noventa y cuatro espacio cero ciento diez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(1967 08494 0110)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Claudia Marina Pérez Chajón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